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035" w:rsidRPr="00C117DA" w:rsidRDefault="0037710E" w:rsidP="00D71035">
      <w:pPr>
        <w:spacing w:after="0" w:line="240" w:lineRule="auto"/>
        <w:rPr>
          <w:rFonts w:ascii="Arial Black" w:hAnsi="Arial Black"/>
          <w:color w:val="44546A" w:themeColor="text2"/>
          <w:sz w:val="44"/>
          <w:szCs w:val="44"/>
          <w:lang w:val="en-U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pt;margin-top:-23.65pt;width:157.6pt;height:176.35pt;z-index:251659264;mso-position-horizontal-relative:margin;mso-position-vertical-relative:margin">
            <v:imagedata r:id="rId5" o:title=""/>
            <w10:wrap type="square" anchorx="margin" anchory="margin"/>
          </v:shape>
          <o:OLEObject Type="Embed" ProgID="AcroExch.Document.DC" ShapeID="_x0000_s1026" DrawAspect="Content" ObjectID="_1728190169" r:id="rId6"/>
        </w:object>
      </w:r>
      <w:r w:rsidR="00D71035" w:rsidRPr="00C117DA">
        <w:rPr>
          <w:rFonts w:ascii="Arial Black" w:hAnsi="Arial Black"/>
          <w:color w:val="44546A" w:themeColor="text2"/>
          <w:sz w:val="44"/>
          <w:szCs w:val="44"/>
          <w:lang w:val="en-US"/>
        </w:rPr>
        <w:t>Madawaska Valley Association</w:t>
      </w:r>
    </w:p>
    <w:p w:rsidR="00D71035" w:rsidRPr="00C117DA" w:rsidRDefault="00D71035" w:rsidP="00D71035">
      <w:pPr>
        <w:rPr>
          <w:rFonts w:ascii="Arial Black" w:hAnsi="Arial Black"/>
          <w:color w:val="44546A" w:themeColor="text2"/>
          <w:sz w:val="44"/>
          <w:szCs w:val="44"/>
          <w:lang w:val="en-US"/>
        </w:rPr>
      </w:pPr>
      <w:r>
        <w:rPr>
          <w:rFonts w:ascii="Arial Black" w:hAnsi="Arial Black"/>
          <w:color w:val="44546A" w:themeColor="text2"/>
          <w:sz w:val="44"/>
          <w:szCs w:val="44"/>
          <w:lang w:val="en-US"/>
        </w:rPr>
        <w:t xml:space="preserve">       </w:t>
      </w:r>
      <w:r w:rsidRPr="00C117DA">
        <w:rPr>
          <w:rFonts w:ascii="Arial Black" w:hAnsi="Arial Black"/>
          <w:color w:val="44546A" w:themeColor="text2"/>
          <w:sz w:val="44"/>
          <w:szCs w:val="44"/>
          <w:lang w:val="en-US"/>
        </w:rPr>
        <w:t>For Community Living</w:t>
      </w:r>
    </w:p>
    <w:p w:rsidR="00D71035" w:rsidRDefault="00D71035" w:rsidP="00D71035"/>
    <w:p w:rsidR="00D71035" w:rsidRDefault="00D71035" w:rsidP="00D71035">
      <w:r>
        <w:rPr>
          <w:rFonts w:eastAsia="Times New Roman"/>
          <w:noProof/>
          <w:lang w:eastAsia="en-CA"/>
        </w:rPr>
        <w:drawing>
          <wp:anchor distT="0" distB="0" distL="114300" distR="114300" simplePos="0" relativeHeight="251660288" behindDoc="0" locked="0" layoutInCell="1" allowOverlap="1" wp14:anchorId="36571532" wp14:editId="45D4E020">
            <wp:simplePos x="0" y="0"/>
            <wp:positionH relativeFrom="margin">
              <wp:posOffset>1459230</wp:posOffset>
            </wp:positionH>
            <wp:positionV relativeFrom="margin">
              <wp:posOffset>1352648</wp:posOffset>
            </wp:positionV>
            <wp:extent cx="5644515" cy="3785235"/>
            <wp:effectExtent l="0" t="0" r="0" b="5715"/>
            <wp:wrapSquare wrapText="bothSides"/>
            <wp:docPr id="5" name="Picture 5"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earing masks&#10;&#10;Description automatically generated with medium confidenc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644515" cy="3785235"/>
                    </a:xfrm>
                    <a:prstGeom prst="rect">
                      <a:avLst/>
                    </a:prstGeom>
                    <a:noFill/>
                    <a:ln>
                      <a:noFill/>
                    </a:ln>
                  </pic:spPr>
                </pic:pic>
              </a:graphicData>
            </a:graphic>
          </wp:anchor>
        </w:drawing>
      </w:r>
    </w:p>
    <w:p w:rsidR="00D71035" w:rsidRDefault="00D71035" w:rsidP="00D71035"/>
    <w:p w:rsidR="00D71035" w:rsidRDefault="00D71035" w:rsidP="00D71035">
      <w:pPr>
        <w:tabs>
          <w:tab w:val="left" w:pos="2769"/>
        </w:tabs>
      </w:pPr>
    </w:p>
    <w:p w:rsidR="00D71035" w:rsidRDefault="00D71035" w:rsidP="00D71035">
      <w:pPr>
        <w:tabs>
          <w:tab w:val="left" w:pos="2769"/>
        </w:tabs>
      </w:pPr>
    </w:p>
    <w:p w:rsidR="00D71035" w:rsidRDefault="00D71035" w:rsidP="00D71035"/>
    <w:p w:rsidR="00D71035" w:rsidRDefault="00D71035" w:rsidP="00D71035"/>
    <w:p w:rsidR="00D71035" w:rsidRDefault="00D71035" w:rsidP="00D71035"/>
    <w:p w:rsidR="00D71035" w:rsidRDefault="00D71035" w:rsidP="00D71035"/>
    <w:p w:rsidR="00D71035" w:rsidRDefault="00D71035" w:rsidP="00D71035"/>
    <w:p w:rsidR="00D71035" w:rsidRDefault="00D71035" w:rsidP="00D71035"/>
    <w:p w:rsidR="00D71035" w:rsidRDefault="00D71035" w:rsidP="00D71035"/>
    <w:p w:rsidR="00D71035" w:rsidRDefault="00D71035" w:rsidP="00D71035"/>
    <w:p w:rsidR="00D71035" w:rsidRDefault="00D71035" w:rsidP="00D71035"/>
    <w:p w:rsidR="00D71035" w:rsidRDefault="00D71035" w:rsidP="00D71035"/>
    <w:p w:rsidR="00D71035" w:rsidRPr="00116980" w:rsidRDefault="00D71035" w:rsidP="00D71035">
      <w:pPr>
        <w:rPr>
          <w:rFonts w:ascii="Arial" w:hAnsi="Arial" w:cs="Arial"/>
          <w:sz w:val="24"/>
          <w:szCs w:val="24"/>
        </w:rPr>
      </w:pPr>
    </w:p>
    <w:p w:rsidR="00D71035" w:rsidRDefault="00D71035" w:rsidP="00D71035">
      <w:pPr>
        <w:jc w:val="center"/>
        <w:rPr>
          <w:rFonts w:ascii="Arial" w:hAnsi="Arial" w:cs="Arial"/>
          <w:b/>
          <w:bCs/>
          <w:color w:val="1F3864" w:themeColor="accent5" w:themeShade="80"/>
          <w:sz w:val="24"/>
          <w:szCs w:val="24"/>
        </w:rPr>
      </w:pPr>
      <w:r>
        <w:rPr>
          <w:rFonts w:ascii="Arial" w:hAnsi="Arial" w:cs="Arial"/>
          <w:b/>
          <w:bCs/>
          <w:color w:val="1F3864" w:themeColor="accent5" w:themeShade="80"/>
          <w:sz w:val="44"/>
          <w:szCs w:val="44"/>
        </w:rPr>
        <w:t>A</w:t>
      </w:r>
      <w:r w:rsidRPr="002F34E7">
        <w:rPr>
          <w:rFonts w:ascii="Arial" w:hAnsi="Arial" w:cs="Arial"/>
          <w:b/>
          <w:bCs/>
          <w:color w:val="1F3864" w:themeColor="accent5" w:themeShade="80"/>
          <w:sz w:val="44"/>
          <w:szCs w:val="44"/>
        </w:rPr>
        <w:t>NNUAL REPORT 2021-202</w:t>
      </w:r>
      <w:r>
        <w:rPr>
          <w:rFonts w:ascii="Arial" w:hAnsi="Arial" w:cs="Arial"/>
          <w:b/>
          <w:bCs/>
          <w:color w:val="1F3864" w:themeColor="accent5" w:themeShade="80"/>
          <w:sz w:val="44"/>
          <w:szCs w:val="44"/>
        </w:rPr>
        <w:t>2</w:t>
      </w:r>
    </w:p>
    <w:p w:rsidR="00D71035" w:rsidRPr="009B3B29" w:rsidRDefault="00D71035" w:rsidP="00D71035">
      <w:pPr>
        <w:jc w:val="center"/>
        <w:rPr>
          <w:rFonts w:ascii="Arial" w:hAnsi="Arial" w:cs="Arial"/>
          <w:b/>
          <w:bCs/>
          <w:color w:val="1F3864" w:themeColor="accent5" w:themeShade="80"/>
          <w:sz w:val="20"/>
          <w:szCs w:val="20"/>
        </w:rPr>
      </w:pPr>
      <w:r>
        <w:rPr>
          <w:rFonts w:ascii="Arial" w:hAnsi="Arial" w:cs="Arial"/>
          <w:b/>
          <w:bCs/>
          <w:color w:val="1F3864" w:themeColor="accent5" w:themeShade="80"/>
          <w:sz w:val="24"/>
          <w:szCs w:val="24"/>
        </w:rPr>
        <w:t xml:space="preserve">April 1, 2021- </w:t>
      </w:r>
      <w:r>
        <w:rPr>
          <w:rFonts w:ascii="Arial" w:hAnsi="Arial" w:cs="Arial"/>
          <w:b/>
          <w:bCs/>
          <w:color w:val="1F3864" w:themeColor="accent5" w:themeShade="80"/>
          <w:sz w:val="20"/>
          <w:szCs w:val="20"/>
        </w:rPr>
        <w:t>(m</w:t>
      </w:r>
      <w:r w:rsidRPr="009B3B29">
        <w:rPr>
          <w:rFonts w:ascii="Arial" w:hAnsi="Arial" w:cs="Arial"/>
          <w:b/>
          <w:bCs/>
          <w:color w:val="1F3864" w:themeColor="accent5" w:themeShade="80"/>
          <w:sz w:val="20"/>
          <w:szCs w:val="20"/>
        </w:rPr>
        <w:t>onth 13 of the Pandemic</w:t>
      </w:r>
      <w:r>
        <w:rPr>
          <w:rFonts w:ascii="Arial" w:hAnsi="Arial" w:cs="Arial"/>
          <w:b/>
          <w:bCs/>
          <w:color w:val="1F3864" w:themeColor="accent5" w:themeShade="80"/>
          <w:sz w:val="20"/>
          <w:szCs w:val="20"/>
        </w:rPr>
        <w:t>)</w:t>
      </w:r>
      <w:r>
        <w:rPr>
          <w:rFonts w:ascii="Arial" w:hAnsi="Arial" w:cs="Arial"/>
          <w:b/>
          <w:bCs/>
          <w:color w:val="1F3864" w:themeColor="accent5" w:themeShade="80"/>
          <w:sz w:val="24"/>
          <w:szCs w:val="24"/>
        </w:rPr>
        <w:t xml:space="preserve"> to March 31, 2022 – </w:t>
      </w:r>
      <w:r>
        <w:rPr>
          <w:rFonts w:ascii="Arial" w:hAnsi="Arial" w:cs="Arial"/>
          <w:b/>
          <w:bCs/>
          <w:color w:val="1F3864" w:themeColor="accent5" w:themeShade="80"/>
          <w:sz w:val="20"/>
          <w:szCs w:val="20"/>
        </w:rPr>
        <w:t>(month 24 of the Pandemic)</w:t>
      </w:r>
    </w:p>
    <w:p w:rsidR="00D71035" w:rsidRPr="00EB14BE" w:rsidRDefault="00D71035" w:rsidP="00D71035">
      <w:pPr>
        <w:spacing w:after="80" w:line="240" w:lineRule="auto"/>
        <w:jc w:val="center"/>
        <w:rPr>
          <w:rFonts w:ascii="Arial" w:hAnsi="Arial" w:cs="Arial"/>
          <w:b/>
          <w:bCs/>
          <w:sz w:val="28"/>
          <w:szCs w:val="28"/>
          <w:lang w:val="en-US"/>
        </w:rPr>
      </w:pPr>
      <w:r w:rsidRPr="00EB14BE">
        <w:rPr>
          <w:rFonts w:ascii="Arial" w:hAnsi="Arial" w:cs="Arial"/>
          <w:b/>
          <w:bCs/>
          <w:sz w:val="28"/>
          <w:szCs w:val="28"/>
          <w:lang w:val="en-US"/>
        </w:rPr>
        <w:lastRenderedPageBreak/>
        <w:t>MISSION</w:t>
      </w:r>
    </w:p>
    <w:p w:rsidR="00D71035" w:rsidRPr="00340927" w:rsidRDefault="00D71035" w:rsidP="00D71035">
      <w:pPr>
        <w:spacing w:after="80" w:line="240" w:lineRule="auto"/>
        <w:rPr>
          <w:rFonts w:ascii="Arial" w:hAnsi="Arial" w:cs="Arial"/>
          <w:bCs/>
          <w:sz w:val="24"/>
          <w:szCs w:val="24"/>
          <w:lang w:val="en-US"/>
        </w:rPr>
      </w:pPr>
      <w:r w:rsidRPr="00340927">
        <w:rPr>
          <w:rFonts w:ascii="Arial" w:hAnsi="Arial" w:cs="Arial"/>
          <w:bCs/>
          <w:sz w:val="24"/>
          <w:szCs w:val="24"/>
          <w:lang w:val="en-US"/>
        </w:rPr>
        <w:t>Working together to improve the quality of life for people with intellectual disabilities.</w:t>
      </w:r>
    </w:p>
    <w:p w:rsidR="00D71035" w:rsidRPr="006A007B" w:rsidRDefault="00D71035" w:rsidP="00D71035">
      <w:pPr>
        <w:spacing w:after="80" w:line="240" w:lineRule="auto"/>
        <w:rPr>
          <w:rFonts w:ascii="Arial" w:hAnsi="Arial" w:cs="Arial"/>
          <w:bCs/>
          <w:sz w:val="28"/>
          <w:szCs w:val="28"/>
          <w:lang w:val="en-US"/>
        </w:rPr>
      </w:pPr>
    </w:p>
    <w:p w:rsidR="00D71035" w:rsidRPr="00EB14BE" w:rsidRDefault="00D71035" w:rsidP="00D71035">
      <w:pPr>
        <w:spacing w:after="80" w:line="240" w:lineRule="auto"/>
        <w:jc w:val="center"/>
        <w:rPr>
          <w:rFonts w:ascii="Arial" w:hAnsi="Arial" w:cs="Arial"/>
          <w:b/>
          <w:bCs/>
          <w:sz w:val="28"/>
          <w:szCs w:val="28"/>
          <w:lang w:val="en-US"/>
        </w:rPr>
      </w:pPr>
      <w:r w:rsidRPr="00EB14BE">
        <w:rPr>
          <w:rFonts w:ascii="Arial" w:hAnsi="Arial" w:cs="Arial"/>
          <w:b/>
          <w:bCs/>
          <w:sz w:val="28"/>
          <w:szCs w:val="28"/>
          <w:lang w:val="en-US"/>
        </w:rPr>
        <w:t>VISION</w:t>
      </w:r>
    </w:p>
    <w:p w:rsidR="00D71035" w:rsidRPr="00340927" w:rsidRDefault="00D71035" w:rsidP="00D71035">
      <w:pPr>
        <w:spacing w:after="80" w:line="240" w:lineRule="auto"/>
        <w:rPr>
          <w:rFonts w:ascii="Arial" w:hAnsi="Arial" w:cs="Arial"/>
          <w:bCs/>
          <w:sz w:val="24"/>
          <w:szCs w:val="24"/>
          <w:lang w:val="en-US"/>
        </w:rPr>
      </w:pPr>
      <w:r w:rsidRPr="00340927">
        <w:rPr>
          <w:rFonts w:ascii="Arial" w:hAnsi="Arial" w:cs="Arial"/>
          <w:bCs/>
          <w:sz w:val="24"/>
          <w:szCs w:val="24"/>
          <w:lang w:val="en-US"/>
        </w:rPr>
        <w:t>We envision Madawaska Valley Association for Community Living as a leader in providing service and supports that promote inclusion for all. We seek a community without barriers, where people can achieve personal success and fulfill their dreams.</w:t>
      </w:r>
    </w:p>
    <w:p w:rsidR="00D71035" w:rsidRPr="006A007B" w:rsidRDefault="00D71035" w:rsidP="00D71035">
      <w:pPr>
        <w:spacing w:after="80" w:line="240" w:lineRule="auto"/>
        <w:rPr>
          <w:rFonts w:ascii="Arial" w:hAnsi="Arial" w:cs="Arial"/>
          <w:bCs/>
          <w:sz w:val="28"/>
          <w:szCs w:val="28"/>
          <w:lang w:val="en-US"/>
        </w:rPr>
      </w:pPr>
    </w:p>
    <w:p w:rsidR="00D71035" w:rsidRPr="00EB14BE" w:rsidRDefault="00D71035" w:rsidP="00D71035">
      <w:pPr>
        <w:spacing w:after="80" w:line="240" w:lineRule="auto"/>
        <w:jc w:val="center"/>
        <w:rPr>
          <w:rFonts w:ascii="Arial" w:hAnsi="Arial" w:cs="Arial"/>
          <w:b/>
          <w:bCs/>
          <w:sz w:val="28"/>
          <w:szCs w:val="28"/>
          <w:lang w:val="en-US"/>
        </w:rPr>
      </w:pPr>
      <w:r w:rsidRPr="00EB14BE">
        <w:rPr>
          <w:rFonts w:ascii="Arial" w:hAnsi="Arial" w:cs="Arial"/>
          <w:b/>
          <w:bCs/>
          <w:sz w:val="28"/>
          <w:szCs w:val="28"/>
          <w:lang w:val="en-US"/>
        </w:rPr>
        <w:t>MVACL BOARD OF DIRECTORS     2020-2021</w:t>
      </w:r>
    </w:p>
    <w:p w:rsidR="00D71035" w:rsidRPr="00340927" w:rsidRDefault="00D71035" w:rsidP="00D71035">
      <w:pPr>
        <w:spacing w:after="0" w:line="240" w:lineRule="auto"/>
        <w:rPr>
          <w:rFonts w:ascii="Arial" w:hAnsi="Arial" w:cs="Arial"/>
          <w:bCs/>
          <w:sz w:val="24"/>
          <w:szCs w:val="24"/>
          <w:lang w:val="en-US"/>
        </w:rPr>
      </w:pPr>
      <w:r w:rsidRPr="00340927">
        <w:rPr>
          <w:rFonts w:ascii="Arial" w:hAnsi="Arial" w:cs="Arial"/>
          <w:bCs/>
          <w:sz w:val="24"/>
          <w:szCs w:val="24"/>
          <w:lang w:val="en-US"/>
        </w:rPr>
        <w:t>We would like to take this opportunity to thank our committed Board of Directors for their continued guidance and support of the work of MVACL.</w:t>
      </w:r>
    </w:p>
    <w:p w:rsidR="00D71035" w:rsidRPr="00340927" w:rsidRDefault="00D71035" w:rsidP="00D71035">
      <w:pPr>
        <w:spacing w:after="80" w:line="240" w:lineRule="auto"/>
        <w:rPr>
          <w:rFonts w:ascii="Arial" w:hAnsi="Arial" w:cs="Arial"/>
          <w:b/>
          <w:bCs/>
          <w:sz w:val="12"/>
          <w:szCs w:val="12"/>
          <w:u w:val="single"/>
          <w:lang w:val="en-US"/>
        </w:rPr>
      </w:pPr>
    </w:p>
    <w:p w:rsidR="00D71035" w:rsidRPr="00340927" w:rsidRDefault="00D71035" w:rsidP="00D71035">
      <w:pPr>
        <w:spacing w:after="80" w:line="240" w:lineRule="auto"/>
        <w:rPr>
          <w:rFonts w:ascii="Arial" w:hAnsi="Arial" w:cs="Arial"/>
          <w:bCs/>
          <w:sz w:val="24"/>
          <w:szCs w:val="24"/>
          <w:lang w:val="en-US"/>
        </w:rPr>
      </w:pPr>
      <w:r w:rsidRPr="00340927">
        <w:rPr>
          <w:rFonts w:ascii="Arial" w:hAnsi="Arial" w:cs="Arial"/>
          <w:b/>
          <w:bCs/>
          <w:sz w:val="24"/>
          <w:szCs w:val="24"/>
          <w:u w:val="single"/>
          <w:lang w:val="en-US"/>
        </w:rPr>
        <w:t>Executive</w:t>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
          <w:bCs/>
          <w:sz w:val="24"/>
          <w:szCs w:val="24"/>
          <w:u w:val="single"/>
          <w:lang w:val="en-US"/>
        </w:rPr>
        <w:t>Directors</w:t>
      </w:r>
    </w:p>
    <w:p w:rsidR="00D71035" w:rsidRPr="00340927" w:rsidRDefault="00D71035" w:rsidP="00D71035">
      <w:pPr>
        <w:spacing w:after="80" w:line="240" w:lineRule="auto"/>
        <w:rPr>
          <w:rFonts w:ascii="Arial" w:hAnsi="Arial" w:cs="Arial"/>
          <w:bCs/>
          <w:sz w:val="24"/>
          <w:szCs w:val="24"/>
          <w:lang w:val="en-US"/>
        </w:rPr>
      </w:pPr>
      <w:r w:rsidRPr="00340927">
        <w:rPr>
          <w:rFonts w:ascii="Arial" w:hAnsi="Arial" w:cs="Arial"/>
          <w:bCs/>
          <w:sz w:val="24"/>
          <w:szCs w:val="24"/>
          <w:lang w:val="en-US"/>
        </w:rPr>
        <w:t>Bridget Gutoskie,</w:t>
      </w:r>
      <w:r w:rsidRPr="00340927">
        <w:rPr>
          <w:rFonts w:ascii="Arial" w:hAnsi="Arial" w:cs="Arial"/>
          <w:b/>
          <w:bCs/>
          <w:sz w:val="24"/>
          <w:szCs w:val="24"/>
          <w:lang w:val="en-US"/>
        </w:rPr>
        <w:t xml:space="preserve"> President</w:t>
      </w:r>
      <w:r w:rsidRPr="00340927">
        <w:rPr>
          <w:rFonts w:ascii="Arial" w:hAnsi="Arial" w:cs="Arial"/>
          <w:b/>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t>Joanne Hartwig</w:t>
      </w:r>
    </w:p>
    <w:p w:rsidR="00D71035" w:rsidRPr="00340927" w:rsidRDefault="00D71035" w:rsidP="00D71035">
      <w:pPr>
        <w:spacing w:after="80" w:line="240" w:lineRule="auto"/>
        <w:rPr>
          <w:rFonts w:ascii="Arial" w:hAnsi="Arial" w:cs="Arial"/>
          <w:bCs/>
          <w:sz w:val="24"/>
          <w:szCs w:val="24"/>
          <w:lang w:val="en-US"/>
        </w:rPr>
      </w:pPr>
      <w:r w:rsidRPr="00340927">
        <w:rPr>
          <w:rFonts w:ascii="Arial" w:hAnsi="Arial" w:cs="Arial"/>
          <w:bCs/>
          <w:sz w:val="24"/>
          <w:szCs w:val="24"/>
          <w:lang w:val="en-US"/>
        </w:rPr>
        <w:t xml:space="preserve">Corrine Higgins, </w:t>
      </w:r>
      <w:r w:rsidRPr="00340927">
        <w:rPr>
          <w:rFonts w:ascii="Arial" w:hAnsi="Arial" w:cs="Arial"/>
          <w:b/>
          <w:bCs/>
          <w:sz w:val="24"/>
          <w:szCs w:val="24"/>
          <w:lang w:val="en-US"/>
        </w:rPr>
        <w:t>Vice President</w:t>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t xml:space="preserve">Edna </w:t>
      </w:r>
      <w:proofErr w:type="spellStart"/>
      <w:r w:rsidRPr="00340927">
        <w:rPr>
          <w:rFonts w:ascii="Arial" w:hAnsi="Arial" w:cs="Arial"/>
          <w:bCs/>
          <w:sz w:val="24"/>
          <w:szCs w:val="24"/>
          <w:lang w:val="en-US"/>
        </w:rPr>
        <w:t>Yutronkie</w:t>
      </w:r>
      <w:proofErr w:type="spellEnd"/>
    </w:p>
    <w:p w:rsidR="00D71035" w:rsidRPr="00340927" w:rsidRDefault="00D71035" w:rsidP="00D71035">
      <w:pPr>
        <w:spacing w:after="80" w:line="240" w:lineRule="auto"/>
        <w:rPr>
          <w:rFonts w:ascii="Arial" w:hAnsi="Arial" w:cs="Arial"/>
          <w:bCs/>
          <w:sz w:val="24"/>
          <w:szCs w:val="24"/>
          <w:lang w:val="en-US"/>
        </w:rPr>
      </w:pPr>
      <w:r w:rsidRPr="00340927">
        <w:rPr>
          <w:rFonts w:ascii="Arial" w:hAnsi="Arial" w:cs="Arial"/>
          <w:bCs/>
          <w:sz w:val="24"/>
          <w:szCs w:val="24"/>
          <w:lang w:val="en-US"/>
        </w:rPr>
        <w:t xml:space="preserve">Jane </w:t>
      </w:r>
      <w:proofErr w:type="spellStart"/>
      <w:r w:rsidRPr="00340927">
        <w:rPr>
          <w:rFonts w:ascii="Arial" w:hAnsi="Arial" w:cs="Arial"/>
          <w:bCs/>
          <w:sz w:val="24"/>
          <w:szCs w:val="24"/>
          <w:lang w:val="en-US"/>
        </w:rPr>
        <w:t>Visneskie</w:t>
      </w:r>
      <w:proofErr w:type="spellEnd"/>
      <w:r w:rsidRPr="00340927">
        <w:rPr>
          <w:rFonts w:ascii="Arial" w:hAnsi="Arial" w:cs="Arial"/>
          <w:bCs/>
          <w:sz w:val="24"/>
          <w:szCs w:val="24"/>
          <w:lang w:val="en-US"/>
        </w:rPr>
        <w:t xml:space="preserve">, </w:t>
      </w:r>
      <w:r w:rsidRPr="00340927">
        <w:rPr>
          <w:rFonts w:ascii="Arial" w:hAnsi="Arial" w:cs="Arial"/>
          <w:b/>
          <w:bCs/>
          <w:sz w:val="24"/>
          <w:szCs w:val="24"/>
          <w:lang w:val="en-US"/>
        </w:rPr>
        <w:t>Treasurer</w:t>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r>
      <w:r w:rsidRPr="00340927">
        <w:rPr>
          <w:rFonts w:ascii="Arial" w:hAnsi="Arial" w:cs="Arial"/>
          <w:bCs/>
          <w:sz w:val="24"/>
          <w:szCs w:val="24"/>
          <w:lang w:val="en-US"/>
        </w:rPr>
        <w:tab/>
        <w:t>Rosemary Miller</w:t>
      </w:r>
    </w:p>
    <w:p w:rsidR="00D71035" w:rsidRPr="00340927" w:rsidRDefault="00D71035" w:rsidP="00D71035">
      <w:pPr>
        <w:spacing w:after="80" w:line="240" w:lineRule="auto"/>
        <w:rPr>
          <w:rFonts w:ascii="Arial" w:hAnsi="Arial" w:cs="Arial"/>
          <w:bCs/>
          <w:sz w:val="24"/>
          <w:szCs w:val="24"/>
          <w:lang w:val="en-US"/>
        </w:rPr>
      </w:pPr>
      <w:proofErr w:type="spellStart"/>
      <w:r w:rsidRPr="00340927">
        <w:rPr>
          <w:rFonts w:ascii="Arial" w:hAnsi="Arial" w:cs="Arial"/>
          <w:bCs/>
          <w:sz w:val="24"/>
          <w:szCs w:val="24"/>
          <w:lang w:val="en-US"/>
        </w:rPr>
        <w:t>Lavina</w:t>
      </w:r>
      <w:proofErr w:type="spellEnd"/>
      <w:r w:rsidRPr="00340927">
        <w:rPr>
          <w:rFonts w:ascii="Arial" w:hAnsi="Arial" w:cs="Arial"/>
          <w:bCs/>
          <w:sz w:val="24"/>
          <w:szCs w:val="24"/>
          <w:lang w:val="en-US"/>
        </w:rPr>
        <w:t xml:space="preserve"> Prince, </w:t>
      </w:r>
      <w:r w:rsidRPr="00340927">
        <w:rPr>
          <w:rFonts w:ascii="Arial" w:hAnsi="Arial" w:cs="Arial"/>
          <w:b/>
          <w:bCs/>
          <w:sz w:val="24"/>
          <w:szCs w:val="24"/>
          <w:lang w:val="en-US"/>
        </w:rPr>
        <w:t>Honorary Vice President</w:t>
      </w:r>
    </w:p>
    <w:p w:rsidR="00D71035" w:rsidRDefault="00D71035" w:rsidP="00D71035">
      <w:pPr>
        <w:jc w:val="center"/>
        <w:rPr>
          <w:rFonts w:ascii="Arial" w:hAnsi="Arial" w:cs="Arial"/>
          <w:b/>
          <w:bCs/>
          <w:color w:val="1F3864" w:themeColor="accent5" w:themeShade="80"/>
          <w:sz w:val="44"/>
          <w:szCs w:val="44"/>
        </w:rPr>
      </w:pPr>
      <w:r w:rsidRPr="00DE19F3">
        <w:rPr>
          <w:rFonts w:ascii="Arial" w:hAnsi="Arial" w:cs="Arial"/>
          <w:b/>
          <w:bCs/>
          <w:color w:val="1F3864" w:themeColor="accent5" w:themeShade="80"/>
          <w:sz w:val="44"/>
          <w:szCs w:val="44"/>
        </w:rPr>
        <w:t>Photo of the Board</w:t>
      </w:r>
    </w:p>
    <w:p w:rsidR="00D71035" w:rsidRPr="00D71035" w:rsidRDefault="00D71035" w:rsidP="00D71035">
      <w:pPr>
        <w:jc w:val="center"/>
        <w:rPr>
          <w:rFonts w:ascii="Arial" w:hAnsi="Arial" w:cs="Arial"/>
          <w:b/>
          <w:bCs/>
          <w:color w:val="1F3864" w:themeColor="accent5" w:themeShade="80"/>
          <w:sz w:val="44"/>
          <w:szCs w:val="44"/>
        </w:rPr>
      </w:pPr>
      <w:r>
        <w:rPr>
          <w:rFonts w:ascii="Arial" w:hAnsi="Arial" w:cs="Arial"/>
          <w:b/>
          <w:bCs/>
          <w:noProof/>
          <w:color w:val="1F3864" w:themeColor="accent5" w:themeShade="80"/>
          <w:sz w:val="44"/>
          <w:szCs w:val="44"/>
          <w:lang w:eastAsia="en-CA"/>
        </w:rPr>
        <mc:AlternateContent>
          <mc:Choice Requires="wpg">
            <w:drawing>
              <wp:anchor distT="0" distB="0" distL="114300" distR="114300" simplePos="0" relativeHeight="251662336" behindDoc="0" locked="0" layoutInCell="1" allowOverlap="1" wp14:anchorId="09EA9D17" wp14:editId="08992A57">
                <wp:simplePos x="0" y="0"/>
                <wp:positionH relativeFrom="column">
                  <wp:posOffset>-807720</wp:posOffset>
                </wp:positionH>
                <wp:positionV relativeFrom="paragraph">
                  <wp:posOffset>0</wp:posOffset>
                </wp:positionV>
                <wp:extent cx="9793605" cy="1510030"/>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9793605" cy="1510030"/>
                          <a:chOff x="0" y="0"/>
                          <a:chExt cx="9794196" cy="1510555"/>
                        </a:xfrm>
                      </wpg:grpSpPr>
                      <pic:pic xmlns:pic="http://schemas.openxmlformats.org/drawingml/2006/picture">
                        <pic:nvPicPr>
                          <pic:cNvPr id="8" name="Picture 8" descr="C:\Users\reception\Downloads\1-Bridget.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510" cy="1507490"/>
                          </a:xfrm>
                          <a:prstGeom prst="rect">
                            <a:avLst/>
                          </a:prstGeom>
                          <a:noFill/>
                          <a:ln>
                            <a:noFill/>
                          </a:ln>
                        </pic:spPr>
                      </pic:pic>
                      <pic:pic xmlns:pic="http://schemas.openxmlformats.org/drawingml/2006/picture">
                        <pic:nvPicPr>
                          <pic:cNvPr id="9" name="Picture 9" descr="C:\Users\reception\Downloads\1-Jane.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209393" y="63062"/>
                            <a:ext cx="1468120" cy="1432560"/>
                          </a:xfrm>
                          <a:prstGeom prst="rect">
                            <a:avLst/>
                          </a:prstGeom>
                          <a:noFill/>
                          <a:ln>
                            <a:noFill/>
                          </a:ln>
                        </pic:spPr>
                      </pic:pic>
                      <pic:pic xmlns:pic="http://schemas.openxmlformats.org/drawingml/2006/picture">
                        <pic:nvPicPr>
                          <pic:cNvPr id="10" name="Picture 10" descr="C:\Users\reception\Downloads\1-Edna.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7047186" y="15765"/>
                            <a:ext cx="1375410" cy="1494790"/>
                          </a:xfrm>
                          <a:prstGeom prst="rect">
                            <a:avLst/>
                          </a:prstGeom>
                          <a:noFill/>
                          <a:ln>
                            <a:noFill/>
                          </a:ln>
                        </pic:spPr>
                      </pic:pic>
                      <pic:pic xmlns:pic="http://schemas.openxmlformats.org/drawingml/2006/picture">
                        <pic:nvPicPr>
                          <pic:cNvPr id="11" name="Picture 11" descr="C:\Users\reception\Downloads\1- Corrine.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418896" y="63062"/>
                            <a:ext cx="1413510" cy="1432560"/>
                          </a:xfrm>
                          <a:prstGeom prst="rect">
                            <a:avLst/>
                          </a:prstGeom>
                          <a:noFill/>
                          <a:ln>
                            <a:noFill/>
                          </a:ln>
                        </pic:spPr>
                      </pic:pic>
                      <pic:pic xmlns:pic="http://schemas.openxmlformats.org/drawingml/2006/picture">
                        <pic:nvPicPr>
                          <pic:cNvPr id="12" name="Picture 12" descr="C:\Users\reception\Downloads\1-Joanne.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675586" y="47296"/>
                            <a:ext cx="1375410" cy="1445260"/>
                          </a:xfrm>
                          <a:prstGeom prst="rect">
                            <a:avLst/>
                          </a:prstGeom>
                          <a:noFill/>
                          <a:ln>
                            <a:noFill/>
                          </a:ln>
                        </pic:spPr>
                      </pic:pic>
                      <pic:pic xmlns:pic="http://schemas.openxmlformats.org/drawingml/2006/picture">
                        <pic:nvPicPr>
                          <pic:cNvPr id="13" name="Picture 13" descr="C:\Users\reception\Downloads\1-Rose.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418786" y="0"/>
                            <a:ext cx="1375410" cy="1498600"/>
                          </a:xfrm>
                          <a:prstGeom prst="rect">
                            <a:avLst/>
                          </a:prstGeom>
                          <a:noFill/>
                          <a:ln>
                            <a:noFill/>
                          </a:ln>
                        </pic:spPr>
                      </pic:pic>
                      <pic:pic xmlns:pic="http://schemas.openxmlformats.org/drawingml/2006/picture">
                        <pic:nvPicPr>
                          <pic:cNvPr id="14" name="Picture 14" descr="C:\Users\reception\Downloads\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837793" y="63062"/>
                            <a:ext cx="1375410" cy="1445260"/>
                          </a:xfrm>
                          <a:prstGeom prst="rect">
                            <a:avLst/>
                          </a:prstGeom>
                          <a:noFill/>
                          <a:ln>
                            <a:noFill/>
                          </a:ln>
                        </pic:spPr>
                      </pic:pic>
                    </wpg:wgp>
                  </a:graphicData>
                </a:graphic>
              </wp:anchor>
            </w:drawing>
          </mc:Choice>
          <mc:Fallback>
            <w:pict>
              <v:group w14:anchorId="54639DB7" id="Group 18" o:spid="_x0000_s1026" style="position:absolute;margin-left:-63.6pt;margin-top:0;width:771.15pt;height:118.9pt;z-index:251662336" coordsize="97941,151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pTGQwEAAAPGwAADgAAAGRycy9lMm9Eb2MueG1s7JlL&#10;b9s4EMfvC+x3EHR39H4iTpHaabBFd9fobm+50BT12EokQdJ2gmK/+w4p2YntFhZ6WSTQIQ41ksjh&#10;n/PTDKXrd49da22JkA2jc9u7cm2LUMyKhlZz+8vfH2apbUmFaIFaRsncfiLSfnfz6y/XO54Tn9Ws&#10;LYiwoBMq8x2f27VSPHcciWvSIXnFOKFwsmSiQwoOReUUAu2g9651fNeNnR0TBRcMEynBuuxP2jem&#10;/7IkWP1ZlpIoq53b4Jsyv8L8rvWvc3ON8kogXjd4cAP9hBcdaigMeuhqiRSyNqI566prsGCSleoK&#10;s85hZdlgYuYAs/Hck9ncC7bhZi5Vvqv4QSaQ9kSnn+4W/7FdCaspYO1gpSjqYI3MsBYcgzg7XuVw&#10;zb3gf/GVGAxVf6Tn+1iKTv+HmViPRtang6zkUVkYjFmSBbEb2RaGc17kuW4wCI9rWJ2z+3B993xn&#10;6GXx851RFGmvnP3Ajvbv4A5vcA5/g07QOtPpcjzBXWojiD100o3qo0Pi64bPYEk5Us26aRv1ZMIT&#10;Fk87RberBq9Ef/As+UFxOKsHtcBQEIkhPhf5wxcJWD0IgglXQNfDku1oy1AhH7zZe9EUFVFX//BK&#10;66HH0N32gyAtwieGv0qLskWNaEVuJQcUQH2j3vHljj488nDdNvxD07Z6YXV70ALcOgm778jZh/SS&#10;4U1HqOoZFaQFWRiVdcOlbYmcdGsCISd+KzxDDUTKJ6n0cDpmDDff/PTWdTP//WwRuYtZ6CZ3s9ss&#10;TGaJe5eEbph6C2/xr77bC/ONJDBf1C55M/gK1jNvvwvJ8Djp8TMYW1tkHhZ9nIFDJt72LkLoaUm0&#10;r1Lgz6AqXAdtJYjCtW6WoNxgh4sPJ4zMz8pq0SUgZa13v7MCqEMbxYwYY5DyQi8AkPZguEmYGaQO&#10;YEAMCKnuCess3QCtwVPTPdqC1P3c9pdorynTK27m0tIjA/SpLcZ/7fHQhAn0gQeNV0Nctn/GrQbi&#10;wDCOuI+IktePm29CYB/LE24Q+Ce4hb6bBVlgW5Cr4sCNff3E7IXSucwL49Tz9+CFgR/FE3gjUp1+&#10;VvXVxZ48bRmH3l1B0etHL5jQu5DpEjdMvBSqPVMmJrEp9V6gFyRReMh5IdQCU84bU2V63hl6YBmH&#10;nrVgQjRvIfOFE34X8IOaMk31ZutHme9lyTllvrGbPM8/ww8s4/D7yBB9C/BFE3wX4IviJIqG3Bcm&#10;PmB4XHYe574w8qeyc1Tug0L+pOwEyzj4PjP5BnZ88YTeBfRSyHvJgN7wXlK/hTK7vWPssjR2p93e&#10;mN1eeIYdWMZgx+krf6GZTLxd4M1PgwS+CPywzjxm7n9LdebTAnx1MW9/hy9E+rPOy2Nov/yOdfMf&#10;AAAA//8DAFBLAwQUAAYACAAAACEAbjyNvuAAAAAKAQAADwAAAGRycy9kb3ducmV2LnhtbEyPQWvC&#10;QBSE74X+h+UVetPNxlol5kVE2p6kUC0Ub2vyTILZtyG7JvHfdz21x2GGmW/S9Wga0VPnassIahqB&#10;IM5tUXOJ8H14nyxBOK+50I1lQriRg3X2+JDqpLADf1G/96UIJewSjVB53yZSurwio93UtsTBO9vO&#10;aB9kV8qi00MoN42Mo+hVGl1zWKh0S9uK8sv+ahA+Bj1sZuqt313O29vxMP/82SlCfH4aNysQnkb/&#10;F4Y7fkCHLDCd7JULJxqEiYoXccgihEt3/0XNFYgTQjxbLEFmqfx/IfsFAAD//wMAUEsDBAoAAAAA&#10;AAAAIQCbeXuTXVICAF1SAgAUAAAAZHJzL21lZGlhL2ltYWdlNy5wbmeJUE5HDQoaCgAAAA1JSERS&#10;AAAAwwAAAQUIBgAAASm+YyEAAAABc1JHQgCuzhzpAAAABGdBTUEAALGPC/xhBQAAAAlwSFlzAAAX&#10;EQAAFxEByibzPwAA/6VJREFUeF5kvQWYXDcWNVj7z8QxMzMzxQwxMzPbzczMzMzMzMzMzOxmdJsT&#10;x2E+e6VOz8y/m/k0r+p1uepJl86RdK8E9b0jYK2hbxTNg+NoH36LlyPvsWbDOgSGxSA8PBixESF4&#10;82oMJtpKcLIwRGZJFfIqGhGblo+Lt57ip59/x7eff8aPv/zJrx+++xG//w3Ut3ShpLIWgpqXg2Ct&#10;rnsEjf1jaB54hZah19i0YQP8Q6MRFhaI1KRYvBobhY2hDm5fOIvO4VeIzyxASm457j4Vx+fvf8R3&#10;P/yKH37+A59//I3/yJ9/AU3tPWjp7IOgvH0Q1v4RKGntQ2lbH+peDqH25TBWr1mJgMgYODjYIC8v&#10;C0O9L/H0xgVYGagDf/6OX//6Cz/++gdqm9vw3ecf+I+wXrDr+28+44+//+I9aWzrhiCv/iX84jJQ&#10;2NyD8g7qVecw/Vg/8mrbYGBhh6jIUJSWFKD/ZRcMlGXhYmWEyABvtFSXoTY3C1mJUUhPisNf9KXf&#10;0o99+/0veP3mI/7880800EM3d/RCUNTaj/tiCkivakFqeSMquoZR3jWEis5RGFvaIyEuGg21dSjM&#10;ycbpg3voB3zh72YPK31NhPk4w1ZPC/WlhUiLCUdjeSHykmMQ5O2K9+Oj+PX3P/HbX39DcFNNG67R&#10;SShu6oRveBQMjc2hrmeEss5+qOmZIikpAX29PYgIDoCphgJOHtyNzroK1BRkItjDCQGOVnC3MEBi&#10;RCCSIkNQVZiD5ooidNRWoq26HFnxkRAoqMpBVkYaShrqkFWQg76hHpRVlWDm4gFJeTUkJEwI3cnG&#10;EmGeznC2NEBVfi7KctNxYM1yHN26DkIXz8JE5hl6m2tRmJ6MutJ8VBZko7ool/+QQEFJFtIKMtDQ&#10;0YGqphZMzEyhoCQPRSVpnDp3AelpaXjz7g0crc2hIPwIUs/uYairGUd3bsaxlUsRq6mIGB1FBBup&#10;w1FPDflpiRh+2YashBhkxEYig4ZboKSiCA1ddShrqIC91jHQgbq2OtS0VHDm4lWkpaXj3buPcLA0&#10;g5u9GcL9PBEXEoB961fCW1EEWUYGKCAN/NxQi/RAN9QU5+Jlcx1iQ/z5Zw3UlCBYs3YTtHToSzVU&#10;oa2rwYdLz8gQqlqauHL9Dv1IGt6//whrU31cOL4PSWScrdWVOLdnK+TOHofujcvwEhdBnr0xhiqz&#10;EOLthvS4SNibGiPSzwdj3V0QrFq3EWraqtQbTWgZaEHPQBuaujr0Wge37j1EamoGqeQHRAT5IsjT&#10;Ae115agtzkFVThbidJTgJyaCZANdlHk6orO6BF7OtiSTPBSkJ6A4OxUd9ZUQLF+9Dpp69MXaGtA1&#10;0oG2oS6MzIygpqOBZyLi1JMMvHv/LQw0lHF0zyb6IScUpaehOCMRkbrSULt4FHEWuqgLdEFMsC8S&#10;wgPRVFGIxLAQZCfFoygjHYKFS1Zi2cr1mL9sBamvHjT1NWDnbA8d+jFpeRVkZGTizdtv8OLBDRiq&#10;SMNQWQanjx/GtKmzYfz0AkLpfZmbM9rTYjFzylRsWLUehtraaK4so2ELx2Bn68SPLF2xFqs3bMPq&#10;Tdtgam4MFU1lmFqZ0RAaICcnD6/H35Olm2H2tBmYMWMWZs2ag3kz5iNITRTBCs9R4mGMjqQorF21&#10;CbNnzMPCeUux/6sTCPHzR2dNNQl+yy5s3nMIa7ftxuXr13Hk7Elo6mhBRUsLRhaW5LcK8Pr1Bzx8&#10;cA8zZ87G7NlzMWf6XDxQ1ENViDta430wmB2P7rRQeJA6r1q6HgvmLsGq5Rswf/ZiPHkuAcGrN99g&#10;nHzN6NsPGKMvG3vz/j9tYHQcuSTg8ddvMXvmHN4L1r6YNhUPbUPQmxGNgdwEDOUn4lVJGsZqiqCf&#10;Wo7VS1dj2eJVmD9nMTas3QFBX98AhoZGMDrymq5jGB6mRl8+NDRK7RVG6L66uiamT5/Jf2D+3AU4&#10;dPcZYlvfobiH/l7XiIGiVAwWpKGmtgl6KbnYfPwi78306bMxZ+YCCB5cOYdH18/jyc1LeHT5NGRe&#10;PIKGjAhUxJ9DQ1YcD29c4TKYM2ceXediycyFSGkbh2X7e5xIroB9Vg0O24Viv0MwngZFo5JiTeLI&#10;G5gaWWDqlOlYtnQVBN315TAh/6WvIIlAZyv4OVrChjyshrQwFMWeQ0niGZcF+6FpU2di2eZdWKPl&#10;gfTaVoQUlqJ5/B1GBl/BuKgZba+/RVrXCIr6hrBo7XacOn0OSxeuhECXrN1cTQ7GKrJQFnsC8Ye3&#10;cP3UYZioy0P4wU1M//f/w3vAhmrKF9Nx3sgJniUduOvuj216rtDLKIZMehXEkothUjmAiP7XaKQf&#10;OWAeip3bd0Pz2TMIdDRV8Pz+TagrSOEJRT4V8WdwNNGGuZYS1GVFMGfGDD5UX345jYQ/G2KWobhh&#10;4oQrNj5Q8giAQkE1VOkH0vOr4dP4Er4pRUhr7sVZs1DIXruEwZwMCB4+fAChF4+hKvIEd89/jSck&#10;H5lntyH99A7uXPgac2iYZs2chy++mIqp0+dBjcb/qJYFAnIqoBcYA/WUYohGpsE0NIXCdi+qO7sI&#10;iLzD9z/9DBcREbSF+0FQUFaFR/LKqKlvhJm6MrTkJaEs+pz3iA0fswvW2HAtPXsPeqEx2CushfM2&#10;frgdGAn/lHQUES7YH5wK76YeBFU2oozC7rdv3+PVYBvsndwgUJZQx95zZ3HowiY46V8nd66HUwe3&#10;UzyXhrqUEP+BmTMmmoVbJAzjC3HNOxG3HYJw2yMSuflViMyvgF9BJQKzi+GS34SbcWWIjHOEj6cQ&#10;waooCNw9grBx724EqfshVt2D/JMsRmptaLjuQ/Lp7YleTCdDJCvfoBiEBzZROKjnh3kSZrjjGIYX&#10;LsGwLKzHKrdY9H/3HaxyW2BYMoRQP0WkRMojLasEgiGjh3ARJSE+lofoo/XozXyE8SIxfGzSh4WW&#10;Mv+RaV/OhLGBDRSN/WEdU470um7I+WTisIgWAqoG8TwsF6IJtcjpfQeX9Fr6TB+yIvSQHKiM6uYW&#10;CJqc7sPhxVe4TlFQ+NFx2OvsgZ/GMvRlPYO2ohjmzF6AKeRdL98wwNWHpohJykVUfiPSsytgHVyM&#10;3JJG+GTWoKOlA08tU+EYnoOA5CpYaj1FEv3I2NuPEMg9uIsyo5v42GaIl+XiMJfZCueAc5BQXQ8r&#10;Ez3+I7NmzsfhY2J4KOqJpMQyZGUXIj7/JYzd4lFONuIb14K+no/oGvyE20o+ULRKQmqgClJ81Qjk&#10;AYLYgGsYrdXG23Z5dBSdwVXxk6jz24cY68VYM0+AeXMX0Y/MwTNxE3i4hhPgi4KBdShMveLR0z4M&#10;YeVw9A59QFh2J4LD8hESmY+62i5k+KoixFoc7D9Bbl4sGsPW4F3FZfQXX8LyFf8HBio7UBOkjLVL&#10;F2L7ytXw1lCEo6MrZGT0ceWaBH0RYTS/BORkVUNBzhMmNkm4fsMZMhpe8PYvQlxMIqIcJZHhr4O/&#10;//gFgs6Km2gvuI939Zcx3iAMrae7UBOwHTcuX4OlngrOH92H+9fOw8aS3IlnIDxIG62sXKCsrAt5&#10;eW3o6trB1ykaJnrOSEjJR2Z2OWG1RFjLXECmtyreDhOQ2PXVQsgKb8K1i9MRaLoax44ewpGDh/D0&#10;wS2EerlAU04C1oYaMDOxgZGRFWJi0hARkQRzc3pyGQ14ekfwlppejMLielRWtSEtJRt5gcbwMBZG&#10;RpQvBF8dPY4jR8/iwIGTOHD0BNZt3ISzp85CXUYM+qoysNRRgRWpspWpBVydfYhKxPEfCQyMhYqa&#10;EfwCYhEbn42YuCzei+z8SsSlpcJBVwJp0T7ISiFwN0mAGDdpHX6DtpG3EJdTRHheCZpaO+Dr4YL2&#10;1jboq8nDm0JBXFIGEaAm5BMJyiyqhH9UHKcLnwjNf//T73j74Tu8/fQTXn/4hMq6JgiquwY4+Wno&#10;HUMTkZ/mgXG8EJNCaF4xdbsWoQE+6GhrJ4alSn7sBWLj4lBU04qc0joiQBRLyCGyL2c/wtrHTz9i&#10;9N0n9AyMTJAfr8Qc5NV3oailFxXt/ajsGsSt+0/gm1GA5tZWhAV6o72tBcoij2BrqAUf6hHwN77/&#10;5Vf8Sa/eEapkX8rat5+JANG1tqELdU0dE5zEKiQWObXtnF2Vtw+ghEhPeXsf8ZM6ePj5EU3wRUtz&#10;M4zVFKBLccaUgB7DtnFBfigiwOZKdAF//oY/6Mc+fEfEh34gM78Ydc2dqGPMyo2ElFhQheK2XmJW&#10;Q8RDhlBOjZGf4OhIRBFHbCS3f+X0YUg9ucMpQEKYP2yMNGFroEHqakMQNRMRBKbDfFxRkBaPyPAg&#10;ZnP4/sefKUBpGSG7phk5lfVEFQygpqqOlHJSOyKmQVExiIkOQ211DS4e2QMjFQV40RNXF2ShpZKe&#10;sjQXurJiyCcmxXhHYkQw8lPiiB6Eo74wj9MEgaysJPEPDSipEU0gOK+orABF+qLUinoERccgkZB4&#10;ZWUlHl85Cw05MfryHKIBedi0aA72rFyGU7s2E5LfDCcDNfi5OhAJyuQIvqG8CD0t9RBIy4jTl6sS&#10;59CGiiqjCFpEFZQhrSiD4Ng4JBOxLC4uho68GGnRUyKdJWitKsGulQtgcu8yYlXlIX1iD4GCO2ii&#10;L20om/hixlO8HW0ZyZHnBEebkDsjOYzgaOtrQZ1+KCg2HqnEjPKJntkYa8HN1hwV+Zlwp+uuJfMR&#10;SbaRbWiIxsggqF0/jcrcDHQ21aA4KxWpNEy2RnoQaBCRYU+sS/xBR08TesYG0Cdyok5Yl/1AZkYa&#10;CgoKoULYysfRAhb04+V5GfBUkIDo10eQpKaGAuKKP/W3IJm+NCrQhw9VuI8XdJXkSAbK8sSWqAdE&#10;ZvSMdTnv0DXW55QgKDYBmZnpyM3Nhas1KUNiNGxN9BFLqusg9QTJeupIINblcOcm4dtCZMRHwMXW&#10;jOi1J1prSmk4SyFQJ0LDSQ19oQY9nS51S1Nfm6iABgKiYpGdnoGiohLic7IEQ88hPiyYU2EXdWlE&#10;qMvA/vkt1Pq64V1bNWkS+aT4KGKxZYgO8ieWVQjB4mWrsXLjVoL/9CNEz9iTM66hoqmG4DiKAURq&#10;SkrKIP7kFrRlheDn7IBpX3yB9XNnIEBZFFkGhmiJDsFX+w4RDViFRfMXobmqHCVEzVorqQeL6OaK&#10;tZupbcKJc6ehoTXBBdXV1RAYk4DsnFxS02ri4iYEcSbw7YJZ8+CpJoUwVVGkmiigPToY6xcu49B/&#10;JqGUtSs3Y/WyNWQHERCs2/4V1m3fgw1EZvZToNHU1YMOsVhpJQW4enkjN4/CYl0DgecJsMZ+YDbF&#10;70JPK7TE+aI9PhhjFbnoiPHBwpkzOfRfvGA5PcQS7Nq5H4Lxd98SKviAEUJtjMiMvn6H4VdvMELX&#10;1tZOlJaWQFpa9j9fzrDtcxVjCFs5oTcnAT0ZYRgrzcRYWTZeN5bh/8xdiSX/kJi1qzZCMDg4TERl&#10;7L8EhtoQvR8YZPfGMTb2lkNMDv9nz6HrHBwy9oBjWQuis/LxprqAM6U3tYVo6hmFHHnntas384dh&#10;KEXw6PoFPLt1hU9FyD6/D1VJEQjfuwY1aVEoSwhxXDvB8+YRQJsNI3dfbNd0hkdCBlSzW8jvv8bj&#10;6Dz4ZeQgvK0LuQPD+PeslYTgZ2Lq1OkQ6MlLwJTIi6uZAVliGuyNtGCtp0bx+iEnL1P+9W/+NOxH&#10;ZtIYH7T0Rnx5O576xeNFSROGP/wAp4JGOFX1woL8V0xjF7QS8vHgzj3q+RwIrpA1minLwpL0vjwz&#10;mSPwx9fOwUKP/JOUKKaRxrAhmkaU+AuiVOZxBbgRkokVBJJVCO5fCEhBG3leVxqyvvc/wLu4Dg3j&#10;n6GgpAaJW7chUJSThT7hIBv6Qlnidw+vnIa65AvYm+pw/z+LVJN9+ZQpU7B1D4EDZVMYR6bjYVAq&#10;LpjZwK2iAwk9b3E+vggaEWnI7XsF54pWGNLfm0l9BXrW1rhx8yqsdMiwvJ1xgwIL85xPb5zH7Qvn&#10;MJe0Ziobz2mzsOmJNPIJAFskZsE1mZxeZi3sQhNRQsHJN6cYijEp0CrrhFRgLvrbXqIzIgSCq3fv&#10;ED41hL2JLiwMyPHJCP9DVJ5hxZKFXC0ZDZ41dTYF/EQcN/SAT2kzbhg6QM3HH0MvO1DbNY6qjjEk&#10;dfYjvHkISdXdGOxuw0hPMwTW9k44/uQs5EXvI9rPBg8unYQIaZGqxHNyCf/C3LnzSSNmYNHKjXBM&#10;rIBlRgVMwrJwzNwHEq6hUA7LwBmSgxghPInMKjgT0kjufAVzmxuIj1SF4NDBI3h8Qxh5MiG4c3EX&#10;jOTFoS5yBS/uXsFMIovsBxgrvSxnChG7BEjFlBF/6McaRUccUzBBUkk9HgRF4UxkKp4Gp+E5qaxV&#10;dgOCne9T0FGGIIk84sWzl3D35lbIPdmNrtTHaCHeIPPoDGZ8OZ1b8JdTZkBIzQ3KAQXIqh+BsV8a&#10;FH2S4UCMx6GgFWbUi6zWcXR3j6Fj+COqOz6jOF4XMQE6EKQpb0JLaCoOb1qAAv/jMFFcjtKgU1CR&#10;fkr6PwuzZ82Hnq4lYtIqYWTqDhmPSpyUc8F6OUfohBEzDauCfGQHZN3T0EHc2oy4xNjrH1EUb4RY&#10;f1OC8xIaGIyWQ1+LEZqK9VAYdBKGBnugQa55AbkG9gO37koiv7wboeFh8I7MQVd7N6pejqE8LZPi&#10;L2GovAbU9DDX8h7lra8RlViHnFBtJAQTG726axpGGl7gVe0JyDxZDQ/trWhIPorRiiWYN28hJyV3&#10;RU3hYOKKg4df4JaoFa6rhhHa64eGYzkaS5uQmUsMVCcO0XFEt0o7OSYqCNJDdjIx0eGCi3hTcxU/&#10;92hg0WIB3E0PojLlJnycLLGEjOzqnt04cXAPQsPicfWBGk7c0kdM6TcoyK1DfdMIYdd0eHmVQl3a&#10;F2t3ykDfIpK+/g/EOCugrJAi2vpVArxpJLZTcBxvu43QnPaUgJQ2zPTVCItq4MHV81CSlICriw+c&#10;nLzg6xsFGxs36OiaQ0FWF0pSBgR17JESR3ip7iWaiLi/fzOMSDMRVJVVQnDuzHwEOl2EutAq1GVc&#10;xNf79uP+9Qcw1VQm2KHDvammjCjMTG3g4xOGoKAYuLkFwdU1EEIiSggKSURwaBLSM0upR33oaGxG&#10;ey3RKlcFFBC+FRw+fAoHDp7B7r1fYeOWTTy2qkq9IHorAR1lSZhpKsJEQ544mzsRj0jqQSj/AXVN&#10;UxiZOBLxqEBYRArKKlqQlJwNDbF7SI3xQ26MNwrLaiCo6xkGa/+7GsPICF8sGRxH69BrvmDCVmfE&#10;peSwaeMGhBE5CQiNRkNzKyIjQxDs54UEir9dHZ0YHx2BnOhTGKiThyZwbKKpgkgCD+mFVSip60BW&#10;SR3nF+kFFdTKceXuU2QUluIHAsr/S2RYY4stbNGFkZqPn3/ixOa3P/+iqPueqEEPGijiNrW/hKCC&#10;NK60tR8VnQOE4PtR0zWEGrYI0z3EO9TU/wr11CFGgB49E8aGdesQkl8Cv/BIVNfWEXUL5jQiixBj&#10;Z0cbXg0PwI78pvTzB1ASF4IhUYvOjnb8/Psf+I34elNbByrqW9BO352YVQRhWRUMvHrNV4omF3D+&#10;S5p+4x159/Ez3rz/hJeDr/H333+jpb0HrV39nEQxKiIoJ/IUnV+N+KJqJNMoMfpR2jFAnRoiUkVS&#10;Ii9T2TmxlHX55l0cP3EcQZlFcPDwgZmFGTw9nBEe5EsoNgcd7a0Y6uuBPyFZHwcLribPb11GsKcL&#10;UmJCEOnvASdLYzhYmeDd+Bg3y1//+AMfP35DhOwbfPvdT/hMD/8NXT9Rh775/AvvBLv/7hvychUN&#10;+J06UdfcjvrmLt4RTtZi8mth6B0Er7Ak3onoXMJ/JJ1iIm+MIZaR0ylq7kEJvS5t76WOsc4NwcjS&#10;HkERYRSNohAdFoSqynK0Nregua6WOJYmQtwdYU2Y1JRIdzp9hs3M5xAlsjXSRVNFEV9scrUxRlFq&#10;IhJDiRqVFKAkK5m4WDKB4FgEermjl6Ia/48k+PPPv6G6oQV/0Zs3Hz+hub0LNY2tqG8hSRQQnbUM&#10;jceO45dhRcaUX9dJD92L3PqXKKYOZFQ3IbuqCbl17dSJAZR1DBJhHISWgTkRxmgkJsYjighgR1sb&#10;aqqqkZ2WgtP7d+D47i2IDvDCo5tX+NpGUWYSEZkMlBNM6myoJLpVgKTQQET6uBEq90awlzMyEqOo&#10;o3Hobq7jja3YeNhbwtHMEKlRISjNSuNcsSw7nX8u0NMNAdRZQWZxNaJTs2Hv7QcFVU3IK6tDTEIK&#10;UlJSUFSUh66+DmdajFJompoigSJmYWs3lDUNEBwTS52IQxwR06GhQVRWVcHN0Y7Prvo5WnNJsBkJ&#10;ZwsT+LvaICnCHx7EV3JiQ3Bs8yqc2LYWl/Zuxe0Th3Bt/26IEO80VBDHWHc7qoqJA9mYw93OEqHE&#10;liNpQCL8vaizrnw1L4O4agypcaS3B6HVJ/chIvqcyKwidUAFsopKUNHQ5E1TVxeGxkbE6tR4J5RV&#10;FYmPysPWxxe37j8lXkq0MSUFCfHRGH89gvLyKrjaW/OJVB2CE1JP7sJMWw2NpD61JbmwI9L2srEC&#10;h1evxJZlc3F6yyrc2LkR0meOQfbMYQidOgCVh1dwautqZIcHINjDkSioBUx11VFTksfnHNprKlCS&#10;mUoDpEP8twyVeVnEDOWloKKmCDV6SLampsaoqJYOZOWIpSsrwdrWhndCnXiWBrlLtkwpTx0+eZYM&#10;liSRnp5GHUnA23cfUFCYD3NDPTy5fo4A13VIPr4FGaEHyEuNQXJUMBG7bOxcvQw7li6A5YubiNVT&#10;QRapSqG1JSpIrZrjgmBy/yxc1cQRQc7BhZwAW8Btrirl66h2pgYkFXdSzRQ0VZagmn6vpYoi3bYd&#10;27m6MJKuqkUjrkcqYGIALWKgnPJSxwxNTYi060GD/sboLyPvbIWSSYKtiGXQl7JFxLy8Ivh7usLV&#10;0hAJEb7wIpUKIs9UX1aE9oYq9LTVYcvKxXhx/jiClSRhfO8yLG5eRjLxRJtHdxFmQCMeFICm2FA4&#10;qkmjq66S0EwD6sqLEBPih+aKEpTlZqOjtpoevgL15SVorCyDYO26TTTKRBM0lKGqrkRXVejoaUPf&#10;kDpgoE02ocUJKeuQgZkRddCI6LYhrt++j9DERKSmpvGJgtdE9xiXF332AHIv7kNN8jkeXz0DPWUp&#10;+LnaI5BccXJMEGK8HGEv/QgxRFUSNDVgefsyMg3N4C0niXRdbVT7++BDZxOGaqtQlpeKzKQY1JYV&#10;oKGymDcmgY76Krzq6+TrxlUFeRBs2bGbr6Kqke4yKahpq/O5AF0j6ghJhD08uzL6rmdqyD+jpa+J&#10;R8+FERAdhwzCfozKv31HSKqgCPrqynxaRV7sCZeEo4UxNBWk+C4FRbGnfKnXSvoxfAh22Ny5gihF&#10;KWQbaqPCzQlVzrZINFTBYFk+n5UqyExENdlCeV4mn61qJXvoa2vEm8EebuTMbUf4kXdatnIDX9vc&#10;sGU79MmI1bVUafR1oaWnCS0CTprUeKcMdGFMXoZNdGiSZMQIgrC5iP/tRHFxKaRfPMETok+W2sq4&#10;fPogLp7YD20lKQpyJtQhI3x9aD82L5wHP00JJJqqI4T+lqSnh4aQIHRTHGmKDsD1r4+jsiADafHh&#10;SIkOQQh5pCA3BzJ0F8STcWeQI4kj9xzh6wU7E72JBdoly9dixepNWLNpB9Zu2YXVG7bAgHWIDJmp&#10;FZMEUykX0ncmEVUtGlVyx4Fk2NmZ2cjNzOLbMNjESlpMBFLphzMTo1FI/nzqlC8IZM/nSH72zFlE&#10;POdC5NRhOAjdgovYXYSSEfvKPkeegxEao/zxtioPm1dswea1WzBn+jz+ebY8MW/OIixZtAL79hxE&#10;S10FWipLydPVYaCzDYIlK9di0fLVYNeVazZj3eadWLWROrN1D9bv2k8uVZGvo9s5OXApaBvqUwdU&#10;oGNkChe/AOTk5vM2/uYDqihOsOW+mTOm0UMzfj+xYMz4/rTp1IFpxNzogZyUJZDvpINiJ2OUuZtj&#10;LC8RQ7mJ+EAPVxfojqMrFhNHnY8lC9n0yHLq/HwsX7IaK5auIXK8EBvWb8fmDbuRQ4E1PSEOgoGx&#10;NxgYfY3Bsdd8PmaY3g+NvcMIvR8aHUc/gbP/bd0jY+jqGyQI0AwLWwdkZ2eTLeTz3Qetre2YMW06&#10;5tDI/3eiYmI2ajp1bO7S1bjpRAw8NhItiUHoyYhAb2YEulPDMJiXgJHidAzmxKI/Kx59+YnI8nLC&#10;7DmLsWjuUt6hubMW887wiaW5S7Bp3XasX70Dglf0YOPjb8CurL1+zd7/c4/a2OgbjIyM0+u3eD3+&#10;gbexV28xyjo5NIyuri5Ehkfg06fP/3loNhHCmD5Tnxkz2cLeLM7+bePLEdXxATqJ1SgqLMBAaTIG&#10;ipLRV5SIvux4DBYkU0fS8KqmEN+2VqMqIxX3o0tRNvoZcxcswer1W3kH2HfNm7eY1HQxVi1fBwF7&#10;WDaBNdFeYWzsFXVmDK/GRlBVXkpocxwf373Fm9fUEbo32NeLhroaZFGQCw4IoAjtAH1NrYkV4X9U&#10;hy13sgXcWTPY6zkQTFsIOWKzNtkteBGShL2GbnjilYy7XtEIaB+BhpMvqgmZFpVXwIcAqHVxA847&#10;BKDo48949eF7FPWPILBtCGsWsknKZXwyh81WTJtKvJ9+RyBEUFlXThxsLktDUggqRGgMlWQg8fAW&#10;YgK9oSIpjP2b1uP2uVPQkBHj602Pb1zCuSP7cO/SWYhRVN61dSMf/cnZOtYmth7MIRtYjFsmnlhr&#10;Fwi1qFQ890lCVm0TtkUUQDk6Gy5Ejj4MvkFiXTMOeodha3wx8okeOFa1o3LgDULps4Off0MK8Y+9&#10;l6/h1KkzWLlyJb744gs+CbeUHJPg2c2LMNSUhwXFCiNlGeqANKzotczTO4QufYmXikCf3KChigxf&#10;YNZVkICeoiS0ZMUm1lEI18z4R+8n9Z/Pqf17GqbPWgAJS1+YxeVij7otgus7UVXdiBvhGdhv5Q6b&#10;lnHEEkfIIdgf0tCGh6HJcKbP6La8hURKEbyIt1S+/xFZpLajxCmSiHlWE7+RlJLB8yfPMGvOXMyf&#10;vwQCGWlhmFEAk3l8G1oywlBXlYS1vgaURJ9AXuQJX/QxZrsYqOkQVNAilKlLUfjskT0c6C2YO/f/&#10;Gn02OlO+/BKzps8mKKOPJ1b+uG/uj1OWhItCYqAWUwCdmGwssfchpFoJ+aQqgv1dMEsuQkBaDhzz&#10;arDXPRVmJbXQCIqFfg5BFlKrwq5BlIx9gmVaNWRM7SFx+QpK/NzwMjUZgrs3b0JUXBwqSrK4dPEs&#10;dCiS2hE3fnjtAm5dOQ/xxzf4JKPw3SsQf3QNIvcv4/LJg3h66yLuXDiBudNIhchwZ/xn4nEq38zw&#10;JXXiyFNJnFKxg1RAOnbImMC1qA5nrb2hTSOekU5BcvR75BAVSOoYJz4/Cov6bhSXViHh5Xt45TWg&#10;7NUHZLb0IKr1FSJfDsCsvA9zjj2EpqY59G/dQlWgC6oDvUidbtyAhpEJnkpL4+j5E1AnG7DVV8d1&#10;etBCMl62GcLZTAfejuYIdLGDr4MlfO3NYaungXNfH+HqM3f2xE6MadNm8k7MnEYBauV2PNG3grV/&#10;CNY+VoGiWwRCK1phn5iFhLwyhNZ0wC+vCjKe0WgYHoRRXAYKmjphn1qC3IZ2xBA5y23sQy5xaP2C&#10;alQSsxRyDOZE76dvPyHIwQl6d86hJtCHJOHgBSsXDxy9f4/EboSQglrYEd6RF7oNMw15gtJ3+USp&#10;qsSzf67Puao9unoW82bN4B6JTT3Onj3/nz0SLCbMha17OFxSc2AWkojFtxVxStceN2Jz4J1ahI3G&#10;bsgqrcFu50i09vVBndSroLoZ61wCcNw9BHbF5XieloeU0e9Q0zMKb/JYbrXdyCfanEtxxM1NHkF+&#10;ykiOM4G3H3UiKTUfOgYG2H7qa5gp28GNxB6gYAwd0n2hu+chJ/QImtLPoS4hCh3yYhpyQrhy6hDu&#10;XjqJmVOn8g7wThCsYHOoU6fOQmZZK+YIW+K4uj0sw/Ngm9GCyw5x8E9IxwJRHRiFZuCSVxoy8iug&#10;mlaBM+ZBaOl+iV0ukUjoHIdQagvaB97BqrwXssmlCKlsxVeOqSh+OQYvbzlic1IID5CGt9sLRNJ3&#10;CrJ9bHDr6k2s3bYNx88cwtY1i5HlSFE1MgsGqk/Rmi6JhujnaI/ah3e1xoh0I9Yn9gIyz+9jFj3w&#10;3Llsg9WER5pKnbpy+jKeKTtByjYCIZnVeGQThq9dMpGcWYx94uYIy23GdZdkcrON2KBOsaCsCnW9&#10;r7HZMRnNw+9w1j0d9aMfIeabBr/yLrjlNMM6oQxXPAvQ/OYXpEfpIDlQGtmhavCzFkNBWTkEHZI3&#10;MGakjEQTWyQEhGHv0WN4LnQaiiJHof7gGLJ8LiHN7xgidFfj524r9KZfRqDVAygKP6RANuufADeP&#10;Az0WeKytfGDqFAt7qwAcFbdH+ct3iMmrxj55e5j7xmGhsBkSs0uxTM4XhR2vIOIYieC6d9BNLodK&#10;SDH8KvrwzCoIfrkd6OgaQHX7a1R3vkFQXj+qe94iwV8DqX5KyA7RQKSXFnoGRyDQuL4GbXYeKLc/&#10;hiI1JzTZBsGDiJLQ/nnoSRVHa6QoDNQvwsFbDDIix6Eocw7y2l/hyJ7dmDNzzj8bYObhyynTcfjw&#10;PZhbJUPNJIIMugzHLirijpoLyqo7UNrxLXIzCqHtkw49tywEUfSOyWhFV3MX2UMHxO3S4Zhaj6ah&#10;N/DP6MIxEWM0Nncjr7wdevaR8IstRWFNP42+MBn1C8T7KRDntsL3P/9K9HTvVlzetgV9KSbItDqH&#10;loRNGKs6hrb09bhzbxnMHZ7gssQ+nHm6Bo5Wm1Adewjqxstx8eoOzJ030QnW2Mrgs0cKuHBTHZrK&#10;Vqgoq4OjSwQuCVngiogz4sLjcEsjAnW1PXAMqUIFUcv87HLkFzeiMK0QDoF5KKrsQXx5G4x9iiDn&#10;kILyQYoLbplo6PtMBKwONa3vEWTzAq56t5Hkp4LUGF/urQSVVY3ozr2C8qC9aIveh9acPRiuOUfX&#10;E8iNPYNtu2ag1P0Ixuos0FaijcqkS2issMGcqVMI4zOEuQSL5izl3mnZyh24e0saJy+JwMbcGTt2&#10;3caFa9oID86CpF4aQsIykdv6EWX5lbgj7Inqim4cPqWA6OhylNf2ISad3KlFFC4/dIOjUyZqmyhe&#10;+BaQyvwAH79A/sDxnhKIshdGVqA6SrMz8dfff0LQnXkS3Zmn8Kn1BbqSd+B922PE225Dgv0BmMod&#10;QE2SLLr8d+Da1zNw6+JSPL59EMriz6FKkd6EqKgtMThzgh/WRDNFHz6GpbUdPD0C4ejohbioJNhY&#10;20NL3QSiwmp4/FwWCWGpeHLPGHu23MG9O9p48cIX5TktxORewtu3gtx7AYoSOmFjF4nkjFqUlbWj&#10;kSJ6HJGtn3/6hMYsN7QX+CLaSR61lTX46Zu3ENwS3YqD5+ZhwwoBWkoe4GXRUZRFXMA3bU8x2qqL&#10;qYtWozDXHJVO6wjwXcbpcxdw6fRRiN2/Dqnn9yAj/ADeDlbwc7WDlZ4OnBw84esTAgd7d3h5BZFP&#10;D0BAQBRcXf15Mza2p/sh0NOzgLW1B7S0LWHv5Ad3z2AkJOQiI6MUKVkU8Aqr+IalhiZCzQ2tSEpN&#10;wtuRlzCVuQRbmatw0ryL0vIq0ooMCHbu2YsTFy7h4Ok12P/1chz6egNOX16Bo2e2Yfuutdi1ezcO&#10;HTqOvXv3w9XWis/oachRzCAcxTY4scY2EzBsZa5LjE9TH+YWdrC0cKCHJ4P0C4O/fzhCQuLgQsHM&#10;0zMU5paukJRWh5WNJyKi0uHkEog46kB0bBYyskqRmJyPhKQ8pJIjqGvsQYyfM5LTstBQmQ4vo2dw&#10;0bkPdeHT5J5rSCULIVi1egMWE5xdsWIDli9fjw0bdmDnrgPYtfcgdeIAvjpwHEeOn4WEkMjEti8D&#10;LYg8vMmXm9k21tOHdsHD2hh2BBrZLLiWiiYsLG1hb+PEd2yxDlhQh5hE/ANjERqeAlV1Y1KdSDg6&#10;B5CdJPOdXC5uwXzk2W6uwOB4VNW2kdHXoJ48VEGUG3UsFcmxgUgKdUZWTABSI0kNK+sQ6u08scvr&#10;fxdY+JrEP5kobNdXx9BbvvMrLj0fW7ZtoqC4E9n1rejuH4KLuxs0VOT51P5Abw+iQ0OhJicJdZKU&#10;o4U+POzNYKKth9KmDooN5I0qm5FWUIWs4iqk09XC2ROuobH4iwz2+x8nEkzY2gS7sj1XbI1ics3i&#10;7TffU2Crxm+//4Fq+r7apjZy3fWooKD5/1spmlwl4rvKWP4OERbWodj0POzcsRWbtu1GCo0ACzLO&#10;rq7QUlNEVGgABvoJbYaFwlBLBc/vXeUd0VSQhK2pMSqbuniAi6eonVPWSL6/Adkl1bB29YaDfyh5&#10;GPB1CbYqxB6arUmwNQp25Z2i9u7bH8iDNeGXX39BKwXBls4eNHd0o7Gta2I7HGssPYctpNQT4Prf&#10;Ja+WvldopM5EEdbfsXUTNmzZiaTyWvQPj8HFww0GOur/6URyfBzuXb8MM101PLl5GQ6mRnCwMEBb&#10;3wih0C4k5ZQiKbcIOSX1JIlKWLoS+PT0w18s7efn3/9ZHZpYKWKdYEte7PrN55/w5sN36B56hd9+&#10;+x1tBMvZ4kpD60uecySo7GDLXIN8uavsn+Wu2u4JyXCJ9L9CHXUqIjkL2zdvwvotO5BYWotB+kJP&#10;Hz8oy0shJjwQw4O9SE6Kx+6NqwjpUkCyNOHLXTcuniFV+YnvmGOpQiU1dejoG0NDRx8s7F1h7ebF&#10;/f/H7378jwRYRz5++ol35vW7b/Hh28949eYT3n/3A/7440++zMUennWErRYJkkrroevsB5/YdBSz&#10;1SCCuyWtvSgjnltFHaujDlV2D8GXfP7GDWuxZvNWROZWoKdvEF4Eg23pYVl62PBgP7nHNNy5eBJK&#10;Qmw+9gEkieJKvXiIzvZW/qB//P03fvrjN3z/y2/45U/QCP8Ar4AQLgk22h9IZSZt4eOnn/l7tuj4&#10;4dP3GH/3Gb/QSPxJuseSsVgHWEJWZV0LBMWtA4gprEUcRdHQ9EK+1FXW/s+aHbXaLuK1pGr+MSnk&#10;Zndj98GDiMmthI29HYJC/KFE8DwqNIh3IociKFtECXSygredGXFzSajJiKM4KwW5yTEI9XGDuYE2&#10;Mkhi9OT4m/73w08/8wf78M1nfEMdYA/+zXfMsH/mtvD2wye8o068+fA9ficP8Nsff6GRpMAk8R91&#10;Sq1pgwexqqDkXJ5dxtbpmDSYirENlxV0nVjmGkIJGWhmVTP8YjKQlUd+PS4a3h5O3DuNDg2gsCAf&#10;GjISpE5CMFKVh62xFvxcnNFWW8Z3HLKZ8eLMFFQX5qAyOwOpEcGIiQiAn6cLxkeHuLR+Z/ZBkmLZ&#10;IR9IpcbefsvX6Jg6sf9+/vVP1LV0o6G9l6sV64jAL6sYIUm5yCT3F0GRMq9hYksq6xBXr5Y+fi2m&#10;f1jS1ods6rRneDyq65sRl5KIyCB/BPt7USfIrsrLcen4IZw//BUuHTvAF9odzc3I1VqgvqwA8eEB&#10;fPecg5k+TzyrKshAsJsrAcAUFKbG89yw8pxMBLi5IC6SvNbvv/MHZ////uN3/PUvv/1Jht2LmsYW&#10;UqsO1LeTd0qsbsV9SXWYOnujgB48u66dd4KtnrLEQrbQWMoXGyd2qBY09CCEeHItfUlCSjIigwMQ&#10;6OOJMeLJjQ1NUCGjZnt/ovw9cWD7Rvi6OCE+xI+wUSa87C0R7OlAAcqJc/bs2Aj0NFSjsawYMYG+&#10;qC3IhYWeJlKoA12NVeggCWbHhqMoIxH21qZoqq/mHfmb1O8nguA//PIrdxiCtKo2RBTVQERBB/Fk&#10;sGy5N7N6oiNFLT3IIe5bUN/BO1PWPsgl5R+bSnCgFWnZWYgMDYSflytGBsl3N7dA+tk9volM4tEd&#10;8k6E+8MCkR4bhvK8dFTmZZBa5fDV07LcNPjYWSKJPFs0dTgxPBhVRQV8G+hgRwtfj3ChB/dzsedb&#10;dl9SB9KiQvlScV5qAqKp03YUg6pLiyC4q2YABTtXBKZmo7CxA9mVDcggou7s6QtldbZNXQ/qGtr0&#10;9xyUkB7m1LchKCGDOtGG1NwcxNKo+Xq7YXxklG+vFr57FbJP7/Fl4AA3R/g423AJsPwhpkKsY1X5&#10;maRCCQjxcIS3jQks1RXgZWOKOnpwZvz1ZeRgslNJivY0CAGoK85FTWE2UqkT9kb6iPTzou/I/s/3&#10;CNILK+AdHgUVPQPIKKpCWl4J0rIykJSU5Gt5quoqfOVUTlmJ3HAKwrOL4BgQjvqmdmTkZiOaRtDf&#10;xx2vxsbQ3d2Dh1fO8pmQXetXIsTTmR7ElkbSFnYm2ojwcyWcZYJ7pw/h1LZ1OLN9Pc7t3YKLu7fg&#10;GH1eT/oJOqoKMdbfhShyFs5WpnAwN0CItwva6yoQ4E6qSZL1p8Fh6hcd4IO2ilIIVDUUoaykADkF&#10;eahoqPPENCnqhIy8HF8xZXud+cKkmhLkVFS4xALi07gkcgrzEB8dgUA/somREQwMDODexVNk2Hso&#10;XpwmSdhCT0kGGXGxqMjPIrvIQgl5p90rF+PAuhXYt3YZ9q5ejGMbVlCnNkBf7hnUhe7A3lCDZzcy&#10;1SrMIKPPSOZLXjHBfqSGGVzVWN4tW7Bn3k7w7PkjiEuI8IUTCRlZutKDU2NJo/qGBlBRU+WdYGt5&#10;StQRBeqopqEZaprbkF1YiPiYSOqED18WGCU3yfZYs/ldI1VZ+DvbQkdRGsFeLshLiuUZkTtXLsBX&#10;9OB7li3ClZ0b8fjALqhcPgGFSyfhpiUHXdEHcNBUQihJMdDNgS/9ZtO/zUqMQT7ZgrcD2UdDDV8p&#10;Yov8DaUExdkmcCkZSYhJkfrQA2vrG/AOKKup84V4PQN9Lg01TVUo0APJMpSqqYHaljbkFhUjiWJF&#10;UIAvXr9+hbdv3vCHZ1mxNvpqsNBRgY2RNt/tPNDRxLe+76EO7Fy2EDKnD8CJInsc8ZMkfWU4iT2E&#10;8eNLCLPWg72qHFrps43lxdw+OsmD9bY2oK6EeAZTJ1fm4dxITe0RRPhNIK8oQw8pTyOtxXNPdeih&#10;tXX0oKqmQfbAdhLQfbIJFeqEuqYylDVUSe20UNXUisKycqQkxiE40I86MYpvPn4LJdHHEHtwHaL3&#10;r0H80U04ESSPD/OjByogQ3bC7jUrcH3PekRpKSPNVAeFtpYodnJAfWQgssjteqkIw0jsEULc7Llb&#10;tiCekhoTzlWKLf+yThWkJ3H1aqooQ1dDPQRsN4EyNSXiy3LUGbbIyHcNKMpBXok6p6VGXkqZ76LX&#10;1FWHqrYatAwMSJ06UVheyTsREhKI8fFXvBOOZtqwNNCEO8EPtsGEbWUoJz12szGDvbE2dqxYAsMX&#10;dxCmJoVUI+qEqSlKqRNtEUFoSo2Bh5I4As20kJ8Uzbc/tNaUYai7jUd8lrDA1rWTyUv5OtnxjSp1&#10;xfkQiEuKk/qo8h0FrLFVUoN/1qv1jQ34TgK2NMx2FbAdBUqaKrwTjJgUV1YjNSkBoSFBZBNv8enT&#10;N9AiHiH66BbOf72PexOWwMC2NXS31vMM4dXzpsGWeLmnlDC0L5PxiwojWlEB/kRvU8wN0RgbhWtE&#10;iwuSo+FiaYqUqAjUlRdyY46lwaotKUJzZTna6qrRXF3Br4I1a9fTyCvw3QRMKjr6E7sJtClyGhgZ&#10;QJ/8sqGJCVc1PRMjaOnp0j0j6kQn70Q6Re2I8FBu2D/+8COs9VX5fg4fYnUHKWInE8J9SSJ3s7Ei&#10;447C5W1rYEMIV4XcsPpV4h43r8KX4Ly/hARynSzREBOG0jBnNFYWIoq8UbCnK5cCqwTgaG4CH0d7&#10;2NJz1RTmIsLXE9729hBs3LSV78VnnWBXpv8GRrp8S4QOjTy7N7HDgBpJhu31MDI2RVVjO0ora5CZ&#10;moroqEi8IaP+mRCp9NPb0CTYIfPsLozVZOFLHsrD3orihR2SIv0hfu4QIvVVkEDfnUAuPIxUeCgj&#10;HWkm+kjV1saH6hp8Q1JLiwlBcw1R2owkVBblcGkwm6gl4x7qasXrgS5u8Pmp5GLXbNxI9kBBTZtU&#10;SU+db4PQZlkMpK96xvokFV2+WcXI3Jju6XH1MjIxRlVDG4qrapBOnYinOPD27Tt8//l7eNpZUJS2&#10;IqgRwqEFa4X0IOUExyvysuFvbQgf2efIoOBneO4czCnCJ5jqIUpODqlkS+2xoXjf0YCYIE/Ek534&#10;kzOwNNSc2NQVH0Eq6kAgMgKlZA+5KTGI9PeF4PzlS9QJBW4LbLcAswXeEUNSK7KNSSmYkH6yTrDO&#10;GJoZopJ1gqkTjWJCYgJfMv75hx/IqAlM6ijDlWAE22Dl5WgDVRkRSD2/D2OyuRhPJ3KnD+Au/gi+&#10;ZA/p9Nk8ciaVbhQXJJ+iLyUS73u7kEp4q7Ysj29OqSnK416pu7keoz0dvGBBTLAP4kL9yHupsU5c&#10;4W5TU1uTXCtTH3VuwJp6GrAm7MIenHWCGTvLymdBz8DUAOX1rSghSWRkZSKFpPGaOvHD588UF7Rg&#10;Y6hO+qsHTQVxwkIeMFRX5XpdkUvsMTUWXjJPUOJgDEfCUwa3T8FTXhhN5GLT6d92p0chJsCL4IYe&#10;qQ8ZMTkFBviCSAKpUWHoqq9FA6HeyvwcgvL5aGN58UuWr8OK1etx9tJlaNADsm1CbMucrrEujMlN&#10;6jD7YGpFozWxw0YbBmTgpbVNvBNZhGTTM7LIJt7iu2+/gbLEM9ixHTWijxAd7ImcpEhCp/SZuCik&#10;kRr8WyCApfBdJJE6hanLIpZceKGNDZqjw1Af4Yee/HTUlhYjPz0eGQmRhFZ9EExkKoSIU0JoAC8Z&#10;0UK8g+Emf1d7uNmZQ7Bg8QqwrJ5VG7Zh2dpNkFNUJMPW5/uczMm3G5pNPLyZtTlXM3WShpaePhH+&#10;Jq5OrBNZWfkEAF/jHUVtK5KCCAU7Sx0lmGsoIIjAWjihzjlTp2M6talTp0Hz9hkEqIrDR+YF4khK&#10;RVZWaCC0WhvhD1tS7RnTZ2PtirWYN2MO1q5aiyXzFqEgKwMl1Jh9NVeVIJ28WAXZRWV+7kTW0NIV&#10;67Fy7Ras2bwLG7buxPXbd6Glw1ysLu+MoZkRtwVzGwtuO3pGxiilThRVVCM7Jwe5uUUYGxunTryh&#10;0fLjfDozOZYeYBnmzmW7CyYWJlkO+ux/fwGbx1fgQ4g1RE0MAQrCiFCTRmOYJ7qyE/Dw+GF8te0A&#10;lixYhgXzl2DJoiVYuXIddu7Yi7VrNqOQ4H8rkaUmQq/9bS3o72qb2CrEJLFs1UasXLcFq9Zv5WlQ&#10;qzdv5bago6tBNkMxhIKcmbUFlFmw09ZFQWU9isqrkJeXh6LCEoyMvkI/QXF3O2NoKSph7nR68H8W&#10;6GfTiM6bNR+z5szDzC+nwl9JBP6EWIMUXyBKQxT5dlqoDnTEQH4S7GWEsGbFRp50NG/2IsybsxDL&#10;6BnZHo41q7Zi984DcLV3JhvLJ9YXAy8HawgWL1+DJSvWYDn9o1XrtmL1xu1YvWkXWNrVwVPn4UJe&#10;w4giqRV5GXVdbXLF6gRDNFBI9lBUVon8/HyUFBE0GBlDZ2sLVJUkeTLNZAcmtkrMwvQZM7F4/iKs&#10;mzcLuc7GvKhIvr0BXsYHYqwgBa9KcjBcnIVodVHMYzkyG3bybUUL5i7lHZk7ayFW0GBvJLXfu/s4&#10;vtrxFXJTk8jOoiFYu3UvNuzcj42792PN1l1Yv20P1m/ZjgtXL2AX8QIlNTX+8Jr6upxrKGtqQpgI&#10;U2FFOZcES3OsJLUaHBpBfW0D6fwXfIMKy2ViHWCdmc7Xt2dgzrzlSAgJQGWAB9qivNAS542OxEB0&#10;pUVgvDwXIwXJ6E0OQX2gA1YumIG1y9diwbwlvNQEq9Qxe8Z8LF+0BpvWbMHGddtx8PApdHYPQDBE&#10;mIcVzhhiW3+oDY68xvDYW64eQ+Q2B6j1kb6z1kv3uoaG0drVg5jEFJRVEVcuK0N9XRN6+wYJfkTx&#10;EWdbIyZrY/COkE1M+3IGdp9/BBW/YNTHB+MlxYO+rAh0pQajJyMSQ4WpGC3JQF9mHPqyY9GRFYsT&#10;+3Zg3ZK19OCrMX/OxB4n1pmli1Zi3epNOLjvBA7vPwPB2JuPeMXa248YeUft7XueUDf+9hs+98Ne&#10;j75+O1ElZOQVfz/06g2NQD8KCwpRUV6KFuIWL7t7yXDZqE8Uk2ASYI2trs6eNZdGdCWMgpLwwMgZ&#10;FQUZ6MmJQV9uInqzotGfFYPhonRqaRgtysBIeRaGa0vg4OWPnaLqWLJkDVaSTSxfvJJvFWKJeosW&#10;LKUOLceOrfv+u2lrlEaZlTAZH2cVR0YwTg86sWmLGBtJiCXujb+izrFdaSQt5o1YxZK6mlq87HiJ&#10;a9du8LVsZgesE9weqM1lOw1mz4KddxjWypvCKrUaFqklGCrNQV8pjX5+CobykjBCkhguSsFIcQbe&#10;1ZfgbVslzDKLcC80FXuPnMOaRRTPlqzmD8+WnNniP5PIUlIvXjqFZR4OD49idGQcw0OveOZhE5Ge&#10;4eGJ18xoh9h1aJR49AiGBknV6HNDw+PUeeokdY6pDXv4yY1brE2dMg0zqQOLF66Cf9lL2DQNwyCp&#10;Asbh2TAMS0V9M/1GRT5Gy7PRl5eA0cIkjJVmY4iAnWFYDEq7huDKMuq6x0kaa8lDkceaQ4NC3o6v&#10;2pKtzJ+zBIKJHWcTbewV23k2seusrroK78Zf4z2hU7brbPzVKJ9b6upsR3lJMXHrGPh5EDwmiC0m&#10;JMJHno8+c60UE2bOmEf2MQeLZi3GQUk1yKaWwqGwBTc8KBJ3juBGRA5Cm8agEhwC25Bw1Nc3IY5i&#10;gFFyHswL6mFV0oTczj7k9vTBv6YD63YexMaNOzCDPBfL8mM73aZPnYWFC6gTdy6ewqNrF3h9Gdae&#10;3b4CdSIsd84c53NFCsJPoCZN0JoAHCuooiEtAm0FKV57hiVBKoqzBLwp/+0EuVeWI8pez541C4Iv&#10;5kPUygni3pFQL6zC12auuOYSjtUOUThs54nslnZE1Q/iRUYNbhUR5e37CKfCSupgJ/ybBvDu/Sdk&#10;dA/CpLANKygM3L5xm+8hYZ1g0mfJrAK2ZY5tnWM7ztQlXkBV7BmMlGUh+eg2LIiO3jp/Eqe+2g3R&#10;h8QT5CQgfP8mbp47gdsXTuHyiUNQkxHjHmlSjSY7M7mRce3B01hlEYiLTuHwqXsHlYBYTNO1w+Xo&#10;PCik5WOs9xW6yUmoZxP8HvwBp2IKUNzajUjCYpq5+XAlt11KKlv7/S9YtWIdTp88ien0vZOdYJsZ&#10;BdqyorwIj6maPGEdYnayYvB3sOQZ/368Apkh7IlbsFI2bIWU7TZjJW3Y3kA1+qyarCTftMUefNIW&#10;2JdPI1FPJ709+Vgea8yDsEFBD9bJWQiuq8Xz0Dx4NnRDm0Y+r5C8W30LQktqcD+7Bt41LyEfT1js&#10;px/h29kL5ZxKvPntb9S8/4yrcvq4/+gZLl+/hpOnzhEsWcrjhsDKUIOnrRqryHFpsE4YKEqR+jzk&#10;o8w2ObJpGLbvj+VEsD2AbE+gvpIMdKnzC+bQA9OoT3ZiUgrMNv41fR72aVtjn1kILOMINve8wjEr&#10;L1iXdUOhoBGSsQmoGniNxpH3KO3ogUZ1D0SjsyBb0Y3q9hE8za7DMPH2muF3aCR7NfRPgLCEJKTE&#10;ZAlPrcbCZcuxmnCf4NHtG9CSEoGZiiwvicRmtDWkRSH15D7kRJ5CSegRT2W+8vUBvqnR0VgbypLP&#10;ebaxOqnXdLIBthv5PxL4Zwsd8x67b4pBJzAVMt5RWGLqjfiiWmywioJbdQesGrvR0DEIkfgS3I7J&#10;gHxkGvzKavB1YDTOJ5RCKzASaqRyBd/8gNqffscn4u9iQSkQtgmGhLQC5vx7CowlxaHy+BEEaioK&#10;NPriMFGXgxaplqqcGJREn/Gdl4mh/iQFUjWC1CZapGqEizTlxSBMUPvRjfO8VMDEw0+MPt/IOGU6&#10;/vV/plLUngGLkFSIWPtDJqEEqgl5MI1Jx31HX6x3iYN3ZjHsMwvgWlCLpJJaOJS2o7GqCduikpHS&#10;Ngg9Mu7M5kHkjL6DdW4hXr//AeIB8bhgHAR5eVmEmBqh2MuN8FYhBD7exLwImUoQsZcSeUYe6iLk&#10;XzyE5NMHkBd6DIlHt0iFSMVIhZg6WZBtmBGlVBB7gmtnT/Jdl7P+MWouhS+m4d//msqvJ6RN4ZtZ&#10;DfuKXlzVtYFkSCJO6dngXlAaEktrYBKZCxnPGNhkVUIqJgvOkYlQSSqESHgqudg21H/6CU7kXqPb&#10;RvCSDH2vrjOe+KVDUUIBKUTYWmPCCflmQ3D1ylXo6mjj9s2rPM9B+M4lyJM9WBnqIDUuHM9vXYDQ&#10;7csQe3AVwvcu4fntCzh/7Ctyy2dxZPcOzCHdn/lPB1hjOzFZXbdFi9fhtrY7gqpf4qJ3FtxiUyEd&#10;GI8rDv4ICI6ERWga/IuaEEq8xLOkHsmNHRAJjEIQSUI4LA22RXXwKC5B9atPMK9uQ17nEOZcksWJ&#10;u8p4dukUCr2ckEWkrSU6gDpx+xaMrW0hJykG6RcTI68h+QI3zxzBlbMncOHobrp3k29kZO3ZzQu4&#10;f/UMn76fRoiVweXZ1Inp02Zz/z3tSwb+ZmDZ3lOwDoqCamAGDhh5Q8U7FhE51XgeFE/EphwB6TmI&#10;zM6BWHQCTDLLkUceKqa6E00dbfDPr0Prq/dI6X6DyJaXcK/vQuvweyzfcRNtHR2Qv3MHpW5OyDTR&#10;wVBaIgTCz5/jjog4bj56BHkiJIoij6Ek8ojvuJR8/gJmmgrwsDFBuJcjgt0ceB00Z6KslnqqpEIz&#10;qRPzOD5iLpUZ9IwZrAjeDCy++QKxsRnQcw7FIXkHQq/psE0sxF1jBzx2DUUQRWaP9DIkN/fCJjEX&#10;ZT1DSC9vRTYFudTuYSSQ8ecNvYVHaROyOkZQ0NEPURUzljeIj4QkQvQ1kGhlDD9NWQj8vANwiqQh&#10;YWyBuqY+uDrZwlJXCWHenlBl+5pYXKDGPBQz/IltpUJ8GoYFOLYTk2Em5plYJ6bPJJWaOhd3NS3g&#10;GRQOYVs/7NPzg4xDEK7a+cEsNA7HfeIgS/ZRSrDiZUsX4lLykNMzjNOEWkUiUymOJCGaPJd+dgXS&#10;SUIVPSMobm6DGv374YE2jPS14N3oS7Q0V2KEYJHAIDgG1188xw0ZKRimZ6Oqtpls4gHfD1tJsJil&#10;HKuRerH9sOzKyiCwfP+nt6/yTkzCbqZObH/4rJlzsWzbfnjGZcAqLgUn1G2hltqERwFxEPIIhaRf&#10;DI5bu2CPmRsckosh4uKL7r5efOUaj5L+9+Ri01DWOgjJ3BbYVnbg7ZtvkdLQi+TKNjzUtyDOoo+Y&#10;KEMkxOojNMQan3/+AQJHZy8cPHYCa4ig35U7BynJB1CVfoz82GvITgvC3YvHcOvsEVw6to/vEmCu&#10;V+bZPeipyNPDT0hishMTm3tnwjMgFNvVLKEelQ27sCzc0nLEBbdo5Df3YJ9bDKKK23HBPYYerhOO&#10;VW3oezUOw7JOBFT346hHCgrbhuDR9x1ah75Bz+h7hDSPQywkC6G1bHfac9g73UdEsDSCgq3wM1s9&#10;dScRHjp9CjPWrUHIfQ8c2LIStrJyZAP2UBB6QKP/gGMqhrHUZV5A/PFdnDq4E3qqCvTwEx3g7pXB&#10;DOrI3NlLoOAZgXO20bhhEoh77pGwjErBWXt6+JwSqKdW8dIbK5UsUFnXgf22QVCLyYFzfA42BaRg&#10;n7UHvOuH4FBUBcfqZgQ2jcCrfhQu1MkQupceo4yEMBW4Od1DeIQLfmWdkJGQx479e7Hv9AnEO0fB&#10;/pwxwm874vzObfCw0ye4IQFHnXuoyzKAkvBzSD65TJH8EW5eOMtHflISvBNT5+C+kCQs8gawUM4J&#10;btHZ0MnrwEZJW1QQ+1ut5AqfxHTscCA4nlcDs/R6dLR0Y5uEARJa+rHYwBf5baOQSWtFS88oLKqG&#10;UEGQ4yuvchzyKYVdSATC3Z4iLVoWSeHy5Dh8J9ax3c1MiacexbkbV7Dvq3XQl1BGlUsWFIXvIC5A&#10;BD15mqgPO472uJMoIn18dussFF7cg9D9O4STJtArQ5RTpnxBxj0HkWHxOK8fhJzqXjiktcMquQa7&#10;RI0QUdZMQa0Wlw28cVjeDl9r2MEhj+JEfBLM0hpx2MQPZ6zjYJHThKDOMXQMvsPNwBKElfdgi2EC&#10;jmtEQExZGXF+Yoj3k0RprBEykhJ4cS3BB38taF9is3XOuHXoPC5eOISrN1fAQO4gcnxuoT3lPlrj&#10;rqI66jIGS6VRE6cODYIeBprK3CNNQu8v/j2dOO8SOPikQkonCFr+GfTgfbhi6IW47FIouWcjIrcJ&#10;61V8EJuSCQnPWMi5JGK9jCWM4+phXzuC/LIGeDYOwD4uFxlF5cjv/Yggts/cPAWW8XVYs34rMsOU&#10;kUotxEUUqWlpfNOKoEvuFkQWrIGzpglsbT3w9aXtuHJjG55e2YZg468R7XoQxYHHeYm+8uBTaEt6&#10;AJGnt3Dl0hnOI7h7nT6XV4PxcHCDu18hEiJT8FDBGdrhDcgraoCSZwJMA+mefRYCU8qg7hqFZc9t&#10;oR9ehStmBOgsQnHGtwQ59OCiwa2ILiSDD8+CE9FYj/QGpFS0w5LsZSoF0nAnUUS6iCEvTBs52bn4&#10;6fOPEPQGCsP9yRaY3LgOCzF5nDu/DwfWz4KL8j4MlyrCyfAowszXINhoFZojbiDRTYhvPDmyZ9fE&#10;1CQzbrr+61//D65eUcYjMXMYWcYjOiID/tGpFOyycZbuXZW1hrRVCPIzCrFH2o+CXiQuafqhsrwW&#10;qv65OKbghYSyetzQ9UbL2z9hFtaEgi5ideW9qCYXa+mTTvx6AUIdxJEZrImkQEXk5Rehs6sVglIb&#10;B7xPssdolCx+CqlEva49nPbswHi6CuriJVAdRIhW8xwSU0zITi7B2HEP7t8+jnkzpvMOsMbdK3Hq&#10;o6cJHFpFw967DF/dM0GQXwQOP7GEX3QJbig7o5qguIxXMQISqnFFOQQVucVorG7APaNIRBPU0PUt&#10;gGNIJirII6n7V6O6ph+1NQMYefUDChveoLetCrlhusgIUUO4uySycouQlR4HgeKBA0h4II+XntfQ&#10;EqeKD73W+DBojprkZ0hL1EWx0xlo2S6Dg/1TaBrOx817e+Coq0kqNIVzholijEwSc7B3/yMYGfvB&#10;yCEdSgYBUDNxR2JcGvpe/4bm1gGIGYUgrawLKoYh9IDDaGyoRR3BcY+wXHj5pKG06z1a2gcQl1QK&#10;l/BGNJOBh6W00mi/g2t0N0rTw1GabErqpIAYDxXkFRQjMdoHgjVrliNc9DYGC3QQo7UEFRHrUJ24&#10;Fj3VIrhyZQn2nF2A48+24KHkFhSHbIKNwUJIaH5FXonBjQU8jZJ1ZuoXM6Gs4Yp7j01h7xFL6pQK&#10;Xed8aNknwz8gm0Z6BJ5h5bD0yOa1O2rKalFCwa0stwR9feSJpF1RWN+DkrJ22MbU475BKIKjSpBb&#10;1kvuuBnqZtkoyAhAVaYdYrwVkBVlgNyCAvg5GUJgp3QETRky6MoUwccefQxWXMSnpouI8zqKi3fW&#10;4/Dx6Sh3PowCn91oyziP4tAtGKw6grmkRkwK83nm4SL8nykzcfqhLYI9/HD/gRpa2z9D38Qbp194&#10;ITU2GxqWyTB3iUFj34+oq2hGbGojtpzWg4VTFBoq6qBm6I00UpmgYGJ1NmlESX9GX+93KK0YREpB&#10;N4Jj85Ed44AwOznkkqt3MXyCvNJKhHkYQVAWq4Ke9FPI89yCzy0v0Bi7Dh97hdGRtgPuvvLI9LiK&#10;qrDr6Km3R038JQR4P0FrnRfmzFyORXMXY+HcZVg0ZxmmzpqFixfF8OieErycwyCv6gA5JQ8kxFVB&#10;UiMEGiaxiMnuINUYhrFFLB6J2CEjtRAeET2oIq/0RMEJSrrBCPcpgpCEF2QMAlGaUwefsDLEJJUg&#10;OSMHuZEOCDITQaDJcxREWaK4th6+FgrknSoeYzDzAr6pv4a29EPoyjiB8bLbcLU5hxWrZiE3RQOm&#10;OscRYHsZTcFboC5+m6/HbVy5FEspPuxZsRJaxALD7axgbmoFS2tLaKqaQljKGNsP3CMspo/te4if&#10;PDbHOTLy8rxarNv4HLXlbQjzT8Tde1bIjq+Bgn4Mzpw3RLRHAWRUYuATXA8xWRu4BZajtLwfecVl&#10;8LYgYw4wQLSjDKrT/VHT0g4t0fMQlPivR0PYbvSlbcTryvP4fVQaP7ep4WW+NNIiTFHuuQOxbmdx&#10;5us58LC8CgUJ4uGEaFWkxGFFVNVCWRa2KjK48NV2GBmZwdzcDu4eIfBw80NgYARMjewgK6UBCUUj&#10;SIooo7S4CQZ60Qjyr8TzJ2YQEXJEYjAFSBkPsqNGeHmV4OZ5KSQkl6Gm6iXKKsiwW7tQUdeAOHdN&#10;pAfooCbVFjo0mJ19g/A2kYTgZaEwvtogQHvOIbyq3Y5PHWL4tuISBprUoCZ2AKW+ZDMluqjy3oit&#10;WzZzGmtJHNtST50AoSiO7d3G6xrdv3IWDrZOcHX2RjAxOltbVwQFRfNd+i6u/tDRMYO+ngVUVfWp&#10;GUKaOqamagwVRVNoKVpBQ8UR1pae8PKNRklpPXLyCOxllqGKOHZnSyvauyhWyFxFcZAO0l2VkeJr&#10;jlfvP6IiwQWCg0fmYOf+KcgIvYyxxuvoKjyHsbKnGG+hUTYShZDQdZTEPkO06TmK5Hdx7OQJPn0p&#10;9oh4xcMbMFCTQ4CrPTxtTWFjbgVNDQMEBkTwlANra1eSRjTc3QN56oG3dzh1zp2aG1RU9HH7hjAc&#10;iE+YmjkhKioL2ZmV8AkgyE7xpJA4dllVKwaHv4WNkRrG336Ag8YTuKjeger9A/Cz18XHn39GXoAu&#10;BBu3TMWtexvgoXscUU4XUBp9EeePTUFb/nWc2D8T966fw8mDB3Dq6/M4d+Ik5EWF4cNKWbg7wlhD&#10;iVcNMlCV53NSZrp6NNpmcCNVYjWawsMTERoaz1s0RW9DQ1uY0QNHRKRAW9sc9o5+PGfCyycSoeHJ&#10;iIrJ5BJgrba2k6B6Fxoae2CjKYoP338HF/UHiLKVQYSTNKKDffDrH78jSE8KgjuPH2L3/vXYcWQF&#10;Llzfg8375mDd5ik4tHshduzdh9179mH/V0dw4dw52JrqQVtOjBeX0iVypK04kQjCkkAYWTLV04GD&#10;oxtsrJ25JKKikuDi4kMdSCG1CiaJBMPJZSKP4ulzGfj4RcPVPYTex/EkkOTUIl6MKi4hB1Fx6RQz&#10;mlBb3QQvMwV8Tw/sb0F2qHQNig8PklNwIxj+F8rSIkmd9h3HV/uPYO+er3GAXXcfwP6Dh7H3q8M8&#10;E33r9r04uP8EpEWFoCz5dKI6lpIkf3C2VY4lfrB5Wls9VZhqa0JdUw9mpra85ldsbCqpETtuJIGn&#10;5MTEZEBX3xqOzmQjelZwcPJHeGQa4hNzkZRSwJM/ougzRSVkxEl5FMyq8ebVKMKcDPAb/kaCtwUS&#10;/a2QlxCA7NwsAuFASUooBMuWr8FStgS8bB1Wr96MTZt2YSd1ZPdXh7BnP3WQOnP27CU+gcym9GWF&#10;HkP8yW2eT3T97FFokmTsDDVhpasCV0tzWFnZw9bKEXZk2PHx6bwzTk7evAMRUWk8FUdNwwRPnknz&#10;Dji7BnFp5ObXcAmwDmYSdE9OykJpaS0vlZQZE8hnORJDXZAa4YX0KE8U5xXQnb+RS8To/8pk+d82&#10;mdUy2SYTQyYbSxDh2S7UJrNdWOsaec+zXiTkFLF9xxas37QB67bv5PWPM2uI8ETEoXuAcBP5eAcX&#10;J5JSEMUVBQqi7nzPOdtnO9DXzUuPxYSF4fXYKHTo7wbq8kSJZXjTUZaCmqwIf+1opo+U6BiK7HXI&#10;J9Vjh8kk55ahsKoFSTQYKXkVKKppQ255A7KKq/lBMzGpeUjLL4OzXwgu3HgIp6BIxKZn84FiO5+/&#10;/3GiwtdkZs3/NnYwzWSCCsvvYIkrLNPg/Tff87+/+/Z7vKPXrLRZUUUtL6r1y2+/4/WHb9HQzs6X&#10;6f1P8gortsVqVPG6zqy0GWssmYUfcMOyc/5JaKnvnWis5nNj33+FMCkILozB12gbmEg/avmn8HRM&#10;ai5EJGSwc+tmbN64ERu37kJIXhGSabDYiTwsk6e+qYULgtV909dWQ1igLyJD/JEUH4WBgV50tncg&#10;PjoKI0ODMNRUhTmFJSMyv8e3LvA5bS3yKWKP7/ENmcYsmSYmHtllNUiiAU7ML0dWBZlVTgkyyuqQ&#10;WVzDBZRZVI3sklq6ViE1rwx2nv648UAINt6BKK9v4kW8WP24H2iAJ7OC2OCy12zQWVrH5AlBk4KY&#10;fM/KsjEB8fpyJIjxj9+jqaOHTwH8/MuvfJV9MgGHXVnGxGQeC088qOroR0V7H6o6Bv5pEzWwa7qH&#10;eZbRfzON/m9LaepjiTrU6Nrc/2rCaobGyEpeISo1B8+ExXnyDqtVt37zzglBkJkGhEWhb3AM5RVV&#10;cHZ357XrdDSUERFMEYNtjU9NxOBADzra2/gWyVejQ9i7ZQNsDbRhSlHJwcyAfKAqYYQLMNfWgNDd&#10;G7A3NyK824e3775Db/8wMokq1ZC2tXQPoK1vCA3U2YqmLsSnFyG/oom0v4Be58PUzhVPxeVgQqS6&#10;rK4ef/31N77/gdW9+2/BcNaYMCZfs8Fndb5ZXTxmDez9f4RAAmBpLG8+fMbQ62/5eSF/kUWwLKj2&#10;rj6ed8OShybzcFhjwuAJRSxlJSqnHMVtA8ioaefJE6VtvcisakJJK1GpVmIp1Mp4mW8SGmttfahk&#10;wuukL2UZVCSkamZVLM+NLCkgJomY0XNs37IJ69evo8i5HSH5pYgvroVPSAT6+kfR3dsLTx9f+Ph4&#10;QlVJhizChycm5eZmYmiwj9fiS0tLwQhZB1sweX7jAszUFXgpUwttFWJmWnwl1MPWHHeuX0RvdxdP&#10;WPqFIuJPv/+Kzz+T+/jpZ/xEg/A7aTpL5Hvz8Vu0kFuoqm9GQXkNqpvaUFRVTwzOB+PvP/ACg5++&#10;+x4fPk0kNrE2mak16aYm3v9T14/uMWGw7Rgf6LPffv8T3pNQ3n7zI1ppXL7/9Q/88defXMDNJIRJ&#10;K2DpN0wYk++r6luJELX0oLC5F3GlTfBJzoeuoxc0rV3gQKAtPr+Sp+RkkL9lRQ15jhG1iSKHQ6ii&#10;e0wIdWQ1Vf8IgllPIHFqVtRt/fo1WLd+NdZu3oqg3FLEFdaSFtrjZc8AgkKC4BvoT0HQFpamOggN&#10;8CKLCEZ+QTaGhwa4ILIy0zE21A8NWVFIP74F6Uc38fzWJTy8coZParP96JYUYPWV5ZBILs7LyQHm&#10;BjqQEX0BaxMjNDfW4fOnb0gE7L+/uHb+8eff+P33v/Hzb+RmfvoJP/5Gg0V//fMv+jtLziJhsVQ5&#10;NsiTqXJMACwGsNcTAvmNW8SkcNjfvvn2BxLGhBBff/ge1fUd+JWk//vff+H3P/9CbWMbFwCzClZB&#10;krkndmVWwStKFpF2F7X0wz8ln5f3Y8UYk0hzi0kAzFpYWhHLWOPJXdQmhcFaZccQ6rpGUdM1wt9X&#10;dQ5TrBmBT3QyZNR0cPjkGazdth2rt+2AFwnHPSwZ1i6eyCHIExQWSpjPB7Y25tDTUuUJk+wwr7Li&#10;AowM9qOtlbQ2Pw/DFLjZQLNzbcy1VIjGqMHVwgge1maI8HFGfkoscpMT+RZDPxdbXiuR7ZFnZdFL&#10;slOQGhOKstxkFGcl02vCoxSLHC1M4UkKEBcVgoa6SvxBVjT53580aH9Q+/W3P0lQv5BQWEnOb/CO&#10;Bpi5ISacb77/FR++I0HR9dOPv+LNN5/xHQlknD73/sMnvHn7HVlcLc9EZXHnZ/ouFgcmz2mbdEmT&#10;8aG2qQMCj6gMXmRF2yMAPgmZsPEKRUxOGSIJcWRWt3KLYGlQ+Y0vecul15PvC5u6UdE8cfQBE9p/&#10;BcWE1kfC60NObSsSimqQU9cKBwLm5rYuqKxtQFAUIZXEBMTGRBBJ9aJA7YcQGjxWtWB4oB8tTc0o&#10;Ky1Be1MT9FUUCFqqw9GEsLEm8UkShpacBIw05GFnqotwXx9kJ8byqpueDtZ8WzxLVPCmwWa7aVkJ&#10;eX9iPqzkYWZcFM9GKsvKQF5yHMpzUlFFgqsqzKT38SjMSEBaXDjsSdiaKvIIDfTjyvH5mw//iIrl&#10;lU24G5IXT28cGXvLd5+8/vgJb+n66s1npFCcYijsT7KITwQAKhtb0ECIqbqlA40dNPitnf+kOXZz&#10;AQnsQpKg7RaAUw+E4eQbCV+iVtnkirJr2/gAZtdO5Kkx95Rb3/mf5LuJ8qUUP0gAJe39KKLGX3Pr&#10;GZy4klDY63wSXHnHMIITs6BnZsuT84IjwxFHHU9MiEFUSCCiQwMRRANUU12J0aEhNDU0oramFrUV&#10;5bh3+SxUJJ5j36ZV0JGXgAsrX7d3O9/HoSYrDldrS57bwDaSh/u58y3NdsTcitIS+TZnR/pccpgf&#10;7pw/ATdLYwQRj2aZVGL3bqGnvgplGclIJtjcWFICJ3MTnv9WW5TDc31SY0PRUFrAdxdXFeTyupZx&#10;5FZZBcW48GAE+3rDzdEehSTYN+PDZAIT1vUX/iSBUTD/ntzVh4/4TO7uV4oZLFb9/PufPHb1DY+h&#10;s3cA9a1kEXk0uGl1nbCOTEZgZgl2HL+Iu0LkCkwcEEoxI79hwhLYIYTsNRtgJowcElQpDX4FxQeW&#10;ATkZQ3hmJLMMusdes+K5TBDsypILFdX1SAPaEBobjZSsdH6QIUu8jQoLgj9xiVayAJa/Wl9bxzMn&#10;c9JToUMk7OqJg3CzNuLlKA2Iz7tbm+Lo7q1QEBdCAnGRDIK9rM4sK93KcpdYnmtDRSHa6HV0kCci&#10;iMZGBrjT58KQHheKWHrtbWdKgjGEpb4aEiP8wY72qi3MQriXC6ryMtDdXIP2qnKUZqQg0Jnij6Ya&#10;bPW14WlnjmAPe9gZaSLGzw0V5AIrc9KQHReB6vxstNG/yU9N4kSOnRzo7WCHAFcXxIWGoqa8DN99&#10;+siFxcgcK9Xx2x+/QZDe0IHEqlbYRCRD1zsEO09dxn1ROVi4ByCVYkUekaESljNLyIlVKC4n9FTa&#10;/BJ5VY0oqmshEtWAEMLwlo4ukFbVRHhKFlIJs5d1krvqILdF/CSvsYMLhiVIauqb8fzCgIgopOZm&#10;IyExnucZRlGw9fVyRVdnBwlihNfNbWttQ0p8LKSe3sWpfdvIHYnxPCvhu9fJTRmQYMyxZ/MaXvj0&#10;6Z2raKsuRaCHI48N5dmpvFQby26rL81DUUYSDU48ynPTaYAS6JqJ5tJCtJQWoa++BvXFeShMjUMa&#10;xY1YgtJpsVGoLMxDXlo8GiuLKfjroauZxiM9keei1JC7aiHr7WtrRXdLPSpIcGnRoYhjp9HQ51k1&#10;zGayKLYfnyXblOdkoIxadnw0smIiSXgZ/BiWsuw0+ndhEEQR28ykgSpqe0la24v8umbkEHRlpCgy&#10;NRu2rl5Q0tCFqJQsZOTkoaamDglxcUhJS0NOQRa6OlpQV1eFtLQk5OVkoKauAiUdXURllyCpvI5n&#10;qebVkfUQ1A2MT4OKliHPkQyMikFadiY/dTOGYCur+etH7mWgvw9jowSHSRBdnV3wcXXGo6vncOPU&#10;YZ7N6m5lgu1rlvFCxJF+nhB/cg9RFFu87M35vAtLx6orzoTMi4ewM9bjeV95KfEQf3QbmTHBiKfP&#10;6siIQfjmGVw9vANn92zElYM78fji1zi1cxOOb10J5ee3YCgnBLmHNxHsaQ9HcwP4uzigpaqMp7NY&#10;G+ryQ1jaaitgSByotaacLMSJZ7/mJsXw9OCi9GQkkpVHBXjznM2kiGDkJMURB1JHWWYaDFUU0VRe&#10;jPbaSl7pU2BiYQFZJUXIKypCRlYequrs3BVtyNE9aTk5SMrK8lrEalpa0NbVgSK7Ly3FB15GVuqf&#10;s3FUeX4Cy+lkiavyJCA1Cqhmjm4IzyqBd1IG8ps6YecTDEkFNW4RTBDZBXlIpjjBpjVYRfUAXw8M&#10;Dw9hbGwElZVV6B8YgIujDZ7euIh75N+ZewqlDp/Yt5NDWpbQzUq1GKkr8eNQa0lLe1ob0dtKGpqf&#10;hpzEKK6hXg6W0CLUdXrnRhxcsxSH1y6jKysbPB9HNq3G8S1rsW3pXDw6cwz3vz6CE5s34MaRPdCU&#10;uA8DyWcwU5ZGSlQggYBsZBNKY/mjjRXF6Gqs4emX7OCg3JQEZCZE81w8BhBYYixLip38DBMWy+Ri&#10;iYGsHiEDEt721vSMschnRT2fCz2CpKQohIWFoK6hCVVVdZ5vyk45klVSgpSMHBeQCr1nybQ6RgZQ&#10;1dIgwWhClgbd0EifC4MJguUgqagpc8GyZFuWa6FMfzNyckNASjacAyMhIafKLSIohlBOUQEnbXFR&#10;YUgmHx/o54HxV2MYHxtDZXkFhgYG4WxrhcvHD0BJ5AlunD4CH3tLSLJD9J7f50cYsPURVSkRnqfE&#10;Oullb0XoKZrcSQENTAS5KgdIkTUc3rgKu5cvwP41y7FrxRIcWreaBLMVRzeuobYKp7asx/lt66Ej&#10;9BiPTx/Flf1bYa+jAKFLR2GtJAId4XtI8HWDgYoMtwp2imxGXAxPVnQ0NyVFqEFqdCS5vGwuCCao&#10;RhKQPblQVio5gcBIiKcruckC5JKLZDGN51bxjOhsCMQkhCEm9gIqqgqQlZOGuq4mZGiA5ZgQyBWx&#10;jGZ2MhRLHdI1ZEmO+lCn9ywhWE1DHQZGhlBWJYv5p9wyyztXUKbvkpciCyFXpqHC820V6O+KJMyz&#10;5y4RgWlFcEw0cgoLkZqagkSClKySd5C/D16/eYXXr8dRVlbBd3O7OdhAj+9clYQ0xQq2j8yegqTw&#10;3WvEJUwhL/KUn8TAgjJLu9NVkYWOkjQ/Ks7J3BASRPwOb16BoxRLviIr+IqC/blNK/Fg/xY8P7gD&#10;phRzXJ49hC3FGDeRezC/fwkmj65A/+kV2Mg/hZ8xKZ/wXagQoVR7eg/+tqYYam9EV301t0KWu8tK&#10;m7P0cJZay5IxWVosu58eG0muKo4nooWxSU0fD2QTSmQCSSfYzuB0lL83d5+8kjgThpS0GLkVGX72&#10;MNN2lo2trK72z2vSdLIWBRVW51oLGpraMLUwh64+4Xq6KpAFMAEwQegZ6EKZBl5VXZHcmAxvmtpq&#10;hJaYQLRx6sJV1BBuZhWX8wkupqelIYmEkEIuKjTIn8jQO4yPj6CwsAAfCfYZk0WpS70AOxCTCYGV&#10;WFcQfsgJnhLdU6G/6alIk7vIoM6n8rLr7FzqzAQKiBSYd69bgeXT/oWv1i7BgRUL8IzigbvUU0Rq&#10;KCLRQBNpFEfybC2QYWbEr2WeTqjwdYWvojhkj+6Bt4oY3FTFYUAW4agmAxc9NaSGB5AQymFvpk8u&#10;KJO7HeZuWBYgswRmEUzbmTBYWiNrrGQ1SzBlV+ayGLcpyqC+R4SR24uEQE5BGuKSIjzll2WUq7Mk&#10;ay01rsUsKZvloLGmpKrM3Q4L0Ez7lYhksauJmTG5JQ3umpiLMmBZtYZ6UCQ2zL5Thfw3O0xMU1+H&#10;3JoRTp2/zPOeg2LjUFBawY9jTiITTyNUE0Ls+t3bb0gQo8jLz8EHYqrsuAMWMH2crHjpCFZ3OzbI&#10;h+CoJ2fPcfRvmM9mtWWSIoMRTuTQy9kKTdXFFByjsG3NYmxbsRgHVy+FzNUTNLCiiFCRQpS6HGK1&#10;VZBjaohCUxNkGxrwo9eqfb3QRNraQYoxQFC2MS4MDiJ3yUIuIcLWEFFOpmgsy+dILDbEl57JlVd+&#10;YFXfmVVwS6DgzIK1F8UAds1IiEIOuSNmKbkEHEoIKQ10NPP65H0U01jxBcGNWzf4gLLUZXVt1f+k&#10;YjJhMEGw3FL2nmXCy5Dr0tDWIKEo8sFmudmWtjbccngZALIQ1jR1tXm+Kjt0m12ZhbDYoqGnh/NX&#10;bvwjCGKx5ZXIyspGCkFYVto+JDgQ79594ClALF/v07efYEOaygiZDWmvByEjSaF7CCMO4Ebay+rs&#10;M3/NrnXke4MIfQS6OyPM150PkBHxja+IBK5bNIdixHLYSz5BtLYcorQVEaengjQTXcSRcuXq6yNT&#10;Wxf5RibwFX6BCArOaUQISwkYtMcnoJ2gqNKFkzAUeQAfM21kEUyN8HTnhC8vOYkH61ISACvcnk2f&#10;zaP4wcoPMAvpaKymeFWCoc5WCtqN/NA+ZhHs7+y4CTYDEObrCcHylStx8fIlXoKAZfWzGMHSSVmb&#10;zGJm53yz95OZzZPZzAamE4nxTAiTgmDvNamxcuOs7DhLFGb3VEmAzCLOXb7OBcFcE898TktHWlIi&#10;P2YvPCwE79+/p9jwFvl5xcRGv4WXiyNfw9SnIHn9/FFoUeAM93XB8X07OHtm1elZkK4qzCbsT0Gf&#10;XrMAmE+cIC85FluXzSeUtBxBpGQessLwUhSDHcUVfYo3Oveuw1VCBHYP7tPgK8Lh+SMY37gOsaNH&#10;oHD9Ioye3YMnQd14YvLftlTCQ0MSgQYq5Ned4eNizee1WJF6VqgikayRFbPIpcG1JM9QmZtFZLCC&#10;PuuLnqYG+BL7rsjLQXtdNS/n01JTiQIiq2HEzNvratgZB5uxafN2HnA1yAqYP//fpkEIaQIRMVir&#10;Rq/Zqe/K/yT7a5M7Yn9nZ6fr8QRnbYoRemQpptaWMDAzISFOnAyvoaMNYxMzXL5+B9XEW0JI04or&#10;qpGRnoGMlGR+TkIk+ct375hres0tglU40CVLtSLtZYUzLAiqPr15AXfOH+cVDzxtTAi6KpAVOHEX&#10;xU6jYIUDSonlFuckI5IEZqokjrsUmB2lnyGIPutFgT2YXGawkgKs7t+Bi9ATOD9/jHxTc5S6OqHE&#10;1ZHihgGSSCFzLI1R7eeOvuwsfOhoQFNqBEaqijg5rCbX1FpfiZ62BoLM9Wij16x0RC+972tv4tbQ&#10;QIIpIeKWTME6NTqCiKI/t1jmxhIigvi0jD8xbn5G/Lr1JIgtW7j/16ZBZn6dDTg7fZJVVNCngdXS&#10;1uRZ5Sz9V52EwO7rGZBl0L2JY/h1uBAmBKEzke9PTZvuM0EwS2GlgI1MjXHjzgNUEXwNSUjkBQ3Y&#10;QfesqAErjhZDjPP9h2//EUQ+fvj+B8TRA7tZGsCQyJq5jjJMNNl2BRkYk4/XlBWBkYYCGkrzMdjZ&#10;zOsnDba3oJ9cQB358ZqiXBQSajEQuw8nuWdwFn8ELwkhBEiJwldKHE6P7vMTOwJkJVBia8/P6e6K&#10;DocbWUguWTg7O6KVNH2Y7n9oq8NHEkYnBeOijDiKB14I8HREFbmjXGLb1SU56GyqQmSQF6qKs1GW&#10;l0bxII4HbcYfmBti81QdDdU8TrD6N8yd1pZQMC8tnjgwY/N2sggaYGVCEqwOAYsJzA3pm+jz12yA&#10;2Xv2mleNoKZHaMOAMLIOWQYvwkB/Y+n+rDgJu8/dGWkV+xtLQNdiiegUGG8/eILKRiJ0MRS0WGWJ&#10;9EwSQjqyMjMRn5DAp5Ffv37Ljxv9kQRhQoK2IKTiRMKwNdWGK1mBA8FSTwcrfn4FixEsXrDSYwlh&#10;vvB3tsTLulJ01pfxaQUXcxMk+bnAUpz8u8xzhCtLIV5PCT4v6P2zZ3B7+ABuzx/CU/Q58mwsUe3t&#10;gUI7WwRLisHhzmXk2RmhIzYEr6pK8IYE3VBE7qW+An0dhIK629BLUJadp9rVUo2qgizuHtn5GOkU&#10;5JMigxAf5k8WEUwu1IMXWmEzxCyGWRlqETu3ga2JNgmnHIL1mwlPCwtDTll2At3oUXDmgzgRIyYb&#10;E8REbCDLMCRBGVFsYPdISOzz//37RBEJVlCCCYIFayYIdiIq+9uTF6KoqG8lQkeCqJwQRHpmBrIz&#10;MpFIseINR01v+KmpP33/PfTJNZnrqcKILEFR/CmcSSBy5Kae37tGKCSIOuXBWSzzvS8bazmJYpN1&#10;XeQq2NxTA2lhW2U+zCQfwVP2KUJVJeAn+xwWNMii+3ZB4ewBWL64ghRrLTRGE2KKI+KlrQx30WeI&#10;15RHqYsFelIiMFpTiJo8Nl2SgK6magq4JbzWVhlB5InSPFkcjqaQRdWVFPC6QOycmwIirHWk9ezQ&#10;npqifPQ0NxKEbaZrA3pbmih4N6KjvnaiuMXy1eux79ARTtxYJSc2lcEKvzA4yhrjBiweaNHAahF6&#10;YUfImJNGmpImsoDMhDER1CfiBjulhQmHNR6s6TNMEMxihMSkUFbb/B+LYKe3ZGZl8SNr09LT+Cku&#10;469e85NcPn/6xDcOSAux7A0heNgYQebFPRzetQGhvk44eWgHLzfC6rGws3ZKiBixmkUMyjJI6e9q&#10;Bw87C15MzERODO6yzxCoLUEab4JoHTmEEPELoWCcSoE838gYJVZWaCE//pIIZidpdqWfM5qj/dGW&#10;Go2X5JIyiYyFUdxJIwuxI+tk8JVpN6vCVkZxiZFIdhgz4y+sZkw+uSA2pc5gLHNPzBUxjsFKa6XF&#10;RtBzBXEUxRAUP3KXlYZYtHQNr3HBKyus34pFK9fg0NfHCbYS2mETe8SidQj98AokLD6QZRhZkqbr&#10;a0CP0AsbZKb5kxbEhMGFQ0JgTY2CPauJISGjyOtihMRTjCCLyKAYwQTBjtJJT8/B2/ff4tWrN/w0&#10;mg9v3+AFIRu2cYrVGhN/eAN+DhYwUCGmTVyAVb1KCfcjmCpHwc+P15mJCvQiRhsDI4Lb/xIIMH3K&#10;FMxkGVlf/ht6Dy/BXeEJgjXlEKopgxBVaYRT7Ekjay6ytkKlgz3q/f3IFUViODsVDTEBaKRBLwjx&#10;wbR//RvTv/gC5099jSvnziKNIHcnaXQXIaKWf2oxNVWWo6uhhkPVYYpZ/UTeWAG2oa4WuteBkZed&#10;aCgroc9XopPXcCpFMxHDDgryvFIKKzTCBLJk+RosW7l+ok4HL3GxE2vYqTgbNvKqEOycIj0aXFZ4&#10;hKEnhpzYic/MQphrmhx4K9KASXfG7jFCyM8AMzaGnJI6BekGziOYa8rMzEJWdjYXRHZ2AXdN7LwX&#10;ZhHvXr/m22jseZUuNX6yPTvslpUaY9V//VxtERMWACVpSRw/eBBzZ8yiNg9zqM2awZJ3Z/JSArOn&#10;TcfJTWugcfkonCXuwv7ZDQRrSCCYuSk5UQTKSSCJwEkGKVMRuZtyHxc0RRMcjQ/F64o8CF86iwN7&#10;jmDblj1YMH0eCWQGlsxfSgKei6VLVmDh/CVYvXoDvV6FLYRA165YjWsXr+D6pcswJe7kYGnKS0A1&#10;VxXyuS9mLVaERH3tbSiGmRFhdZ8olMKsgZ2rxA6JYkcSrVq3beJ8JWrseKL1m3dj/Zbd2Lh9Fz9A&#10;SoI6ziArQ1aGFCvUKbYwiMu4BmPkzA2xOGHjYPtPfGDTJMokGEOoaOiisKqex4jC8ioa/BzkElTN&#10;JmKXn1/MD9thtR3KyioxMjAEW2PDCQEQObQ1MaRAbYqn9+9iyr/+BVZsYiL/ajJvfRZmzprJz62Z&#10;Q69ZwuXsaSSUf/0f6Ny/AsfnN+Eofg8eFLhDFJ/DV+YRItTEkKAvhywrTRQ46KPE3Qy1gYSWYgPR&#10;nc1OF0qD+oPbWDF7KZbOW8ELUyxftBIrl6zGrGlzMH/uIp7cuXTxMvrduVizeiPdW4KtW/dg5Yot&#10;JJi9WL1qLcKDAiZ4BPGHptIiVFJcrMohT0CWxSf9Fi1biYVLmTAmrIKd1rWMpMsO8GaWsYZZxoZt&#10;WL1xGz81fOUmum7ehvW7duPCjZvkkkxgTnhbU0cV5jam/EA4RYLATBCKakrcIljQZhOBbFZXx9AU&#10;RdW18A2P4MVicnLyeMEYdih4cVEpXrHqH8Oj/IDw/u5uvo/Jxd4UGspymDFlKubOIg3nZXwmEuBY&#10;YxlM7Mrvs0OEaIBmT5vJcwbWkWItmbcAmk9vI8FUFUmmckgyVEasljgyzZSRbaOJbFtt5Dnoocjd&#10;FGUBtuhKDsX7ygKMlGSiNoKQmKoIln/5JbZu/gq7dh3CovmrsGblRhLAQiyYt5gfUL5k0XIuFFYG&#10;hRXcmD9nKTZu2IHFC8nlL16L7Vv3Y83yzdi2YReig0JQlJnKV/FYlbZmCuyC1Zu2Y8WGCVe0gmLD&#10;8nU02GzgyRpYY6eOTbZ1m3eRpWzFZhLClq++wu4jR3Hw5NcwNjPlJI4xbUMTY+iR5rIiNyoUF5Qo&#10;tqhRjJFTUYKMkhJZiAUvdOPi5YViuubmFRBCKuTXstJKjL/5yAuBsPXq1uZmiAs/owFlWVZM41ke&#10;KEu1/2+9gMnkVp5KRvdnzJqF6eSSpk2dRoOyCDMXrICbsTbSSNtLvW1R6meDan8n1AVRII7wQFu0&#10;NxrCPdGdEoXhvBSMF2fiLZG2cUJFg3mpaA33Rq23NSIN1XD38G4s+EKABfQbm9dtwpKFyzCb3CAr&#10;3bKI1Wv6p7gOa+wEefZ+xbJVWE3ufhG5so3rdmDntn3YuHYLzpw8xdeyJ/8TsB15whIyEJNVgIS8&#10;CoRlFCAip8ibkLQCxGSU+RqCtKIGWI1YNQ0NiBPGZlPlkgoKkFFRg7q+IbRJAGpE3FQpoKtp01VL&#10;l3iJNlmFJuRV1CElTwFXRBzWDs4838HRzYssogyZFB9Y4Z78/AJUU+xgh5X1DwyjubkVba0dmDdn&#10;LqZOJ3fDBp4Gmh0jzgaeJSL+75UJhB2vz1LjpkyZjnnzF+HL+euw6qk6fBKSUBzqiapAT9TTwDaT&#10;2+lMCeKtNzOMLCAIL1NCJor/5CdirCyLH2jPDrcfYoeeEYHrTAxHR3IIWumzKY4m2LV8KdYsW4pl&#10;C8kSZi8iV0WaT5awaPFyso5VZB2LMWfWfF57ip0pxho76W01uf95c5di/75j9HoLTp+8goP7T0HQ&#10;3jeCrv5R3l4OjPANwi/7h9HVN4TO/iF00fuuIbo/OIqBkXH0D7/iWyZ7h8b4vV5yIz309x5630t/&#10;Y1f2vpe0umdolD4zjI7eAbR3s5rlXahqaEZmbgH0jUxRUVGBvNwclJeXklUUob6+kdf56ezqxgDF&#10;h8WLlmAGuRhWo2EyK3oyiXLSJU0KY0JQczBt+lS6UhBdvQ2mvgl47JoIq7g8JBKTb04K59WWXmZG&#10;ozc7ZqJoEQ10Z3IwCWWiChM7dY4VMBosSMEoCWOkMAlDZCnD9H64JA3DFTm8xE5fQTLiw4Ow9dJt&#10;CGYsxfIlhDgXr8YaGuwVy9Zi8fwVZDEUU1idILIYVrWJua0FJKAVyygmL1xJ1nEAe3YcwaZ1eyF4&#10;NT6OcUInrJjRGC9yxGoBvcIoq9Y0MoqRkRF+HRsd5fcZohkbfcuvrAjSIA34IAmjf3AIw6y+EH12&#10;iAQ2OvaG+/tRgqJjdH3JBTyEAfp8Lwm5kUhdWUkJoiIiUFFagtLSUrSQBTBBdL3swb//PQXTp5IA&#10;aFCnT53BB5rVnZhGA/+/gmBCYq+ZMOaSy5gxczqWr90N24h8eBS345FjGPxyWyHjnYjwbNJyIn+9&#10;pPX9+SkYYdWiitK5FQxkR6GfhDOQG4+hQhrwyYpSxel4U5lHzDoPY7X5eFVfjrct5RhvrUF4VTOM&#10;6bsfRebhloox/jVlHtYu34j15IJWriAasHQtFwYTBCtoxipPMWGw4M7us8ptixewklpbIOgi7WNV&#10;p1gRJ9bY68n3rKgTvzc4wmsjDQ3RYA8PIz4+nrA+CYqEM0YCYwRsspIVm57g1avoHnvP/t0gWcbI&#10;EL0eHqd/P1FnaZS+m33/+KtxvKLvGR+jf0v/jv17lvs8ObisTgZ7PWkVkwM/azbFA7KW2azOEr1n&#10;AmMFAucQ8IhOr4G6eywcS+sRXN0HndgSCAel4AlLSiKU1lbTgP7KQrwqzcJQeTIGixP52YuvClPJ&#10;IhIxVJTC2zAhpuHSBHJVGRgjGPu2vhQfiRGPNNWhsaYVprG5eBaVC5WcagTXDyAor5qenRVeW4cd&#10;W/aTNaydsIR5C8lVLiDFoT6Ru5o/fzG53MVcOIsphi1ZuAqC/v5BPvBscFhjg/P/bayC1iC5IYZm&#10;WGtsauGDPPE3shj2mg0uWRP7LPsMFxwJkQuCCZlc1jCr1DU6TvfIYkgoIyMTZ0S+Hmercu/www+/&#10;cjTEBMAGnGk+0/pJ7Z90S5Nt+nRySzPn8jaPguOsTXuh5hKN+95RkEhtxDrLIKhk1eCYiTNsCpth&#10;mF4MUVd/nDT3Rcm7HyHl5oeo/CoMEjF729aAV80VGK8pxEgBCYDcUX9uEjpLE9FLQuitbYB9ZCzy&#10;3n2GQ0Un/NMLMNw/gpyWLiR0DCK8ZxCxLUMwDk/EjKkUGyhebF6zlUPZhRSvWH9Y0azJWg3syt6z&#10;inlMWIL6inJUlRShOC+bn78dFxGGIB8vuDvYwYpQkAGb/iboqSgtAXGhR3hy8yqunf4al74+huNf&#10;7cbRPbtxaPcOHNi5FQd2bcWxA7tx5uhBnDpyACcP7uPXs0cP4ezhr3DuyH5cPnkE184c52f6iT64&#10;iSd3buLZ7at4eusSmepqrt2TWv8fIdCDM02aPN+SXaeSNcxhRbvoNbOUDduO4Lx9IG4GxSKwoBei&#10;UVmwS6/ERasQKKc1Yoe6IwyzirDVPBC30hugX9qHo57+8Ch/Cd+6JsRWd8IyuwSyKUW44xaBu25h&#10;EEsvQmDLKJ4ERsOjeQy21S/xLLoA7pV18O0dhWRcFl5//hWdZOV9n39CaF0bgijm3jWzxULS9I2r&#10;N5FVrCJrnYMpZOVfEgSeShCclXpjhWRYY/B3GQV3gYroEyiLPobCiwdQk3jGG7unSIPOmsKLh1AW&#10;eQJDRUmYq8lB8v51PL1+HiHu9ji9fyffUcF2yHnamMFCSxlmGgq8UBKrucWu7Fh7VtFDmpXwYXNU&#10;Omow0VSGkboin5ow0lCEqqQwbl08Q1oynWv6JBLiLogauzd5ZW0GkbUZ0+gzFA/YMZT/XrIRMsaO&#10;UA+Kw2m/XGx2iMNF2wgI+8RDKiqVAnYYsqpasdM9GZdSK6Be2osDVh4wK2tB0dufUUwW3tvTj+rO&#10;YaQOf8YxmyDczyyGUEIZhCoGoFLcgYqeYWiRQCJ7RpE7/B5DfwFWRQ0oGHmPXLKIuv43KKBYmEux&#10;MWbkZ0xZtQnLiJudOXUO24h7cUFQzGMFoZjrZeUcWWNngS4hkiiQeXKX1/7iNb+UZfhrQ2rq4s+h&#10;KSkEXVkxfrXTVYOxkjSv//Lg0imIP7gFTSlh+rwkLGhgbWmQ3S1N4GZuAldzQ9gZaMGLhBPm4YQo&#10;Hzf4E8VnaZDseAOWCuntYMnPSfeyZWcvOGAe+fyZs/4nBlCbREP/KwQWM1gHeHyYy2LDEhy4/QJH&#10;jFxwIDgbViXt8CuqRdXgOLYZOOCyUyzCSsqRW94ErcJaaBV14Ux4OhRi8xDV/gZqweF4N/YOmanZ&#10;6O0e5PtQjX3i+LmkzzKrcCKhADa1XQinuNJJLjixqQfOZQ3QrO1EDjvi89U7GJXWoPbNd2gmN5sx&#10;8AZVo6+h6R2N6QtW49CRr3H58lWcOXsBJ06cxrFjx/9TI4r1iwmLHZUrkBd6CBN1ea6dhqoyPBmE&#10;VZljQjFWkYWWtAgv1MYOa2X1zlhJJBXxF/xkDlUShDH9W1YPjRVrY+mamjKiPI2Z1bRhjd1jOy60&#10;WLoVNR0SsqasOD/pQJ/+raa8OK6cPUUDO2EN/yuEyffsygTEHn7KFzO4f2WnMM+YQ4FvxyE8sPbD&#10;GS0rXIsuhUxsIQxyqnDLyQ/F9f1w8g/DE/dwnA/PxQaHMHiU1cK0qB5XMitxxCYALe0EzT98A9Oo&#10;BIwOfYNI4jPlXR044uYL6cJGhDd1wrmtDScIhUlV9MK/sh3ffvMZVYQCJZPz4FBWgSISeunrjyjv&#10;G0X74GvkEzr0JAuMbhvFgSOXcP/ZC9x/9Bh37jzArUvXcfHCJd4nVmSR8YvVxEEENy+exoMbl2Bt&#10;rIO85BgYq8rBmIRgRNrPrIMJRE3iBcw1lKBNg6wu+YKXOYsN8uP7h3i1PBIQW1dmjQmVXVk1PdbY&#10;ybrsM7o04BNCEeEFHB9fv4hLp4/gq51baGCnYjpZAyNs7AH/t01C1ElLYJWVeMyYPR8Lth7BQ1t/&#10;PLT2h15MDjapWuO2czSeBafCo6QD5r7B0AmKwgJzDxwjLY+oasdhl0icjUiGSW4dCtpe4pFvKAzy&#10;W6BCmm+UX427xDkUKL5k1vfAtakbdxNLcCUwEdm9b3A5tRqypR2wSEilAN2P85GZcKx/iY5vfkEV&#10;BfHS0fcY//ZH9L19i/KxDxB1ioFIXAnuyOnh6WNhPH8ihJv3b3H3xIjq0gULsYDAyeY1GyAwNTWA&#10;sb425ISe4c7pY7Bg1kEDaUSDq8OK5cmyWijScKTPactJkhAeItzLmQ8k8/VMs41UJk4BZoPOrjqK&#10;EtCQFeEptLfOH6egvhWXThzgJwSzInt69H3a5AqlKG7MmT6NB2gO7f7HFTEB/EcIX0741X+zapfE&#10;mlmAPnbyPJ7pOUDKKwlCdqFQDUyHemIpDpp74rxrHK45+iKWNF/OOwJn3WJwzCsau1wjsNE1EuYE&#10;O9No0P3T8+FKAxvU1Av9tBJYEQx1yKqiew2IL61CfE4F3Bp7cT+pBgccYmHa1AHL3FrYlzYita4Z&#10;lqEZSCESKxEQgrrxz4hqeYnivkF8/9NvaP/8G8R9AhFYPwzn7HrIKMnjyQsRbCRO4W9mikJfT1QH&#10;+qMrJQldGWkQsPOotDRVoCwjBRHy++eP7KFAKgtdZUmokTCUFej+41uw1lHlQVv84U1eUk7ozlWU&#10;pCfixe0rXNOdTHV5bpuFttLEflQNEig1Y7bGTN/HrmwzGGsPWRr9V9tw7vhhrF6xgms+4wGsSi0T&#10;AtP8SStgAvjyi2n8oOsv/jUV8+jv0+ievLIeHus6QtM/FTqekTAjfy4XkgY511hI+cYgKKsUT32D&#10;8MI/DYqh8bDNzMNpn2Scc/ZGOllDelYeUjpGsd81HJYVTchq60FiFQ1YTimU8xpQ1NiH8sISOKWU&#10;415eKU75JCCvawT6udXwauiDXGg68l+OQT02HcqRSagbGEfuyFsE5lVi+PPPCG4ewDNfUo7kWlwJ&#10;yocKxapbFy5D5Op5xFmboTbUF5UBPsTwM9BfkAuBIml5UGAg5GXleQ6bBLmN82ePQ1ZCGHIUC9QI&#10;0QjfvgxHYy0uiHtXzvPUJz01ZaTHRlAcuA9Fihus3bt4ggRzibfnty7yq9Cdy7h19igvL8mEwXbl&#10;sdU2Vp1O9NE9zJpK5I1gKGts7YBZARPA/+WWCG1MmTKFF7GdNm0WvqAYce6xNPY+04WMUxJ0wzJw&#10;xsQTZ+2ioZ5QDgP/aHJZ7pCJzMEubXMIBSdhHyGnuw6+yEnKhUVwFI7Z+yCmexwFL0dQ9OpbnHb0&#10;RnDTIFKKG5HUOQirpmGIeIeisKQUHhnluBVdjIuhifAgIODbSf/m9QdUt/aha/wH2Fe3wKWyA7qF&#10;VUjtGcEwuSq9jDIsfayGm47JMEqoxsW7krh99jQUr19Bhr0FKgLduTDK/T3QnRYHgbCwMK6z8n7y&#10;8hCTkoKqqjwkSQhfnzgGRXEKwjLCkGQWoavO67I9unKaLOIMTwh5TIMsL/YQ2vLCNLBPoSElxGu4&#10;ST+9Q67rNO5f/hr3L7F2Eg/p37As/3v0mq20ybx4jLkzCH4yMkYcYcIiJogOG3AmAFYu8IsvvqTr&#10;l2QFDLLOwRdEgtjZr7ufSEDU2hsiTuFQ8Y6DVWIRbnmnQyu+GNHZVbCPL4BjQhZ0yX1csfKBf2oB&#10;spLS4BJKELS8FjJ2XshpHEFY4wDxhBgYhqdAKiAauaPfIqW2A06ZRTBOzkdSYSlq8gqRT6jLidxS&#10;ARHb2MaXSHo5iqjml8gm6BtY1wILxq57xpHcPoRiuj4na1h88AF+/hOQkpKHhrwChK5dgtmT+6gI&#10;9kJ7YijiDNTRkRyFzpQoCOSEhGBkoI8X0rIQU1bFvScPcO/ebdy5dxMST+8SfBWB6L1rsDfU4hxD&#10;/sU9OJroQFlKHLmpyYjwcuXJI2zZkgno/mW2ff4Qbp87TtZwhccUVqnDnGKDFf2wi6kewVsDGGio&#10;ErP8ktfyZbOU8yhQz5vBXNNE4UkmDFZBk9UxnUEWMm06s5DpmDJrKbbfl8QuESWY2LhB38IV95Qs&#10;Ie+VjOc+BbAmH39DzRbCpnbwjy+EoqUjnviFwSk5Bb7ReQgsqURyYQ1E7AOQ3lQN55JWBJQ1IqOx&#10;GdKssEZhPerbX6J99Bu610nBntzO4BgUfIJQ2v8OOc29yG3uRixZjV0mIab2fniSlTxKKEbu25/Q&#10;PzCKspZuPLIPx5pt5/kUN0vm+uG7D9CRl0ayqwtKA9yR42iCbBsTVHm5oDXCB4Ind27jyJGDuPLg&#10;Lu6JE3tW04QzYWsDYtZ2dlZ4ducGwU4JfhqYk4kWvG1MibipIiLAD9UFxQhysecVPQNdbODlYA5P&#10;OzO4WhjwYsqGFMSVxSZqTMq/eESwVmSigjRZzqY1y2nQJ5DRxOnfDKqyEu/zuTVMWgRzU9NmfIlZ&#10;ROCYi5q75RC2iamRZschIyMP8m4e0A+IwyFVY9y0i4MKxQwRshS7yBRI+8dDMiwVd4ztYRYQgeOO&#10;/hCKyoRXdDIq+okpx2TDNjkJoak5aK5rRGh+BeySS2ESk4SX4+9hkVGICz6x0IhPQQXxBhWWeds5&#10;igIifzGsvmtJI5oIKSURVPWr6kTZy1d4+eobFLZ1wiAyG6La9iitKISfrwsyYiJQV8Yyh+JgR8i0&#10;JSMJ4U7mcDfWRmKgNwQ2KXk8gfGhsChEVJSxeOduXCcLuW1lD+9illU6hEbSFhYvGF+QenYLwd6u&#10;eETs+vi+LVAiK2GN+XxWcpVVKWUDP1GhdOLge/aa3Z8s/KlOaGz54oX/mVdiUxST09yTiIkJgrkl&#10;DmO5pRCXIAb6tYgKvCJT4e0fjtAMQj1J+bhi5o154vqYe18Z5ymAG2fW4YiFG255RuAqET0j/ygc&#10;NPXEfgsfeKSX4LpDJFRTitHUOYZSclOllXWoI1Y9PvYaFR2dkCfCp0YQ1pZ4xAEbf9wiaBxQxAru&#10;tkKJQIAKfX/yywFED39CQV0f8ZUWJLcNoGHwPdLIYgqrmxGRUwnP5EKM9/egqTYTZcXxiI12RkSo&#10;NZxtVRHoZYKEuAC4unvh/befIHBPzIWWuw80jcxw8NxZ7L9xDWuOH8Qt6SfIrMlGaUMl/L09KU6w&#10;3IRHUHpxDQEOQihOC0R2ui9ZhgPfUWFEZJDVh2bla5grYuVimVt6euMCua0bBI8fcGLHktTlRZ9h&#10;5pdf/GfNeVIY7DpZZY+5py+nzCDOwKY7CLJOXYRD529AzcIZV7Ws4ZZQArPEHDy3coekUyicE2sh&#10;EVdIgxyG4yYueBiQBJeMIrjTYNz2jschUx88s3RBemkTTpt7QTG3hthvGDpqG6DiFw9jck8V9fWI&#10;r2/HVvd47PSOQVnPWzyPTcJJlyQEEHTtGHgLebIm9awWqBU2IaptELHERfr7x4lnUBv4DqcoZnlX&#10;vURYeTNsCB4HRzjA3uEB3DyFyTIk4OsuAm8PUSTE6CImxhU+BH1/oDgicHDwhn9gBDR19LH/6DEc&#10;vn4Vi7ZvRQARIQMpNZz6egcOn9xAsOs0RG5fRVacPbJCFaAq/gDBPg4oykiAujSboyJNl35Og/0C&#10;yhKPaeAf8ioB5w7tIrTwNSQf3eIH+jDCZ6iuhGlTviCLmKhZygTA6pdyHkH3mCBYfJjJuMXMefj3&#10;lFkwMbFGdGYhwdMEbFIwh0xgGi7ouEHJzg8uxAFUgtLhTFDzqJEnlqs4wjU5E0ksS9bQCXtso3DD&#10;ichdcCIOeCRiq7kP1IhndL35BBHSeLWsSty180dIRRsa+4ag6ZeA3V4xOOmbivSOAez1jsX95CqE&#10;N/ajqHsQhy284Nj2Ch4UoLVI0DWDH+Bf0QKF8Hyc9i+Adno1vLPL4Z1VjbhEC0SFS8HHXQj+XuJI&#10;iFBBXJgSIgPlERLigNDoRPyCvyGIT8iEg4MbDhw4hA07tmLn10excPsWckMGCJf1RK5NAjzFLBD+&#10;yAYlRiEIMbCCJrmp0wdWorEkm+eyaSmIQIX5f6nHRAYJPUk8ggahLS1FcX5MubYMK7JPQZ/Q19E9&#10;m3Hy0F7MnjGDa//s2ROWMFlIls2uMmtgQZqd5TCVBen5K3FHzw8nDAKwWc4Txqm9OG8YDI2QXDxz&#10;zsQGLR9IuKfhrokvVsi6wDuTBiEtH6cM3bH8uRnSihog5p6IYy7xeBiYg3umzgiOz0JEXiPOmAVA&#10;LDgBujl1EHEMQSfBz9zqXpz0jMU2pyjIZVQgu64ND4JjIV9GaKmhCS+Hv8epiAJ4VvdDM7kRiV3v&#10;4VfTB6H4VtwJL4RCWgvSGscodtTD3VUUKWGyCHcTQnSIJPw9n8Dd6Q48XZ4hItINsck5PJgLPH1D&#10;oKmhi02bN2PfiaNYtXML1u7eievX7sPLwgn60kowfqKJfMNkVBsWIIcYZhkxwdOH1+P6mV3QkryG&#10;RD9N9BR5oCHuCXozLmAg5xk+dfjj3pltuHPuKD95+e6Fr/Hg8mlcO3kI548fwXQKxMztcHf0P4Jg&#10;rJkJgq07T/uSAvmsRUhISIeYpgP2qHhhv20ujhgH02D1Q801CCc1PKCXUoelklYwSKOAS1bBEutT&#10;awex8qE6Tmi4IrqoDWtkHLHfOAJOcfkIJ9K1UcsTUqGZvKpNX0sLGtvaYZzdjE0WoRQfShBT141j&#10;QUXY6pqK4pHvcNE2HOpJhLpyGzD89jd4VrbghEcOIomL1A59grh3KnY5ZpAbK8RW/QQU9H6LkIRU&#10;ZEYZIDlIAgl+YsiN1UBuhBZSgxWRn2iO9KRwZOdVsNR4CArO7kC5oRQu7NuIS4euQu6WOhQk1LB2&#10;81rs3r4SziamFGBFEeCsDQcjOegrPcGNU2tgoHYbrXla6KdBb0knARSKoyX+DGoC9qLMZy/G61TR&#10;WaSOriIj/DCQhotHdhLhO4kbZ47g6pkTFCMmNoBNxgZuDdRmkFv6ks3XTyNBEEqSFpODJxE0Lcdo&#10;qDhEICy7Afc13aAZXAx7GnRlYqxCAUTcpO1R2NCLwKRCGEXlQCe5GTf13SFkFYxLNGDXrMMQRSgp&#10;L68ausF5uOgUBo2ITPiGpcCrehAXlM2R1fsR6wzDoZbLisD0EdKKgWPDOB4HZiKZIKlBYTt8SjpQ&#10;39CMUPoeq6xmInIjeGJLCLL3NRbKB0LBtwbX7ROR3PwGtx8/gZ+dMBL9pRDjLYYgp6dI8pNHjJc0&#10;Ap1kkZmehtLa2omyzr16InhtJIVBNt+04wo85QmKUvDLi81Ajk8uVETVISZzH75eVjh2Zg3EnuyA&#10;xP0tcDJ4iFT3a+hIvYcSv+PoSLqF8sDj6E5/ipYcMdTG30d78k10Z97AUIUyssONYEjMmp0jIvL0&#10;AQVfEgSx6UnExITBVtzYYskXPD7Mxaljp+HiFARTp0jY0bMoagZBz9ARNsSSk8sH4RDfAnHXRATm&#10;tCAxJRuyNl64aERs3z8NNc3DWPdIFTc9irBbyx35eQ2IKyjHfmU/nDcIRlxpC8SMXf9fyt4yOq8j&#10;6RrV+84kcZzEjh02MzMzMzPbspiZmZmZmZmZmZllgWWmcAYytG9VK8rku+v7cW+yep2HJOup3bVr&#10;7z7ndCGioR8V3wLnTMLhVdKBuM7vIRdJNSc0C42NndjrmgqpuAbctAtEy/O/wLOqGzYhaRgefYmy&#10;lgkUNw/BM68FxU1DkHdMwX2rBAKpC4GZjViyejVKk2yQQoHPjdBEjNdDZIdqws+Gz+HcEddydQ4M&#10;4m9/+xUSbWqX0al3AdUyx6G7YjEiNR7A6eEDGMjJY+Oe/ViyaxO2HF6C/YcWkttegiunV+DG9o+R&#10;orcdbeE7UBJ0kIrvIgQ6r0OG5wqkWy1AjssqJNksQG/8UQwkHcBAhhKkLq8VxfvO5ePYuHIFBX6S&#10;hrhO8A64fORV1fcJiA8+eB/Ll61EQV499h1+iITkXqgZeCA6LBrHL+jDzDkNiqYBULEJFjvhNrYO&#10;wsgvGz4lIzip4gS3+AK4FnTjjn0G9qs5oyQzDzds/aAY0oANSkG4ah6K9NohbJTxhgd9Tt83FVs0&#10;3OCa2gjnwkasMU4gmntEAa1FankbZCPrYEl0ldP6CI4ZnbCJy0XX4BOiwUZ0jH4HXbsglDSOoWf4&#10;JQy90lEx+Bf09D7B/0q8B39HJaQGKqEkwQDlCeZI8lNErIcUsmMcUFxUhsfkV/juWQkvueXwl9+N&#10;KjtFNPrqIkz2Cl7lB6HM2hdPSYl0hRWgng3SvO1w334UkhfWoi5dGTkxfI7iBKJ8ZHBsiwQe3loI&#10;M7lVUH+wDJoPF8LPeg3S/Q8gwPYYNqyQgJ3nVezfv0Ds9L58wVzMEr5hcmfrKUCm8xIGeYc///k9&#10;eHknYsduVRw4pg/30Hwk5jZhw341mLrlQ8swiDIkH/pmjth5xxTrb/rBJblF7DuVlp2PpJJHCMls&#10;QXB0CkpJuXj4Z+KsdQq2SHsik+jlk3Nu2K3mB/eYcgK7FJXVVTglY4cNGlGQ9y/HGWUPPAivR07j&#10;OLoHBlBDhbem7zvUd4/jjEYYLpvkoOPRMxj7pqB84AVqOp7CjYr0wKPXSC/tQPvoLyiq6sI3X3wO&#10;B4ObyAzRQlakNtKC1FCYYIiUEKKncFsUlVbi259+QWtrPSQyvFVgfeYa8h6aIUPhDsYjTqDC/Bbq&#10;jV0w5OGF8UQr/NQSQrQjjcFiQzyu00VD2GYMFZ7DWIsBmkLPodhhM3ICjlOw18M14DxMrW5CQeo6&#10;ZOQ3Q9t6MR5orsSZs1tw/tgBnDu+Bx8T/3/6MUvVWWJPaL40krOCn0/j8w7vzcaDh+bYslsKBw/I&#10;Iiu1B+bOGXAPLsHRK6aQtcxGQUknwr39YEVGrZRoZoIMliKpKreYKshbhCErMwfh6RWQcUqCGhV4&#10;n3CSlU6RkLFLhoVXAfKyi1CZm4lCAi4/JQsNlbWIKRmErE0aIrKrEJLSAOvUdpS1jcIvqQTOBNrg&#10;0Pdo738HVdtkNDWR1O14BBvvHCSm1yGjohftnWMo7/oL5IyI+gra0FAUh/QgVYTb3EdGsCbiPRSQ&#10;6KeC3BhdpEY7IS+/HP/893+QkxoNiS9nv4c7G7bBetsR+B+8guA7u1HtshH1gfvxrlkHPw/r4nGj&#10;FF52yGK45j5G664jOeg4DPR24tLZr+Dncg/RUYqQkvkap+7NwImb3yAs/C7yopciNWoNAvyl4Wyr&#10;BEujGzDWvYxz57eJc84zZ3wpAs+ZwGBMURRfQMwnf27f0YSWcRjW71PC/hOaxKd9CElohL6pP7Jz&#10;G+Bg54Mz0q7wiy9FSWUHrH1KYGIbiq6WNtS3jiK3dhCKVpFIJ1OXVNQEz/h6hKW0IjWvGlWlTehq&#10;aIN7eAISCxpRTRTR296NfPIFXmGl8IoqoRozhiZSZuWNA+hoG4Ya0c/A478gv7wL7a+AoKQK2Hvk&#10;widnEP68CXj9IEbGf4CkVijuaSbDzDEe6fHeiHJ9iGhPGVQkmiPORwXZYXqI81YlPxYmNgfn/8rz&#10;4yFhqHYNd29txMalM/Fthzu6yg3wttcF9cnn0RB3En97JI3eonV427wfT6oOoSZjO04d+h9s3TUb&#10;V+6vg5TuKRw6R3L3yhJISy1BTtxVZIadRaDtRpQGLUNX2iJUpizHeOdJhPmdwLqlHHDOgq9+3yGd&#10;e3zykZ9/RMrpT/87E1fuaENOLwJ61onwJvHgYGyL4DAqoLU9OH36HpTV3eAdkguP0GLsu++JA7ds&#10;UJBZhbyCCuy4YobjalEoqnyE1oE3uKfqgrrWCdSU16G9pg0ZpLZUDUIhrxeN1MxulDV0EUUV48n4&#10;c1R29CMqjXdhH4ULAafokYGYtFbIO5dBw7scN4zicF0tgOTuE3QOPUdp3RhyC9so+xrhHlKEhpYx&#10;yGp4oIOyI9rPFMleSsgK1UNrjjPSw7RREG1EclYPRdlxKC6vFkC4WapBIivJEg+Pz0Ge/znURW5B&#10;bcIu5PssxbOGixhrlsHLthsYKdmBpx2H8KbnOp7VXcXjgmNoSDwPP185zF/9Z0Rb7UWL53L0BWxF&#10;S8guPKvRQkXCObTlEuWF7KGach/dpQfRVHAGn037Xwr6THw6iwo0ATBr9pfiSoxZs/jKaqKoTz7D&#10;ex99gsXrzsHRswDpSYUI8PSHgrIjZB7Ywdc9DDfI10g+sIaJSRg0jRNx7IojEsnVRtGQ0wmlgNRC&#10;3jQJyWUT2HJdC77RhejrGkNJWRMyaNa7eOVQVg0iNbEeRqSyIlOrUV5SjcF23uJtAtF5HXAKzIWh&#10;fQpi07rg61eAnbd94BDajsSoZigaRiCnoAtV1X1w8M/DXWlLJCYXIzyumHzJM8SkZIsAx/oYoiXH&#10;AbGOKkhwJlftrYE0X1Uq1irizqGy+mbxufxYN0hUlVegNvoqBtK2oiN+Iyq85+NNwwXUBX2Jb+tP&#10;4V3XfTxtvo2XfZIYb76Mp/XH0Fe8ESOd6mQC/xcrt3yN4jwDFMYroiZbAwMV9DjwEoaKpdEasRKd&#10;iXJ4cHU5hnvzEBNuTwVZAjNmUsDJwM2eTcEnEHjbfb5yW/Rfohoxk8ze2pVLYW/jAUtLD7i5hkNN&#10;2wImOrawJrV04rwebsk646acE06dozRPKSUzqohLUkE4LxNFqioXYQkNuKwZhqh8crkpRainTNi1&#10;nwq/F7ldHwpwZAZyMptw6Y47Fm9WRVxCNZ6RJHULyYFHVCPqmr7HkdMmkFSNRUJQLdR1KDOD2rHv&#10;ijncQlugSK/3tDxHdcUoAmIrkVnai7ySboSGMkhFFN7/INpLB2159mjLckeSmyxy/BkIFeSEWqOW&#10;aKmG/Mh//v13krfGkOioNSPjdRldBSfQm7YZzyr34Me2o+jP34nu3O34ufscBrO2IdZwDUyuTEea&#10;x17sWPM/+OKrDzBnyfsICZJGSegRNAatRXOuJrRl9lCmaKIi2witcZcRbHkOdrp6MNXVgIG6rFh5&#10;5d5qRvIP4K6nCFv5u/DXVUKarSGSTJSRbKUJNy05nD5wADY2jvDyCoCTswc8XAPh7uZPj50REBAK&#10;D49gaOnbQ0vDFMrKxpCSM4e0rCn0yXUv36WG66pBCAwvRE1RFQGRDW/nTMgrBSAzrRrWNvHYf0AN&#10;xQUtuHLZHKaG8ajIq0My+Q83l3QY2+TBlNyx9ENPKCmnwJJ+p7dDArwDS9A1/AsuXTPCht0KcPVK&#10;hrdfGjwCklBW0U1gdyAmMgxldU0ABTgn3AqRTgooi7dHtIsKatJsEWTzgOqnG2oqK9HW049ff/oB&#10;fpYykHjefR/1CWtRm7EX4Y4HYSM/H6+qd+Fp1Wb82LMFI5U78LrzLn7qlcWj/G34vucWvh82puIj&#10;TcXnElJd96DeczFq3NaiJOkhyuOlkOp5HjLXv8HyhR/iyIHDuHH9LBQlb0Lyymncu3IGktcuiR6K&#10;3H3JUI2+kLUJPO35biBjuFoaws5IB/qaanB0cIW9nQtcnL0RHBSFkJBoms0hcHHxgZubH6KikuDt&#10;HYro6HSEhSXBzNSRRITl5NC1gIG+uRh3bslBWcEUxw/fg7tTHPbvuQI5SQusXn4apsYxuHJRC8M9&#10;rxAbnIWyrFY42SXBwSkBAb7ZCPDIgRWJAD/HCESEpiItrRxZuVWIjs1CeVkLKqvaUV3XjeGhl+hs&#10;7UZKcjJa27vwt79+hxRPbSS4KqCIakSk9QOURZgh00cDEfb6qK9uxNjTl3j9ZATFpKAktMlHaJH+&#10;37p9LlTursBwgzJK0o7gzYg6Rmv3oS19HV40XqLCvRajhevRnncSIy1m8LLYjq+IZmZ9+il2b/0S&#10;Xi4X0Zavil6fxRiOu4HbV3bhjpQkLl64gqtXbsBcX4MyQUZ0Ir96+hAuHt2D0wd3iCs75O5cERcu&#10;8NWA6nKUKTZmNAPt4WDtAHMTW9jbu4tuCLyFfVhYHPz9w+HrGwpXV9/f9+QPCoqBp2cwrK1dRbMB&#10;Ly/eUzYQzs7+JHHdCbggyqIQaGiYQE3VmCjPBSZGjpCSVIWamiF06HU3p0BYm7vCUN8Fzk7+CAtJ&#10;Qlx0Ltw8wxESnIj8/FrkFdajoakXxaWNKC1vFnv7d/c+RnNLN0pyU5GRlSV2Y379dAgBxg/hrXMV&#10;qZQVPuoXYStzGNZyB5ARaoPa2mq8/fkHvBzvRIafNiR2n5+HbQfn4Mj1L3D23mpcPv8RqaSb6Ku9&#10;RJR1HlkR5KDzj0Hq5HSonPsK79rPYKL1Fr4bNYC26mVs33cG148fRVqIJWK9VGEvexhn92wiv3AG&#10;Vy9fxakjR3D3+gVcOXOMasVZKNy5Cg3Zh3CxNEGkn4fo3OBkbiA2OOT+AXqqcuKqEANlediaWops&#10;cKOAu7v5wsszUADCTRG8vIKQnl4oGiL4+0cKIAIDowUowcGxBFSEaF/h7x9NQXel9+KQlJgHVRVD&#10;WFCwDx66AAsLVzi7BMKRQAqJyCJVlgy/IKoJJBAyMkqRk1tNRb0aJeWtKCxvIUVWg9j4LBQW1goA&#10;qhu6xQ75xSSHB/uGEOvvQD+Xibc//ITxgVb4mD6EwsWNcFa/gACT+7BWOgMjmaMw05RHZX0bfvjr&#10;rxjrqkWg3g3yEV9LQEr6OBRlj+LKtZU4emIRlqyYjq8XSGDDtg+x+9g87Nz3IY5f/Br7z32J42c+&#10;JDUkjSCLDdiz7jOsXbOaivZKrF2/A9u278aJY8ewd88+aCmrw9WeJKe3K6L8vRDk7gg7Yz1oK0iJ&#10;TsA8dBQp4Kry4sgUxRtgqcvcEee3zbRUKIv04UTZ4EmqycPdD4EBEYKiOCNiY9MpI/xF8LknAlNU&#10;dnapaLvBoMTFZQm6YhC4WwU3fsjKKoO8vDauXXsIZ9cg+AXEIiAoXtCMj180IqMzxOMKppvaLqSk&#10;FdMoos/FiHYFCUl5pI7yUVhSK7IinwCpresiZzwgNlBM9DEnI1mAH/7+NzTX5qE21RkR1g+RF6Qj&#10;KMrH5AaSfbRgY6iJyroW/OPf/0ZkoDuyAh0hsXbtLqxatQ7L127E2nVrsZrUytIVC7Fh6yqsW78e&#10;mzdtw6qNy7Bx1zJspdc2bd6AnVu2YdvWvdi2eSc2bdhMCmc1VixfgQ2bdxFoRDtnT0FD/j5U+dQp&#10;BZ53p2QKmmo+YaQhL85TmGsrUcCVxN4avNcG77Nhq6sGWwKCT6ua6WnDleqEhYUdLK0cYGvjIoDw&#10;8AggSkoRzSm4t0NoaKx4zk1c4uIyiI4oe7zCRPCjqH5w0wpzAiQgKA5Hjl2CnYMPHJ0D6DU3mJq7&#10;wNc/RoAgum8k5iIrpwJpGSWIiEoXQOTmV1MxpnpQ3S7ez86vIlCyxOt1zX3oau+EudoDmCvdQGp2&#10;Ln755z+REuODnDAb5EbYIMZdG/7WivC1VkF+gg+K8gnsGiro9F95SQ6qcxMgsW49txzZhvUbtmLT&#10;pp3YuJGCS0ceu3YfoNe3YOmy1Vi0ZCXmLlyCBUuWYdGyyQ4fq9dtwbqNOwiwrdix8yAOHTqBK+cv&#10;0qy+J2Y+z3RuJ82z3UJPXdwjzYMvQLM30RX3SzMl2ZvokGHThqOpLhyNtCcvUtOnjLI0h52FLRVh&#10;S6IQkrJmtnB38Ya/XxgFPZ6yIlVkBwPCfVzs7T2ooMfRe8kIDEkQ7U7CI9PoGA9dfWsKvj/N/Chc&#10;uyENS2sPAYSbR6jIBu4qEhyaRF4kE57elHmhifAPjBWtUxgY9iB87oCzoaW5G21dj4iGCsQe4D0t&#10;DUjxI2oOdENKarrYLL6yOB3FaWEoTA5EUUo48hNpJAchI9YfpfmFlHGTQCRHBSIvzu//WyMPbuIx&#10;1cjj9wYe3CuCRh838Rif7BvR+/gV2gcnkJpbTKAtwHLKrjWbNuGipBwSqmqRXlghuk+Njj1Bcno6&#10;za5Y+Hi5QltNCfFRYQjy9cBATyeGBgZRUVKMlnqSlAkJYp8+PVUpcZaPlZWTtSFCvJ3g7WgOB1Nj&#10;uJO8LaIZVt3WI5p4cPMOdsvljV3iMTfxKCNOzi2j35dThqKqZoQlpuOhIk0KKvDKRha/bdQO/Pzz&#10;ZMOOqV3yeT9wfv72u5/Fa1Obtk/tE87Hl2++/23P8L/i1bc/4sW7n9DWN4If//J3sTf43+kXt/UO&#10;o6mjjxx5P1o6e9HQ2kn01ITymob//yD8EQg+9j1+/TsIPVMg5BVj/qKFRHfLsHbTZlx6KI/4ihoB&#10;Qk5hKfjOoYTUVCSlJMDLwxl6mqrkiiMQ4u8pQBgemgShvbERsVFRMNVRhQnRFg9tJUkYaynAijiW&#10;MyvcxxOVZVUoqW9FTVsvskpqkF1Sh8KqFnLQNQKM0voOlDe00/Mqcsn5BEITIlOyIKeqC09SYGom&#10;VmKbaKJr/PTzX/HDb8HmlgV85ABPBZ6B+ONjHgzQd/QZ0UmFxvM3P6C+rW9yF/7//Bu//vPfaO0e&#10;FINBaO3qE0A0tXeLIcGdU7iTiuigQuOPQHDg/wjCH8FgAPjILWy6xl4IUHi0DTxGak4R5s6bh1WU&#10;Ces2bMLVhwqIrqhCSn4p8ksqRCbEJSUhNZ2MkKcLDLXVBQihgd4YGuzByKNhlBYWoKutFUnx8TCj&#10;enGXvIcOn/fWkCNQlAkMaQGOoxllgpsr6jt6Udncg7SCKuSUNVDgOwn0atG1jx9XUFbwSC8oR25p&#10;DQKiEyGlqAm/yCRomNsIeuBWBj//Mtk5hQPNwecgc8AZDD7y6/x4avBrol3Bb5nAILx4+yPK61rx&#10;9//Q7/z3v6gY/0fsis/tCrr6hwQI7T28MfuAAEW0s+E2Nn9sZyNa2fyhnQ23spkK/hQAUyAMPHkj&#10;Wtp0cDsbAqG5fwwp2YVYsHAh1iyfBOG6jDKiyidBKKuuF5kQm5hIxS8JvkRHxnpa4lrb0AAvDPZ3&#10;49HwEMqKCtHX3YmosHDYmeqJfTiYju4RGNyd09HMEKrSknCxMoGLoy2KqxqQX9OMVHLPuUQ3+URB&#10;SfkVKKxuEZlQWteOktpWpOWXI6+0HtFpOeRtlBAclw4tUysijd/oiECYmuEccD5ysPnxX/7+79+B&#10;4aYdU5+bavTBrWwYBG7eUVjRIC4E+Od//iXA5RYFDAK3J+Aj747P3VP4dYkpALgbCj8WPYZoNnMD&#10;jqneQtxT6P9GTXzkmiBa2hAobTS4FU5iZj4WLFiAVcuWYP36jbguq4LIsgok5RQLHhSZQCCkZ6aK&#10;nY0tjPVF95Rg8hHDg70EwjCK8/Mw1N8HY2Mjoh19QT92xrqiydrNcyeEnL1/5RJ8nGzIHduirWcQ&#10;3aMT6Hz0GJVkprh3UCLJ19SCMsqGRqoJHUjLoywprUMO0RWDcP2eLNFSDjTNLEUm/PqPf4maMAUA&#10;Z8QUCFOznl/nMUVH/HiKthiAN9//jJdUE7KIegUIpJj+8c9JELhZx2Q2jIjMYEB4SNT3jYqWNHUU&#10;PNFLqG8M9QOUHYMExG9gtIqs+G+dECA8YjCeiXrAz1spsNxPqJ5+V3xGLubPX4CVSxdj3bqNuCGn&#10;gohSkndZRSTt2kQmJCankBxMF3RkaqBFIFBNoEx4NNxPdDSEwoI8jNBjEwM9mOmowVqPagBvgmJh&#10;KFqVPbhyEa5WZji2ZysCvD3EbON7uWsbWlFR24iu4TF0D4+jZ2Qcde19orFTcU2bKMzc4MkvPA4X&#10;b0kiNiMPSrqGIhP+8Y9/U2Ap+BTYqVk+lQUMyBQI3E+IH3M28OsCBKKiN1SU33zL3VN+FnWR/iTR&#10;S+hvv/5LgMDBZxC4N8RUFjAwEvXcQqB7FFUku7g1TS2BwD2DeDQyGP2TY7IL13/rRuvIJBhcjPlx&#10;M4HDo7aLnGRqNuYRCCuWLCJDtxG3ldQIhBrEUYZwW6+h0cdITEoWIPh4ukFXQ4lACEdYsB/GxoYw&#10;NjqMnJwsPKYjry1pyZHslXkA2VtXxOa2fPPjvasX4GxhhJvnT8LV0Y5m8T/x01//ir/xzKOA8vHR&#10;+BM0tHWgsqEZjR396KNJ0zk4RqD0IyQmCVfuSiOS/lZbDy8Bwj+pgH7/M3E7Uc5UFkzVBwaDn3MR&#10;nmxhM5kd/PzV2x8IOKoHb77D89ff49mrHxGfnis6p/zjHwTWL3//nX6m6IiPDAK/LpFd246KrlEU&#10;kQPMJ0dY0NyLis5BlNEfyk2cfm/mRDOcWxPUcV8IbuhEv4hprIfoiGmsnsDh7KkgVRAen4q5c+f+&#10;BsIG3FZURziplpj0fFIDXRgmEJJJHWXn5kBLQxnmNMOT46IQTiBMTIyIXfEFCGOPYGVsgHsXTkD+&#10;xkWoPrgpakKAkxVlw21Y81605L7lpO5RCGnWURHkhk4//40C+Ne/0Uz9O/72r39MNsigAA+PTYhJ&#10;UFLdICRiS08/QuNT4B0UIkD4ldQMg/D2u19+C/Z/izQfOeiTNWEyAzgbpkDgblzcR4j7zL39/lch&#10;ToiFBAjf/fDz73WAZ/5U8BkI0TGlvGMIYVmlcI1Jh1tMGoxc/ETDjdK2AQLgEQFCQHAnFHpc2TWM&#10;agaB6atnVIDQOfocDZQ9dZQp9VSUS5q6EZaQhm9IHS1ePA/LVq7AHWUNBPA9yYlZpJW5tegQ4uLj&#10;kJGVASNDbaoJukiJj0JokD+eTIwSCMNic/Ynj8dgQJkgzT0hCAg9BUncPX9cXDtroasK+btXRO85&#10;I6oTuZnp+OG7/+7m8m/6/1fSnH//9z9JKhJ9/O0fYvztX1SA6f2//P0fGH3yjIKVj8DQcPEzf6fX&#10;vvvxFxFoITsp0HwUyocGg8DUw121+D1+jZ+/eP0dBfoXvPnuR1EPXr37C0pJKLD3+Ns/fsXL1+8E&#10;CBz8qVow9Vg0cqrk1jN9E/AkWx5dUI2DV25D3sAKOZQh3LKG+wcxUJN9gX5r4ET0xN1RmKa4JjBt&#10;cSY0UA0pb+1HUEwy5i5YhOXLFmL56lW4q6KJUNLszv6hKK+tQ2tHJ/wC/Mj+Z8GY9b6lgagJDMLE&#10;xJgAgTPh+dMJ+Lm7iGtllW5dgsy1c7h8dO/vV40r3bsGf1dbMm22iAjwIRNnShJWBQ/v3EB+Vjom&#10;Ho/g3//6VQT4P/S/aNJEGfE3mp2//Nb67K88Xem/f/2LizIHe7Kt2dTM5yMPzgae+cz5nAkMAL/G&#10;R+4x9x0po3f0s9zojzOBA80g/EqZOf7kuZj5nURHPPOnumlNZYNEZRf3/hmHX3IBitoG4ULmJT6/&#10;CtzKJpMMj+gBRDN9qpvWZEuzx+LY0DuOrtE3lAmcBVQz6PVS0uoBUQlYsWoNtm/fgu27d+GBug7C&#10;6Hcmk2S8/eABLK0t4UrBTU6Jh4aaAkz1tQQdiUx4Mo5RKsyZNLO5AWlMaBB8HcwQ5m6PIBdbhHk5&#10;w83SCKYa8lDhcxdXz8PNxgIJ9Lmy/HRkJUSK/foy4iIR4uUCR5KwFkR3EUR17c0N+PWXn0XQ+T92&#10;s7/8jQrv9z+SgiHJ+RPR0Lc/4B3N/u9F4GnQkbPhLQX/p18mOzG++Y5qhqCoSWX0mgoyt0J7SyC8&#10;IPfMmTA89nSy7SXVKtFhkgLe1j3ZT46zYCoTOEMkKgiEQqoHQWmFqO57DPeIJDHbBf0QANyoiRsx&#10;MQB/bGkmQOgeR8foq/+CQj+fTbrcOzIex85dxIbtO7Fw1Wocv3UPEZlliCPaU1JXRRpJUxd3VwSH&#10;+MOQAPDg3SXjoxHk543nzx5jlHyCAOH5E7jb2Yg7UB3IJ3AHLW5rxp1SonzcKNChyE6IRYCbC9rr&#10;KhAX7Iuy3DTkpsSKY3EWb34bgIbyfBSkJ4gtqPmzzgRaTKg/8nLS8O7dq98g4Q5ZnClkrihb/vo3&#10;Vkd/wcu339Hs/kEYMQaBg/6Og0+DW5qxJOUGf2+FSfsOb179ICjp0eNnos78nWRv39AYWsSSxaRC&#10;msoCfsxHCS7IseQwrYJjkVBcC7eQeOTWdYiOWdy0aapj1v/ZrmwSlDoq6G2PXlDh/q2DFtWLKsoq&#10;bmPW0DuKitZeZLBGpyKfQE42IjkHqlq6SKSibOfiTLyfgUB/L+EPmI4CfD0IhAmMU2HOzMzA6xfP&#10;YWtiJO4k0pJ9IFpempM/4Oe6ilLkESzh62wnulrFhwXAw95K7D7Pe31zWwDeZb6DwLE3MZjsjFVa&#10;hJbSYtTmZiGHfElucgyyCLDwEB94uzuJbo8dLQ34y4/fT6JC/3HjP16U46WHH4iuXr39lmb7d2LW&#10;czbwEsUrCjqDwH3lnj97h4kX3+HJ89f00/+mn/8POolymomGmknwtHAm0HNewuAs4GyQSCpvRii5&#10;TG1Xb6SVNcLGMxRpFU1g1ZTf2P1/9JTj49QobR9EFQHYPPhUZM1Upvx3cCEfEmqLiznXHs/gGBib&#10;2yK3uBiuPt7IyctGVGQIUYU/UhNolhIYfCnhxOgo0tLSaFa9IHfMPZc1REM/W1JDxkRf3FtOX1WO&#10;PIMeAj2ckRkfS45aF4UZKWJ/VN5cl9sAeDpYo6OhFl0NNXAngKYaZDB1VeRloTAtAQ2leagrzUUZ&#10;ZUVZTqrYeTjM3xMm5OJtLUyQQ79zsLcH//z73wQo3E+O6wv7kl/++iuevXyL56/e4S3VhRfvfsCz&#10;F99imGT7i7ffT3bHojrU2N5NEplmf98wmjp70DEwREfuxNuH3qFxSITmViK2qgnOYZSuRfXwjkgR&#10;RTmtvBHplc3IoLrAmcBgTA1uYyb6ylENaSIQuHDzEEqKAl9J3FfVMyyyp4hA4MwpFRusZ8PU0h65&#10;RSVwcHNFTn6O6JwVGxYs6CjAzxMvnj/9HYQfvv0W9y5fhobUHWxftQjuxO9mmkq4dvIwPGzNYKSp&#10;IDZYj/DnzWydRCMO3to5JzmWMiKHqMxCbMTeXlshGsb2NFajrboULdXF4tzGQEsdXC3MUJqZjfTo&#10;GLE9RXVBFkqzU1CZl4m6sgJUUNbUFhWAd68P8fZEFNWtSsqob9/8l8b4P17849XSH6hQ95JR/PHn&#10;vxJUlEWUCSxdRyaeoquP4tVG0rizV/Q95bWjJnos4RqbiT3XH+CKtDqiUwoQnJCNUprpKURRhS29&#10;yG3oFCqJOy1ONvKbBGByDKFx+BkqaKZXkHeYpKNRAoGoiB5XU+FmE1jX/4QAeSTcqZmVA/IoE+yc&#10;HZFbkIu46DDEh4eIwsw1QYAwNo7U1DR8/+4dFCUlcf7QTnBf0R2rFyMxxA+3zh7HxWP7KSjOJFG1&#10;EBXgjwjKIt5DOzUmlKgoAMGUIbyrMPeP4PMTaZGBZPoewMfBEgVJBFZsFKJ9PNBdVw4Hoqv+lmbk&#10;JMSjPCdTNPSrLylASlQoWgk0biHTUFZIoBQiIzGaakwJiYBsqivBCPLxokwOwHB/N376caq3KYHy&#10;n3+Kpn6vX7/GG5Kof/3rPybVGb33C0lhVlLdA4/QMzgCicz6TqHhLf1jceTSfWiY2iGEuDuHLH4h&#10;zeLcxi7k1LOhezT5nD4/WRMma0Dzo+ci8Nwnbmpw875aKtJc6Ku6qIbQsYY+w2bN3skdeSXFcPL2&#10;IImag8RoygSiJAYhxN8XL148w5OxMQKBdf/3UJamCXLygNi7de2ib8SJIk+a4bvWLYPs3Zs007n3&#10;QqToERcd5C0Gb2rOXVP41GmkvxuCPOxFU6e4EG+E+7rAj8xeQXI0bpw8ip76SvQ318HB1FD0bwgh&#10;B99OGVFHEySFJkeIl5totKQpJ0VAFKGbsqmnuRbBns7oaqxANNUx7llXkJGAdPp3/Um9OVDhryDA&#10;Hg304l9kHMV/VKV//fVf+DsZwp//QkaSCj97lX9QBkkUE9f755TCi9SRjoM3jl+lL/1AGZYeQURL&#10;HcK0FbX0I6++S3A9Uwx3VMynDKmk582jLye7J1Lwxfs0+PlUV0Uu2Py4kjInOi0XVvbOBEIJvIIC&#10;kMcg0IyMiwxFYnwkQgMIBMqExyMjSElJw0/ff4+zRw6KO4Vunz+GOxdO4vSBXYgJ8oG61F2cO3pA&#10;9HDjRkm8hzZTEG983t1Ug476CtFdsTQnGdxNMcjTgYIUhrzUGGTHhyPYzU5sL+Rsrg8/Vxua9cFI&#10;5UZ8tWVIJuVUmZeB4fYmdBAgqQQG75hvZ6iHABIC3o4WyE+OgjlRY099Ofwpu8a6WsR59cZSyhjK&#10;otriAvqb0ulv9UeAqwtlKcWTBMnI8AABwnZx0p/8+z//hkRp+xDciYK80opwR8MYxy7dg5GtFxmr&#10;aBQ1UGGmAlzaxoV4mGpEG8p/oySmnPxmpqgh5Ne1ooCypZTUUEUnN3n9LxD8WX5c3kEqLIMywdkD&#10;haWVkyAU5CMxLpooKVQ08gujAs1787FEZRB+/O47CvRB3L1wnIDYD2czPRzYvE7IVN6zaeua5fB3&#10;cxTys5H4OyEiEPVl+aJDiei+Kzrwch+3SvS11okj9x/NTYlDjK8XYgO8kEKBT40KIUrzooLtL9rb&#10;MKi1NJOTo8NFezJuvDTa2yH6wPW1NoiWY6IDSqA3AWIjMoX7nnLnlXxSW5VU9ItSk8Tz5ooScUFA&#10;WXa6uDyS/UscSXMvJ3sSCzYETBLRUVMXvFILYBYShwvyGthz6gosPQPhHhqHQqKe8tY+VFAAWe3U&#10;9VFwOwiUxk6UEQBFtc0ob26DT0gEVPUM4egTiMicEkFT3M6ymiRYBRXpanrMjcU5E1w8fFFQWgF3&#10;4vG8wgIKPpnD2HAkkIaPDAvCi2cvMP5odJKOqDAf2LGF5OkdsXMZ73S2buFXwi/EUDG+e+Us1GTv&#10;w8HcQBTTtppS2JAxayAgqvIzxY43/Jh7MYj2NJnJqKTXeQf8epqpPfXVGGyup1GHClJHpZlJSCFq&#10;5K0/a0oKkU1gldNnU2LCUF2ciwqiHW5pWVtaQMW+RrSRGe3tQmdjDfJIDGTGRYjWlvn0c+015aTM&#10;qkXvOO4flEjfjTtqxVDday4pQmVOBoFTKDJY4qKWES5rGUPWxgXmwZEISM5CclkNzfw+cSVzcWMH&#10;8mqaUFTfhITsPPiFRcLUyg66hsbQ0NKDt48ftDW1ReM/bX1DOAQQxxdWoLRzgMAYRhkdq/uoYHcP&#10;U03IIxD8RCZ4BgULEJJIXiaQR0hKjKHaEIaXL16ST2B1lIHvv32LPVs2wIyUzPEdGxHp7YLNy+aR&#10;W1YiWnCAibYKbl86LWrA4Z2b6YuXkZpJhwn5iC7i+g56zucfcqiYtlQWC+Xj7WCF1poSAiRR/L4Y&#10;GnZUuG3od9noqCAh0JNoyoaoqJEoKoQKfYjokMi+ozQnnQabwBTRzqAgPQmZlMGcfTzrORuH6Of4&#10;3+OWA41lxaJ/aAJR0iC59Qg/L3STXOaeqINtTUgjBmARIJFa14ZSmqU1/cNEO10oaeoQZ6ZSCyvh&#10;T87X2Noe8ioaopGfmpoGlJQUIScnBxU1FdHS0svLg15TgKKiPFRVlKCirQn/mCTEFlSihHTwpFxl&#10;wzcoQPDwCUI+ZYJXcCDyqfilklJJoEzgdpYxpJReUmEepUzIysqhmvAdDmzfBCstZRzcuhZBREGX&#10;jh0Q7fDdrC2Ia+1x/dxxmmX+VKzNhIKKDnCDFQWVTwAFuTujj2a5tsJDeNH72bGh8Ce/oHDzPG4c&#10;24WDaxfjzI51OL9nM64f3Yv9axbh9ok9kL18DKq3L8LRQB0+xP8+RDncErmCZKuviwMZSP3fu1ux&#10;MWQpPNjWQIrMSUyELMqIQqKZVPo+ieHB5GOiER8aKE5OxRMgvKF6iIcL/W31QnlJ5FU0kj+oQHhS&#10;GnwiY2Dh4g4FVS0oa+iIoaCiDlklFcjIylGwlSAvPxlwDU010UPUw8tdHNVocLszTR1tKGtrwTcm&#10;gbIqF3lUxAvbekRGBMelwNs/VNCRb1go1QRSIIlxVBciBAhx5BlYHY2TROUeQe9Iix/dsx2WDMKW&#10;NWKjReX7N3Hu8F44mhmIhqqXTx0Ws87N2hzhRFd8VV92YgR9eT9EB7qLyyyrqDhbasjhAAV936oF&#10;OLx2KfavWojjG1bgCKmsU9vW4/LerTi5cQ1ObFiFk5vWwED6JpRunEZJSgwedTTgxeggetsbRBsy&#10;dubc9sbRwhg+zrYklV1gZaQt6hBnJWdHGKmmEG830eyDaww3jeJ+cQwmN4rlJhxMqXkJsZDQMTSA&#10;Is1qaVkZ0RVRdNHlXqFqqqKpq5ySsuiaqEuv6ejpEgCKAgSe/dzWzM3DVTRz0tBSF2CoqqhAixyu&#10;hoE+Sd1chGQWIaexnTxHN3zC4+ATECYyISCCZktxvsiEJFJGKTSrEmnGvHjJG+mOITsnD9+9e4Mz&#10;R/bBgGbyke3r4WFtCgsdNdHY1dlSX7QqO7l/u+j3U08c3lFfg5GeNqGMKgsyBEeHUiACXGxwbvcW&#10;0Td0y5zPsWvxXGz45nNsXvA19q1egvXzPsfBdUuhePkcpE6fxN4Vi6AnfQOa9y9A7+FNxAe40+9L&#10;Rwm7asoG7obI/d64kQZ3LakqzBHUxJQl+oxS4eb+cVwD+H1u7sqdsrgwMxjcu8iLKCk7IQYl6VQT&#10;9KmQKavwPkoakJOVhqaGmmjKqqqpCQ1dbahqE98bGEBVXROKKspQUCbKoeDzrOfBIPBzVXUVAok+&#10;r6ECDW3KDAJFUUcXgUkZiMwtQQ4pqKjUHAKBMqGsEkFRUSgoykd8TJQAIC05DilJcZOZMDqGvLwC&#10;vH39CheOHxI7Yp7YvVksWbBr3rR8Ic1AS6H5b54/TsUtlVI+BmU55G6p4HK/BO5GxcHhnkC3zx7D&#10;poVfY+PcL7Bt8TxsXTQf6+d8iW1L52Hjgq+whd47tnElrpP8lb9wBuu/+RSyV05A+sIhmMrchJ7U&#10;dcTSv5UVF45OAtjVxlwAwTOc/63y3Ezxb/FyCasn0VyWVBu/x3WEP8t/D7fo5/YzAyR9GZy+lnqi&#10;rwpISEnfgywFX0WF6EVDCwZGJqJvqJKaOtTouYqquhgaFFAVLcoIY0NwYz7OFJ75Lm7OohWNobGB&#10;AEFJXZmySVX0FdWiFFUzMkZ4JjlxAiA0IR3+QZEiE4KiJ0FITUqg4E+CkJaSIGrC+Oi46KbIC3hS&#10;t69C4dZlsZuAyoOboi4wCG62xgj1cSIjd0j0eOZZyDo9jGZ+S3URfel8+Ls7IIeyYTOZvM3zv8SW&#10;+V9jE83+TXO/ptm+FIeJetZ/8xn2LluAfUvm4e7hPZA8cRCHiKoULp+EvvQ1yo6jMKOsCCTnnRTk&#10;JQwg9/Ix1lLDYHsryc0g0U2XR0VuDimmelHIeynArIh4grDb9rSzEkWaW1UyeAwMg8SLjBI3bl2F&#10;tMwDPHx4DwpK8lBWp+ASCIqqamIoq2uIbrjczJWB4KMed9glILirrr2jA4GlRnSlIyiJO53oGdNn&#10;6Y9U1lClTNKCop4eQuKToKSph+DwGOSXVyEoJgZFxSVIT0lEMmVACqVwemryZCaMP6H3igiEJ9BS&#10;kILyvWvCJ0heOYMQd3sc2LSSzJO5uOD41P6dQmFwZyzuKcqqyIdqB6uVnuYaOBirYdcimv3zv8Ha&#10;+bOx6ouZREdzcHTNQpyh2nBj2zo8JPkrf3A7tE4dgPyhndC/dhYKZw8iws4QMucOYP+KuVC+fAah&#10;jlbIIlPHe8vysjm3UhZddIlOuQE4z3b2FFM1oaehliaFu1g0ZDXEnXWr8rNFN95wHw+xssv+QUJO&#10;XgpKynJQU1eClq4mBZ3oiGa5goqq6CnNIIjuJKZmokuWFrc1NjEjEIwpEzTg4OQoQGBq4q5Z3FaG&#10;wdTQUqVBFEXgqBA4agSYpJQMIqLjkF9WirDYGMqEYmSmJSMlOV6MnKxM0dqY9wHnbonPn4zDkP4u&#10;Y1UZ0daY93Z1IYd7au8W8go6Iti7aTazLE2m4HAbSwN1BdFXh6WoFZm6XasXYfeKBZQJX4vWxrvJ&#10;Z1zcuAS3tq2B0v5tcLt3HV6Ube53LsL17gWY08w3un4CejeOw1NPDr5G6nhwch80blyEtZocukne&#10;jvV0iKA2kQljnk+InGxrHB/GZrFQZAJ3t+Lgl2algbdL5ULMbY19HG3F46H2ZjiZGwsjJ6GqoQwG&#10;QlFJljhfEbKKpH5Ef2ma3VS09YhOdA2NoGNgKNqVidbG2nqiIxYPNw93mJiZChCYgtR1NKg+KMPA&#10;kBQWpa4q8biiqrwAR55UVmRcInKJjkLiYlFIIHDf0DT643jwXhEvX5JZGx8TDfomxkdgRJ7AVF1u&#10;cleyBzegIX0H3Gua92LiHnEXjx8QdFRXmkcFsB4Tg12i5fCUZFzx5afYsXwe1s79DBu//gKXNyyH&#10;5vHdcL1/FSFKD5Gsp4YUbVUk66og3UwbEZpyMLl4FBondyHUUAnxTmYwlboBEyrQ5vKSqCHT10J0&#10;1NNYK+Qp0wkXaaaXkZ52PBnq/d1ZlxAAouV9WhJ5BE/EBvujgB6zWLA21BUrtJHceEmBgi9FdMSt&#10;jeVpBnNrGMH3RCNqWsTrpIiYnhgAzgoDMmmmphYwFN2wTGBrb0fqaDILuPkSd8BSoyzgntLqNHT0&#10;Jpt86xgZQlpBGZEJacgpr0RofDypo2JkkTrgBt8MQlFhIdHRc4yMkreoqiHn/Aga8g+gI3dPnFPm&#10;bODzytxrmp/zzpW8q0B5bgqykiJEX+mqQjKblBVMUbbkrJd9PhNbl3CH9Vk4snQuTK+cQpSWAhJI&#10;weVYGaGAuDrf1hKFDtYopXpTH0Ky0dkaRmcPQ+3gNqQ5mcBNQxq2Sg8QbG2EeB9XjHQ2Uy3wE81j&#10;WQFxK2MGgU8oceHldpScETyYolhFTfWW5sfNleXk4ouRQ/UwIy4GEopERUwdoqc0t6ynMdUNd7Iz&#10;ronIBi2uBXqGNLu5gGsLKtI3NISru5sAgQszZwO3H1PXVhfB16KsYJWkSs+1SOJKK6ggLjkdOaXl&#10;CIuLE5nAIExlQinVCG7uMTo2hMrKSowNP4KS5C08vHJa9INjOrp/6ZTYSlT25kXI3rlMM0oDlflp&#10;CPSwFyuoDeUFQqKyh7Az0MYqkqJrvvkCOxd9BeUTOxGsLoNkEy2kmuogx9oExaT5yxztUOpkjyof&#10;T9SR8esgQFvjQuCrdAc2t07C+uElRFN98DRQQx4BzEaQvUl1UbZYMmHQWQ1xRrBAYDpipcSDaYqL&#10;NAPEFMXStZwyoK2mSoyuhnpITDX2lleUgTEZIDFrKVU0qD4wtXBPaU2SqmpcZEmGsiLiwdTDQbex&#10;sxZZwArJ1Hyyr6ghAaFFv5Pb3WsZEH0Rf3MDV2lFFSSmZyOvogqhREv5hTQbMtORRimamp6IirIK&#10;oqNXAoTa2jrKhBH4udohyMOOCp8zGZ9QcRI/LTocMcE+4guyPufZFxPsLTS4v4cDKouyxILd2cM7&#10;sXIeSdEl83GUFI+z0m2Eq0sjjgxdPNFPNn3fSjsbFFuao9DUFOXOzmiKDMVAZhp6iesnqooQSYF3&#10;l7uGEAsNxDiaIj3EA5115EMKM8Xfxn9PLGUPa//uplrR9bAgLZGokoo41QSmK+6uy+ch2CsEuDth&#10;tK/jd2/BzluCVY0K8TZ3xOVeoRx8BkFwOykcphcjcoYGhvq/g8C+gAfLUWt7a9H0mzsochaIjuz0&#10;WJ9mCzcK19LTEP1C2RQ+lFdCSlY+ckkdhSfQH0AzPycjA+kMAtn8qorKSRCIjhoamjAyOAQzXVU4&#10;WejC3lQPbvZmcKfhYmWKcD8P4UCn1nS4u3oeFXdeXeXzDXx13lkqvKu++RLr5nyB85tXw0dNEpG6&#10;8oghEJIMiI7oe1Xa2SGfBEepvT1lgx0ag3zAHXNbk6PxsqkKA1kpUDm6E/ZytxBibYiMUC9UENdX&#10;UXB5prfWlKGfm7bSGO3rFN0OuVZwcFOiwhAfEYRWAi2LZLg4FUuO2YZiFBvkh+SIEKKkOEgoUTHm&#10;Wc0gcIt7fZrRonkegcBjqrMhZ4KCsoLwAlP9Q00tLWBLEpULOPeLNqICzY/5d3B3dm76qknHyX6h&#10;BoKOUgmEHJrxEYnJKCopQ25WFjLSk5FKKqm2uoZqwisMEw01NbZgZGgA5roa8KHAG2uSO6dCbE9O&#10;OdjHTXwh7sXMDVt5VnFW8AmZeNLm3COUl6c3kvZfPfcrLP3iE8ifPYRgtYdIIrUTp6eCTPo9qSQe&#10;cunvyiX1V2ljjxQNDYTKP0QCZUmRiy1aKYj92ZkI01OH3MEdsCUqi3TmE0JUz8jpV+XnkCAoQn1F&#10;EapL8lBekIUK+luYdtgD9FBxbiPJ3NvSgDECiFvas1GrLSkQdYOzJjk6DBK79+4RgWVq4Szg4E1R&#10;Ec9szgoGgTsbMiCcGfwaPzazshL1g4M/dWRgjEQ7e30BgLGlKZQ1VaFH7999KIuMvGLkkmOeBKFU&#10;gJBJfxBnQiPx4wvKhOGhMbS2tmOwrxuWlE22+uokPeXg7WwBaxNNnD+2jzLBSwSe9TjPOtbnzL3c&#10;Sniwi5cTmnD/6nksnzsbS2dNh/m9Kwik4hpGSs1N8jr0zxyGGTlp75vXEEuKsMTCHE5XLsFfURoR&#10;RpqINdZGqYcLusm7pDnZoMjfFdIn98BFRwmt1SWop9meS2B0NzbQrA4UDb5rSvORQDN/kAo3L941&#10;VlCxJhPH3XM76mrE6GqqF13VW2oq0V5fIx5LrFi1EjJysoJmuGsh1wAOIAebQWAA+DG/zh0O+Sgo&#10;ypy7p5tT0Z4s4Cb0JfjIGaFBnoBnPwPAhV6LBmcC937LKSxDNknUyORUFFOBzmMQMtIJhGR0kAPl&#10;Rk1Dg6Po6OhEHykKPnnCO43pqUjj2N6NFHhfsTx9eNdmsTjG3WrZwZblpgqTVEbUxEWwrbYc0tcv&#10;YsFH78FK+i4VWWn4qUrCkxt+3LwEvStn4a0sC9srF+F4lQCSl4YXGVbNo0fwYP9u0f7e4OIpxBOt&#10;FgS4oTs3Hqpn9qE6MQxhfs7k1l3EKiov5vFyRAGZQ/53cxLjxBm4Pgp8mLcnRro6UJ6TRe45hAp3&#10;HWVtPk0cbwx3d9Dv8KSakQuJ+QuW4OSp00JealHqczd1LR1SMzR0qEjrUtBNzGiWc1BFW2I9GNDg&#10;QmxC2cDFmN/nDGAghKoyowJNr2szbVEG6BhQrSAQHsoqIK+4EtnFFYhOSUPxb3SUncV1IQVdFPhJ&#10;EIbR1dWN1uYGeDpakjS9CFtjyoCje3Dx2B4kh/lClgwWn7Rhbg31ciNa8qNZWS8uf+GCx0vKwc42&#10;2LnwC1jevQJXqVswunQamqePQOHIPsju2wPji2ehf/IoIuTlEEU1LkRFAd737xFN6aPC0wkFrpao&#10;C/LCy9ZaPG8pRkNCAB41laIkPwPxRHcx5NAFJQZ4CWphWuTFO54Y/q6OcLe1pvplQX7FjdSUL3yd&#10;HJCdQGaVJLmfsz35jXLUFRdCYumyVTh2/KToFa1NILC05CO3qxe6/7ehS9TCr/H7AggKMIPCrxlR&#10;Zky1tWeaMrWyhKW9rVBEDA5nC4Nx94EUCkpqkEUgxKRloIQyQYBAvJtGmdDd3U2F+Q0GBvrR09OH&#10;uupK2JGUNNGQgxXxNF8AzPL0weUTyIoNwWUyasz9vGScnRwLLSUZsYyQGhtKaV+BMHdbXNu9gWb9&#10;CQSTN/An8xhIUjxGRwuekvfheucG7K5cQLKONjpDQlHi4ogiKs5ZNKky6buVuVKgIsPxtqMN77rr&#10;URsfgq6KQtSQDG6uLROqZ4y0fz/xfFdzLdWAejwe7BZGrY/qQGNFKU2IFCrQ4fR3hiMhLBixof7i&#10;7xVKztUJWQkJkFiwcCnOXzxPgZ8MvijQFGgeHHhWT+wBeOZz0M1IUTAIHHhuWzwJlo6gLu6ULiQq&#10;A2FNhdrCjOqGJdUKM5gQdd26J4mSilpklZQjPiOL1BHVhMxs5BAIGempVIwbBQh9fX3o7e1HeUkR&#10;7pAvmGo/YEeegDdeVyIweHf8CG8ncf1RoIcjfF3sf1vDd0eID0nNygKUZMTDROo6LO5fQICGFGIM&#10;NJFGGZ1GmZlC3iZCURbekjeRTTRa5+OPCqKHFPqOeTSZ0olSix1sMZyViXdEKd/1d6CHZnpzcb64&#10;WKCTlFN7QyXCKQu4+DZWlaChshhN1aXieQtlYlstHcnE9TTXCRc9MdhLjrobL0b76XmzqBUVeURH&#10;S5Ysx+Url4VXEMEkOuLAcqC5HbFYITWaBIHfnxqmFHD+LD82MSNqIv7nwcrKgVKR29lzXZgyfFwr&#10;bt17gLKqegFCQnYWiqg25GblChC4JnDwX7x4TQD0UjYMYaC3m4LqDCt9NVjTsKRsMNNWhqmmgrgR&#10;XU/poVhMe9TdItTH4/5ePO7rEnqczytkx8cgJ8IHltJXSevfhD+57yB5KQTISSJI5iHMThyG+52r&#10;FHRzdMVGY4LUTrCsFJJUVVBGVNJMs3aAjNdzCur3gx14Tb+zkYpvUWY86X17cYJnoKsFESRrGZTW&#10;ujLkpcejoiATJdkpgpp4yZrpkf+mVhIPvIrKp0e7m6pFLeNm3hKLlq3A7v37qICyMdMiszZ51CW5&#10;ygHlVvUimDS79ahIced0QzI5xpbGIviTdWKySzoXcc4Ia0dbUdy5ZTH/nIGpEWWDMW7cuYOKmkZk&#10;FpUjkYKfX0x/dA4VMwIhnTJhoH/gdxCGh0fQ0dqMSH93eDlYwE806nYEXzvEK6R8sW8tyUL+Mqkx&#10;YXCyNBGXuDTSa7lETexa64oK0VCYBWv5O/CSvYUIdVnkWJIktTBAuJw0LI4fg/N1UkSyD4Q/8CWA&#10;8kjhuV66iBglOaIna7SGBWCYHPm7vma8HegiAZBGyieEAhwrgu9CwiGWPuPjaou4cH9h3ri9fnpc&#10;uLgEh2965HUtls3dzdXIiIsVV24k0GcHO5rI7WdPgnD11nVh1NS0VYTqMeTgUkoyvXBgp2iGu6Tr&#10;cQ0gEHjWG9J7xpwRBBZ/xsSSaIde559lpcVAiM8JIAxx9cZNVNQ1I7OwHMm5+SggOuLzBrk52VSY&#10;0zD0aFiA0NXVg0ePRlFIqoLvUXOw0IezlSE8nSzgYK5P1GNLbtVRnGLkwYHha43UqPjyFtQDVEi7&#10;iCpiA/0R5e0CR/IHbjLXEKZMHoA8QqqeMryuXob/rTvwuX2NsuEakinrG3ip2dNdZIbDueOIVpVC&#10;R6Q/+jIS8cNQL3rIdHXWl1MtqME4AfJ4qIfkcAv6KZittaUi6Bz8rMQoMpJ8OpNPbYaRigsRl2fy&#10;JTd8iSbfHB9NBd/eTJfAjCaJumataKytqadGGUB1gdTQlDT9o0/gQIoMICfKxynfwGOKiialqzEs&#10;bC1FFvDg55PAGuEKgVDdyDd1lyE1vxAFRSXgFva5OTnITEvHwDCD8EqAMDY2jhxSTE40IZxo9vKd&#10;/HwLrQXRUmSAh7D/LlR3wv08abYZQFPxIRzN9KAqfQcK969BQ+6BUE15JFsdNWXhLH0NvrK3EUJA&#10;OFw9Cb/7txHG1KMhjxIrIxRRratycUAVeYN2UloZ5Kj9pa6hPsgVPUQ/P44MoCovU1zOkpkURbxf&#10;Lkwa1wD2B43lxcKgMcW011WKkzu8WMeznldWnw73i9OcLBw4WxgYvpLDlxScxJoNG6BNxVeDtDfT&#10;EAdejwouB5Rn8xTN/BEEA1N9ekxZ8lug+X0eU9nDfoJpjDOBf45P8vDr5y9fRm1zhwAhvbCYMoFA&#10;oEzIy81DemoahsdG8XwKhPHHyEhKgA3VHEfKBHMKvrhfjbh454YV9EX8yBdE0RcJF2tHfH6ZL1Hs&#10;Z5daUyqWslmmdpCxivO2g7PcDQSr3icZ+gB+UjdgfOoIbq9fDosbxxDL7evdzVAf5Y3OlAjI796K&#10;PEtDJFHGtEf5YrggFd896kY6/VtNFGw2gny9K898vgo8iRRaU3mZWKauKy1Ea1U5uqjoNpaXUuHN&#10;QQs951XTMapxoz1dGGjjVdUOcRxoa6HCvGI1lNUnz4jpkuzkoc/9PkmyikEAsUTlYHLwmZL0zShT&#10;KOCW9taiAHOA+X3ODnMbdsw0aymDtCirGBymuikQ6lq6BAgZBAAv4OXmk9ogEDIIhEdjYyITOju7&#10;MU4gcB9SB5rlNsZacDLXw81zR3Hm0E4CwBdrl3wjaCkpMlgUPldrC5J7ccI9J0WE0JfPEKOKCmQR&#10;GSxX2esIUrmNUlczpBmrk3OWg9axvTC7fBhO987TuIRwCnqRjyMV6XDU+7oix0of/SnhGC7JwEBD&#10;BWKDyZOQSfN3sxNiwIdmMS9D8Mqoh50leqg+8RV4rayUKCv8XZwwTPK2KCOVJko5FeEKAUhucqJY&#10;Qa0rKaaakAeJOfOX4Jv5i8hIyYpTl8bsfKnQimL7m0cwocLKvoALs6gLVGwcyJAY25CbZXAEQJPO&#10;WmQEURO/xpkwSWnalB3mOHPhAupbu5FRwK65XIBQUFCI3NxcAcLYxIQwa9wpfWLiCWJIV9tTFik+&#10;uA5rIw1w043zZNZuXToOf3cb0VKAOdjKUIuC0QBNeVmxhs/ghPm6iVVONk3J4YGweXANAZr3keNg&#10;iCxrXSToqyJQ+j6SNZWRS9+t0sYWdR7u6CfH25sYjd6ECDSEeaIzOQJD5fli0S45MgTpscHE556C&#10;HvkSFxYEfD6hrjhXyOUGoiYXEi2TF3YVI9LPSyxv8Fk3lqt8EQDTlI+znVhhHe3thMQ385bim3lL&#10;8NWchVizfjOWLF8NFXUNGJIk1SbPwD7BhEyXkQnREQVZn6jKyNIIFg5WBIIZZQUBRpzPM53piIGw&#10;tLMin0DuWXye15p0qICb4Mz5i2ho6yZ1VCYW8bgmFBQUID8vD5npGRh/MtlXur29E0+fPkOAlzvx&#10;vD6unjyIh1fOwM/BHHqKkpAlB63A6z9qsuQR7IgWsuFIdYOpgRfHvJ1sSK3YwdvFDrOnT8d7EhLQ&#10;uHgKvhr3EaotT07YHFG6CojSUkKcljLS6W8sJBBqfIiOyHF3UB3pJ4/RGhuErvQYhDlYw5F8TjPx&#10;Py9h56bFIzeVnC8dUynYfIIniGpJhI8Hovxo+PM1riHiksr02EgUpidTtiZTJpTT58PJQbuQeQuF&#10;p70l7Oj7SXzx9Xx8/tU8fPnNYgJjKeYvXokv5i3G0tWrcY0cpSHNEh0dNmx8Jo2A4CyhwJsT6pwR&#10;TE2mNpMKiAPOC4DWDjYCkKns4OLOi30nzlxAI4GQwQW5ogp5IhOoJjAIaVmUCdzo+7VoW//i5UsK&#10;oqPoovvw6lmxSboj0ZIDDQsdBdFuJsjVBoEuNgjytBdKI8DdDlUFeeRGI7Fozlci+NPem4aZH07D&#10;gyN7YHHrOKKMVRBKhTqSQIinbEgiqswjU1nlaI9GH9L7MZEYIvk7nJuChugAPCrMwJali/Dn//0z&#10;Vi9ZhEP798JYVxddLc3obWVl1EKqpxZVRfkYIZ4f6ekgr9KJif5OQVV8Rm2MvMt4X4/wBL0tTeIa&#10;Vj730EE1rJNctwQDwIPB+GrOYsxduAJzl6yisRJzFi/D+i1bxPlhXh8ysyD5SRxtQJRkTllgRPJR&#10;n4DgYs3BdvF0FQBwYWaFNAUM+w1e7Dt64iyaO3uRVlAkQMgvpEwgLZ9PdSE7I4cy4QWePX2F5uZW&#10;vHz1EracYTTbNRXvQ/b2RdFPzpeywURDFta6ylCVvIFoP3fyEPaIDQqAhpI0Vi5aRMH/H3w8jRtt&#10;zMC06Z/go/f/jFNrFsH63mk4SV8m56wMb5mb4jRnvJYasmmClVnbosLVGTX+3hgkH9IQFYTW5Ei8&#10;aKrEqgXzMXfBMvqdH+Lrz77Gwm8W4POZn+Obz/nxfCyatwhfzv4C61etQUxoCLnlKlJJZagkN8wr&#10;uywgeEGRL0SO9PfEcGczSqlODLY2ETW1TmYCjy/pFzMlzV24XICwYPl6zF+2BnMXLcPpixdgQo6X&#10;QeClisllC8oAK6IfoXwYjEmFZOdsL0Dg2c8UxTVBi5w1L11MgcCZUFRTJ0AoJBC4JnAmPH76XHRL&#10;b2xowatXrxHsS1raVBvO1oZwIZ9gRo6Zdwvj+wN8na2EzHMhsC+fO4PVS5dixoefYNbHs0W39I8+&#10;+ojGxzRm4PMP3oPkro2wvXWSCvA5+CrcJCAU4adwF8FKUojTUUO+lSnyyHhVkK9oIuXTlhCOwYI0&#10;jJbnYdFnX2Ld2u1Y8NUCfPL+DHw243N8MetLfEGAcFNt7uc8b+5irFi2Gp/P+hw3r17HlvXroa6o&#10;TFmjhRhxPpovuQ8VdOVA7OJjZw0XMoae5Mx/B+GrOYswZ/4yzKNMmL90NRasWI/FqzZgCY0FS1di&#10;7aYtVLh5GYOLtK7ICAZCrB8REFaslH6b+aySgokTGQimJaYofWNjAuEM2roHSB39BgKBUVxchALK&#10;hKz0bALhhaCj+vpGvH79FgWZGciOi6AiF4J8wcEJyCfj1EDcrKYoT8H+EDNmfDLZYEl0MplsssRt&#10;Kmd8/DG99ik+pWzYMO8r6J85AKc7Z+Ard5Oy4CqClO8iRk+OsoHqiuJdctPSSDPTRG2gC1pj/NFB&#10;Jmq8Ihfl4b5Y/tlXWLN0E1ZQbBbOXUJAfybG11/OFZuxf/n5V/ji8zlYSuwxn8BYsmgFNqzfilUr&#10;N0JWWhaDRFF8xq2roVosXwx1tonxqLsTY4N9DMICAmEhvqZfziDMX7SSgr4WCykLlqxcPzlWbKTj&#10;OixbuRZ7DhwQBZrXjQyNdGBJM0hHV5MoavKcA1MPZ4Stkx2c3F3Ea5MgGOHA4eNo7x0UdFRMIHBh&#10;5uuLCgspG7Lz8JQAYHVUV9eA16/ewc/dDa6kNGxI/dgT6PYkEKyNDfHZTKKY6RTkGZN9okXft48J&#10;BAKE+77NYBA++QQzCZCZ9Dm+ttTmKikq5TvwlruOQIVbCFK8iXC1+0g0kEempQaKHA1Q5mGK6gB7&#10;Ks6B6M9MwKOSdNRTcV7zxdf4euY8fPPZHHz1xVwsnrtMgMBdtD6f/RUdZ4q9wBmUb76aj1UrNuDr&#10;LxZiw6a9WLNmE7YTpXc21qOhrBidfHK/phqtZWUozkgTl23+XpinKEmopYXLiIYoI4iWeMyjYj2X&#10;Xpu3lGYC+Yqlq1eRt1AR60EWLEdpxmuS2Ztc+lAVFMS1wZJSjh/zBcMGBobYd/AI2giElPxilNQ2&#10;EBWVoLSkFEVFReIq7BfP3uDZ7yC8hZeTE3ycrIRPCCRADu/eiw///AE+/Wi2CL7o4UNBF02VuCMi&#10;zcqZMygwNAQwH9GRADm2dSPCKOCBag8RqnYH0VrS9PweojUkEaV+HynG8si310aZuzGqA+3QFuWH&#10;oexEPCpKR4mvE05tWEOB537/C7B4wWQ2cAPtT6bPEj2Evvz8G8yiGjH70y8w75tFmD3zS6xavoGy&#10;YxGWLl6LeTTJ7964h8SoOOSlJonrY3PIA1Xn5gj1JPEFFZY/gvD13EWiOHPgFzAt/TbmLSMweBAI&#10;81auxkqiJzVSTZZkksxJsurxHfekfdWJX5mGePApUq4Pmnxdqq4O9hw8jK6BR2LdqKyuUYBQRjOC&#10;QcjJyRNU9PT5C9TU1uPbt+/gQKolws8NLnbmWDjnG3z6MVHPDJrxFGzR3fC3MdVYaSa/Pp2OVBu4&#10;bf3B/ccwa8ZszPlkGhLIeKVaqSHVVBEpNPuzzMkl22qh0FEXRc5GKCHHXEVZ0BTjhWdlOXhVX4qB&#10;/BSUeFrh4vpl+GbWHNy6KY3PPyf+/2YZvvp8rsgCrgmzZvJm7J9RFsyjf4+BWIhF8wksAmz9uh1Y&#10;T/XkSwJk19YD2Lt1N3qbqTCT70iLjiIXHgWJL+cuxBdzFoCPX9Lxm/mkkBZQcaZMWLR8LRbTmE8F&#10;Z/6ydZQFVB9WbcTitZuxcc9hHD9/CfZOjnDzcCYa0hH040wKyYjqgB7VDh7sqFU0+YJibezadxCd&#10;/UNIyspBWU0DCkiilpWVEwjFyCHXzCBMvHiJ6ppafPvunShqNlSIZ8+iAsttiZlyiGb+CMAUCHyc&#10;/vFHmE6Z8RF5gxkffij6NnxJdeHMtjXIcbdGqacJit1MUUY+oYycc7mHBVrCPTCaE4cXZSQMitIw&#10;XpyJN41VeN1YiR5elnY3h9mVY/jivQ8wmwCdTcV48YKVIvBMR5wFMz76TBTpGZ/MElnAGTOT6GoB&#10;xVL0/v/0KyraFLdF67Fp9RboqmsiPzOV/EYy+Y1kSPDsnkuFdx7N9jmLWZpywNdgIQV/AYNAhXnR&#10;yg1YTGPRirU01lAWbMK6HTuwkGjpgbSU2KfCgKjJxtGOijP5A3qsZaBHmcKX1etBSUMNGno62L53&#10;P7oHhpGQmo5ymu2cCRUVlSghSuJL4V8+f0t09Abl9Np3776DPv38qeOHKMDTKfjct4dn/H/pRwT+&#10;t9rA4yMGiMaHBMIXM4myKCC3r99FlJUmyvycUB/qgip/RzRFeBDleKEnMQDtsX7oSgzFWEE6HpcQ&#10;AHWlBEA1nlQXYyAzDs3BJFv97GF8+zJWf/YRvqS68+Ws2ZhPSvKT6Z9S9hEAs7+erD9crL+YzIbP&#10;KPDz51K9pffmk/RfvoTiSZS2ibJi2aLlCPQPEHdv8n8SCznIqzdhydotWLFxB5Zv2I4l6zbTaxuw&#10;cBUV5dWEIH+GnPS+Q0dw+sJp7Nq/E+u2rcPKLeshKSdDCsgSfMk8F189OppYWVDQ9X4fqhRMFS1N&#10;bNqxHT2DjxCfmorqeqoJxSWorKwS153m5xfiBXdoevGGinUpfvjuRxhRHflsNs/+GaJj1ceUCZNj&#10;sh78EYzJGkBAfPAx3pv2MfHzV5j+zVK4B8cjn2imIpCvrvNBOxXd7qQgdKcGoyOZ+y6HoDslFH0Z&#10;0XiUm4AXVfl4XleMZ9UFGMmPx6PsKPQmh6ArypuAdMT1g3sw44P/xUryUEvmUYGe8SW4mRPTE9cJ&#10;zoQZVLMYjDlfLsTMT77A/K+IXahQf0NFnWlq/Zqt2Lf3GDZu3oOomCRIPJCWh5S8MmSV1CGtrI6H&#10;SqqQUlHDAwUVPFRQh4ySJuRVdaCorgN9IxOoqqlAVlEOCmpqkFFRh7K2Lkxs7aBFAOiQetE2mBya&#10;eoZUrA2hoqFDQxvyymrYf+Q4OvsGEZuUiiqSobmkiqqrq1FeTpRUUIpXL99RJrxGWXklfvjhJ0je&#10;l8T0D6cTzUxSDsvQmb9Rz1Qd+C8gk8cPPpgm+kLPnv0Npm04jrPWvihICENFhC+ayQF3xIUQzYTT&#10;CMVQbhQV4Cj0pYViMDuGgp6EiYpsPK3Kw0hxBrnlJIzlJZGDTkBvehR6MiLQlOAPveuXMGva+zTD&#10;52Ex1Yc5X80l7/A1vvpyHtUI8g40Abg+fDHrG5Ed80j+f/rJ5wKoLwicZaQ+N6zfjh3bDmL/3hOQ&#10;GH/2SuzvP0pudYx0Oo/Hz15i/Lfj2MQLcrJ0fPoaT+hzjyeeisHvj5KS4fGITNYfH4vx7AWGnjzF&#10;EH22f2QcvUO8A2K/uF8tOCIatY3NKCopFiBUVFQISnr5gunoNWVGOf76179j+jQCgLj9k9/ohns+&#10;c6CFDKXnfJx6TWQEPyenPOPTzzHz8yW4bhOBU85RiE2MQ118BNpSw2jGx6AvMxrDeXEEQjT6syLo&#10;GIuBrCiMFiRjvDSTgMgRY7w0HWOFKfR6KkYLkzFEoAyRbO1Ki4Wp4gNyzZ+SLCUh89Uccs7LKchz&#10;KBvm4xt6jQPOgWdq4qzg7OBM4XrBz9eu2kwZsR2b1u2BRN/IEwrSEwyMPsHgyGMMjj7GwKNx9FHg&#10;+uh5//gE+scmxCZKDNTo+DM8Gn9Kz5+IzZSGxunnxJECLga9TuPRxDPxet+jsd8BaO7oRk1jC2wc&#10;nMmQNaG4pAQ11ZWorqoQBfrlqzfkFV6giOgoISGJivHHois6B5np5v8GAtcEfo/HdDJo06Z9gFmk&#10;ZB7qmEEvLA/blW3gF0v0R2pkIDMCPTTjB/ISMJw/ORiAXprhA5QRAoSyTMqCdKKjfDymYj1OQX9c&#10;QsfyLEzQaxN1JcLEtVMRf6imhfeXbiCq/JIMGtVSCvD8rxdRsSYDTJnI1MRAcPD5yM8/J+O3gurv&#10;/DlLsXLZJmzZsB8ST4kCnr78Fs/IHPGWMc9ffYundHxCOv3Jaz6+wePXb/DkJWUCcfYzpgwaT15S&#10;wGg8eUGv/7/GM/rZUQKBM+nJ81fi+WM6cpbxTpB9/cNopEwoyMtHJV+lRkBwbeATOk8oi8qJjrhR&#10;Hhsydr+C88kVf8jPfwNh1qzPxPG/dDSTAKHMoc9/tWADfJMKccXMC3f9E+CYUYag1DR05yVS4BMJ&#10;hEQR6BEK5AjN8MmsiCFllIax0gw8qcwVlPSUjk/KycmX07EmDxP1RXjaXI3nzRXobazFPXsv3PaM&#10;wZbryvjT+zOwdOFyLCafNZdkPi9rMC1xJkxlBYPAXoIzYQm773krSGmthsQLkoTPSZs/pQBNjud4&#10;QgGcHBM0nkwOopYnRE1Pn7wS48kEURZ9ZpQyZezxExoTeEyfeTzxXIxnBMZTojoeDEA/ZcQwZQhv&#10;TNvbM4iGuiakJaegtKAA1QQAq6SXBP6r129x8uRpEVTOAtb7UzXgIzqKQcH/Y2bM/HQWqaKZmPXR&#10;h4KKHHxTcEbLDrE9r6GfUAQ511iYhaeikvT/RG4GRsszMVaeI4I7wTO/kEChIszUM0JAMAhMR3x8&#10;Vp2HF/UleFJbhOctlXjeVovvu+uQlpEB+ZQi+DQ9x5XQDCxdu5OCPgeLKLALKbDzqBgzCBx4zgR+&#10;zPVh5idES0RbTEts7LhQSzyj9OfBywU8BAhPJ9f1GaAXL/i95+J1vmJ6gjhefO7Zczx/yoC8oM9P&#10;DX6dMoGc7wuSm6z7n9NjBmKCP/eEf/cL8TtGR8cnr6ho70BeTi5yyDuwIuL3JCT+VwR6cnbzItzk&#10;YwHMbyCwafuA6GoGL9jR7Of3Ppz5Eb4mOZha24czDuFQSSyDFlGSflIljOLK4ZqWi5HyQoxVUuCr&#10;czBWTTRDNeAxzf6RUsoCyo7xkgyioWyipQxBTc+Ikp7UF+NFQynedtbSICPZ3YisskrscAuHetkA&#10;EofeIDKnCv9DymzhNyRHF6/DHAowUxI76ZnsL2ZPNv/jblszPvlMgDKXl4u+mA8Jvj9snGfz2GMx&#10;ph7z6zzEY+L6xzzTHz9GXV0dBgcHKViUJY8JEArqFHg8eNnhGdEQZxUHVPweqiMTj5+Lwc/55ybo&#10;KAB99hTPKIPeELW9Iuq7c+fe78EXxfYPg1+fAmQGqaFp73+ETz/9jLKElyyoLnz5Na7dlodXfAUS&#10;Bp9DMzQVzoXtuOYTD2W/VKQPjSOYas1YcyPGq2lm1+TiUXUqnpYTBVHgJwiM0RIybJQpE5UEREU6&#10;nlfR45oCPG8ow3etjXje3Yba7ByklbdAP7cOGpWdKH7zT3gUNWL/6RuY/ck3WDx/NRbOX0kBnnTV&#10;kyaTM/tT0XtuBrlrpin2EN+QjJXg2TgyMvY7CBwkDs6TJ0RHj0khUQB5jFPgHnPwiIJ6egcmnwtw&#10;fhv0+jgHnY5jRDv8Pt+FOUb0wxQ0Kj77nF6bGvR7id6eTGUSKTDeYffPf35fUM9U0P8IwlQx5tVR&#10;LsLcivhTUigzeEwntzpvJTQ9IyAbmg254hY45ndALiQDboWtsK3oQEF9Pxzyq+AdlYnw9FT0t3bj&#10;aUMNXjaU4znx/eOqHAxSjRgtTiFgKPhUjB+X5uBZTSGetlbhaXcvPFMzkdHYiZEX38MkORNpE98h&#10;qPcJTOn32sRmYdonX+MLkqqrV2wW3D/7U6oNlAX89384jc0kTRbKBF534jox8+PPIcEAcNCnZu3v&#10;s/cPj8dJGTHvj9PgwtkhTsRP/PezfCTQJmjwZ/77cxPicwwKg/OY6GiCx+PJzODa8pyo6iUZtBck&#10;T0NDIkUz7SnFw8c/ZsUUKAwG1wNOb6ai6XzyhhTRxmsycC7vxL2IPKz0TMIKfXfoFzVDL70S573C&#10;4FVSD9W0cljmNCGutQuq4UlobWrDk5ZmPCOamaCCywEfL+I6kY5hoqjeuhzKlko0tnTAOiUL4V1j&#10;BG4tRkhNdtF3aXjyLVyq6tH4w78Q2jKAdbuOEs3Mx+pFa0m6LhBrS5/Q38zfgUFgD8PGczo9nkHZ&#10;y9JVggP2fxucCU+f0aD68PQpUcbTCaKZCbE5oJ21FdHHC7yhWvGKxttXr+j5Swrmc7FpFG8m+PTx&#10;OCbGRjA8NIDurg401NeitKgAmWkpiI+JQVhQMPw8veDh6AQ7ctz62tqY8/Wc3wvuVDbwmP4hAfAx&#10;FV9ypjz48QfvfYiPZxII02YIbT571RYctg/EFZ84eHe9gF5cCXxbRnEtKAGbLUNwyycUsS0TUMht&#10;xmrbYMS1j+FhXBGccosouNmwCoxAWVsXmlo7xb0RRTW1SK9pgFFCJkwySmCYUQ6DihZYFLcj4clb&#10;lI+8xODr7zDy7kdEktxufv49zMubYBlG0prqFEtQXq7gTPhw2kdick3j1vkffEhjGoHAyu9TsfAn&#10;0UAavba8FMV52chJS0ZMWIjY183F3hbWZsZiEU1DSR4KUvegIHkbl44fxpWTx3Bg2xbs2bQRe7Zs&#10;xNa1q7Bt/Srs2LgG+3ZswuHd23FgJ1nzbZtwiB4f3kkB2rkZx/dux5mDu3Hx2AGxqez9qxdx8+I5&#10;cTPgzQtnRW9/DjpTjqAdAkKA8YfgT4HBX+wTAuGz2V/gffpyR6UMsdErBKldr3DLKwk22U0wSS/H&#10;PEUbXAjKo9rQgl0O/tjqnYodAXkwrWyHUmYVColW8sZeIr1zGCft/aBf2Qb58ByY1HdBMjYP3nQ8&#10;7xuLgOZHuJ9ajpiRb2FMwDl3jqBgaAKvfvwbRqieNb77HqnDT2Bb34K567Zj0dcLsHTxKjJzc4Tr&#10;/4CM5wfvvU917EPRuX06/f284vsZgSRx7fQRXD11GDfPHcP1M0dx+8JJ3L54Encvncatc8dxhx7f&#10;pKOekrS4g/IePb5Jn1eRvAXFezfpeAdq0tzM6CH0lKWhJXsf0tcv0M8eg9L969Cl13XEe7L/x5C9&#10;dRkXjx+E7N0bYu/rvVs3icBz2k5xP9PP5JGzgosbL1XQe2zg6At8QpL0yxlzcey2FJSsHKEUEI24&#10;lmEcdQqFdl4TTgfG4GJMKRT9QxFT0Y1lLuGY6xKDla7xMCxthXVRO2ySs9Az+BiFdT1QTCrHModg&#10;+Az8AKmaTqwPyoJsXD7qeifgXkzZQHQW2zcOt4pqhDb1IoXodmTiFfqopiWQ7K5/8Q62rYM4o2iJ&#10;L+cvxfIla5BFFPbnP70vlBxn7weUCdMIEJ5EbNy+/GIOJNQf3oQqBUtD6tbk/cIyd6D+4CbUaKje&#10;vwGVe9fF0cfaCBqSNyF1+TQKk6Np9p4W+9EZqSnA284CrhaGsNPXgIW2stg205ovq5S7jzP7t+My&#10;BdtMW1Vsuc932fMw01KGqZaKuBdNReouPp9Jgf2Ngjj4PKYoaaoWTB1FFnz8KabNYEqaiw0XbsMm&#10;OBEKmRWY75SCjVahsC9oxQo5+vcahhCUWYIbHrFY6J2MY1QvNCoo4LkVsMlvQGpzJzq7esjRDyKv&#10;8zFkMipgWD+KYwFxOEcq60puOwHQgOzOXuL8QYR39KP7+78hpKEdVe/+CvecUrz7GSgZe4bsR8Nw&#10;JbWkFZUFPmO5euV67Nm+WxRmBoHpiAEQIBDl8lI7L3VLGChKwUhZBoY0041ohpqqyYvHOjSjeWhK&#10;3REg+DvYQOPhbdw5f1xsi2nOjSUMtHDv8lkc3LYBW5cvwak9OykDTkLx/k3R2stQVR6qFOAHRD2X&#10;TxwS+1Cc3LeDMu8Izh/ZhwtH90NN5i40FKUx7YP3hHLgIE+N/3fwpzJFFOqPqLiRQvrgwy+wX04L&#10;O8wD8ZVbLM7FFuM+AWIZXwi56ErIR+Ugq6YZ133CMCc4C8sD0uDZ8xQ21V245ku1IYuCSLP5xdgL&#10;tA48gl9jDyTzW2BX1YOrWXXYk98KpeQitAwMI76hD279o0jrGUYogeBTU4dUUoE1735CNb2W1DeM&#10;5h9+hW95BaaR6lm8dAWOHzuO/fv2YhrXhA+pHrw/TWQDg8BZIEAw11CEiaocTCj4ZuoKAgQLeo23&#10;t9FnGpF7IEaAnZnIEKW713Du4E4o3rlGn5eHNYFhb6gNdytj+NhawdvGHO6WJjSMEezmgBg/T3GF&#10;AW8Gwjt18S2uYd6u8HKwFntQ8D6lavKyNLt5tXRyZXSKijgT+PhHEMQsYqVBX2o21YfFG/bgrIED&#10;1jlGYrtfEjSDktD15kcohaVgn38yVIJTUd7eibTGIRz3S4B8URu0qtpgm9cOzcR09D3hm1L6UVpY&#10;IYwnb9LuXdAMhfR87Ekug3p5Kzwbu9D98hk6X/4IV5r5SjnlMK3rRf9f/4G01z8gum8Uj7/7C8rJ&#10;oDa//A7lT99g+Z4zIhsuXLiM48dP4eAhqqP7D2LJkmUExAfiu3z15VwydQsg4WKhD1OaseYUfGsd&#10;VbHLFoNhp6cujsYqsiIzIjxdEOpuhwgvR3jZmiEx1B9BbnYIdLKmwJvCxdxQ7EXEG8Hyro1MS9xT&#10;01hNDkoProstELQUJEX90JJ/KDJEl36vOmXb+lUrxBLF9A8n6wHP9KngTwHAxw8/JHXx3nSqCZQp&#10;5Jg/Inm36eRV6IXnYoNXHOYbh2K5qSdkvCJQ1PcUJhFxKO3qxRVPX9hWjcAgtQjJVDhtGh/hQFIe&#10;wmhmdw4NoaVvDL3Dj9FLcnVw4i1siL68+l/gYHg2BfYvMKCM8O8aRWDLEBnTV6j79kc49gxRDXgD&#10;s5JmRA+/QNPjVyjs6kfL2++RO/YGtuk1mL50Pc5duokrV6/j4oWLOH7yDA4cPIzlK9YKgfE1+Ykv&#10;Z82FhAnNZm69aKWnCgstJQJBRQDB2WHBTebkJQUNBdGs5bphrasiNnLNSYqFiaYC9InO+LPcdZYL&#10;LG/8wdsf8GYgmkQ13OtAT2myBaShqiwdJ7sQmtC/w7fFGqgpYtqf/1es/UxlAI+pesCvTY1pH3yE&#10;D8glf0TOczoV5hmff4PdcgbwLGnBMk0XLDN1g2NBG84GRMIloRgJ2WWIo2J6wC0OXzgF45R/ArL7&#10;HuFYeBo2hWbAN6sebT0DyCDfw1tTjz99hzLyDC7V1TgalwH94ma0vH6Ng9EZuFrSivsp5RgZf4vx&#10;l6+RSWDZtbQjoKoOHW9/QmRdE57/+A+0ke9p/uEvUA5OQQoV+6OHz+LKndu4du0mLpy9iFOUFTt2&#10;7qTvOEtcufH5TFJHvGccX/PvYW8munNYaatR8BVFFlhpq0xSEgER6GQLuZsXqHjfFyDI378FXZ7p&#10;FFimMAbTnEDk2c9b7RuqyIgsMKL3+T0+8ntGlHU8GARTyjypO9dphn8ozg2zE/4jEFODM4Nf/4BA&#10;YMPzEdWDj2Z+hd0nrmCvvise+EXipHkQVpoF4Kq5N3Sj01FDOr6daCSQjNS1xFIc8Y/DldBUqBU1&#10;4XpMHq5HpCF/cIwC1YGawQlUDUxg4Kd/IoDvKO1/gpupZbgRk4nM0bdQKOnEGTJ5suUd8CxsRF5N&#10;K9xbHsGqdQiviJKaXj1DJtWK0bc/o/PJU7R/9yPccuvQ/vwnKOkaQUZBDvJyKpC8K4nLl6+K7/rx&#10;LHL4n39FPuELSOzatBoGNOP5ItoAF2tYUxZY0nMzDizNcA4y30fsa2cJ5btXRO1wMjOigioJfQHA&#10;ZB3hQJtqKAggOPgMBD/n4POYAkVT5gEkr5zDOSrMJw/twozpxI8kPz+kP2zmjMmZzxkwNfg5FzEe&#10;75PEY+PGPuG9j77AyssykPFPwXVbP5xxDMIWE3/sNnOHYlQBrGgmZ5TVYr2NB3ZG5+B8QBIss8px&#10;IJmGdwTcUgoR39SKs5QdZuSq3er6iGLGcTAwHoUdE9AOisKtpEI8LOlDQH0HHmTV4FxhK0xzalE2&#10;/pQkcA3UyVOEN/fhyV//jfCmDvQ+/xYTb99i8N13CG8YgH31CA4au+PufQXcvnkfd+7fxWeffUmB&#10;/5T8waf4atZsfPUpmTUXUj17N6+H5KVzcCCJaUWZYa2hBAvKBAs6cnC1+S4YIwNxEa4WZYKTiSHC&#10;vFyEClIh5aRBnoGph30EbyJ7noLLdMQgOJnqwsXSEMb0e/kmD64FymT6DNUVsWPDKnz8IblHKsg8&#10;Zv52JQXPfg4+D86CKVn3pz/xOQZ+bya27j+N7coWUA/PhF5gCs6YuyKrbQLnQ9PxuWUgrIj/vfNL&#10;cS+uDLNsgrA3KIO4vRySmY045x+B1u4xOKYVwLPrCXZ5xuBhYRPUqShbtowgOKcChY3NkI1MwaW8&#10;enhQRh0lYGXL++BMtMRbmOb3P4VbcQvSyTU7ljQirrMfvW9+wJuffsLz739B0uAr3IkowFIlR8jp&#10;mENeQQU2tk6Y9j9/wrblK2AmKwP9u3dgKisLCWsrM0jevEa+4A7MacZac4teygBzGroUfG1VaaId&#10;WXH9pBrVBlcLA6hTcZVjdUQa34y7QxG18MwXNKRGvK8iTQWY5OzFEzi+ZzM56xV4eOO8aAtsSf7B&#10;mIElmpvz+Uwx+6dTUDnwTEdTFDQFwjTyBNPY6pOb/tP/ThPLGn/+80dQMbGFmn86rlgHwjK1BkoU&#10;5KPOoViqYY/NVt4ILW6EUUgsLPMacTm+CHMcw7EzNgdqxV1QdvJFP5ku/6oOWKZXIm7kFVTjc1D6&#10;+Ce4lzTBv7oRza09MI9Kh2ROK6TzurAnMhNeLT0I7ZwgQ9iNEgIxsaYHlqWllB0FaHj2A0Iq6jBE&#10;9WLs5Tukj78kCdsCo4QqSOqaiGuwlsxbCtUbN5Hq7oy68CA0RoSjNzsDEioqclCWk0awuxMu7N8B&#10;B0Mt4m4pGHCRVZOBmrIkFU9STnoaYnaz+uFZ7+1oDUuSpxZkwjj4rIaYirjVrykVeu6/zFshTPVj&#10;1pS/j7OHd+HEvq2Qu3UJtoaakLx9g1TCf6mHaWZq9k8dhcOk8Weiovf+xNcSfYpPyep7RyXjnk0w&#10;btsGQto1BpIBxPf5bdht7AGDROLyxm4cN3GCenw+TGLTsd0tEV+6RmC/TwTKq5tR39YFLeJ9KfIR&#10;xY39CMkuQHbTEHzrB6AVk452CmBKaT2uJ5diDmWXWXEH/CqbIB2fDqfyFmSRWnIva0D0o3Gk1PdS&#10;TRhC9ugz9Iy+xMS3f4dlGWWSeziOmQbCo7QHCjo6OHdgPxwUFVBAkr060AetsVF4XFYKCamHd6Cn&#10;rYFbF86QETuJa6cPkQlTpQDKQpVMlKLsPWhTAC2oVtw+d0y44Hs0w3mjWM4MVkKOJjqCdriXsp2p&#10;NqzoyE1KeUMoBsSClBcDoUGOXEnyBo7t2oj9W9bi4ukTQu+LLGBPQLKNg8+Bn6Kh99+fNDh//vN7&#10;+ODPH+KT6Wz9P4FfbC4OqVrBPCITYRVduOodg4ye17hk7Q8NCrS0hzdUsyohE5iGwIoKbLP0g2pp&#10;OyT9wlBcUImM4lpIp5ThNnF7NknPkOISJHaO4ExCLqLaxtFD5qu0ogkPs8qwgwq0f3UP/KpaoZpW&#10;gsCmMTgUViOmYxABnUPwKaxFzaMJZDx6hq7xV2L5wqiyH9bZrTjongiZ2Bqoqptjz/oVMH9wF3UR&#10;gagJ5stvYvG4nECwtjKFtxdp6/t3oE4q6MjuLUItaSrJQEmW5Kb0XWjJ3hXGjEFQJv431VTBjdPH&#10;hBxVoTpx9cQBKNy9LEDgbNCnQj5ViG2IfhxMdQQwDAYDoSp5U6xNrVg0n4LKZ8cmKYiphscfs2AS&#10;hA8ECB8J2z+N5OwX2HZKCieM/eAQSbxe0ITTrlFQD03Dakk1uGdXY7+BFeSj8yAbHIsDJF3X2wVD&#10;L70UieW1MKLZbJyUj/3OfnCrH4RXVRfs8+tw0ykIzq0j0M+uJHBTUVLdBI2QZFxJLYZJ4ygsSfLK&#10;JGYjqnUcnrVUG3oeIab5EWwr6tHy8hcYJxegh5x3/eu3sK4bwV6rABy2ikL04Dtcva8GmQvn4aYg&#10;g6ogb3QlRaE/PQWPS4sgkZwYC00NbUg/eAB/T1fcvn4BRw/uhRbRFHcXV6GZrvbwBhVqRdy/dAZS&#10;N68iLy0ZdnyVHQVUg7ifb9bgPSfunD9GnzlJ6ue0uLOGH986e0TUBc4Ec/IYTE+aBKoaOfKvPp2B&#10;GRRwBoEvV+Hzxxx8HkxPU48nwXhfZMp7H0zHrG+WYd99bVy1T4CWfxrRRC82GnrBpHIE+xTINGYW&#10;45yDH86TQ1aNSsQqCy/scAqBV1wWSvNK8TA8Gdo0ewuevUXNAJk6UlH3ozKR3jyIhqEXcGvswfng&#10;ZKRW1yEjtwKSkXk4kViEAJKkainZCG8dQN/Pf0d/7xMEk8S1LGmAQ3UnQoefoOfZtyiijLjslYyN&#10;6s7Yo+uPu0aeUFbUguTJo/BWlkchGd7W2GA0RlJdiAqGhJqyMmSoQssrKECbPAK3YTxyeD8e3L0B&#10;I3K0ave5aF+HLTnou+dPCXVz/9pFRIcFUFbcgPSNcyL4dyhLuM/Bw6unIHf7PL1OgF0/DUl6fvPc&#10;EezfugbXCZBb9NlrJw/i6qmjmPHee5hFgZ3JioccMxu26XRkOcrBZzriqy7e+/MHeJ+Xf8mkvff+&#10;x5i/chvOGThgj4oLzf5UxLU9wWH7CCzU9IKMoz8caaZbUTYcsfWFakI29pBySsmrQ05WFiJScuBD&#10;isc8tQS5dd3oek7uNqUAfkRpDS/forajH5ZF1dAh3ndMSEMdARRb2Azp7GJ4kURNIN8QUt1GPiAf&#10;xSPPEJBRhPafAT/KIA1SY8UDY4jpeoyten6YdegBlh2TgZyaPdTlFKB2+jiSLUxRHuiKKl8XVPh6&#10;oDkyEBKGRoa4fvc2Lt0gqamlDi2incuXL+IKSVYTqgsKty9Ai9QQF9/bFESpq2egSrPf1ZFk172r&#10;0JS7RU55cndGHfl7kL99CXcvHsOtc4dw9eReoq1DYlw+eQDnj+wW9YSXuK+eOYWZVA8+pWI8a8bn&#10;go4+/mjyFOA0seLI9WCaAIGdMr/2IYH18YyvsXjHMdy09cS2BzqwzqiGa3o1Eid+wRptLwTk1MDc&#10;NxYuRCGqLsEwSCvEBStflFEGpGXnIaqgGpmt3fDJroVfXjN0iPPN0orhXMzAFCGqvImK7jByxl9D&#10;1TcM9RVVqMkthX9NJ0qIavwLK1Hy5B3SBp8gl2Rpems7NJLzUPT6bzDKKUf98HN4lndiwSU9JBDw&#10;pubW0FTTggK5ZuVzJ1Hgao/G+BDU+LuhPswHfVkJkHjw8D4u3bmDxLx83JOShC4ZtXv3buPEsUNi&#10;BVUsQZAfYM3PIHBAVaRu4fa1CyRhZXB421qc2rtZUJAi1QUlAkabaIrvstSUufM7PV09dUD0xrl6&#10;Yj+unzkm6gGfrJ/BIIg7bbgwMxB8woaXKD4W5ux9AuFDXoufPp1qBb326XzsktLACS1TaFp6wCa5&#10;BnGNwzAnqXkhvACbH6jCMrkQen7ExcTtOkRBMhEpqCqtgZFHCELyy+GRXoRAKtoBVFxVSurgR0eP&#10;vApYVnYig9xz2/A4iohqwqs6UdzaRQ65CsE13agYGkN332PEtnfDrqwFJVSYCzs64NP7DHIppagm&#10;KuolFx7XOoYlp1WRkFaBHt6xpqsHsV4BUDh0ECXOjqgP8EWhjTnqfJ0xkBQNiYyEeNy8dx/Khia4&#10;IyuH6zcv49at6zh2lOoCqR8+x6B856pYV5IlrW+sJo0rpw6jrCAXQS7OQrby9jcc7NtEOxeP7MHZ&#10;Azvp+SmxrTKrKW7RaEeSlBf2PCyN4G5jga9n8wlvMmYUeHaQs+g4k9URzXYGgNeI3iM1xBnBIAjX&#10;TJ5hzqYjWC+rhTv61giPScMdZVM8sA6BR+U47gbn4bqpJy5o2cA5IQeJuTUIogJ61NoaucXNUPcO&#10;QgoZq8Bykpa1bSRju2BT2ory/hG4FZbBLqsWWQ18i285qnseI7N7BPaJOUipa0BobRdK+0ZR0T5O&#10;wX4Lj/JW2FMGlFLWSBPoxrV9aCFv0N9PiokM3erzKiguahBXXf8b/4KXsz0yggORQN+9PtwLQaoP&#10;UUG2oCMyABLaSoqQlJbFlYcyuK+iiqPnz+HIubO4I3WDCq8kUQzNaJr5fCvrFB0ZqCogwNMLd+lz&#10;rJD4tlbeLDDA1QbhXk6I8HahozOCKPWCXG0R4mYHb3sLsfW+oxFJWENtfPj+n4Qs5QyYTdp/Nt9d&#10;88lnYnGOg84mjalocsniY3zCr7GK2ngUh4xs4ROcAGs3P4RnFeMBGbEFN/Ug75OKI2rWsIjKwy1r&#10;D0RXtcObgq7u7I2QgnpopuQhMq8WTePPIW3jCxW/eCT1PEFVVz9SiVYs4nIQWlaPuJIK0TMonupC&#10;QG0nWroHEdXYiXyimqhq7kf6BPVkzhIpSxoevYAZmb7YnnGU9YyhqXcEjpnl0PSMRWV9uwDhH7/+&#10;HT++eou+9i44a6gg1kQLjg+vo9zXE81RQZC4e+sGDp88jn1nzuCmghKcAkNwW0UNueVFuHaOKObB&#10;bWGsvGxN4WNngkhPZ6oFt9FUWU3B9kQEBTuKikygmy0NOwLDHN525sLI8alNzgQtGd5i+TY0pMhz&#10;UGYp0ONPppPUJAUkgJgxde5g8jaoPxbljz8muUo09Om0TzF99jdYeOY+zps5ICQgAq6xCZBx8ICU&#10;Rzg2atrjonU01ELSYBEUD4PoNDJKbpAi4+VDhfe2TwA2k7u2yC5EJlFTSlMfSdtKWISFobu9D8GJ&#10;KbAMS0He+HfIaGlDYe8QVNLKcJHorLiujdxvM9WXcqR19qKTaCeJvEVqzwiGnn+L+PYRxNf1omH0&#10;FTqJyixj03BazRaDE6/h6maDxOhgsb3/o+56OOqrIMXNEVkB7gi0NYarkS4kamubcerUGRykDDhw&#10;6TIkjcyw78ptNHaOopN0cBppWUdr+rCFASy1FJEfn4Aje7eLxhAGqvLinACfK+AlDlXyEOwBmKI4&#10;QyaL9QOoUyHXJCDE1soEgizVmI/JdHHg2Rfw3ZdTHoEL9BQILE3ZM3xMzz/5kMBauhHzzkshOr0A&#10;sXGJsAqKgF5EMrTiCrFM0wlHLCJgTCbOLrEYahTQcz4JOGxiDdfkfDyMz8Nmp2Dss7QnaulATG0d&#10;MisbUVhXh6ddAygtrUDzwDgcUnLRS4XXv6MTW4OScYu43iunEvE9Q7hL3iGu9zGimrroOA7V+Gz0&#10;v/kO8Z2PkEKylRv+lTZ1IJNAsyJZ2z/yHM/GBzA+3I3xkW48He3Cty8G8XykB+OPOhAWGYbAsAhI&#10;uMZnwdM3FMevXsFdVTWsPH4KW1RUYJJKM6btMYExjEA/L+goSBMt3YSVkQbuXTmPeyQ9lR5cg5bi&#10;A3LUk/2R+XyCCDQNXtrgzcX5yIMzggcDInvvFj6h2f1Hg8ZjMhsmQRDLFQQEZwavvfPZtA1nruOW&#10;gSMSEzNg6RWEuKIaqAWSD9BwwIybulilag29uCLcDk3HEddgXPCMgTvx9WEjR9xLKscVt1DYxRdh&#10;tx15hqxStLQNo7a2EfX9o3g8+hptAz2ofPULdMgTGOUUQzunCVJpdbgWnIjK4VfQTS/B9bh8+JAn&#10;sCTJGt4yhsGBCSQ3tIu1o7KOR0iqakFOQRV8CxtoEo+gt70cDdXpKMiPQoAvsYmnLsL9rRAZ5gRf&#10;oqPIaFJHkp7BMHH3x5lrN3CSlNLW8xdwWkUehhnpsEzLRyUZlNaWJrFiqnr/MpQfXoGDoTqiAj3g&#10;ZmcEddk7gmIE7fwWfLWHt6AudVu8xpmhePeqOHKhlrxyFod2bRMrphzwSTqazAgBgijOM0RRnlq2&#10;5jNqH0z/DGfuKyI0lnR+ViECSSqaxSRBwTUSFGtQTQAA//RJREFUO4y8sPSOIc66xkMpMgvbKdgn&#10;fGNgEJIAGwLkkF8cPY+jLEmCRWgStgZn4pxXHGK5HVnvAA47+KDjxXdITI6HW+0QFvomQTE+AzZU&#10;2O8TELdyy1BMBs6PZvkRqjdmxe1wKmtFUt8zjAyNo3H0Bbyyy1Hx+FtI07/VM/gUznnVKGlqREy0&#10;FUICNREQpI34aCOkp5ohNcEUCbEWCArxQGJaGiQ8qFhJ6xnj2JnzWHP4AHZevIj1Zw+Q1rZGdVcd&#10;svKzYag6uYWBJgXSVu8SHA2uIz3Ri7R3DEK8bGHOJ4a0lah2aAgaEsvfBMCDy5POWfr6eXFOgYFQ&#10;J9l7eNd2csn/53nkP4LAwefTmAIEKsYMypKlW7Dj5EWo0wy3iC+GG83W2+4BMA7LgJQT0VBmLW4F&#10;ZuIKzf6DzsG45ByI9IoWsaa0wy4C1gV1cIpMhoZPNG6EpEMutQBF+RXoHHqCrbr2KHr8BIP9j7DH&#10;JRQ7EitgVliH8JoO3I4jv1HQhPz2YRQOPIJuUTseZjfAqaINfpQRBW3taO97jviuMcqgAlwOL0Rl&#10;/2Pco9/T/eoxHJzuw9nlGsKiVRARJAc/H0nERqojMc4S4RHBSCeDJxEWGA2+ZerGnfs4RjVh3vYt&#10;BMJBnJEjF6x2CkfPbIHsg6tQeXiJ5OoVFMZehJ3eHsSGeqGhMg3Xz+0T3uHq8X04vmcjDm1di8vH&#10;9old3XkNiYNvoaMsVk45O3g96cBOyoQZk+cNpoIvjuKaIqKj30DgLOCrKj74+FPck1FBYlIuThq5&#10;44ZNKGyTSnHTPw7aTlGQcg0iRVIPrcQybLYLxmle3g6IQygpo1U2fphj7ofowhZcdw3FBf8UWJW0&#10;Qz88CWn5VSjtHYNN/QCpJwKkZxh2pKJMO55AmXyHW3o53KsGcSW3HpbFTegih+xEUvdiei0y+5+Q&#10;P3mEgq5RlHYMwbmwCb59L3AsvBy1b36GYVwZ2iYeISJaA1Y2J+DkeQP+vvcQFiyN+EhFpCZaICIm&#10;BGW1TZCIiEyEu6cfNm3bjnW7dmHh7u24fP8hMmMycfPECSxZ+wnkJS9C8uRBGGvLojLNFHdOLYcd&#10;ydLq4nSkRgcSz9+AHmUAH7UV7lD9eEAgXMK5gztw/uBO3Dp9hN67I05vGijL4NiBPZOLdjTrGYDf&#10;QaDjxx9NZQIVZb5uk0CYt2A5kqkYe9PsXyFrjcvO0ZDxT8N+LUckk2lSJNoxCMmEc34TvtHzhGJs&#10;AYIjkqDqH43NbvH4UstFcPU2G38stgyGZWkbcirrEUwB1yfF8zA6D8aJhSgmEEKyS2FU1oa9sQSy&#10;dxRc6vtxKKUKZ8LS0P/0W6jGZeACZWL++PeIahmAf2M/Gh89hT59xoBoarFpGErI8EU0jKG4uQJx&#10;lAEhgfcRHaqKyGA5JESqITlSBVGh+ohPikdjRw8k/AIjqTAH4OSFC1i3dxdWHNyL4+evwfWmE1Jk&#10;g3Ht+BFc2rYNsXqO0Lh/Db5OVrh+ag8uHNkpXLSG9E1SQNfFNUrapID0yFuIa5lU+VyCpGgywVf0&#10;7Sdnzbt2KRKtbV67UtyBIy7o/Q0EHmzcOBPYMU9eVTH52NjcCT6pZZCPK8ECjRBcJM6/6ZGJO5aB&#10;cMqux2WiIX3i8UgqjHNUvaAcQPo/o4jAiccJAuuYrhNlRTOW6rvhjH82dBLyUZtfhuS+CaoVydju&#10;EAybin64kJQtqqzFg/BM3K4fwx7fWPg29EG6uBsHgzNQ3DKCuOomOFb3QSmhACkvv8PDxEp0vvor&#10;3Cu7IJ9ai1PhFaii3xtc3klqqxYxwTJICldEfKAq4kKVKBMeIjTgHkKCtJBE9YBvV5MICYmBsrIG&#10;duzZjSUb12HzsSPYe/wMnO7boNQ6FbqnlJCi5o0c2SAEKRghPzQK21d+Tvx+Aa6WBjDWlIe+ihQV&#10;5QdUlM/DQp07f9yBrrIUNOTuiqss+Fy0iswdnDm8CzvXL8PXs2aS7JyBWZ9+IYIvNgjhLCAQOAum&#10;li2mcUGm5+el9LDPIBRXfHKxUiEQmmGl2KjiDvOoAmwwCMMa4wh4ER0tV/PEEcswZJXV4oyxB066&#10;JuM+1YO81kfYqOOFL5VtcN0rAUnklmNSS3CHHj8MzsIGY2sYplUhuqwT7Y29uO4ZDePWl9hC9Say&#10;tQc5pHL2hGdBmlhjbPwNFBLKcS2lApkjP+O8cyLRzo+4FFiIC6GFOOSbSRnyEgbeCShrykYKAZAe&#10;roCkMEWE+N6Cl9slBPvdhrurPFIyMvD4xbeQUFLUwikK+q69e7CJMmHLgX3Yf/gkPEhxFARmw+WK&#10;A7JlQxF3yQMFGpG4s+M4Dm9eRK5XGubaCsJJm/FVFbJXUZ2si9FGO/hbky94cB1qD+5B/s4FKsxn&#10;IH3rojihc//aWQEC3w3PM50BmAJByFMKOgPAx4+mz8IsMmhO4ck4ouWF+4FV+EorEjf8SSZmtsAr&#10;pRinHRNw0CkOGgnV+EbRDw9dAsXtWHf9CokaQnHLMQjaoclYbpWA9bZBMKGaEJVXg916brjnFY/M&#10;+g40tfbjgUsI5MILYBCRDvfqetyg+vKVVwauR2UhnYr3usBcVP/wTzx7RgaMaaxqAA6V/bBKLkfZ&#10;yFOs9S+FZulj7HLPxDGfImT2PEdotAti/SQR4nIZaRFyyIpXQm6SFrLjteDqKIfMrFy8ePsjJLx8&#10;gnDh/CWs3rAOa3ZsweL1a7FozToYaxgj3Jn49fwDpBlHIUUmEsOhbTCT0YCLtS7OHdkExZsHoXx7&#10;D74bzEYRpVlX2kmMFVzE9x02iHCSxpWj23Dx6B5RqC/RuHbqEM4e2o0vZ/IOLFyIZwszxiAwAJMX&#10;+84En08W1xZ9MBOKcuqISMzGcTWayYpemK8ZCknHeEQkF0CdpKZGDAHzwByyiXVwIE3v4BWGvPpe&#10;yHtmYoueFxziy3CUjncim3DSjt4racIOdTtsd4xFxcAYRrt6MNTXhYrxt9hjGYk1drHomPgBB71i&#10;sD2oEuciConKWnAtvhx1b/+BONL/T38FTnqlwa3jBWIbB1HWO4Fz4bW4nNqFpUYpUE1oQ27jMFyc&#10;9VBMAc+MkEW830MUxumiItUEuTE6VEttkZGRi+9+/BskUrycYKKpgz1bd2Lh0lXYtX8vgbEB+w9s&#10;xLaNi3B2714kOkWi0iMX9UGlhKoTTu9dg+IcN1Qn3MZohR6GCnXREHkKPYk70Ra1AePF9/GkzgP1&#10;Ge7QIopSZmlKblqZfIaS5F18NWuyHvAWCVOZMOWSp037EH/+85/EmtE08grJEYnQ0nfCdfNoHDMK&#10;RG7DOOoGX8HQOxXXnRIRWjOI5fKOWKUXBH03op6KWlyxCIJWUqWY9dctvKCY3IgbbplQJHnrRYDO&#10;I9raph+MtsEhUi1+KGjoQln/SyzS8sEq13REVHfANq8BBjVvcD2mAqkN/ej4+Z84QVK4auh7ku6j&#10;0C0dhmv9U7hl1KH11T9wK6AEiw3iIR3XCa/CEeQ0DkBH6xaSqRhnx6ggKUAGqUHyqEm1Qpq/MpzN&#10;lJGVk48f/voLJOqkzuDBjsU0S0/jzmFp6EiaYN+Bw9i+bwPWLf4GwW5e8LLRgdLdo8hL9MOxHXOw&#10;d+Ms5MYb4EmlPAaL7qEr7wH6ci+jJWo7WsO3ojf7Eh43GaGrWBcvOwNhqnIZl4/uxYXDOykjDuLT&#10;Dz/4DYT/OmaRCTMmCzG75Q94QxHKipSETFh7x0LBJgIm3olwJdXy0CEe0c1P4ZXXDPu0Jiyi+mAW&#10;lI0CyoCHpi4IanyKpTKmCC/sxgG3KFwIKIVfehVKyEDlkto5aRaEI+5hpNFr4JtTDykq1tnN/bhA&#10;vL7MKgYJZFCTyyoQ3/oEh73zEdXcg2v2Icj/8V8Iy6rAxPPXsKMaFNP5CrfpZxsfPcZV11TMlQmG&#10;d/VrSAbQhB1+A9mHp5Hg+xDJ5A/KUg0R4XYX6aEaiPdVQIi3BVKz8vCXf/0DEs+JNt7GO+Hakk0I&#10;V46G0T17GOlaYsWchVA+I41dG7dAUfYsTpz4GidPfQ5d6TU4sPFPiCEDMpRzF31ZV9GTfhOD2dfR&#10;EnMcnSkXUJ90jjJBFePVinhWbwnde9uhwru366rAzcoUcz4nKuKLf39buGMQJpcnyBO8P3mpI4O0&#10;dvVmhJI0PEVu+KK0PaS0fKFIHsC3agKuWW3I7H4D46hyXLEOQCkF14PMWPX4r9grZYOYohbYRRXj&#10;OmXvAnknZORXQtczEibxRURjhbhIGVLU+xN26bniXmQpklrGcTewGlKJ1dCKzEZFWx90AtJgVDWM&#10;0LpeFPPdP36xyOrmjdSHkU7qJ7l5GG6Z7egbeAmblAacMk6Fukcxwkv74EqqTEX2IoridJAXo4l8&#10;oqCUIEUkBakgPkAJ6Un+pOBy8Sv+A4lR/ft4Y6+D0JM34CVph2TfRPg5+CMnKA2xDslYu24FUlKD&#10;ICN3Hleur8Xds3NxYPPHKIhQQXPiZdREHkJr/EkK/hkUe2/DYLkC2rLvYSD/PrrTj2Ok7B6et7gR&#10;ANIw0pCHHsnXGR9Nx8xPJn3BFB0xCHznCi9XfECF+cvZX8HDxR/3pXXhEpIHXcskaOv7wdLGDRlE&#10;BQkVjyDtlg7rpFqk5NfBPTwGjhltOGwXj8TCRmgHJOKySxbmEnBafmmoIhBOW4RCJawOuhEliMou&#10;g7pPAvInfoZVZifu2EcisHYYp/SDSKIWobFrCC7ZtTgXVI3TREPNj36Ef3UXAiq6UN86gK6hN6jt&#10;mEBCHYHlmUgZNow7pCbDiwcQVzmAHALu9pUDyAmfBCDRRw4ZwaoIcbwNf/s7CPGzQ3puEf7JIAxI&#10;n8GEpRzij5+A2s7jqIuNhZmCHqqKq7Dn4Bls2LUSN6UO4vSptXgouRM6Uvtweus8RJpfRJbHSWT4&#10;H0CS93YUhu5GgftGdGTews8D9njbrIuWuL0YyDqHnlwVyNw6JDaZ5YuDp3807TcQWB1NrqJOXXPE&#10;J/Tf/+AT7Ni0DTlpRbC2C4eWRRQCQzMR4BKAczf1cFM3AHddi2ATU43ErHI0do5ByzMc0l7ZuOtC&#10;iqesFXvkbXDJr4o+F4fsgmrYBSZgp14EjnuX4p5DFDKaJqDiVwAp8hi3baPgXDyE6oF3VLDjsFwj&#10;CDGFdciuasYx+xySsvnIrhuHvl86ArJa0EVmrLr9ETIre5DbNAaPpCryBE8RlNMF75Q6hObVkVnM&#10;wLkTm5EWqEyUJI/MIHUUROnR5NVCvJcC8tIikJ1fLs43SLSrnMKQvRTSz+yBKSmYAKV78NPTx9lT&#10;l7D+6EEs3b4c63bOxu49C7Bv7zwo39gAnePz0Oa3H52px+FrugauDusQ47wCeR7LEWs8F/GW36DM&#10;awvGMo5iIPUS/EyOUQbtwd0rJ3D70ikquO8RBVFNIIXEd6sw9UwuUfCJfL6J4j2EBscgNDQfCmS+&#10;JBXckJ1TDGurIKgaJcDWJxGq9gmobe5DbWUTvCNzkUPUsvyqMWJKuqAflAyH7BEcNwxBfH49EjNz&#10;sVnNF4tvuuCEeRTN1GGouKXilmsupMhFR9Y8x1YdZ9S1fYsDLtHYqksF3TUcDY09kPHNgVlGD9zS&#10;SmAfWwE7CnJRYzc57m60Db1FXG49wjKa0PPoNSpax6DkkIKGnlcwMrDFptXzkRKojvwobeSGaaEy&#10;xRKJforitYy4UOQWVuLfDEKPxw2U2e5Dp9Np3F77PwhUOolkfQfUhZAquSeD9ZvX4vSh9di9ZCZ2&#10;b/4GD8+vQIn/YXRn30R22Gn4Wh+G0q1P4Kb3FbJc1yBQdw7S3VejOeYsBtIvozdfBSbK50VjUhMd&#10;eaIlDbz/vxJCjvLOjVMgiIU7Xj2lTPjss89hZxNGCk0V1+46wCMkBzmFXVi1VQbeftkI8IuBgYU3&#10;kqiwJed1QMO3hkxZJkyIwwOyiELU/bH8sgG8o7NQXlAOI3K7e22zsPmmHSJLBrD6nh0s4xuh4Z2C&#10;8nzKKDq6FI9AiigpoeEJduom4aZXMvqbWpFPteI+KSantGqEFA/imk0uzfrvUdX9BBYhaRh89R+4&#10;x5QgvaAZQdFkzmrHEU9/Q1wCqbDPpyPKVQG5lAGFMYbIi9JHNgGSFaFHIiENeUXVREYEgrfMWmSZ&#10;30WXnw6cbhzAoxgHdEcGYNAvA0/ol5e7xiDg4BV4LNgB5T1bkBWrgsoEMmoau+Bgdh7akuuh8mAZ&#10;7p6bjRCbk7h1+lPY6a5EjNtm5IRewI1T32DfoZkwMD+N6xeOQE32Dqb9L6kjXsCjwM+c8Zk48uAl&#10;6/feew/z5y2DnIIH5JUjcf6aBfxi8mDimIj7GjGwohmsqhUCR/94aFl74YByFA5I+6G89zXisvNR&#10;2fYIVj7FMHALR1FOGaJii3HLlApySjckTSMgZRKG+TLhuKThgazSNhTnZiOtqBWbZdywSNoXGY3v&#10;cMQoCjL+RSirakJL5yBSKfjFLY9Q0fsW6x+EwSupGsEphSgfe4fK1nGE5jQjizKwZ+gl1ZpGyojH&#10;cHELxBcfSyA9WIfUkCKyqTYUxhsh0V8Rxak2KMhJQVFFPf79n39BIlj1OrrcQ9Hj6YiRWBkC4Rpa&#10;nYzw2LUQz/yz0OkaAYclW5G2dwfUNyxEvNlJ/FCug4qwK+jMUEWD70XkR8jj5sXl8PS6Bzc/KSgq&#10;7IOW7HHyBydhaLoXxi4bISm7A8f27sSqRQsFHXEGTIEwRUfslP/8pw9w9sxt7D0ojz2H1OFH+jsi&#10;sQmGDllw8S/H+vN6MPOvg7NTFCyoRuyW9YJndCkKChqQUPUIZiGF0LEORXtlI9ILm7Bd1g7HNSNQ&#10;S+YpKKcVqo5pOKfkjSYqnDWFpRjo7kdTYy+CC9qwVyEE2a3PEFfVCcOwKvhn1KB37DXu6Poiu/4x&#10;4gqacMkyEwVUT/qoDtV38jYTg3An4VBDYDR2TpBAKEI+ffbbb39GhLceKhLNEGh7G0m+clQbFKhI&#10;6yHA6SHKikiB1TZTJvwKiSPzPkLcLT0UKZuhyuwQueKraLG1QpmmJcYjXPBTnR+C9Q/jbz3e6C8z&#10;QGvSWfSl7MFooyJGSjWQbbYK5b5H4OO6GQ6BexCVqgHph2dwnwqxttlqqFutwMnLi3Hh5AFcOLEX&#10;G9csF5sK8k3UDAKvH01lg6gJf/oQW7ecwrlL+jhwRAm2FnGwsk6EpKYvYtPase2CFax9CpBAJi4+&#10;MgV+RDUdrT3IyKylOpFMEjYSURkVqK/rxFVdN8iSYjlGlJZd3AYVl1jIWmQgOC6XfE4KSgvJ6Wfk&#10;EyVVoLP/MW4aJ8A3rQElpHSUnNOotuRgYJRkMDlzn+gSjIy8g09sI2w8k9HR1oG6rldw8c2GpWeq&#10;+FxKXhviip7gvJQtfv3lr0gJMUCyhyxSfNWQTnUgxl0B8d5yyIszR0lBFhro7/7Pv8gxS+7dBY/j&#10;Z1AkaYgs6ftocdqNoeDbaAqRx+tma7ztN8dYlwPGeg3xctCYDNh9VCTfQ1utKww1tiLPhRRVwCGE&#10;Bq6HrPFspGZrwEj/EAyM5kHLbA6u3luGB3dPw4rkqYu5ATZtXIMZ0z8Cb5XJJ/b/CAIvWXzwwUws&#10;W06+QtMZCxefweHDcujpewOnwBwoaEfh1HU7BEWliUaqNm6JqCqqh7mdJ5oH36GYZnAlKZre7mHk&#10;V/fCMa4RIYlk0tqG4R9dhMBkMnfeyagtahbNLZqo8DZnVtDzKlTVdOOSlAMik9vQ3vEYqVR4C6sG&#10;8OTZ9yipaUXz8Gt09z5FQHw9SeRBdDZ3QsslA3HFYwhNb6ZMG0JZ01OclfNHePogvn/7I3kCfRST&#10;qS1PskCitzJJVF1EOMkQPRmjsqQYHb2D+Mfff4LE9nmLILdiLSJOSCJdRgqxCsvRErQdL8vV8LZD&#10;Da+7NDBadwvPWhQwXHMdrfkXoa++Cvp6+yB3Zy38fR7CyuogZNTnY//VjyGrtRXRAbvRUrQF5kbL&#10;4eIoD3tLKZjoXoWaynHMns23v3Ih5gu+ZgsA/jh4t6+ZM+dBVdsTSvphWLDuPnT0/BFCctTEPhaJ&#10;qTUIC0uGiW0ktpzVQAQVwNT8HjJyfhjiG/jqWxBNNBJBBTs6m4LT3gMjj0TY+BeioGYYrR0DqC9r&#10;RGtzO+4bUP3rfITC7Fy8fPoWEXGVOHbdAGVkwrr6nqGM9H7v8BN4BiYhuXYQPb2vkEKvucYXo6n9&#10;La6rBglXHkQGr6SyA66+6TQRc3DuvjtevH6LAFtpFMTqEg0pIZUyIS1YG4m+qojyJAtQVoy+4VH8&#10;+pfvIfHlnC8x/7NP4HLtMn7IpwIX9hCPC3VgclICI1nbyJAtJ+5fg4Hy9WjLXISm9DWIpnpw5Min&#10;0DU8grtKu7GH6Obgg3XYd3cpTt5fCCmFuUjxX4bG+LWoSTsOPb1pUDBYSfR0hLzANHzy6af4bNZ/&#10;QeD6wEc+oc+rpzOmfwV3CtxtKSts26cAN5cUZFHBi0zIR2l+Gbx9YqFpHIhVB1VhQt7Aipzu2Ts2&#10;SInLQh3NyNXnzGHkW0oU1YC6zifQtc+Gf3wZauobqBbUo6K0Bu0kJzNL2wmAEtSW1KCnZQDtA29w&#10;9LYttAnsnv6nyGwaQd/jF4hJa4OyWyY80jpwXi8MIdVDqO99Do+gYgREVqB16DvKoBpMvPoX7ioG&#10;wSu8Be++f0fS1BLZkdqoy3JEWpAqEvxV4WF2GbmxDqipLMWjiaf45buXkLA2vUxfWgLlCQZ4VGWE&#10;sTZnDFUpYbREGo9KL2G4cj/edRzA88o9GKs5CiPlaVi5SgIHTsyHnO4hnL27B2eurMXl6wvg43IU&#10;OVFnEeK0B8me60mmzkFL2kp0VmxAbfF5uNlcxMwPKMjkEWZ/+s3vAPwOAlESX2/62ecrcPyqDjz+&#10;H8r+Ajyra9sax7n3Hql7aaG4O6UFSmmpUUopDkWKOwkJJMTdE+Lu7u7u7k4ECQS3GnU/54z/mCu8&#10;PZz7fb/n+X/wzGfrK3n3HHOMsdbaa0e3Y+U6bYRTaZzUNkFj80VEh6XA3TeZCskf/qHZ2G0Qi52W&#10;6TC2jEZBZi7svZMxdZ0DdB3ScfXGL+SpXBTWXEFbxyDaa1pQVlQHC9sImDjnw8WnFHUtwyiuqsPZ&#10;jrO4ee9rRGU1oa3zNtrPfoHP3HORWzeEA8axOORRAcvwOuywzYaxfSz6zl1FHck5O7eL6qoVpmfS&#10;0dp9A26+GTC2DseP391Fss9JxHscRHO2GyqSLFCVYY/aLAfkxDqhtqYG1+9+gS+uX8CoBO8PsH7h&#10;M/A3fhM32kwxXKOH3sINuHlWG19fNMeN9p3cvwrf9n+AG40foDZnBUId3sS7bz+FtzZMw9ub5+DY&#10;9heR4/Qq2gJfR1PUctTEzsPFyo9QHT0fxYGzMFgyGdebxyDUZTFeJPk+TacsXPBwaC6EmvNh/Dx8&#10;qkXls8YEAQHxCHL2wKoPdrMEeqKKUjAkooaylyXOyg8HTVKx4BNr5GbXwy8whaWItdqrFsu2mCE+&#10;qxbx5X3o7ruFwb4LOEf52t19FUEp/Zj2ngUWrbLEYYNwFBTU4GIXVVJjFyrogI/rOqCx7y7sYutQ&#10;lNeND/a4wDi0E95+GYjM6ETP1e9RWd6N3v7bCAwtQnlVH8rpLy4Of4uA0FQM3byP77/mBQoyQFbg&#10;KWT7G6EmyRrZwYYIttuJCE8jNc/fna++we3LfRhlefxdmO+dip60dWhIXoSKoIXoL3wTt7sO4FLr&#10;bgxXvoPrLW/hVt/HuNe1A3cbN6MzcTm6qkzwxqopeH/5k2jyfRWXopejxXsGhksPoyDkHVyoPYbW&#10;nI9RHPEJekq3obfqDRzdNgnP06Q988zTePrZ0Xj6OV6A50ari/Dcsy+oqcqkEe+R5ybh4y1W8A/M&#10;RVJkAgL84/Dq67vh7RgNvVO22LDeCJaWkTh23BMrNrjg1OkwlpVafLDBHE6+JfCIaoNPfBdswoqw&#10;bIcRWtsuKBJOz65GVnEHgiLrkRhbjbLyYby/RocZPMRyNICrMsyR7vfqt8AbHx6Dg18pilmC3t/h&#10;CAOfLiSn9WL3Pndk09i1s1SV112EFY2cu3s8vAKT4ReQwAvSiGt3vsK1i/QLqc6oTLBGiOVuFIbq&#10;I9xuL3LD9eBvp4ua2kbc+eZ73DjXgVEDLcXIC3wTF4rew4WC91DpPxsNMXNxr2Y97nRtQGvqeF6U&#10;ufji/C7cO7cLnRlz0ZhCg5d1mKViIaz0l6PKexkaI9/DQOFxXOvxwblWF5yrPoH6pDdQkr4TzTVu&#10;LBW6cLDYj2ce44//1Et4nj/8C8+8hBcZLzw9Bi8+/TKef/olNV/Ff//lcZo1G7w6/xMc2GOIlR8e&#10;hJVdMBxNXaBv6IB1G42xfacFNm2zh4FJJIpyG2Dnkoalqy3w5noHOtF+OHkkoKDtHpoGqWpYaioq&#10;erHwTR28tcYCmTndqCioxdbt+vCJGsTm3U5oqmxDQ10rQpJacOC0L6obP4eJSwZi/Ipgbp+HjVv8&#10;YWgWDVdemKyqK6ikr+ikHzjjW4japqvIKWpDRk4FMrKycffLb3D3ai8KaNTKYk0QxR+/JOI00ry1&#10;UZFojvwYH1TW1OPzH3+iK6/CqKosV9wqW4f2+Bloi5yN89nLcb1iBS5mzcY3vSxFLdvw5fkjuNy6&#10;SV2US1VLMVj7IcICt+KFcX+Hf4gWanMN4G+/Aj0VVmhL243+Yn30ZryBi0SXq/6bKMlzR1NNMpa8&#10;Oh5Pk5Sfeppc8OzzanK+54iI5wQRwhNPPYun/vqI6nk7sHc/vD2j4OIWBJcz4bCydoPuITNY28Ux&#10;e42x7ZATlrx7FJnJFfBwS8Rx8yy8ttIaiz6yRVf/t9h0zA+G9BNFZR1orW2Cl28eL1ogjh7zRxF5&#10;ISEqH06uGZi73AwHdYJRlk+C7b0KE7ccNJ/9HoeO+uKUVTGOH/RDZEgjfHzbcMAwBpae5bBwqkRo&#10;cC26moaRW3yO3FUI7+B8hEakISMzA9/+8DNaarJRwgvQmuOEmgQ7JLsfRF6IHuoznVGUGIKyqhp8&#10;8+uvaC5Lw6iy3FO4Vb8Gt+s2ojtuLm5ULsHt5jW42/YJerNfx489n+JC5Xr867I5+goWoKd8Dz54&#10;70W8OPqvmDD1WRw59CZq86hgbN+CtckbOL75afTWmqIleRZ6o9ci/ow2DLV2IdTLBfu3rVMTfs+Z&#10;NB4vPPIkJr8wGq9OmITlU6dg93tvw1P3KBIcbbBn3Woc2rcXrq4+cHV3hY9/IPx9o3FK2xLHTthi&#10;214L7NNxxap1J7B/jz4+2WaM9Tvd4XimELbOhfBP6MJHh/zpDWpRxowvy6vEoUMeOKbli9rSBlRU&#10;d6O9dRjRoXmYOn0PYiPrUJXXAg+Sa0hyP6wcs1gC67Bxawi0jgQjI6AaC1/TgUtgLRKSW7H4HTNs&#10;2esBc8sQxCR3UZbTSKa3obSoUU2q+8Ovv1OIJCJMEBBtjiDLPcgJ1kOGny7qMzxoFCN5Eerw0+9/&#10;IC/eH6OairZisJIuOXUhrpUvxxcN76I/f466EMNVb+Ne07voTXoH2u/8BRFmL8P80CxMHv9fGDvx&#10;CWze9Rpqso/TMc9CZ8o6lKYYY/mip1BXG4i29IPI9VwBT3PWVlMzdUutTCwiozDMju+H9fG98DfR&#10;gZ/+cSTaGML/2A7kORki3kYP699agtMnT8PD0x9+viHqYoQGJ3Dbhxnph9CQONg6eMPI2AVaxwxx&#10;XMeGXiIAjq7heHWFLpast4W+fTKKeQEaSuuQm14BR1s6W/s4JMSW4MNVRggJLkNsVDHJPguxNIKZ&#10;MTRe4RU4oh2MzdvdYWQQDQf7anKAJ+KCC2DvmIjq1rvIzO7Am+/r4xTLYGhYHpzcY1FU0Ul0tSA8&#10;KAxpmWn46R9ATX4UmnN8EOl8CJmBJuguJaJc9iHGlRxUWYDy6gb88c9/ITXEFaNaE6ajyH8yhvKW&#10;4Puug7hes5zrM3Ct4k1K0y24e3Ybfr6ojYvFe3Cv9SAirV7FQNVJ7PhwCupyab9JwkOx89ERuwL7&#10;Nr+IvdsmY9G8/0Fy6AFsXzsWuz5dzzIiw2F24ZQMDNY6BKvT+jhjfhruDA9zA9idOAJ3Q2baySPQ&#10;2fIJdq39GBbGFrB3cIa3dxDc3fwQHBgDb99w+HgHIy4qFVEk7ED+0Y52rjzXEXp61ji8+wQOHbfG&#10;rkOnsObj7YikskqJL0RT/WVsWmeNj1edwtZ1JogIrcHS1z+DrXU23flBlqJe5PC8juoBJMU3QVc/&#10;CuHhtbA0TiMSQtDb8h3cyAd6eh5MijSU1wwgr6CJaBpCZXUnyitaMUTJmpGczHKUhj8AJAXZoyXH&#10;C0UxFmjN80FnkS86irxJzkcReMZePZf6H7wIyUFOGNVd9Baa0l5FbeYn+HjhKFytWovP6xfjTvN8&#10;XK2diS/Pbsd3g0dxvXo1bjQsx72eI/juyhmE2L+PmrSDyHaagjavCaiO+Jg//FYMlJyGne486Bx6&#10;DbOnjse6Tz7B0YM7cGzPFuzeLDcRrsaBbXJb1XY1K8AZKxP15KhgT0c4WRrAx8ECJiePw97GBvZ2&#10;vAheAYwgREYkQMZI+fiE0KG7ISQkBpGRyXTPqYiNzYSnZyjMTR1gwTDQt+Rrz8DM1BY6Jwyxa6cW&#10;9HVdcHCPOf2GA1Ys246Nn+jC2CAUH63SQWxEGQbabyDEIx5X+n+ClrY75W8o9LU8aAzz4e4cSTSk&#10;IzWjjFK4FrmUtJnZ0uxxDjV13ejouYShCzeRmpDC/TmqebomKxRZAfr8bR2QdOYgyiMtkB98GiVh&#10;lshPiENVXYs6Lz3sDEb1lq6Bp9VyjHtxFM4YzkFP0Zv4omcTPu+lLG1eiM+7duHz7m24WroE33Vv&#10;x70BE1zp00dHmSEOrl+IXI/3UeQ9Gz015ugq2In2wJfoM3Zj3uwXsH7tRmzbvBEntY7AxcqQ2a+v&#10;HtHlamOixqfu27oOr8+ahC2r3ydqVqnYuOod7Nm8HrbmFnBnGXI/46suQnxcGj1DBHx9Q4mOYHUR&#10;QkPjWar8eTFSERQUB2cnH1haOOGMiy/MzR1hamIHQ0NrmJjYw8LChfLWAseOGuLUSWscPWzIUuQE&#10;O1t/7PvsFAy07eFk7gdPpxg4OUXBj7LY2SYArm5hiInJRF1lC0oqmlBYXM8fvgtNLf1ISilAUUmD&#10;GmJ/buAictPSkZ6Vw58W8LY4Chetj1BCb5DhegRVEWYoDzemVDVBQ3EO6pra1HkpQQ4YVZiwCzOm&#10;jsJr859ES/4R9DXuRU/tdnx5YT/OFszB5ZoPURc3G/+4uAPNqVNxp5sSL/oT7PxwDJ549O8Y/cJf&#10;mOFTUFVoitawN3AlYgnSvXZhy4512PzpNmz79DPo62irZ6TJPdE716/Cug/exOaP3sbODavUzeUH&#10;t29WqDi8c6ua0i3YwwVWRsYIYNY72LmpEhQcFAUvXoxQGbbJC+Hi4k1kJCEhIUuFn18E9Xog/YOz&#10;Wg8IiIKjoxcvjD/OnAlEYGAsnJ39eAEsYGpqD2Mje5gYOWH79kO8OObwdAuBm3MALM08iCAijRc1&#10;LjoHwSHJ9CtxSEzIIwJqeQF60Nw6gPRMuu2GHlTXdqKxpQ8Xzp1DsjzqMbdA/bgxHmZwPbEWmR7a&#10;8D+1Ht466xBm9ikSPY+hriQL9R3tPOsP1OcEYtRHGydg7mt/w+vvPYGpU0Zh7dt/QW/1Llzt2k7C&#10;fgODVW+hLHQ+Bss/wxdExdWWHTjXpI1rZ70xbe6reGHiy8wAd1QXm6PCbx4aAxZDa9MSbNq0Ax99&#10;sg7vrvwQKz9YoW42lOdnHt25BYd2bsahzzaO3IJ7bC/cbc3VlGxRAV5q6WppBBtjYwQFhMHQyAou&#10;zl6Ii01VF0NKkp9fGJEQy4xljQ1PZElKYbam8eKEc38coqNT+aPHqBJlZ+ehLkhwcCzc3AKgo2MM&#10;B0cfEroxlZ0RTC2cERyWCFs7L2Z9ABKT8pGSVKRcdC7NXUZ2OWISs1k+OlFW2UxCbUFDYy9Ky5tR&#10;33wWvX1Xce7cTbQ1VcP3jA0yC4rVRciJckOAxW74GG6F1Z63EWl9AAdWTUOijx5/q3zUd8r9bP8i&#10;Wetg1Ly3XsQ768Zg+bpnsGbLJORFfYyB6s3oIwe05q9Fb+VaVMW9i4UsV+dLSNSdH+HG2SOozdfC&#10;+i078c5b78LTWAcZUTZw1XkfWptlsPAHWP/JJmzdsAlrV32AT9d/hL1b5A7PNTixbydsjfSZ7c6I&#10;CfRW8+LJpCQSFlRKp4/tg7nOERhpa8HdxQtnWJJ8+eN7egQgJlo4IIk/ph/LTxRyc8vVBQgLS1A/&#10;sqwLKnx9I1SJ8vWN5IUIJoLCyClpLGsRMDZ2gJGJoyJuP/9ouHuxvPnHIza+AGF8TURMBlJTilFa&#10;2ojishaWn0bUNPWpO/tzcipZbkpQzGM19d10x5Sl5S1oazuHurJsqis/5JVVqouQFuKAw+vnw4UI&#10;0N/6OmKcqRJ11sBw/8eorqhEQ9cAz/oHcoNtMWrtptcwffoo7PhsBt568xHkRezEpuV/QWfpMWxa&#10;+ShSwlfTZKzAW/P/Cx5mM1GXRPXUtAlJfiswddoYqo7VWLViKVYsWox3li3FsjfexpZ12/DBW/zx&#10;N63Dod3b+YMehY+TDcnNF7FBPvCnOvC0t1TTNshUbBZ62jA/pQUXIsDB5JSaZcbg+BF4nvGA6xk/&#10;WFnYcenDsuLDHzVQXYj4+CwkMkOTknIUQcfHZyo0yHZcXCZLEfnEPRhGRna8aEGKvKUcyfbri9+H&#10;h1c4vHwiEROXjbSMUoRHpiEkLBlhEamIS8hVkZFVjrKKFmTRCVfVdCA3vxpdJOGOzotoICe0dpxH&#10;h7S+9gwh1teOZToC+WXl6iLY6WxFabg1cvwNEGG7FzkhpxHutBdZEa5UVHXo6DuHf/3zV5juWYtR&#10;qz6ejYMHVuLQgTdo4+fizbfG4qUJ/41xk0bhzQ9ewusrnsXq9c/h/Y0T8caqvzNTJ9I1H8be1c/i&#10;9YWzMGvWLEyfOR+LXnsb76xYgTVr1uLD9z6Et/MZhAd4Iy7EH9EsMzLzo/zoEjI5rZH2YeUbTHSO&#10;qm25LVduQpR7GGxOn4CJrjZc7J3g5UmJ6u6LiHD6BHch4UT+0Fkq8728QvjjpsPfP5I6vUahQC6E&#10;KKbo6HQqqQjo6prBwyOEFyxXXZQTJ0xwSt9aXQT5oSOi0hGfmIfg0CRERmegpIxlpvEsCbdRKaDE&#10;5Hyek6aWmSxNaRnF5IJuXpxmdWHkIgz2XUKYy2nkJcahtLaRl+CfiPWm53E9hgTXw8ikSYt02Kv4&#10;QPezlWhsaMTZc0P45z9/gZX2Hoz6eP06bNixHW+9/w5mLXwei96ZhBmLnsWOA+9i1oLRmL90LBa9&#10;/Qze/Yjc8frL+GDlbCyY/TymzZuFefNexbz5C7D0jbfw2qI3MH/ea1i2bBm8XF1YHx3gaGGo5kaV&#10;EiMTi4hhk5Dpd6T0yGAw2ZZ1a6olCTv6Bbm7x0meWmhtCzubM2pqAjdXXzg6uCOQCimaZUkIOjU1&#10;l/wQznJEEo1LRXZ2qSLroKCYESJ28kU0EWBl4w4fvyj4svx8sm4njE2dEBAUjwTWf/nhnVwCeCxG&#10;oSE1vQTJqUUKBfmFdbxQOcjOrVRKKCevSi2z88pRUFyD1s4LaGjqRl9nD2u9Gb1GNMoam6n/f0NC&#10;gCkinQ7B32IHQumcHXQ+hu62xXAzP4rGxib1iJuff/0RFXnJGDV3zmuYMWsuZvIHnTt7OubMnYE5&#10;C6dj5pwpeO21N7Bw0XwS8AQsf3cOf/SZWPL6a1i6aBkWv7YMr7/6BqXoHMyYxtfMXYjZC5fio49W&#10;4+Sxg9Dau5U//n4Yau9XM4HJj625EIbaB2DDH9xKZhmTufJk0iqqJ5lV2InlSO5/k6k77Sws4ezg&#10;Bhs7J9hYO6sLEUppKhchjpLV3z9chVwMQYhcBEGFj08YZaxcnCT4BcTA1t6LjpdlkBdm3YZd8PSO&#10;4LYvLKzc4O4ZpkqQoEF+ePnBc/NrVOZLyLZwQGNzn5KnqenFyMqrQEZGoSpJtTKBVVU5HE5sRXp8&#10;BF11OzP8V9id3ImmvCCWbSNkhVrD3WQvsiOdkZ8WhrrGVly+ehM//HAfZblJGPX64uV0j29jIX/U&#10;pUvexmtL3+MP/B5ef/0tLFr0Jn/o5cz21/DqwoVY8uYKvL50BebOnY9J/OEnTJaLNZfHl/CCLcOS&#10;197Clg0boK9uIt9N5SOzhrHUMCTrJWT2Scl8mVdbbrmVmcQeDncLmj1eBClPPmdcYWNpBydygygk&#10;L/cAegCSOS+ElCT58UUtSYSHx3ObmU1+kJIUEZHCH6oEZ8gHZvQIggYpK5u27ONF9YKdgw/REa1+&#10;/PTMMvVDyw+ckVXGfbnqAshS9okXEG6oJRnnFdYihSWprKweuUV16B+8hOTIQITYnUBuegLqOrvw&#10;6y/fU/+zlJofQaynKUqT/FGaFoqi1FBkpESitqldPXHl/ld3UJoVh1GvLlqKufMWYeGrS/Dqq8v4&#10;YzP7mdGLly4ngb2JGTPnYvKUGZg4VR6COhkTpkzH5OmzMWf+60TMEr5uKc9/A2+//aEi5ZOHeQFY&#10;6zX1X2q+DPiSCadcbYyVCnK2PA03WzN4O9HZmo5MZutizn2WhnAx1VeTV9nzNcFe3rCzdoSjkytN&#10;mRdcHN3h70PPEBzN+p/BHztFIULKkXgIb+9QEnQ2goLjWeN5cVjvJfvdyAmnDW2RklaEtes/gwE9&#10;goOTHxHijdDwFF6oYASFJCEwOEGVqKCQBJarOHXREuSO/spW5QeKSutRLQMJBq+iglK1tLxB3ZCS&#10;GuqB7PAzKMrJQOfZQfz887fITQ5BZXY0ilNCUJwag9KMCHJGADITItDc1IFb977AnRuXeWEiMeqV&#10;cZPx8pgJeFGmDB47RcWYMZPxyivTMGXKHEybNg+zZy/ij/4a5vNCzVuwGHMXcLlwGRYtJXJ4oQQx&#10;7763mg55E7P/kCJcIV6ZpFzM16EdW9REhDIWVeLo7i1qJvr3ls7H5o/fga+TlWqukIvhRh5x4YWy&#10;NTiJmKAQOmYvWFrb0SMEwt6GRowGTuSpXIR8mYOInsGapcqDEtbDI4ilKg0x5AGp5UkphaocWdt6&#10;QFvHVF2MbTsOw8U1SHFCFiWnoCGKjtjbly45IFbxQX1jDwqY5WlEUhgRJe8hF7ChuQcVVSTkqhZU&#10;1bahsqYVgwMX4GdniIJYLxTlZpBwL+IrZnhOUjAyor2QGeONktRoFKYEjyCBF6GxoQ33vvoalwZ7&#10;edwfozqGruP/JTov3fj/jK7LN/+M7uFb/xE9V26j9+qdP+Pstbtq2Xf1Lgav3sMAQ9b7rnP5IAau&#10;3cP561+g+8J1pBdUILOwDIe0dTF24njMmjODXDaNZXEK5ixahMlz5mHTgWNILK9Fcm0Ditt6kF1a&#10;Q6OVjvySCvX8OHmkTFdvP1IzM+Hl56NuHk9MjOGFdYfxaV0Y6+siItgfKfExSIgOQzjldHpSHM73&#10;92J46AKGLlzAYP8AairKkRwXi+7WVty9dQvxsTEwosS2MtSFhfAc+c6cJdeIXGgsPMgyLLMhy7Sk&#10;TlaG8HCgQ3e0UE9XF78UHxJEhCShoqSS7rsLhTVNKOGFauwZRFlDB/Irm5BL1OWUNaC8UR6w0YWs&#10;kjrkVTShqKYNFU09qGzuVecVMKr5HgWVDchlycworEJsWgFScstQXteG/Ip6hCdmwJVGWEvfDB+u&#10;344zTGqfmGTomNsiLiOH7kVsJDXeP4Gffv4N3//wC7774Vd8+8Nv+O7Hkbj/3c/4+tuf1Pr3P/3+&#10;5z6Jb77/RS2/5Wt+/OUf6thX3/yo9sn6Dz//oUKOa5Zy/Iuvv8fnX32n1uU9vvyW+775Afe+/o7x&#10;PW5/+R3u3v8R7X0XUVHXjO9/+U01lv7jX//EL7/9ht/+8U/c+fI+Ovsvou3seXRx2dVHC9FPK9E7&#10;oKKtuw8tnb1o7uhRy8a2LjS0dpIi2v7fwSDx/woETQggHg7Zd1amCbr2Ofqv3FXrApKHY+C6TDtx&#10;HWkF5QoMh4/rYNz48Zg7hzZl5jR6xqmskq9i6mxWt/2U5mU1SKqpR0FzJzJLqhAZn4qi8mr1nD15&#10;xlJXbx9SBAy+Pqw4KUhKjIW/rwfBcFKBISo0EKkJ5P5YGu8QP6Qlx+HiYB+uXL6IS0MXFRiqysuQ&#10;lpCA7rY23Lx2DekpKbAxOQ17s9NKl+gc+kwlviU1hrn+Mehr7VVgcLTQh4ncZ0lBKM1pNqRKJ3Mj&#10;uNlYUoe4ICaa9FFZi8buAXL8AJp7LqCsvgNZVMS5BEJuaQNqWvpQQauSVVSLsrpOlDIEEKX1XSgh&#10;ZZU1dKKSyrmEFbOI1JWWX6GAkEcwVTd38/xWRKflwC8yHodPGGD1xp0Iik2DZ0QcTlrZ8zOqFBD+&#10;8a9/4Y9//As//vQLfviR8dNv+EYBYiQ0Ca9JetmWpQYUmqQXoMgxSXABj5wj++SYnCMh23JMwHDv&#10;y29HzuN+DRg+v0+Q3P9B3Wd575ufUN/Wi7qWTvzC7/crAaDA8Otv+J3bN+99iR6CoFsB4QJ6Bi6i&#10;d1C2zyvKlqVsd9Evt/f0/0eMartwFe0Xr6mQdU20nr+ilpL8muP/BsP/CYiHwfAwIP739v8GxFmy&#10;w/kbX2JAgWGENXqENSS43k926Dx/jReVYCggMxzVxoQJtI+z6VCmT6VTmabAMI1g2HZIG/EEQ3x1&#10;HXIpBjOKKxFFMJTXNChmuEJm6Ow5i8TUVMUMGVlpSGblFzCYGevD3EgfcZGhCgzJcZEEhj+y0pNw&#10;4RzBMDyEyw/AUFlWitTEBAz09uDW1WvqcU1WxnpwMDdQYUgRfmzvp6qt+MCODWqiUwGHGYHhZGFA&#10;a6qLzzavgbOVKc7YmMPJ0hTONhbw9nCjQE5FFb97bcdZVLX2IreyEdlM5PSSGhQywava+1Fc38nt&#10;WqQV1yKnolGBQKKqpZcs0U3A9CoQVTR2ERDNZIcKgqEO2cXVahmVmg17Tz/sOqiNdZ/uRQiljntY&#10;LAxsHPn6kTnLFCDIDN//8BNdzS/4nsmpAcLDTKABgSw1yS2hOVeT9JptzT4NUGQp+wQsGnZQwOF7&#10;Cxg0gLhLkAgYhBmE4Vq7+/Ebv9+/meFXguGf6hmXAoSegSFKJXnyq6xfVOu9NBUakMiyd3BI7esk&#10;i3T0nhsBgyb5JVrODaN58LJayrYGCO2UKhIdF2/8X6NziEl/SZL//wTA/w0Imn29XBdmOHuZ+4dH&#10;pFS3AOJBCDu0Dl5BSj6rcV4J9h/RwoSJEzF31gzMJhimkxnmzycYZhEMR04gtrwGsVVMksY2pBdV&#10;ICIuBVX1zRiSpxENX0dLWwcSWckFDFkU+IlMfAGDFSu0jbkx5VG4kklJMREID/ZFTmYKLpzvxzDB&#10;IMww0NeP8uJiZKelEiQDuH79Kt0kZdbJE0xqI9jR8LhYm5AFjBgGsDHSxd6ta7Htkw+UUzXROUL9&#10;bqCeg7D2vXdgb2IIHydbOFoZU5c7IDWNevfCMNp5MZtJ8VXtPUghK2ZQ8uVWNSKfyV1Q04Kssjpk&#10;MooIkALq59yKBjJEKys/QUFNXUQ9XVTdSoZoV3JJmKGosoUyqQGJOUVwD4rAjn3HsGnnQcSkFxAM&#10;0dA1t0IrZaT8++cDZvjhx58VM/z4y0jyaqq+JsFlKfsfTvaHmUFCwwwa4Gj2y3kSsk/YQM75kgwg&#10;67L/6+9HAKGRSfcIhFsERBElYP/FK/iNiP1D4p//wK+//U4wQD0qWZK97/ywSnQBxQhDjCS+gECS&#10;fwQMlxRINOAYJUmvAcDD8fB+BYxzZIpzZA9WaQ0wHg4NIDovSfz/zxg9BI9Uf1l2S8gxCYJEQsDR&#10;PHAZyfmlSOFF3HPwKMaLTJo5HbPoF6ZNmYJ58xZg6sx5BIMO4hQYapDV0IpUMonIJNGEl67dxJUr&#10;N9UzoZPT0uAT4Ecw0OCRAXy8XGFNMNhZmCI+KgxpiXFkh2j6B1/k56Rj6OLgCBguDSlmKCsuQm5m&#10;Bi5dOI/bt2/C2soSby5aCLNTBISFCeyZ7M4EgzxZS/rTncwNYXD8IDY8eNbciT074WhsxP2mWLls&#10;CQy0DiLU1w3ebk7ILyhEfXMXqlnVa0TLtnWjgw699+JVnOPvMSC/Gde7eE0au/hd6gmGakqoijrk&#10;VzWhWAwl2aG0tgMlNe0oqGhGTkk9ckrrUFjZrMAQl5kPGzcfbNy+Dzv2ayEhuxj2PoE4ZWFDPT74&#10;Jxh+Y3Z99/2PZAcmN9lBU/01Sa1JZs0+zX7NMc36w8c0INGASOMpBATCCkoiyet5/pfCFA88w50H&#10;zHDt7tdkuCoM3/p8hBWEHf74A78RDL/+/k8MXhxWyS6Jrkl+AYIGDLKUfRowaLZlOap5YBhN/QQA&#10;lw1nL6GR0dTPH5pRf3YIDX2XUN/PYEI2ERDN56+icZCvYbVuPUdGeRBtjHYFlAdMIjH073UBhpJY&#10;jK4hgkSAQiYRAAgYeskKXcM30S7nDfMYE1ei58otNPYNITmvFMnZhfhs70GCYQLmzJiBmVMnY+rk&#10;SQTDQkwhGHZqnURshYCBZpMVMoWviUxMQWvXWVy5dptV4wYamppYfdMRGBKK7LxcJCTEIdDPG4Z6&#10;J2BqoEOvEEYgRDEiEUGZVFSUi+HLF3D1yhCXZIb+sygszEcOWeXKpfOUSZdhrKeLuVPGwcH4FLxs&#10;zWB1UgvGWodgqacNd5kW1tmGcsh0pEVn51bs3rwBVjTs0s9ldOIw3l2yEId370CIvy+Gzp9XGoXM&#10;/+e/X377Bz7/+htcvn5TtYg3d/agrpVSqrkdjR3dqpr3sVL2X7qGPhaksyxMrbx29ZRUte19ZIwW&#10;ZaQTs4oREpsK2zPeMLFxxrpte7BfWw/xWQVw9g2CobUdQXZeSaR/EQy/KzDQJNM3fEMwaJJfEluT&#10;zBogaI5pEl5z/Ht6DUnwr78VQMh+2TcijwQIEnJcY5wVGOT9CIKvCIKvBRBf0S98/h1uf/EjQfAV&#10;JXMJzfR9ZfDle/4m5vm3P/DTL7+j//zlP8GgkUb/Gwiy1LCBLOWYLEfV9V1Gdc9FZJFSq7ovoJbb&#10;NfwhS9sHUNBEum3hxW+mFu0cRN3Zi6jsGkQtl3VM0AYJ+dF7L6qQdc22Zr2Bzv/haOwfQtMAAccQ&#10;1mllhesmm7QKwGQ/txu4lMfJNXIpEq66ox8RKVmITs7Ep5/txdhXXqFfmIYZUyYRDJMxZ/4CTJkx&#10;FztorqPKqhBVXo/0qlbE8SKHxiWgrauPlf0WwXAdfQODf4IhNz8PMTFRcHWxx5EDe6CvcxyJMWHI&#10;SI5XviE6IhilZYWUQpdxjUl/ZfgSBgf6FBjy8nLUI19vXLkEC0N9vM+E3vzBW+qxUDIll9WpYzi8&#10;feSBmPKIP+lrdLchUAgCGWdyYNtGxRquDK19O7Fm5QqYGurxc4bxD5a7n2kIf/iN1fQXJiPj+19/&#10;VvHdL5QsrIKSsPLvd678zMr45XffYfjGTfVMeGklKa2qV7cqNrT1qFaUAYJFprw6e5EFiUnQ1HmW&#10;xroIQTFJ/G0z4eQTAHf/INy49/m/35tg+J7MIKNtv2RyfvH1D3+CQVPBJWRdKruGAR4OzfGvv5XW&#10;JwHNf4JKjgsIbt39CrfvfY2vKIXuf8fzvyMI7tMjfPENgfI9l4wvf8QAcyWVCuFryjdp9foHJdLv&#10;v/+ufrPvKed66Q8EDJLcspQQUAgAxBfItoBAAxTZ19Y9oPaPqicDJJfWIyStEBmk1bymXrhFp+G0&#10;ix8yqDdLWF3SpAmPOrReZmTtOseEvUowXGbCXiZLXOFSEljiCreFOa4qFtEwSYuEhkG43kb26JCL&#10;QhboIe0PSvMpWaKd+9rJGu1MXIkO8SCMup7zah7+2LRcbN6+C2PGjsXMGfQLUydh8pSJmDVnLibN&#10;mI3tx3QRXlSJ8JI6pFe3KfqPSEjhH3sWF1k1zzNRLg5dQjINdHB4GMGQC19fT5iZGMDdxQ721O3x&#10;UaGqOTU1PhqRoUEoewCGq0z6YcqkfjJDQUGeiivcd41sccbeBlp7txEAR6H12WZsevcNgmKvmq90&#10;98bVOLh9vZo6U6Ze9nO2VZLpMM/TPbQLXo6WsKavOLhrK3TIJlf5fv/+9y9e5D+o3f+gHv6H0sa/&#10;iz7m9o8Ey/c/08z+THP7KxPzFybtzwKa3wgOuVt3xFwKwUiryzc//orhm7fQqpoTO1FZR/9RWoGM&#10;/GL4R8TAwcMbgWGRTLz78sGq4v7yCxOVjHSfgNAwg0bXP8wCmuTWHNcARY5pkv2rbyT5ZXvkfDlH&#10;lnKOvJ8AQQDxBRniG+UVvldg+Jzy6DYBcfsLrn/9C5P8EgrKavATJRH/LGWef/v9N8o64MuvvkU3&#10;fZYm4SU0DKEBhIQcl+XDYGjt6icz9LCSS2IzgUs6ziOyoBZ+6cUIyixFWHYpLLxDsP+0Bbxi0hCU&#10;nIvEohrkN3ShkixS1NqHYkZF1/kR9uC+Gsqs2v8VApyRGFKhZBejkX9YC8HUQ/MsMkukmkiwBtHD&#10;AiauC4Aq2voQmpSFsMR0bPj0M4ybOAmTJo3HpImvYMrUiZg2cwYmzZyN3Tp6BEMVwopqkVTWiNCE&#10;TITFJdJMXaRMYiJ0dCIxKRGR0ZEIi4pEfmEevDxdYWasB2d7CwWGuMhgMkMcfUMsosKCUVFZghvX&#10;h0eY4fIl9Pf1Ip8gEna4ffM6bnK/lbEBNq1agW2r38GOj9/DAQJAa+cmaDPBZaLebdynvedTNZW1&#10;zBkrM+vrH9qN47u2wNWa3oFGW//YAbg72lBy6eDg3s9wUusoLIxPI4QSLjs1Ge3NjbjDz/v15x9V&#10;sj78758CGoaA5TcC5VcC52eyx4+/iD7/HT/9SvMr8oTg+ZlVVNrjxQ8ozc2Q5VesxJeuXqNE+Z4A&#10;lL1kHJ5///63TFpWayaoJtkleTVM8O/KP5Lcsl/OkWOS6LJ/pIVIXi/+YcRPyH7NebKUJlVhga94&#10;7n2aZmGGr7594BcIEA0Ymtr60dxxFr8S5b/zO/4mxYFgkJak67fu8ljvn5Vf2KG9Z1CFAECSX0LW&#10;JTRSSUIAMaqBkqaOCVtzlnKp/yrSarvgk1qI5Kp2VPUNIygtHyu374WenZsCg0dkMvwTstS6yKg6&#10;soJIKxVkilrxGmQIYYmHmWKELa79Gc2MlkH6iQs30XflC4LhOvcRAGSOJkqjZvqMFvEfNOdVHYOI&#10;SMtDRFImNm3brcAwZfIETJxAhpg1DbPmkRkIhr0nDdXzK8KLa5FK4xiTngcHd08cOq4Fe0dnpGRk&#10;oKq6EvE0yNGs/Dl5mfD2doOpyUnYWRnCwUaYIVgBITmOzEAwVFaVEgxXyQyX6RmGlGcQMJSWFOHu&#10;rZuUSZeRGB2BADd7BLvaIMzdDv4Elre1ibozQB55qn90L7aveV89G0omUpY5fA+TLQ5sXQsjAuSM&#10;OZmJEsr/jANyk2JRTdYpyU5HVkoMspJjkM2IDPSGke4xGJ44BmdrcwJQH45WpvB0cVQMVllajMsX&#10;z+Pbr7/EP/74RSXzw//+yYwXsPzBlV9//wW//fErfiEwvqW0+JJJJ8ufmPxiRP/J8/7JUisS6esH&#10;YJBWHUlgqezS36DWmewPJ7wGCLL9JxgeAGhEIgkQuORxOUdAoWEODRi+5nt8zc/6/OtvuV/6F/5t&#10;nr+4/wsaKNsHmRu/Eq8Chj+EGf6QlqR/4Mp1Yb6zfzJAL+MspbZGMmnYQLZlXUAg+2Up+0ZVszpX&#10;97KC910hIIYRX1iDYEqmFCZTFfenVzarSc8yq1pQ00sdz6SWJBcmESBI4gsbaNZVKNk0AgZJ/P8b&#10;IJoHrqG1j6b73A30Xr5HBiAYBoQdRqJVjjMEJCVNXQhPzYFXaBSWvP0elrz5NpYuX46333sXy95+&#10;G4u5vnDpEuw5qY8Y6XHNp4nOqabproK9mw+OaGuhsrqcsigbXr7esLaxggOrsMsZe7gyjh89iHUf&#10;r6SBPkUQRFEmxdNIRyEiJBA1VeW4dfOq8gfDQxcVM+RkZ6K8rAT37tzE9eEhGmRHWJzShr2RjhpT&#10;4mVnhgAXW/W06lAPZ0R4uSI+yAdxTOi4QB9E+boj0ucMwn3P0Es4woZewd7MmNveaKgoRnJkKGKD&#10;fFFdmIXKvAyU56ShpjgHmTT1EhX5GSjNSUV5XjoKMxKRnxaDlJggpMeFIi7UF4FeLoplHOlHXGzI&#10;6k4OSOHf1dXehhvXruOrL78kMzwMmH/x/z+V9v755595TKQZDfQf9C40pT8JuzC+vk/dfu9LZWzv&#10;c/3Lryih6CW+pclWpvdB4kvcJwN8y+T/lvvu0y98RRBI3CeYZPk1JdM3P/yhgCXmWcDwBZNfJNJX&#10;BMptguEOZc8XjM8/5/rn33P7R1Q2tGOILE+VRGCTDcUzkeV+5nc9N3SFyX0O7UxwTWhAICEMoUl8&#10;DTA0PkLWR1V0XaAvGKRXOIus+i4EZ5WoeS1jKTWyajsQnJIH1xAayrJ6+oXzKKUsKqO5riYwRB7J&#10;PiWNNOyg5NB/xsPgkHW1zWgi+FoHr6P78l0FEHX8QTQ8BJ4GgqOQLJRWWofEvDJ4hETDxs0bxnbO&#10;0DW3wR5tPRw1sICujTOCUnMRSxD4xmbALSgausYWBIM2snNzkEi5ERQWBqczTEQmXBLlUER4sBqO&#10;EejngTAmq/Q8i4FOjIlAWJAf6moqcOvWddy4eoV6/hL6zvYgNzcb1QTJvTu3MXzhPNzoGSwob+Tx&#10;KicP7oIODbGVnjyu97h6gOnIszNPECyn1DkuFoYI9nJEqLczYgO9kBAaiML0VIIgHKantNBeV47q&#10;ohw4WhijPD+TQMjlvgrukxu/KePio1BZkI3Ohiq0VpciLzkWgW4OyOB3726oQXNFCepK8lFXnI/q&#10;/BxU5mShLCMNBWSdnPhw5BJQSZFBiA72QZCvG0ICfJBKn1RIRmqor8XFC+fw9Zf38K8/xHn8n//E&#10;T4jJlubX3//5TzLMH/j2J0nikUp+lyCR+4zvK+M9ov2/EqDQGH/JRB9ZJ0sQGF8TNPdozO/SJItJ&#10;/0aOE2gyrOLOF1/jHr3E3TuMu98odiirbiAD3Bn5IgTwP/n5v//xD/z0yx/oPz+skru9Z2BE/lCS&#10;d56lZJJ+GyZ8G4/JEI1OLiX5NQARMMhyVGJxA8JzK5BQ2YTIsjq4p+TALT4DEXnlyKaBtvePhJ13&#10;GBLyq5DD7bz6TuTL+JjOcyijfCnnUkChgEHPICGtUgISWVb1XBxZPlgXdlFMQlmmwMDq332JWo+J&#10;LyBQzCNAeMAoI+vXKZ1uPGAVsg29hXgJ8RSV3efIYBdRQM/SRvMtnqSZxwLIZqHxmXDy8IeJpS3q&#10;m1uRV1yMyPh4uPl4UzKlI69AmlZjEBrsT0kUgJjwQNWalJkSi1gmXSireUN9NW7fuqGY4drly+jt&#10;7kVWVjZqaqrxxb07GOztUZXX2dwYrpbG8LQ1h7u1qXp6r6MJpQxD1s9IJxzXBRQ6+3eqAdK+LjTU&#10;lFcRAV6IDQ5CTlICEghOT0crlejpcfQ2vh4oy81AQ3kRapngWYkxar+fqyMSI4LR3VSLrsZaLutQ&#10;y+T3o9SqLylAU3kx6ovy0V5Vhl4CZKClET38zq2lZWgpK0VTKd+PgCvPTeX7ZqOqOBMVxRmoKExD&#10;Xno8MhKjkRARhAAym7CMh7MdfN1dEBkSgOy0ZHS2NuLLz28/SMr//CdgGVkRwAjj/DHSOkbAiOT6&#10;glX/C7KLmOM7X9zH1Zv3cIVxl8n+DVlEWEZY4i7Pu/v5fdy+/RVu3vkWwze/RGFlnZqnRD7hX//6&#10;h2pNEob4/uff0EEQtNAIS+J39NEHMFqY5G29TPiBC+gaZPLTYLc/YAMBjrCEAEPAM6qi+zJSqjsQ&#10;UVIHz/R8nPYOhplPCBIKq5FV3gRnvyg4B0QjtbQeOXUdCgwxueWIK6hSza653JZmWElwYQuV/JL0&#10;yoeMMIZIKI2M+nOd0awBA5lB/IP0bTQKKzyIJgKhRQBAHyGtVWKuNTHSWkW/QuRLs7A8ir/5/A3V&#10;TFzS2gvX4CiE0UA7efjB0tYZze1dKCqvQHRyEtz9fZHOallYUojMjBQkExBxESGIZSTFRipmiI0M&#10;IRh80dRY9wAMw5REBENPLzIzM1HPCvr1l59joKcbe7Zuxa6Na9WTzuQJ+Vs/eg9Opqfh52SjQGBw&#10;dD+OfbYVrly3JTuYnzoOO/oUudfSylAHXo52iOR3yk6MRxMNu7ezLeWOn6r+Yb6eKEhPQkd9lQJD&#10;cVYaJVI6K3uIukshmBKskH+DgKKnuU4Bx0D7iJJRnfWVaCwrQEtlMSpy0xFASebhYElgESRknxwm&#10;fHyIP49loaehlueWoL26muxSi2aCqSI3E6VZKUqm1ZXm8fNz+Z0yUUbpVsL3CyejhPh48jt6wcfF&#10;CU6WFgSyAxKjwgmuQpw/240716/g5x++JSpE4T/0T2XzyKq0BLG4M8gylGXfEDD36FVknNGNW/dw&#10;9fpdguVz9NAUZ+SXKP8irWQi7aTxQBoMvvnxZ3QPnFd9MI2Mjv5zI9EnlX9kTJJmfFK7PEhsUPob&#10;aKAJhi6CRoEhKL0UQVllBEMtHGNTYBscjTOhCYjLKkUhTbRPeDK8I1NQRJki8qhYAECG0LBCCd29&#10;rEtIy5IwgwYAAg4BgGb7YTCobRp0SfiO4bsjx5jw4kU0/kIA8W+ZxSAI6lU8MOsEmxwTAFTwu9T3&#10;y/kjAInOLERsRh4sHFxhZeeC1o4eFJbK7YIJcPF0R1pOJnILc5GekUwwRCM5JhLJNMIpNNbStBrN&#10;Ch0S6IcWacW5TaN8VXzDVTJDjwJDc2MTwfAlOluacfizz7DmnWXY+P4yNfxZnss465XnaZDXIZZV&#10;P9TdGQc/3YB3Fs3FtjUfwpGGOSrAHfrH96lxTD4u9qzoLgjz8WLFd0KgB8PTCSnRIWSCKIIhgUxR&#10;SdbwRzINfgMTPD81jjLrDHwcrdUjBwNd7ZEdR5lUX4EgSqZ9W9ahjInc31KHztpy9DZWc70eZ8ki&#10;FnpasCZb9RAsF9qbUJOfBRv9k4j080VXXR1K+PfFBAQgLiiQ7JGPXrJOG+VYc3khWqtKFOsMtDWh&#10;paoUpdmpKEhLQGFaImr4e/Y21aO9phLNleUEUDFyuT+NfiWFv2+Yv48y/D7urmTfJNRWVpBhWmn8&#10;L+Kb+1/T+Eu7lubfA6Tw3z8JEmlGFdP8K1f+YPL/659/KGaQ3mcZiiH9DL/TSAiouErfI4P3fqcp&#10;/0oN0rxy4zYBdYeJP4i65nYFhB4CoqWnD/UdXWjq6sWorLouBKQVwz0xB/ZMei1bD7y9YS9Wbz9M&#10;Te6F8KQchCZmI0fGj3cNUg4NIqm4lrKE2lke30EQlXQQJO1nUUN0VTMRBRgipYQ5RD5pvISEdOip&#10;hKVxr+0fUjKo7dLtf4NkkOBh4v8ZPEcB538DiT5CHqbZ2H8dtT2XUd52nvvF1NPQUzYJGOIyC2BJ&#10;MNg6uqKNf2xRRTmiKUVcvDyQnp2FYjJDVga1uoxFomEWVhAwZNBAx4SHKAPd3tZCzXpLeYbrw8Po&#10;4g+XlUG9Tqb59uv7aKT0OHFwP/Yz2dd/uBy7Nq2Gj7MV1q9cjtkTXsaOdR8h3MdN3dZqxQT8ZMVS&#10;vDl/Bjatehfh9ClJ9C7elFnBBKiAwdfZHmHebognM2TERyA7KRq5lG1ttWUoykxCKE25FxnIht4j&#10;gkZcKn5ShD/8XW3V57rbmSIlKlA9x19uoZIbSHxdrNUze/xd7JARHYr+5lqcMTXA8Z2fopm/wfnW&#10;JvQziQtTEvkabSZ1Hvpbm8kQdciMi0EIv1sLk7uVPqmlshTVBTnoonzMIaNmspDEhQYo1upqrCH7&#10;OCM+LBADHS3oa2tAf3sDGasWtaUFSCCbJUeHqe3WmjKyVxplWob6vOLMNP4dIUoWBvu4wp8Fwcfd&#10;CdGUamUlefRqHfjii9tMeGlaFpYRbuA/AuL3X3/BTz/8gO+++U61gP1IlviO/kSGnv9AppH48dc/&#10;8AvdtnRSSgiofqXx/ukXGvnvfqBRvy8G+jxKWFULuIwoqYd7ch5C86sRklmK0w5emLN8JZasXI93&#10;1m6HkZ0nLM74wz08UcklDROUMvnzGrpQSICI0ZVKLRVbkl8kk4BDZExxSy+rNpNbeqn7pf9B+hOu&#10;of3ynf+DQWRdlgKW/68QQIifkIebVnZd+Pcxvi5OHiWZUwxL+zNw9fSlnuxDYTnlXVoKfEOpzwvz&#10;UVRcgMz0FDUWSZpSBQxJNKepNJoR1MYRIUHo6ex6wAwjYOhs70BGZha6u3rww7ffoZTvs2vLeljQ&#10;+Erz6eq3X4c8qd3DwQxvvTobr82crAAh9y1EMvntjU9h08q3sWTudLy/7HWc1jqCUB8PpNKwl2Sn&#10;oYtyZ7CjidGIc13NTKpGnG2tw/nuFiVT0mLDkBYTSkkVrYyz3MIsYIj0d6OH8CebBCEhzBfRQZ5q&#10;OyOe58eGEFSRrPRe6j5C6QBMo4G2N9TF7vWrYGeky+/nyAofh7aaEjiRuaL9vRSTdNdVoiovk5LP&#10;Vi3bKorRSoPeVVuBJBr/aD9vxAf5IYR+wtHEEP4Es+mJYzh5YA9MtI/x8/QR7u1KcPsiPy0W3Y0V&#10;ZB1PRPi44HJvC4bPtqG+MAveduaoIbAHCZ685DhVDLrJZt1NNWikdBQwJRFImZSwaXK/SWQYYkOD&#10;ER0ciBhep4z4OHQ01uPLW7fwE6/LHz//MqK/HvwTHyP+5ddff8VPjF9+/001Lf8oPfqMn3/7DaMq&#10;2weZ0BeR3dgD77R8ONN0CiC8knOxW9+SYFiNZR9uwnvrdmLj7uMKEJ6UUcGJecih16jpufSnORZg&#10;STNtUcsA/UWXAoskt8ZHaKp7MaVVfhOZo60PNQOX0SZgULKH5ppVvZrvJ30fIoOU2eZrNCAR8DwM&#10;CNkW4JTzs+V48/nr/D7nEZKUhfisQpw0tIDjGU90UicWV1YhLj0NfmEhyC8pQjFNZGZmKlIIhiQy&#10;QiKNqUgmuYdBwCDt9329vQTDLVy/Ooyrly6hrbUNaWkZiiG+u38f5UUFZIT3oXd4L7atfhcfv/W6&#10;6mTzd7aGqfZBzJ88Fh+8sQja+3aqqi734MswjE30FUvnz6JMOgp3eyvlAQrSE5nwechNikEuE72W&#10;Or2xopAavwD1ZflKt2u2OyiHelsInM5GDJ1txfBABxOnkufkqMSPCfZGVKAHYkOYrARHMtkiiTJL&#10;WpOKUmORlxiJxBAfpIQHII+fl0mJJc22Is0yyUiJ4YFkE0caex/KpmRUF2ajIDVBNffWleYrj9JG&#10;QJzrbMXNCwP4/MoQbpzvx8WednTUVqKE3iaT8igxLAjRAd7q9neZZSPY05nyzgXpsaFwtTJWj+oL&#10;4uc0MdkzYsKUx8rn9+kjCOr4mZnc11FVhnNkqpr8HJSkJ6OB0q2ptFDJtcaywpHWMxa2yjwez0qn&#10;hEzi3xtOlvEmU51BqAA2ggWEzFdJJuwma125dAFff3EXv/0iTDMCmlGi+4vpBbIaugmGQrgmZMM/&#10;pxxR5Q3YqWeGeStW45Mdh3HahtrbLQDuIXFwD41HXk07ylsHUNE2gKrOQZWAVd3n1HANeU/xC2UE&#10;Wm5dJw1t34jmZ8j4ppoegqdrgIwiY5766BuGUNzYRsNeg9TCUgTGJsMvJhHZVQ3IrGxEHuWYdOZp&#10;mKNOerDpG8Q/iI+o4XuWU77Vy9AQAqKm9wJlEmk5uxDGVg5w8/JHR3e/unEmKpEeiJUkn3q2uKwU&#10;WVmZTP5EJZWUd0iMQVpKPMJpLGMoYQYH+nHn1h3lGa4QDC3NLQRQNs729ikwFNKIr3p7mRqOcXTn&#10;RvqC2djwwXJY62upx4ive/cNLJo2Hsd3faqaWCO93REb6AsnXvQP31qMNxfNgdyqL/0FEf4eyKUX&#10;OEud30WPkCe+gJJB+hhEJkm/QklWskpWYRkxt10NVWipLlFgaa4qRpNEZZEKAY/s62qsImiacI5J&#10;MNjWzKpexWqcj5q8bNRR8pRTomSSmWKo6WNZ5dMopbITohRABJj5qdKXkYR8GvlCJnk9k6+FviCf&#10;iVmcTT9J35ASG44gMoCst/M7dfNvqCFoJLpp7Ae7W3GxrxPnutvQS1nW0VDD78q/KZ8JnxjLSi9V&#10;3pcsF0QABaiQwiEmX/7OPrJUFb1NA+WYeJPynHRk8XpF+Hoqoy8ArC2i3MpI4XnZ/LtLVcNDYjhV&#10;AK+t/K0V2Rmo5rKKkU9gpJBdIggUX2cHOFuaYpRzchY80vPhQVawiUyGgW8EjAKiYR2ZhM+MrPD+&#10;9v3YekQHn504DQMnD5ic8YFLIPV1YSVyq1tQ2dGvRr3KEG4Zg1Tdcw5lrd0obepEeUs3Krhe3daN&#10;qpYulNa2ILekEjGpmQiOiocrk9TJzQuBYRGwtnOCsakFDIxMoWdoAn1jM+iZmMMzKAJxBZWILaxC&#10;Ht9TfEntANniQcjQjZo+AcMA1y+rlicx0FEZ+QRDEYwsHeDuQ+3fdRYlBEN0cip8w8KQV1aCguIi&#10;giED6TRzqbwgKQRCClkhlWAIIxjiaagvnD9HZriDm9eu4+rlYbS2tCI7OxcD/QP49v5XqoPu7dcX&#10;Yv/mNTA7cRArl8zDqiULYKJ1AAlB3uoxvoumjcOWVe8oMDiZGtJU+7JCnqHX2IXFc6dh37YNqvVI&#10;zPEemm4zSq5z7Y00w0z0ymI4mxuqJ5fLeju1dhONbGddBZMiWw0PNz+ppdblWDHZRRI5hcklPiWJ&#10;FV5alOQ19QzVRMukETPcSBbK4HmNRbn0DvloryiiDCqif6hCPwF0vq2O/qKGskhek0sgplKexaCe&#10;haS1Wpp+I9R3lr6PTH6mtGaJX5Am36HeTtQW5xFEiarPQ8x2Pat4Nf1BDdm0qaKM+2U7H43lJUoO&#10;SZzvasFQTxsu9bZjWMBDyThA7yHLIv5tAtC64lzlO9oJgK66agRRogW5uRAwDTjf0YqmsiIykQ9a&#10;6W/OtTeTZeoQxwKUGOSPToK4LCeDgI9AA4HaTKaV1jJhv1HGIdGwiqSpjM+ARxKTNKcQabXNyG3u&#10;pIzpZpWnlOmVjjWRLpQ7ZAEZK1Tc2KkSvrShDYXVrOBFlUgrKEFEQjLcfQNg5eAEAxMz6Orp49hx&#10;bRzXOoGjx7SgfUIXBsbGOG1kjJOnTsHKygre3l44fVof2lrHcfTIES61oKurCz19Pb6HMfQsLOET&#10;FYukIupUGvZ8+pIKgk6AUT8whFoyQXkHJRnBUf+guVXDDKfNbODtH0pm6FPMEJOcBp9QgoEyqYgh&#10;YMggrWrAkE4gZFAORBAMifQRly9fooG+jVs3buAKwdBGMOTk5OHc4Dkyw9eIpuR6i2DYufZD2J3W&#10;xieUSR8sma+GW0Syqku/w3uL52PhtAkwPH5Q3ebp5+JATRwIb0drNVXdljUrmUR+SvvHUdbI4zX3&#10;blmjbs4vy0zEID2DaPxdG1arYeAFrNTSlyDNoWeb61VyS6ef7sE9TJZI7qtFT2MlNX8tzjGRMmPC&#10;VW94aoQfl/ZwMNTCgU2rsPPjFTi2bS2OffoJ9nzyPj4ikNe8sQCb31mGfes+xJb3luKTN+dDe+c6&#10;HNu+Boe2fASjw5/hjMlJRHs50zP4Kk+SmRCOZH6/MLJeCWWnfLf2mgrVBJxN/1VABilj9e4kGwyd&#10;7aT/aUMxgeVmZ0m2y6TRboQXPYm3iz1fV47CtHikRoWoxoHqgiy+X54CgLCUsENqVKhK9ih/b2RR&#10;3goTpEWHw83aAoGuziwGMUzwDLjZWBAYxQR1My4SJMKAXrZW6CSIznVIAwGVSFSYOl+ANEo0urTw&#10;VHYPUr4wwbgsbelETk0D0korkVFejYyyasRmFSAwKhGegRGwdfWGqa0zDMxtoGNgguO6ejiirYv9&#10;R7Vw8MhxHDp6jIl/HCdO6EBfXx8GBqehra2NU6dOEgAnoXtSh0sd6Ohow9jECN4+XjAyMoD+aT2e&#10;o6uWevonoa93EqcN9KDF1xwjcE5b2SIgPhmhabmIoDnOrm9DJYFQ0t5HKdWhWp6ENaoJ3uDEDMRm&#10;5kPf1Aa+geFkBgK4sgbRKWnwjwhHAatbkbQmKTAkIyXh32DIZDUTmZTAH/rK8GXcuXMLN29cV2Bo&#10;bmahyM1XYBBm8Pdyx/tvvDYCBn1tbHj3Tbzz2mz1QPcgVwcEUw/v2bgGcyeNVfM0ulqbqbvcEkJp&#10;eil1dA/txqd8bSwlQRovsrQQSetTpJ8b/M5Yw9ZYB6doyNNpgtNigknpVvA/Y6fCg6ZTbiASWdNK&#10;OVSamQAHmmFDnm+nz9//s01YT3C+S/b5kHJs49uvYfWSOVj12kysWjgd786ZgndmT8bKBdPx4asz&#10;8fHiudjy7hLsXLUC65e9ivfnTcNbMyZg01uv4dD6D3Fy5wY4nDwMi6N7cGTTaujs3oRimuJL3U1o&#10;5+dX5WcwkROUPOlsZKLFRiDAw0V1EHoQ+HKLq9zqamtyWgFBOhClr0T2Z8RHkkXiYGeihwxKrgvd&#10;LWSQbISxoAgj1hEQ8aEByCDYRQoJiKTBoTAjGXm8XnksYPK5skzm7xgT7IeoIB/1WS6UQNJKV0RQ&#10;BnmcgcHxw8rLFLKotFSUoq+5AfH0iKNikzMQyWoeGhsPz4Ag2DidgQmTzszWHhb2TjCysoaOoTFl&#10;iylOG5tA++QpHGN1P3j0OPYePMzlMW7r4MQpJrChEQxNTKFvYACdk7rQYoXXOn4cR1jtjx49imPH&#10;jqjQ0jqGEzpaPE8P1kSqH2XDaUN96J0+pfad1NP9c9vQ2BAmppRN3DayMIahpRls3D0QlpqN2LxK&#10;ROdVIaG0DgnltSjvGSQ4ztO498CVjBdGQOgamMM/OFJ5hhKCIYZgCI6O5nq5MtDZ2el/MoO0Igkr&#10;CBgi+MMnc9/VK1cUGG7duoGr9A3NTc3Iyy/E0NAQvvzycwWGj99bju2fyNMpDmPzyrfVQ/Y3rXxL&#10;gUHGJJloH1atSquWL4aNoa6aSTZazG2wF73DaTXiVRhjpJ2+ThnDBlK96H3xAmJsQ33O8AJ70RSe&#10;4QV1IFBs4ONkRUBYKDkUTfDEB3oij5VahyBYtWgW1rLSf8IEX7VgBj5g4q+YMRHLpryCt6ZzSR/z&#10;JuM9AuXtWZPw3rzpWPnqbCydOh5LJ4/BxwTPgTUfYtcH72DrW29g6YSxWM5jn65YAlud/bDV3Qvz&#10;YzsVMLS3bYSvvTkqcpIph4rQWFmItvpy9JKVzrY34cLZDlzq61IMIM2vYr6lE1GSWZplpePQw8Fa&#10;9bwHk8GCKCE9HW1UM20aASXNtnJ+L33DYCd9D0MkmWyLia8gW0gTr5wrYBBvk0O5K6xUlJmiACPH&#10;BBw53JeXHK+GqlTmZSGXrJAVE4kcqoBROvonoHuaFEua1dY5zop9glWcCXz4kJItujqUN0cO89gJ&#10;nKSU0aV0OSEVntVbR/8UtLl+Qo9yxpQgoPwxNjNnAhM8BvpMaIJCl+99kucz9Hi+IRng9AMGOKFL&#10;ZjA1ggcTSgCgS7aQbQHCKTKDgOGE7gnKrKOUV8egTd18lAl3yug0Tpmaw9rNDxGZhQinJArOyENm&#10;XStZ4qyaGSOYki8yJRv7j538EwzCDAKGkJgYFFeUo4QUmpubheyMVKQlxdE4xykgCCAiqX3TWDlu&#10;kBHu3r2NmzfpGQgMmX+tsKgEl4eH8dUXn8OHlWbtyndY/T+GAav89tXvYeXSBfjwjYX0B/qq002G&#10;aXz01hIsnj0VlpRSXo5M4CBPVjofAsMU6wkgC70T1LCFiroL05JpWmkEC/IJhhJUUWfXExySEB31&#10;lRigGb5MPS1x/fxZXBnsVb3NXpRVq1nRX2fCzx/7Aua9/BwWjHke80c/i7kvPYN5Y17A/JdfxHwu&#10;F018GUsJhrdmT8HyWZOxcPxozBv7nNpev3wRgTQf+2Tm4XeW49AnH+HVMaMx7dnH8cnSeTi5awO0&#10;dnyMHSsXw2TfVmht/ggmB3cg1MUKSZR5wW52qM7PZLLWqBaxLMob8REim+pKC9QYqxr6CVmKh5GQ&#10;v0vAIol+sbcDl/u7caGnHWdbGzBASdNYUawSXV4n5lh+C1nKa1uqy9BKeSXbnQ3VCiQixeR3uXru&#10;LK6d71PvJefIe4ivCXBzJrs6KgOeQFbIionCqMNH90HPgHKG5k4STiq3MZPZxMQEekzyU5QnRtw2&#10;YsXXPsltA0MC4jTBYKDWdegJZFuWD68LS2jpMqEJCH0jQ54rr6EvIDh0KJMk2Q2Y1PaOdvChozcx&#10;EwCRXQgAOSbgkFCgMNTDaRrP0wSSqbkp2YffQRiES31LCzj4BCCGsikyt4RGuwKZ1U1IzC9TU6Ic&#10;1DqF4PBYBYaiimqa9zSExcWhtKpCgSE7W1qTyAZkBwGBzIYhERUehEzS6q1bN1U/w83rBMPwFTQ1&#10;EQyFxQoYnxMk3tSou7eux+rlryswHKIBXk1pIk2shscOIDHEjzrWAbs3faJ8g86hXfCm1JERq8IO&#10;0lG2jawiM61V5mUr2pamwSJqb6lukjxiPKtokGuKctSI1XxqaumQkxaolupiJSOs9LSwYOJLeH3y&#10;K6q6vzb+ZRWLKc9emziWyT4Gr098RcXCcS8zxmDRhJcJkOcx9dnHeA7Pn/AS3iKDLZsyFm9w/dj6&#10;j3Fi83rsXfUePpw/E29y/+rXZuHg+g/gY8W8OLgVxvs2wfnUAZgf3IY9Hy6Dwd7NiCFzJQa4w8Pa&#10;mJLvDL9fiUpGSVwHsnssJagkvJjn2OBAFQ0yFKS2mma6FJX5ueqYGPXKAmlJq1DDTOS3kJBqH+Lt&#10;pjroBCTCNrJfwCbJLkwh7COhAYkcF4aR4S7yGgFQex0NOF97rkuapnswas++z/DZrm2M7dh/YA8O&#10;HNhHWUMmOKGF49paTEbKEzMzGJtbMqlNlFQyIDBEFok51tLRZXKTJTTB/QIGAYLu6dMwMjeDmbUV&#10;X28Oc2sbWNrawNzKkkAwJNtow9zSXD3zwoCJrieMQfYwpxQScBgaGyimOGVEoOmTSRSbCINpE5ja&#10;3Md1guckZZSehRXOBIcjOqcIEel5MLBxwhm/EBzVOY3giFi00kAXV9chOjUdYQkJKKmqQml5mRqB&#10;mpmWQiCQEdIIBOrRTNKq3NgjvdMCBGGG27duEwDX0FDfhLKycjUrxhd3b8HH3QXH9+3Ap6vfVUAw&#10;OLIXGz9YruLgp+vJCkaI8nXDaRadZdTgx3dvIQCsCQY3ViU3uNuZUSa9o6aZlaSWC58gzYFkKhl2&#10;UZGXjoSwANXrHBPkhaaKApzvalKdcT3NNaqZ1ZI6/gPKosVM+iWUMwtefgGvjn8R88Y9jzms9nNe&#10;epZMMRqLCIKlk8finZmT8NEC+oYFs/Ae1z+cMw2rKKPenzYOm1+bi62L52DvisXYRZY5uXYlTm1Y&#10;BZ31q7D3vTd43iRob1yFUFsyurEWDq1dgR3vvQazAwQGPYQhw43sF3XGHlnh1PgRgQj1cII9tbsH&#10;fUI6zbzM7C2GP+CMM7IoU7oaailzYugnzFgA4skOrehtrkc5WbuC5lgqvUiqlGiaXcqc1tpynJdz&#10;KCnFAHs52JBNk5Rpv9hNBqgqUxXfkblTRhncR3bpITCaKkr42T4IJpu3EgzyGd2N0tggLVMVGLX/&#10;4B7s3b+LQNhNAByFlvYRHDq8j7EfJ06egJ6RHo6LVCIwtHQlIWmWtbRx+LgW951QS/EMwggCEkl4&#10;EwtLGJqa/RnCEvpGxgpIwhB6lFBGTGABhDXB4eJ6hkAQj6D/JwgkZF2YQZvSTcCgyzgpN+5TX1tY&#10;mROkRvxMMoaJsWIKbb73KYLPxYcehDJK5lh674PViIxNRHtPH4qqahCblo7w+AQyg4ChAnm5ucjJ&#10;TCcgkpFBJpCBe7KMjghDbk4Wbt+9rjzD7du3ce3aDdTXN6K8vFwN67576xoCvNxgrqcNa73jMNM5&#10;CMtTR7GLiSM38Ojs265u/Qxw4d9oro8VNKnHPtsCX+rhME8XhHg4qybTdxcvYHJoKzBIv0FeaizS&#10;48LhKvNvOtvQPIehsZRVrbwQAWQZAYZ04EmrSil1uvaeTVg0aTSWTnoFbzCWTh6HV1nZF056CfNe&#10;eR6vUjK9SYb4YOZ4rJ47AevmT8W212djh1R5MthJyjTzdatgQSNvSmlkwcpvs/lDWG5cidOr34Le&#10;R8tx+pN3Yf3ZeuhvWgn9T1fB7uh2RDuZwEFrNwx2rYPVkZ1Ys2gGtlJiGe/ZRrY4Bm9zA+Tzu3fQ&#10;Q7Tyb5N7M6R5NJv6Pilcmn59FUv40ESLP0hPiFIewt/NSUWoj7tKfqngUu1l4KJUfwFFAI+LCZZW&#10;I/EA0rKUERuJSD8vpESGqo44GTIiza7hPh6qlUt8goypEikqLV/yHQQ4YqwFPKOOaR2mVpemz8M4&#10;euwgNT59AkNL+yhOiWRhVT58nFqdYNCmKRa/cFRbWy2N6A9EKknCm9Foy7aEqaWV2ifgkG39B2xi&#10;bGLOMFEAsLKxZlKbwc7BHm4e7spfnNQ7RXZh4jNEQpmamxA0NNCWfB+i/ISuFs/RJmh06CMO8jsf&#10;UiHyTodMId7nBCvOKZFbBMYRmvv3Vq5CbGIKwXCWnqGaYEhFVFIiyqqrKZPKkZ+XhzxKpax0YYQU&#10;ZEvPKZfRkWFqfP/de7dxh8xw546A4Tpqa+tQUVEx4iOuDcPHzUWN55EJACx0DxMMx9TtnQIEudXz&#10;xN5tsDfSJQAsVHOrdMxZETheMmuGoyUObt+EtxfNVeOWpN371qUBNfxCOs2qi7JRnJWM5OgQBBM8&#10;fi528HW2VUM7wrxd1TMU1tG8z6feX8ZEf4tVe+m0V7Bg3OgRKfTKy3h97Iv4gPJmy4Jp2PfGPBxd&#10;sQj6TG4zJrfbZxsRpXMYcTpHEKd9CHHH9iOU3zvq6G7EnNiHqBN7EXT0M7gSBPbbP4bxhneh/8lb&#10;MN7yPlyPbUWU9Un4GWmhINQLbqeoJsgYxnu34sSmj6G3bQPMD++Br5UJOisKRwYLshJLFe6sq1JJ&#10;eYG6XuSS6Po7wxdw4+KA8gwibTQyRuMBBAhikuVeDol0Jr40p0rkJMYqZsiMHenxlvtDcsmssl/A&#10;ks5z4oL9WUDc4GZtrsDSQ3mUnxKvOtyiA/zIMg000Ce1mEis7gTD4SP7mWRMLp1j0DohTaSHcFjr&#10;iNL9YpyFIUwszJnYrMTc1jMUNjBWiS4SSqq/gMDY3EKF7BdWOM0wMjaFqZkFJZAlzPgelpROAgYB&#10;hvMZFzKBEfdZqtYlGztrJZUEDOIhhBEkxOCfIFBPntLCafocA0P6DoaRsR70T/M4k/IEk+o030u+&#10;y0Eyw7srVyM2JQNtZwdQQGaISc9ARFISymtqyQzlTPgC5Odk0kSnIIvVI5c/ngAiNjoCJUWFBMO9&#10;EZl0+waGhy+hpqZGPQbyc+6/dvkSXB1tYUhTb6V3DNb6x2Fx8ghsKBNMtA8qUOgzIU4d/AwGR/eo&#10;B0bpHfpMbcu012esyXB8zWEmpdwHLZ0/rTWllAox1Mipyh/IkGnpgRYjKqwhvdO9TTWqI0p6aZfN&#10;nY5JzzyK8U/8DQsnjMZ8SqPZY57B3BefwmLKpdUzJuLYe0tgzUrvte9ThGkfQBRBG0uPkWKih2wZ&#10;/mBjhgIbc+RbmyHP2hT5BGohwVvqaotSd3sUcZmunipGFvjoLRxfvgC67y2G674tSHe2QJKTKcIs&#10;9eB5+ij0Pv0Etkd2I5B/jx/Z0J2FoIAs19tYqfoL5AYkSVLR79IiJMkvOl5afKS5VICgMdcSsi1g&#10;EL+h8QfyGmmdEp0vJlnMtiwvcSn6XwBUXZyrOvyERQQ8WWQYkZ/RQX5klTPwsLejZ/NHGo2zeJYQ&#10;Lw+MkuQ6TmkkYNCiTBJgSAVWlVZaeAxOUXJQrjDxReKIGRZwGJmZPgACzTXXjZnY4i0k+UVKaWmL&#10;vpemUoKBoadP/U9msCAYhB1M+BphB1d3NxUimfTFZD9oVhUzLVJJGMLYgqAwls/WJ0AoiwxPESRi&#10;rsWMi6+h4TY4CZ3TDH5fA7639GAfOq6Dd1auQXwajSllkgJDWgaiklNQWV+PUjJDQX4+mSGDUin1&#10;TzDIUsBQweP3Pv+SrHAHt+/IjHwXUUXjXV/fgK++/BpD587j4O6d2PTRu6oHeje19Y5PPlD3Ou/f&#10;8om64f/gp+tU8p86uJNssQ1nmCQyzNuZiSLPkHKzNVEjTaWJtSIvlRc8n2CIouGTZJBhBeIjyiBj&#10;kWSgXoj3GcTTlHfUlKme6VmvvIiZLz+PaS88jVcphRZRHr1GQLw3bQy2L5kNkw0fIEh7P5JMdJFi&#10;dhJpZqeRSQDkUoIVO1kz7FDu6oRKyokKLstcHFDh5oxqyoh66utmJlBnQiR6UmLQmRiBpgh/JJie&#10;gvPODdBbuRSnPnwd4YaHEW1xAo401P5GxxBkfhIOx/YghH9nrJs9cqOC4OtAv8DElIp8qbcNZXlp&#10;8HO1VxHh70lAFKuBiVGBPsoYS9ILECSxxS9UFeYo6SR9CAIcucFJQgAjYNGwiABG03QrIe8hx2Rf&#10;f1szBtpbMdTbjeH+s7h2bpDLvj+XSiYdPnpAsYEkmYTOyeNMMF1VnY2tTKnJWdnNKFnMRfZIiOwZ&#10;2WfMfSYW4g3oCaQFSjGBITU9TTLXtU7Qd9BIm9JAS//DST1pMtVThtmIQLJ3dFBgkHUTvp+wgfgB&#10;KxtLMoUFLLk0Mjfm+woT/W8QSG82jbexPgwop+Q8A8opBVQy1GEtXTLDx0jKyEFz91kUChhS0iiT&#10;klBF7V9cSjA8YIaczDQFgvy8LGRlCRj4Q1dVEwxfkRUEDGSGKxdQSY1ZV1ePL7j/5tVriKXuDHR3&#10;RKinA/xdrOBhY0KjaAZ3Lt1smORMPhkVai4TDusehQVllJW+trqnwJgSRffgLjian1YPFuisK1ce&#10;IMLfjZIgAqkxoYgI8FQyqZGyqaelFr2tlBn1lYgP9sUWgnDO+Jcwi7JoPo3zfJFGlEUrpr6CXW/N&#10;h9VnH8Nf+zNE0mDH659AkpEOkox1kGp2ClnWhmQBExTT1FZRKtS6OquocSEwnBxR7uiIKk8PNIUE&#10;oI2mtyctHj3p8ejLTsI5JvKl4kz0pkUh1UYfnoe2wuf4dnhqbYfT0U+R4sHfQe8Iwmiy49xtkODr&#10;gtSIAOp6D9XR6ElgyNSbMvZKmC+BRltuPHIjIyVHhahKLl5Cqrw0KGj6DBrKCpFCwxxNrzHQLo0I&#10;zQoI4jOkhWmQ5+dS+pTQVwiTyLq8l7yHAEOGfVTk5XBfjGqt6mttQltNFZorK8i6dRglbCCmVEAh&#10;McIM9A388QxNKYMYp00MVIh2P8nKe0qaOh/skyQ0pJE1tTL7U9tL77HofulH0NYRljmhKr5IL9lW&#10;lfwUTTdDJJGDkz3BQG9Aw2zKkKWwg4BRwow6z5wAMRXDTEMvBtqMIet6ZARjVrrTpHxdruuJ+SZL&#10;mVpbY9/h42SG1UjPKVS3/xVJa5JihlQ1b5DGMxTk5igwiDzKkw4cAQM1aQ19xef3vqJMuqemkRy+&#10;MoSK8lI0Njbj6y/vY/jiEIK83NXdY0EedvB3tVbNpu72FuriShWXgXaRTOjYEHlilC9pOQz5TKri&#10;rBTVXNhQLhWxlUxQqJpQZUSqAEFumJHeVmmfl9fLdPeOloaIkVGkfG1FTgq2rn4HCyaNwayxozHn&#10;lZewhMZ5yYSX8eGcyTi9dTV8T+1H0Elqf70DSDbUQhpBmSrByp5pYYgCWwuCwRrVjvYot7FBkaUF&#10;CvjbFbGQVRAUDTSlrdTgrfzO3ZQ2Z6nLu/i92gQYhRm4RXDeYTUu5d/ovHsjzDd/QJO9BkGmWkhy&#10;s0aimx1yw7yRFOCqbjqSMUcy3ugSfcL5zjYMdrSo+x0kZCChjMJtrChSZlk8g/QVSFOp9CaH+3lS&#10;4owY7ogAb/idcVQGWHqxxVTXUIKpwYFlBSjLz2QhCVf9CdKkGuztBnPKZ/kt5TcXAAnTuFAWSq+1&#10;NPvKuaMkMc0spNeYCc4kNzY14LaMHWKiUYubWFLSMMlFqkioKk25IkZVl7JEtiVZBQwSZmQSQ0ob&#10;DQiMHrQMyedIwstnifSRdanilrwY9i6OlDVkCrKCIYFgRkaQY8I4JgSD7BPAjVR+yjR+NwNWXCOC&#10;wJjfTySSyChzW/oRMomBsJgFDauWDj5csx6ZecVo6R5AIbW+gEGGZFQ1NKGsohKFhUUEQy5ys+gV&#10;SMf5YtQIjFhqyfq6OnyuZJKA4RYuXx5SLUmtre24//V9XL5wHr7uZ+BkaQwPW2MygaHS/q7U4D4u&#10;tnB3MEeQtxMiAj0Qzqoo9xPL0ATpcRUpIBdXaF/azGVYglB+M5lHLrhcpMrcLNU0WMj1zPhIFXIP&#10;g3gLF0qkZXOn4lWa41ljRmP6S89h2otPY8HY57Dr3SU4c2QnQk8dQJzRcSSb6qhljN5RMgS9gvFJ&#10;ZFsZI4vvkUdmr6R+rrKzR7G5JUosrdHg5k62cEERfZ2ApZ7fr4vVuyc6GJ1kqQ6CtS8rCTcp1X7o&#10;6sT3XW2oI7MZUyYeevNVGG0iEI1PwMtUF4leDsgO90VeYhQKkxPQVFJI/1CrmkEF/FIEaorzUVWU&#10;gyrqfBnlWi1D1atK0Mz3b5AWtmZKHDKBjGuSDrSbQ4PKbF+70IfrF/txsb8T5yi9rl3oRzNBJIku&#10;Y5+EUcR0J0eGqKeoSetVNGVYgphsJn8Kf/twXgdX+qVUSrhRC15diI8/Wa2SVZJUlgIKA0oPfYYk&#10;oCSjPpNNAwRZ17CC7NOARJYalhCAyLqcK6+R4+Y2Fmq/gMuCRtnKzhb2zk4qxJiL7zDnBZBQ/RFi&#10;slmtDE0JSMosE0u+J9/HiJ9jwPeWjjhZl5BWL31+J2NhJ76XiZUV9h05jg9Wr0VWQekIGKpqlWeI&#10;SU1HNat7aXklioqKUER2yM/OVH6hgD9kdlY64mKj0djQgC+++Ipg+By3bt3B0NBlgqES7R2d+Ob+&#10;fVy6OAhXBxvoHTsAVysjhFAfy9NvZCyRPH8hKToAthYnsXHNCuge3U0AuCkAyHADMXNSqaTqyT6R&#10;AVIJ710dUsZQNK4YSTGBcnN+XnoCkmNCEE+5kRgRCDsWqkUzJmEGPcP0Mc9jCoEw+dlH8cGC6TDd&#10;tQleR3chXGc/GUEbKWSCRAIggewQdfIQwk8cQKTOIUTwe4cd3I1E7ePIPHUS+fRtJSwiVbb2KKTn&#10;ijzAv2vzerhu2wSPPZ8iXPcQMugD8h2sUGBvjTx7G2QTNFmuZ5DI7UJvV5SJDDq+F/vfXwpzeghf&#10;+ocwFoX28kLcGOTfVVsJP0c7pMdEoK2av39GGhMxCsWZ6WjldkNVKSqLc9DRWK2AUUgWbCBbCHDE&#10;aIvJlplDZNCfDCNvrCwjKwioilWHnXTcifRpobfrqKuhpKzFWXqFob4eXD0/QPCcw42h87h56SJu&#10;Dw/h1uWLuHKuH/0drRg1acpkzJozGxs3b3qg58U36KteXhkLJAkvIYmuWZcE1wDhPyQStzVL2WfB&#10;Si0A0DCLvE7WBRBW/CHNKWUEBJqQ5JelGWlaAwZpGZJ1CfEnFqxUVkxAYQETYSO+lwBA39hQAcJQ&#10;2EV8DMGwa/9hvP/RJ8grqaBM0rQmZSKWUdPUQmaoooEuQKFqXs1CHitxUVG+YgaZkLirS241/GKE&#10;GW7dw8Xzw6ioqEV3dw/u3/8K5/p7EEop4eXE76Z9EHqHdil/IM943/DRWzi6bwtiQj2QFOUPOyak&#10;DMlY895yuNqaEwyBCgBCz8ISAg4xinLjTAVpXu5dkOZEGXZdx0SQ1heRAtXF2UpS1PO8Y7u3YebY&#10;FzBt9JMY/df/wpuTXoHNvh3w0doPr8M7EXBsN/yO7GLsRbD2YQTRowTQP3gd2we3/TvguvtTnNm2&#10;GV47PkXYgf0I3rsHWQankW54Gu7btiDo8AEC6ji8jxyAxbYN0N/Iorn+Qxhu/Ai2OwgQAimKHq7C&#10;3wstCTHIpDTsyUlCOn3C+gWTsGnRNLgTkNJBZ3X6mPIJYb6uqjOxkn+jt7Md5Y+XGsp9vqudEiYT&#10;aZSGMneUmOEmskM2mTBG7qTzcmOyF+P6uT4MtDYiNSpcTaLQ09SgEr+YoEonm1fkZqtbVsUD1BUX&#10;8nfMRhGLW0VBLj1FOwYozzoaavm7lqC1tkqBQO6vkPVRkyZPw8zZc7Do9dexajVp7shBxRCnGSI9&#10;JNkNHwBAklwTsv9hAJhKPGAEAYCEqUgmvlYDFjkmALGkabNiJbG2t2XYqaQXAFgx4WWfJL4wguyT&#10;UOsMC1sBgp1KfgGCGT9D1o0fAEgklRFlmDEZxMLOjp7hGD5auxGFZdVkhkHky3CMh8BQToOcTzAU&#10;5efTRGeRGQQMBWqIRiLB0NPdSTB8SYl09yEwVCswfPfdt+jr6UCQD+UPk0CeJq53eBdsyAgyDcz2&#10;dR/gw+UL8cl7i2FnokP9H6qGdMsw7iXzpmMjza+wggwgEwqPYEKJPJKm1b72ejX+XzqJcpPiVYdQ&#10;KYGiPAVBIE2rxdTup/bvxoIJL2HGM49i+/LXEEYmjyFj+B/fh2Cdg/AmGCy2fQKzzZ9AZ+UK7Fi8&#10;EGvnzsDWRfOw583F0F/7EUzXr4HF2jWw/PgjOG7cgIjjRxBwaC9c5SHcZAXHTZvIDDtwZudn8Dh0&#10;EBGUs8mOVsh2d0CJ7xlUMko9nFBNT3SxPBc/DXXjWlMRioOcUeBjh+akMNSmRNIrBSEtPoSFIUBN&#10;diAsKZ2LuSlxPBau+gbEA1Q8GI0qplcKgPQTlFIqBlGO6hOUNizWfvSY8cEBKCGbWBvow4/+Ji44&#10;EDmJ8QoMYd6e6tFgYpYFFBd4Hbsb6+kznFUTqgzzuHS2Bxco8WS+Kn9XSkKCadT4CVMxcdJ0TJ9B&#10;dti4mVqe3oB6XZlTot7IhIAQyURdLi1NspRtCQOpxKL1ySLyGjG+mpAmUPEe5uI5zGiyeb4YX0ua&#10;FnMmsPQnWNPAWRAwlgISYRKaZAGLYhT6BpFSFtI5x/3G9A+mwhgEi42TgwKFNPlK77OcI2BQTb3c&#10;J+xiY2OHvQcOY/XaTSiuqEdr9znklVMmEQgJmdmoJRgqKqtRmF+omKGQJlomEy4qzEcWf2QBgzyY&#10;5IsvvlYySVqULly4oDrczvYN4McffkRrcwMc+P1dbU3gZm0A7T1bVPOpI1lAbsjfvm4lPl3zHta+&#10;s0R1uEX5OSODujuEybNn0xrsXLeaFS4EyREydj9TtXhIIng62sKDzCmVsKe5XrWayHAFqZr1NNid&#10;DRUoSmMiEWDGh3Zi89K52PTaDBhsWAmPw5/BZddmnNmzjbEDXkcIjFPHEXzyGMJOnUDoSR14HtgH&#10;9z274LmXCb53J2w3rYXfnp1I0j2B9JOnUO12BtU+7sjhdYjha4IO7UcgWSNW+xgSTmojyUAHOTYm&#10;yHcyR63/GXTERaAnKw0325rw3VAv7nRUoS7BH81pYbjbRZM92KlM6kXKv8vU/MPU9pfOncXQQDcr&#10;dTNlTKNq/mymDKoszFYx2NWCtjpWfP4e0lIkHkpah2Q9V8aQJcQiKSIcieFh9FKxyIqP428Zwd8y&#10;DCmR4UgKC0UUmSPSzwdhLFjiFXLpIaR5VuaW8pb7JyjXZK4qkWcFaakYNXHSNPUoz+kz5pAZVqsE&#10;l8SW5NU0tQowNKCQ0KybCis8SH5Ny48xk9GYbCBAkESXEBAIIGTfSEgT6ghQ5Ji8n3yOem/uH5FR&#10;1mQQeoY/WWVEdtnRbNuwMphai1kmWOxGJNQIIAgcSwKJwLCh7t217wDWbtiKsqoGNHf2IY+yKDYj&#10;E0nZuahtpEyi/tfIJAWG/FwUkxlk+shk/kidnZ0Egsikzxl3cO7cOZSVlWFw8Dx+/uln1FSW49Ce&#10;7fQIe2BjoA07MoKJ9gGY6x5Wwy9k++Cna1VIz/MuSozdDB9q6Nx4ud/XQM3QHc+qKsMsZBizGGy5&#10;YNLe7uNir2568aKcCGNyphBIuWkx6G6uINOEIILm1EH/KHasWIRdyxfAetc6eBzdgUhjbSSY6SPa&#10;UBdx/E0Tyepx+roIO3oEwfQBIQf3I/L4YcScOI6AfZ/BbfsmhB87hEwWkxJbB/RGRON8aiqKWElr&#10;yFiNZLAq+pxiytMiG0vk8zqXEqwNTLKm0AB0JsTjXlMzvurtwdeDvfjuQg/uSC96ahxudbSgs1IG&#10;32WgqboYbfVlallHUIthLi/IQiuTXlqCmqrJhpSFtZRRDQSGmOdOsmCfTJDQ3YoLvR2qx1o81a3L&#10;56j5z+PWpUFc6u9SHXFn2xqU19L0O8gAPWFTmYVD+ibkfgnp0BR5KowsHW7iVzIJpOLMDIwSIEyZ&#10;Mh3Tpk/Hhk0blESS5JTklZYlTRJLoj68z8hEQCPLkSZRCQGRqu6Mh1lBAKHZtpJnFFDeyDkCBNkn&#10;oUAiywdSSiO1BAgSAg47FwfYEgjiF4x5QQQQSjrRiI8AwlaFbNva2+MzgmHDlu2orG1CkwJDNeKy&#10;spCSm0dmaEUZmSE/T5ihAAViokmrMrt2JpkhNTUZfX19ihnu3RvpeOvv71dgOH/+ogJDIw2anYWR&#10;eqChJPtxVuQDW9Zg76bVOLD1EzLFVpw8sAP7uH1kxwZ1XGI/z9m59gN1/DQljaeDhbo1UzrZpOlP&#10;WkPkhvq8lCSksNqJZpZWD08na4T6ualOuJggb0oDH+TFhcPb5ARObl4J2/0b4auzG/4ndiPS4Bji&#10;TU4hicUtg9cmj79rDn+zdHqrBJ0TCGO1d9nwCUw/WA6vzzYjRlcLuWTUMnsXdEXH4BaB3pMYhziD&#10;U5RJmxF97DCy6SUK6cekCbaaQOkgow2yYg8X5uIWf4vPqce/7O/G/fM9+GawG5+f7cD5xlp0MLGL&#10;sxIgd8UpQKcS0K21GGD17+9uQSW9UKCPG2qYuJ3NlKEttejisjhH7q9OQX9nI7drCJoyAkWGsxcw&#10;2StUC5OwqSS9ZviGDAOXZWN5kWJVGQIuckt+M2m6lVlGLvV1qB7ra+cGVGfb9fPncGWgfwQMk+XB&#10;ztOmYcV77+KUNJdK/wK1p4S+IWWRJL4AgECQVibNujF9g5kkJSu9iXSWPegks5Rkt6Z2V+ed5jmU&#10;TUx2Eya/rJsLW/A1GmCNgEyWPM6LpvEdwgwWfD8NGOwJBhsnO7KBlQKEKdnCRIAnLCGegRfT1Iog&#10;EmYgY+zYtRvrN29DVX2LYobc8iolk1LoEWqaW1FCcMiNOiKV/gMMcl80taQwweeq0+0e7t65i4GB&#10;AdW0euHCEL779jvcun4V1dTwaTEhyIgNRSZlS1KkP5IjA3jRqYG5LnMYZTIJshIjkMlz8lJiSPcy&#10;RWQokyNcjT0SMyljj0KZENIkKBe4vU5u9C9DW3U5OqmfZdBZPy+0utg83lLFZG2oV7c0Xu6oh5eJ&#10;NhyPfgZvAsH7yHYE0EBLi1GCAaWPKQFhood0skUKr2kGpa3/rp2w+vB9hB7cC/99OxFEk53KZC8n&#10;8zbT1Leycp7LSMENMaD8PZ0/Xg2/rVuQrHUcuSZGqHB3okTyRFtUMPqp+y8XZuFqTQllUT2+HGzH&#10;531tuDfQhQFWdhmGIZ2J1YWZKGOCy2PjQ2ikffkegV5nkJeeqKp/ZBBlTZCXajWrLMrCWXonSf40&#10;/k7tlIaSyH1t9Yw6RgNkDlofFztW+XAyRjuGCD7pX5C75mRihF6eK61SbTUVqi9HeqdlAKQ0UgiT&#10;yD0U0jlXmCGzD9YSDNNnYfL0mZhEMLz/0coHzaBimKVjbWTd2EJCEpWyxopJzYSW/dIHoZEx0lok&#10;oVk3NJN+AzHPso+v4dKMALG0s4A15YA1k1vJKMUWI0whMksBQDHDiHFWPd4EmsgnZZYZ0qyqWRcj&#10;LeeaK5kkza8is0wpk6yxdfsObCQz1DS0EQz9yCmtRlRqJlKZ/AKGYoIjP59mr6iYgMgfkUnFhcpA&#10;Z2Sk4zw9wr3PRzyDdLwJM4hnuHRpWHmGyrJiOPKz3OxM4WA+8ujbkYcbnlZNq9Ln4GJtpEL6HcL9&#10;3JX8GZkWJkkxgFQtWUqzoYzVkW0vRxv1MHMx3b0t1ehiReyoLkFLZRHKslN5wcOol0ORGhmBqpxM&#10;dNWWojQpEi4n9sOdMsnn8HaE0DzHnDzE5D+BbKvTyLMxRL6VIVJOacFn6ya4rV8Pr82b4bx+Lcw/&#10;fBfmq9+Dx+6tiNI9ijI3B5QzUUvPOKqoJAuU06MlaGvBlee7bV6LOO2DZBtjVHk5ozMyGAMpsTiX&#10;n4qb/L73z3fhbn877p7rwQ2G3IwkM/FJh2KJzKbBAlBM6ZJNEMmsGon0TSG+7gSCD8MbiZGB6reS&#10;O9+iuS2TJKthKGH+qrdaljKTiEyiIL3Y0tQsjRjSwSnFpSxXZFEif7safl4q4kND4EOfmRwVRu8i&#10;vdqlCkQyKVt/e6Ma2yTnjZo1byGmzpyNRUuW4MDRgwTBKZyUm324FDAICCTB/2w1klYcVm5Zl9BU&#10;8v+o5lK1eZ4AwczGlPul/2BkKcetqT1lqZFCKh5II3mdBlTynvJeAh5hBQdeGAuCSEAgLUmqk+3B&#10;OcIc5jYj30vew4YmdOuOneqxV3XNnWju6kcuwRCZkoaMohJloEvKKwgCgqG4BAWF9A4FBSgtLEJe&#10;dg6ysrNwfmgIn39xH7fv3CMg7lE2DaCysgbDw1fx0/ffk8IzYcXiIfc1y30JZ2yMqfEtFTjsZZCa&#10;oznC/d0QGeAxMmUkQ/oYIgN8VI+q3AcsvkCGKkvHnbHuMb7eihfbj/o2FrGBHjhBQy6Tkvm5WKnJ&#10;AgQgMgxabpjpJFs0lhUhJdQfPlYGcNTegzPHd8DzyKfwIzuEHd+L6BMHEadHyXT6GFlgG9w2roLv&#10;p5sRTkMcvofHD+5D1KE9SNA6yIpvgHwWnipnsoOPFzpCAtAbE4nO8HC0Bgehiftqzzgh9eRx+G5f&#10;i6B9W5Bto08m8SKLxGMgJxU3yATfXiSjXjiPPrlXgNVXQCxDSbqYnCJ1WuvK6R0qlR+QW0M1nqCf&#10;ZrqvQ+52a8IlVvmbQwO4dv4sblzs55KyhnGZ/kDikvRkMwb5Gpmkua22XPVey7xT0g8hY52ERWQu&#10;KgGHMILMJSWAiQ2RghTAwuQOR0t9WElfDJlcgWHWvPn4dOcO1Vwqwy9MLI3IECcVIKTCy35Nc6qE&#10;JvllXTrf5JgmiTVgkaUkv4WtJKtsyzH6AyasJL1IHUliOddcQvZxWxMCGEloDXBsuFSmmiFA0HS2&#10;KWDw9XKOMaXYCIONvN/GrZ9ix579qG/tQmPHWeSUVCE6LRNZJWWqabWkrILMUIgiMoOAoYhAKC0o&#10;RFZ6BqVSJoaGh3H33tcKDNK8evZsP8FQjStXr+HnH39EIcFgTdkok4IJGwgQ5EHnwgpWNM9ye6c8&#10;/3nX5jXYvv4jnDq6T1U1mV5FqllkgLcyzdJTKrpXE+puLNK3ZlaIKsoomSlCM5dROpkhlhUzyH3k&#10;1sVQVvEIDwf4yAA5MoPbkW0Eww41/Drk+G4EHtkJ3/2fwp0J7EnvEnZ0/0gT6sE98Nn7Kbx2rceZ&#10;Tz+C27Y18N69Cf57tyLo8GcIPLoHgfIkUp2jcN+9DZZrPoTXzi2IOLoXsWShGEbJGUt0xQZgKC8R&#10;A3nJuEKD/M1QP26REWSuo0Hq+rMEQkdDJWrL88gCQchMikJjVREKMpORFE2G498kZlokTX1p0X/c&#10;6SYdZ830L7VkbJleRjrVWquk5YlGnL+TNMFqjLJIHo1/kKW0YMlShmtI777024gMlW2ZwFlMtTC0&#10;GGqRV6PGT56K15YuwxEtLdWXIDfSyFBo6X02EC2vEowVnsltakE2kE4tAkCWJiJdxDgzpD9B9olU&#10;0YBB5IoAwVyaU4UdbKVvgNWbx62o/UXiaEI6zwQEiiUYmvfQVHo5Jp1tcq70QotUUmBgaF4jssyQ&#10;31nWBRwbtmzB7v2H0EQgiIHOKa1CRHIacgiCWpFJMjZJPEMxZVJxkQJDCcGQk5mFnNwcBQaRSXfv&#10;SmvSPfT29qGqqkbd1/AjmSEzORE2JqcJBlM4U4JICBDszfRgY3QCHyxbiI0fvQ0fZ0smvz+O7N6C&#10;OZNfxsGdmxTFS7WSuYdkmLH0NsuFyoiLoc+IVD2ytcUFag7SkVsf5f7deCWT5CYZmVirgkvpd2gp&#10;z0d3LdktJhCuOvvgdmgrgrU+Q7juHmTanEKhkzGyLU4imezgT0Nv8N5yrBr9PNZOfgnO+zch3ppS&#10;yt0YLQk+OJseiu60EJzNjkJnegRaU8NRG+WLPA97lFHfd1CmNFPC5FkaIJtVtS3cEwOplB+5ibhQ&#10;lok73fW4c65LDb+IItjVKFR6oZykaHWfxoWeNmVklfxhQRAtLz5IOtlknJFMtVlFQy5ztco8Svn8&#10;m2XoRD3lo8yeV5qVroaAJ0eGsTDEcH8xC0YRyun3Suj1BCwCIOmFlhGqzRXlf4JJjkn0NNF7tTSj&#10;u7GB57RhqLcH57u6MGr0mIl44eVxGDthMj7ZsBGnDGiMzeXGHEl6E9UDLEOzBQjmAgYmvowvkpYj&#10;GWEq8XAfgzLT1P4jbCIS698ew5h+w97NCc7ebnCiXLBnVRMQSKXXdKBp5JeEMIaVmHJhBrKEJLmm&#10;x1niT1AIKPm5IyxmqM4X8Mjfs/fgUYKhF/XtvQoMUanpyKtglRIwyKjVBzKpiD+oyKTi/AJkZ2TS&#10;WOfh8rWrIzKJrCDDMXp6zqK2tl6B4dv795HCi2FlpKcecm5tqEPfoK/uT3A014MfWULuXdjwwTIs&#10;WzAN67iMCnJHcnQAVr+7GMsXzaJEslYaWAygD2WgjE+SFhJpDQlwd4GzpbmqjuIpxPxFBXorjSzN&#10;gxL56QlqXqHOmjL6igqcZVWOpZxyOUAw6OxGlMEBxJkdRaGLKWo9bZFldQqJRlpIJntFnjiCEDKV&#10;L32Cz66N8PtsI6KP7UW89hFkUfo1+3riPJPzfGoCLhGAQ6zi/TJRWAzBEh2MCjJRhZcjWqL80JMc&#10;QVZIwXBtMW73tqCHwJV+E+lJlxkAc5MJDEo+Z0o5mYNWpsQX7S73a9jzegkIpLKLZ+pgpc/j3+Z/&#10;xl5NjNbfRqnVVKmmo5QpKmVOKBnwN8Sq31HL4iZjvCg726vLKa06KS8TVLOpZhi3hhXOUYbVywQQ&#10;LGACjsGONpzrbFedcsJCUoRGvfzKFLw0djLGjpuCMeMmYfTY8ZgyY5ZKpANHjmL7rj3qfmYZNCdJ&#10;rwbaGY7cnqmS/wEgxPyONJfKOhNZ1ikfHgaChBHZwsHDBS78I8ztrbg9wgpK/zPZH2YCxRACQCa6&#10;LZlEfIOwg0gsDRgkNAwiEk8+S8AgkuqTDRuw//Bx9QCL+rYe5RlEJsmwDAGDyCTxDCUlpShmhSku&#10;okx64BkKiwpx9cYNxQyqNYkGWsAgN/bcunUb33/zDSKCAmBCFvWwtcChXZsphT7E7k2rYXCM8sLV&#10;Fl70DnKzz9HPNmHnhg/x3rL52Lb+AwUKD0czrHr7dTVMQ3piZQ5VGbIt91PLNPRSFWVAn/QzCDhk&#10;lKuYRnnuQkcDE19Ge1Jr17BiGtLYzpsxFaOffhKvTXgZ1vwuPsd3IdTwIEKMDiLFSo+G2A7lnjZI&#10;s9RFrP5ReogTiKVHiaYMSjp5DBkEQLapMXLNLZFvbYtSJ2c0BQahPTISPYnxOJuaiO6kGPTTG5zP&#10;SkRbbDDa44PQmx6Fs5ncV5KDS0zkksQ4JIQEUp/7kw2DmHwywDCUoPfl95exWZ7KQ0kPtPw9sSF+&#10;quddpGIsPYrchVbIz5LJh8NYNOUGJpGHAnq5m01YQabCjA/2U8PBZY6lkswUJEcEKyaSHu1yMqY0&#10;vYpvEHAIO8n8STIgsoxyM4kyVe6jcGEuejlZk6X9ySYVI2DQAGL0mElqqdk3hjFxymwVo1+ZjNkL&#10;FmPTth04ekKbiWfIpJTWHgPIwD4zMyatEROTLGJhzWS0sYKlFSu5gIUJLXJJWpIsHair+QWsaBRN&#10;7ckKlE4m0kpFo21mKyZ7RCJpqr0kvazLPjtne2WiJdE1oJGlHJNQnoWgtLGzg5WdPdas20z5p0sw&#10;nEVdW7eSR9K0WsSErm1uIzMIGAoJhhKCgUG5JGDIzZZH25YSDLcVM4z0QN9FZ2e3uu1TwHD/yy8Q&#10;5O2Bgzu2QJ7jJrdyyr3Pn61diQObP4HxsX0IIiD86BscTXRhTHNrqrMfWvu2Ysuad9XDSpLC/XCE&#10;Fdny9HHEh3qjtaYIgZ72MDc8joRIP8gkwlGBXkpDSy+r3JEVyQure/QAXp8/C888/nf816hR+Ot/&#10;/Rcef+RRPPW3v2MiAXFszfuw2Ul/cHQLoowOI9r4OFniBFJtDJHjZII4Yy3EGBxFojEBoaeFRIOT&#10;lFEmKGARKbG3pUl2QauXF1r8/dAREYae+BicTUnAOQLyMpPyYmEGARCHrpRIgoHsUZCKdgLkvQVz&#10;MYrfZ/zol3H6xAlVic91d+Dc2W5cHTqHL25fx72bV3HryhBuDV9Uo0+vX+jD1cEeDLOqX+7rUE2e&#10;MiGADO/upnTqIMu0kfmaaY6FKYozktSoXZmysrakgPKyQPkHuVdBpq4sp7ytpv+72MPPHBzAlX6+&#10;/0Afrg308zN6camnCxfICPL+Z5tluvw6tPNz6qtKMOrFl8dDEy+8NE4tR4+ZQFBMIiCmkjGmYdyk&#10;mRg/dTbGT5uNMVOm4RXGSxMJnAkT8OY7K6CjdxLWttYjconVRdPxNtIrzWSlqVUdbESipnnVxslG&#10;AeC0Of2HDSu/sxhmGmSp+rwwkvguHmf+9ATKPPPYw5LpYRBozPwpspb0Rsvtp+9/+DGOap9EW08/&#10;6lq7kU1ZJD3QRTV1ykAXcbuogGxQOsIMMoJVgSErD4WFI2C4S2a4dfNzxh01WlVk0t17d/HlvTvw&#10;OuOE/ds2woYmWcYkHdm1Cfu3rlV3ve3Z+BH0Dn6m7n32pjSwMTgG69NH4Gx2Eo7GOuqYzM2aFROC&#10;tIgAdZ+0JRMzlGwQwYonk4ZFBLojNsyPniICtsbG+GjFO3j5uWfw9//5Lzz617/i0b8/ikf+/hge&#10;eeQJPP7443j873/B6L/9NzZQglls/4iA+JCe4BOE6B9AMtkhip8feGynGs0aRzmXSGmXqK+DVAM9&#10;ZFEOy5DtSgdH1J9xQ6OnF1oDA9EeHob2qAicTY5XfQnDlGx9GQlojgtFcwKPpcXgKuVRsq8r3pg3&#10;BxOpLv7+9yfUd3vib3/DKy+NxtSJE/m9X8BLzzyPGROnYOWK93CCqiPAi54iJATh/JzkmBiY6unj&#10;7SVLyXIzsGblBwgP8KcBrkA19X4bJVFrtVT7EtVPIMnf29Kg7ogTkywhPc9nWxspj6rpBZp5bilZ&#10;Igv1BJJMfixmW+5vkKX4FOn1bq4to7EvQhl9yigBgMTzo1/5EwyaeGnsBAJiEv3EdLwyaQbGTiYo&#10;ps0hGGZj3FQup83i9ixKqwlY8uabOEFQSGWW6V9GgGCixiKNjEeSO9gIBFZza+lrsJcBe0xo7hOt&#10;r5phCRRJckl4WUrVd6Z29gn0VbJJI50k+SXxFRPw/ST+PaLWgKCz5rm2WPXxemifNFCPLapt7VJg&#10;EGYoqWtQPdCKGcQ0l/0nGPKy88kWlbhGAEhr0s2b9xQY2tpGwPD5F1/gi7t3YEvG2rFhtbqH2UB7&#10;Hwx1DuLYni04xO1t6z7Axg+X4+C2dWqIhpnOIRgc34fTR/coL6Hi8G64siDI5GHXzvWrocaNFWWk&#10;9lScpvQZ/ezT+G9W2sf++nc88chjeOrxJ/HkY4/jCcbjjxMAjzHpHn0Sjz72JB579DE88Zf/UXMl&#10;bXl1Bk6veRMuez+B0941cNr1CXwOf0p2OIwk8xMI090H/yM7EHJ8L2JOHUPsSTIT5V6GkQHyee2K&#10;yOrlTg6oYjGq8nFHLb1KO+VIV2I02hPC0Z4YgXb6gJ6sBFwlm91tr4UOi8LEF17E/PmvY+acRRg/&#10;fgqeffJZAuJxPPaXx/HiMy9hAv3pmBfGYuyL4zD6+Zfx0vNj8MIzozHmxVfw0otjMYGvGcu8k+UM&#10;Ft6JYyfi+aefw+KFi2Csp4fIkCD4edC8p6WgtrQEhZkZCPeVWfLiCYYSddec9EfIsAuZqr84Kwkl&#10;2cnIocySqe4DXOxRms7X5mUjIdAP2THRyKAMrKck7pJONwHBwwAYYQUimbJozLipeEWAMHE6xhEI&#10;r0yR5J+DCdMXqJg4YwEmzZR1AmPyNEyYOh2rPlmrJhgzt5KONcoVW1ZzqeDSA02zJEsNQKxsyCBc&#10;anqhZV2SXdPsKiGJLvsEFMIUTm7OOOPpqthBjmnOESk1Agj6Giu+3sYWKz9aC119Y3T2nfuTGaSf&#10;oayBWvsBGKRZtVSBgSb6ARhyyAylNNsaMAgz3OR6S0srasgqn3/+Be7dvg2Z719uCsmIDVHt/yO9&#10;yqHUrVHIS4mmDh556o5M+iUXRoYX1JaxqvHCJTG5TtKsLl44lwn+CB7921/w2N9lycRnYj/LJHj6&#10;ScYTz6t46onnGE/jSYLgiScew5NPypLgePJpPPXY03iar532wjPYuGgOThKEtpveh9P2VfA5uBn+&#10;h7fCa+9GeO/fhKDjOxBneAQpBEX06UMI1dqNUIIiVGsfIgjmBANtpFLCpZnqId1CHzl2JijzdEAz&#10;NX8vAdBFs9xFNjhLw3y1ugD3mivRTYm04503MeX50Zg//VUsmLMUi+YuwdzJczDppUl4/skX8eQj&#10;T6l4/qkX8MKzo/HCcy/xb3kGzz3zAsa8NHbk72W8KGChXJ/CfHuBgJnCIrxg7quYMI4y/oWXMW/O&#10;AgLmFUydNA2vU7Z/tm0nMlOT0SrPpKsuRYs0JjRWQe6nbqfEauFvXc/KLya6qiCbEipH3TBVlJ6q&#10;zHQur2F2UgJ9W9IIM4wAYYKK0WMmEwxipimRxlMiTZwxEpNmYSKBMGn6XExkTJoxF5NnzseUWQwu&#10;J02fx+UCTJ21AJNnzGFIR94bakiEsZnJgxkvxFyPMIQai8SwegAMWZfhGZYEjyS63O2mkT+akKR3&#10;dHWCd4APPHw9CQwnJZ805wkYRCaZWJBdyAwik04ZmKKn/wKqmzpU/4K0JpU3NqO6oVkZ6JJiUmlF&#10;uQKEeIdy+oaC3EKUlVUrMNx60Kx68+YtNFFa1ZFV5O63W9dvIi0+DonhIUgODVQ36SfTMMpSWj3E&#10;PMqwALlpPSMpFtlpiXAmG6548w088+ST+Ptf/8LkfgpPPc1kforJ/PQzeOYZJvxTz+CJx5k4TPIn&#10;5diTz5AFnuY+BhlAwPAUQSDAeJoAeeIxvo7Hnvrr/2DxpFegt+5DWG9cCc/d6+G5dz28DmyG98Et&#10;CJYBfDp7EHJsO9e3IVJ3DxIMDyHR6AjSzLWRZS33RVMu2eghx1YfBU7GZAVbNIS6ojnCA51xNJlx&#10;gehJjcQggTBUkYvh6nzcqi9GWZg39q98B1OfphR6/GWMf5GVfcJszJo8ixJpOqXTVEwZNx3jCYzn&#10;nniBoOD3ffxZssEYJvgY/i3PEvjP4uUXX8aLBMDTTz2Hl1ikxxMAE8ZP5fYLmMH8WjB/MSYRHKPJ&#10;LHPnvI7JU+Zh0avLMGnCVCxf9iZiI8PRQ3kk9ybI035kFGwT5VQbpVZLeRl6GxvQxOvcSFaRG4vk&#10;XojOxjp0MNobyQwPS6PRY0aYQcMKGmYY95BMEnYYR/8gMYHg+BMgwhjiK3hclhNJc1NmziU45vH4&#10;bMyevxAbt26BibkAgZKIoBDzLeCwd7CGGSu7uflIi5URWWLk3mt9JaFkXZpMNUba3ccDbl4ecHI9&#10;AzvSuQYIaiYNNVExP8PMAm+/+wH3W6Br4AKqWjqQUVyO6LQsVBAMcttnCZmihACpqKhUY47EO8i2&#10;9D1IT/PtWwTC7S+Ueb5+4xYaySYN9S34kj7iytBlBHvLvbjO8KXf8Xez4boVAlwd4ePsiEB3D3g6&#10;OmLthx9i2vhJePpRSpq/sqIz0Z9gIkvSS8I/TukjIetPP/2sWj5BkKiqz3jiKS4JlmeeYBVlPPsk&#10;gfIUQfSMJBBZ41G+16OP4rH/+W+sX7YI3lo74X9gE/wOfYpgeoOwU/sRePRThGvvJgD2IvzELgWK&#10;KFnX3oXYU3uRTFBkmh9HjrU28m1PothRH+VnjFDhaYbaAFs0hZ8hGPzQmxiCfjLeOTLcxeIMXCqj&#10;hyjNRgfZwvvUUbw1bSpm0GtOnzgb0ybOxNQJ0wiEKRjHSv/yC5RCz1EaMUY/N0ax3WN/59/y2LNk&#10;hRcJgpf+ZEORTM+TPZ575kWMGT0e48dOJpu8TLCMI0ssxpyZr+K5Z8dh1szXMWfWa5gzexEWzFtM&#10;fzIeq95biVxK4X76u5KcbBRmpClQiAnvbqhCAb1PVU4WOqqq0MYimEoARcoNRqV5YqBHwKDxDg+H&#10;7NdIppeJ0LGTRkAhIbJpJOlHQKCJ8VNFSs0kWHgeYyxjjCynTceEGQTStGlY/PZbOHDsCOWPFWwd&#10;7GArHoHMIGFsJreJnoQM47BztmPVl2lqTnKfnkp6AYSGKSSkyVVamKSJVc3Vqi/DzQk0Gui3+cOY&#10;Wtmh5/wQqprbkVlcpmRSZXMrquubyAYVBEA5Kh+AQUaklpSWoYCmuqa6DncIBgHEzVt3cI1M0Ehm&#10;EHb46suvcPXSZQQSkDKOSIZiyEQAtmZ6arj10X17MPb55/H43x5RyfsMk1uS+WlWQ6n6T0hCS+X/&#10;M/Gf+hMQmniagHmG8ucpVn2RE0+TAZ7l9jPCGopRnsdsMvK4lydSWrzM938S019+Ad6njyHJ8iTi&#10;TbSQYK7F5SGkmB6m/DmMmJN7kGx0EBlM/BRj7ud6wul9iNXbQ++wi0xxgCxxDNm2ush3Oo2CM4Yo&#10;IiAqgyiTor3RlxaFSwXpuFaRR4mUh0vlOZRM0SjytoPPid14b+o4TGRVnzRmKmXMHEoaJijXX3px&#10;Al55eTKmECATXpmKFwkGieeeHq0Y4Qn5u556XrGCAED+XlkX1njmyRcUCAQQ8ppnn3qJ7z0b06fO&#10;5989ETMpy2ZOX8T3no1X57+BF58diykTZuCdZe9hyatvYPvGbQhw90JPcxM66+tQSDkkD3IsSElG&#10;mKcn8pISMdzXo57kM0r6FSReJCtokv/hEAM9hnQlkukVfohIpvHSukQKVHLpQQhLKEBwOeIruG8m&#10;WYGySWIi5dSE2fMxbeHrePWtd7Hs/VXYdfAwDbeVml7Sx98LLm4OTHYDGmcj+gMnBQaRRsIKpwxP&#10;KSCIhBJjPTKBgPQxjIxHUhLp9CmcOKlD4HDdwBDLVrxLJrHH2fOXUN3chtS8AgRGx1IyPQQGRnV1&#10;DZmgQgFC2ELAUFtdr4Bw6+4XuHHnLq5ev4H6hkY0NzXh/ldf4/xAP5OfMs9AFxF+bggL9sS6NSt5&#10;UcbR7D7CZGZy0+gqSfMg+R/nuiS9BgASav8DdtCwhWa/AgkT5bFHuf3YUwQT31OaUOkpXnjuRVbH&#10;lxQ7vMwEmkDwvfA/o7DhtdnIcLFAqbc1Sj1NUOphiGJW+UInU5S6GKPQ7hQK7U+hyNEA5W7maAh0&#10;QGe0F86lhuJiZiQu5cZiOD8RlwsSMVSQgIuFSbhckoab9AdftlTj6456fNVeh5v1ZRjMT0N7XAgq&#10;vGwQq38Ah99+FeP/9t94nt7gxefoRV9kkaU5nsh8Gf0i2fFJSfBxGPvSBOUVBACS8C9TEj1LifXE&#10;o8/+6SeEIWT5CqW7sMjzNOACiNHPj+V7M+H5npNZlJ+ihJoiuSjqZexUAnAJwfEaz52JebOW4q2l&#10;H2De9Pk4svsgqugJywtyUVGQpXr8qwpy1BD5UG+CIoWeYSyN78sTp+ClCfwg0vlLZIDRdPMqCIKX&#10;qMfG/C9GECk07oFckqQXUPwJAGq7CfzwSTMXKnM9UfyEAGL2SEyhGRJAzHxtKWYteh1b6SnkDjYv&#10;Xy/4B/oQALZ/Jr4YZXcvT5zxcoMj/YEM45B7nOW2TgMu1Z1ulFWy1KM80taTyY5ltK0xdPRPY8ny&#10;FfQUTui7QDBQGiVn5MArMIh+oUl5BgGC3OAjYKgibcqIVNlXVETTVdtIMHyBm3cIhtufUybdVn0M&#10;7W1t+JpgONvdBTMjfezZsRn7d20lfU/Ho4/+lVKHSStJTSZ46qlnGSKJWMkfJLomNGCQ/f8bDOo4&#10;fcVjTz6Ox8UoUyo99sQTeOzxx/D4I3+jXHoKo599Ac8ycR6lTHqZ63vXvI9wKz1kulmgxM8JlQEO&#10;qPK3RXWAHSp87VDt54y6ACc0BbuqIRSdrPRtEZ5oDnNDW7QPepNCcSE7DtdKs3CzIh83qwpwu6aQ&#10;UYRbNcW401CJz1vqcaeZQOD65fJ89KbFoiPKH63BzqhyM0MsjfmptSvV9PXP/+W/8dT//BdGP/MU&#10;jTATn/5mCnNr3JiJZIuJKtkfJ8gFEMIQkuwvPiv+4TnFDsIMIqGeJ+AFALIuSwGSYovRYzH+lQnK&#10;TAugptCbCIOMeWkiGfNVTBw/C7NmvIZZZI6JZKVxlFBvLl6K1IR4fHXvDu7dvoFb167i5tUruHFl&#10;mHEZoyaL4ZXKzcSV5NVU8smzmMyzXlVJPWHGAlZ5Vnap7qz24yX5pzP5aaInSbLLMQ0g6BUm8dj4&#10;KTMwkfJo+pw5WLR0Cd79cCXefPdtvLpsMV59k7F8CWYsmo/FK5Zj7+GDatiH3KUms3VLsls72KvO&#10;O1MLGeNkCbmjzdzWWt3jrG9Cj2BmhlNGMkO3oQKDTA+jS/OsrS8z6+njqI4OllCOyeO0+sgMVWSC&#10;1Oxs+IWEEBgEwwNmkNkuampqGdVkB8qliioUFZeo2bbv3v4Sd+/KQL0vcPXaTdWS1N7eiW++/hZd&#10;nQQD5dgJyr15c6Yzmf/O5CYT0PDKBZWKriSR6H4mssTDQJDkl3XxCbL+MBsIKEbO4T7KpMcffRKP&#10;0HP8TZpPuf08k+U5Js5fnhyN9zfshJdfGBL8PZDjbYlSXwIgyAO1IV5oivJBI5O+MyEQnbG+6Ir3&#10;R1dCAHqSgljR/dCdFIDBzAj0p9N4poahl+Z4IDMOF/KSyQYZuFyUjkuMuw3luNtUhbvNNbjVXEVW&#10;KMH1Shro4jScy4pGX2IgBpKC0cX3bCbQKgnGJBpxq90b8f6cqXj5sb8TwH8nIB7F9EmT6SmmYgLl&#10;nUg8AcJTjz+nkl2YYAzl+bOs9s88SUA88BbiFyTkHEl42f8MzxlPf/IK30POFdaQePapFzFp/AxK&#10;qVkEzkRKppmYPmWu8hSLFy3D4tffxGuLluLTbbuQm1eEazfuqI7VW3fuYdSEaSJ3mMDSOiQtQ3MW&#10;Ytq81zBz4WLMfHUpZry6hBX8Dcx6jfH6G5jJN5rOY9MXMJkX8rgsGTMXsNIvfAOzqdPmLFqMt6jX&#10;N2/fjs2fbsHHaz7CW+8sx5vvvIk3V7yJZe+9jaUExsJlb2DVhg3Yvu+AekyVgcy6R/N7kpX9JMEh&#10;CS5TRRpyvyENsYRMG3nSwIjBc/5X6OobqqcKHdfRw56DRzD/tSWwdnRG7zkaaCZ3QmoGvPwD0dTW&#10;gRox0PQKJfQJdfX1rPq1I2AolxamcjQ1tuPunS9x5+6XuEUTffnyVQUc6YX+9tvv0dXRDWNDY8yf&#10;Ow9//ctfWLWZ8CqZR0JA8TTjGbLD0wxNsmtMsgYMGmaQ4xogyP7HCIAnqJ3FcD/6yGP4698exd/+&#10;/jieoVd4npXw0WdewV8n8Trt1IFZdBaS09JQHOmPmkhvVIb70PQGoD02BO3xweim8e1Nj8BATjQj&#10;Cv3ZkRjMjcL5PJphLgeyeCxLltyfHYML+Qk4T5l0qSiV/iALN2rycauhRLUc3ebyZl0RrlTk4FJJ&#10;KgGThCtcqoF6OQkYzIjBuYxo9GdEoislFA1xgYi1N8LR9e9j1vNkgv/5C8a/+BKmj5uEcZRHU8dN&#10;o6kex79pLCXVmJGEf34cfQZBIZKJf+uzz4zm9isjcolMIX0R0pL2EiWXBgACknEvT6I55/s88zIm&#10;cL8ARc558okXMIl+RRhjNs22LFesWI0P3l+HBQuWYdkbH8DAwBKjBoeu4MLwdRXnLl2FbJ+/fA0X&#10;rtzA+SvXVVy4yiXjwoN1Ofci1y/ynKErt/4zrt7m/psYunwDl/g+ly4Pc/0y4xIuDA3h4mV5/ys4&#10;N3wFg1euYoDrfUOXcfbipZEYuojuc+fQff48ei5cGFkOXlDR+2DZPXAeHWcHVMhU863dZ9HS1YvG&#10;9i40tHagvqVdJX9ReRUKyypHbvGkIVZgCAhGHQ10TUMDikplgF4xvUA96gmI6uoH7FBWhbbWLty7&#10;+5VihZu37vHvuIqq6lo1cvWHH35CKz3IgnkL8Pe//o0s8DgeYTz2INklHntMeoX/LX1kWwOIhwGg&#10;WX8YHH+ex3icbPOI9DT/7XHKJVbQ518iK4zHmNnLMX3zCSw18ccat0jYxCcgOyMBtckRqIsPQ0tS&#10;ONpTwtCZGoG+9Fj0ZcZiIDsW5/PjGLG4WBCPoaJ4XCpOpC+IJxvEqjify+N53CYYhkvScZVguFaV&#10;h+s1BbhRW4hr1fkYKs1ULUmXyjJwpTQNwwTN1ZIsFSNskoILhYkYyI9HP2OwMBk9BEixnzvM9u/C&#10;azMokx7/CxP8RVZv/i3PMqklifn3jX+J/pT+4rmnX8I4Vn5pRhWf8fwzYymTxpFF6JFGj1PMIKwi&#10;LVUa9pCWJw2DiJyS9ZdeeEU1z44lUF4ePQGzqHSWvM5CPO8N+o65WLr4Xbz/zlq889bHGDVwiYnO&#10;xD1/WZL8qkpwCU3CD6m4ppaXr95QofZz+R9xjceu38Lla7dxiYC4fPUWhq8xeOwK4zJfc4lLTchn&#10;KIDxdeevPVgK6Li8QElyke8lSwk5LnGO30POGeT37L80rEIDpJ7zBBFB0tU3qADSzMotIBBvkF9S&#10;joDQCFjY2NOPGKOFzNDY3IRymuayMkoigqGhoRZ1tSNgqKBU6uDr79z9XN3LcOv2XVy4eFnNpiGT&#10;AUg/w45tO/G3v1AaPSYVnJqeyf4kE/lp6St4kPxqH9c1YPi/AUC2H32Uif5gv+b8kdcQYI8+gsdo&#10;yB+ngX5OemzHTMHEBcux5YQNjGMq8ZZZCN409IJ9agHC4xJRm52D5oxkdDP5+7MpYRj9ufE4l5+M&#10;wTwmPiu5xFBxMoGQjOHSFIIhEX3CDDkxBIoAIYEyKZWJzmRnwl+rzsMNsoEAYQQURSPbVbmUS1k8&#10;TwCQxtdkqhgul9fk4Go1j9eTRXjuRbLLeR47SwYpjQ2E7WkdvLviXTxDZvjvx0aT8cbQA0zCxHHT&#10;mcATVJUfy6Qfz+o+lkn80gsTWf0nMcHHqgRXUulBS5MwgyS+rMtSZJccF4YQwIj/kM67qTTdL1Be&#10;zpg6n7EAry9cgdcWvI0ZUxbRbL+BUZdv3MPlG5/j8k2GLNX2XQxTS125eRdXuC7Lq6yOshzm9qVb&#10;I3GZ+y7fZjBhNDHMxLnKY9fEdDJuUGKooOS4zip7TUL2SyuNaqnhOuO6BN9LLdX6g9eLgX3onMGh&#10;YXT09qOXiS/ny/6bD95HPldimGZXgHlJQgA1TBCRgXr6zqGZzCEdZ3V1dWSAMpSRHRrqa9HYUKeW&#10;I1PO16Czqwe3pcONIU2rAwSBMIM8rOTtt9/Bf//X/+AJSpnHqeWfpCzSJL6wgqbz7JEHSS77Zamp&#10;/nJcs60BiZyvYQUNKB7lsUdomv8uQzFYCZ9kBZ27ZCXs/GNhGZwE25RK7PROwuvatnBILYNPRhHc&#10;ImPJdgXoYIU+RxBcYHIPMNnPMfHPFaewmjNhGRep94cYl0rSVIuRAEKAMJhL6UTmGOI+AYMww5VK&#10;JjbZQUIAIXJJQHGdCX6DCX+D+25UFaq4Sfa4LgxSV4BrjSW40VyB2211uNFWi7tt1dwuxwA9SHp6&#10;OvS9grDXMwyLD5/GC6+txGOjZ+F//vYsxoydgmmTZ5IhXsFkyh0ZxvEKWWIMgTGS8C8pQDzPxBcp&#10;JGAQcy0hYBCQCAg0xlxjyCeRIcRLCMNMHDdTAWL65PmYM3MxFs5dhlE3mNA3mEAjcQ83mWAquH6L&#10;yShxU5JSEu//CL7m9h0V15kw19XytoobBM6Nm9wmeK5dH1neuMnXcP917hfjcpXLK0zcYSatZnmZ&#10;DCAxfP2Giivy/GUek7jMxJbXXON3FSAICGRdE5L4wggikeqZ9H3nh9RrLorsuzCMC+cvo6e7nxKI&#10;Uqq2DkUFhWqepNqaKoKB7FA3IpfEKPdQDqk73Bg3bvLzyUi+vv7UsKPxdxmEJuOBHnmcFM1E5/qj&#10;XNckvgDiKZFKkuwPqr/s14BBjsv6/waDBkhyvjTNPvX4o3iUpvNJyoennxmPDzccQkRRKwx84mCT&#10;UASbzFoEtl6GblIxdtsHwTSuCKdiMuEUl4oCueuLsmW4jMlamoPhimxcKs9+IHGymeD5jFwmey6u&#10;lFPyEBTCFJdLkpR0GmEGVnkyw2Uev1ZdoEAgfkEjl2Rds+9mXQn9RBluN5XjZlMpbrUSBO01uNle&#10;jxsSMlHA2SbcPduC6pISeMalQTc+F45l3bAr7cYKxxC8Y+GF6e+uw+P0Q488+gITdhomEhiTyBZT&#10;Js3GePEXZIkxBMJ4yiNJdgHFw8wg6xIaMEhIy5X0xci5IqsmyGjscVO5PR5TJs5Shnva5DkYJZNj&#10;yVh9GW9z585d1duqCbmh5c9gQkjc5vodHpOn5stzzm7dvMm4peLO7dtqFgnN+9whiGT48z2aUDGj&#10;0m4v9waM3EYp85fKmB8mNYEiY39uMqFvqeMiT0ZCKrMYWBkfJE2dt7l+l1r+jpjbByH75L2uPwCJ&#10;LGUohYw6vSpAE29zid6I4Oijz+jp7iUg2lVnWy5lRWFePirlrrfcPORkZaOGDDDQf+7BBGL3cP/+&#10;t4iPT8Tzz7+IR1ilJVkVExAI0gEmA+ZEKkloEl7AIIZaAwYJlfRcPvP0CAPIaNPHaJCfepLgkU45&#10;AkK9XjHDEwSEgI5gISts3KsF5/AsaLvG4URMGTZ4JkI7vgwW6fVI7LmF4vP3cdw3FQd902FPxkio&#10;60JdRxf6ystws6wAlyhprtQw+WvyKFsKcZUJfJXV/UoF/YAEgXGFLDBUTslDmTNclk4JxXWCYsQ3&#10;5CrvIOdcJVNcp3QSQFwjqG5UFfz/KPsL4LrOLIsf9b87icOJw9xhJtuJKWZmBpkkW8wWWhYZRBYz&#10;MzMzMzNbZo4dTrrTPd0z0/P77+866s5Mvfeqnqt2Hbjnnnutu9dea310NGC42S6fpcDQJdFbz61B&#10;YYOhTu4Od/LNWDs/j3VxrbeNjIICThdV81VwIoaFvbh33GBrYjF+A5cJK29j7U4d/vDgUzzw4BM8&#10;/8JrmuR94+X3eOuNj3ntjfc1Y5eUcVZVfxoMz4qEfEqM9uOS+Mpkq/6Xxx6dxdNPKY/1rKYZV411&#10;Ur3d6j2KURRTvKiRYK/IZ7zNjCuiw69fl4orlU89s+zGjVua4/9fcVNAMR3q+ntxU+KGnFPJJx5D&#10;tLw6r/bVEAfVRq8+Y/r+NyRJb0qo903fV32+Zl/dT91fgHdbAUukkgrVsnP37veaZeJVKIOrgKZZ&#10;6EsAcQ8cv+1rgKNAKfdQwJSk1oSARYFbfXe1/VoAfVu+swq1r57oOakkmPgatez83/72dwoKinj2&#10;2ed54IEHNRV8uqJPJ/g0AH5/XlV4dW668k8DQg2xUJ1wDwubzJz5CI89olqbnhKACCOocUcCjicE&#10;GA8//gT3PS7HTz/HylVbKK3pobhtCruoPOyKmziSXEhE7yX8pLKaxRVzLKWKg9EF6CdVou2TzNHw&#10;FPwaGsluaaSnpYnL4okuSBW/2CYyprOKK82FXG0Txmgv5FJzAdcbCgUU+VyR7dW6Im5Ikl+XuFwr&#10;IKlXPc4CHEn+Kw2lGhBpgNQoDNOcy82mAm5o7lvDNQHD152N/NDbwi/97fw02MX3w938MNbL1c4W&#10;6qTgVHYNEdt9jqM5DexOq0WnuIMjubXU3/kvGq/9hZrJ2zj5RvLCa++KZ5rFq+IVXn3mdd5+7UPe&#10;efMTTeK++OyrmqRW3kAN3Xjmqec0xWjWrKflb69a71RLnOrneZpZ8tqTT4jMfFQBRQDx2D3mULLq&#10;lRdVq9MbcvwCM9QaQCphVUwno9r+35hOWBWahBZzfF3MstpeuyrvEcOsjq+JLFGguHe/63L9DU3S&#10;9fT0MjY2rgGLOq8Bnybk3ur+v/ssJUkuy/vVKhRX5VjtX5L9i6L7L4hpPi9AU2A7f+Ei58U8q2PN&#10;Oan+qgXrkpj/K5ckLt+Q5JYQZvhXyPEV9braV7JLvrv6jjfl/6S+mwakIuFuSPzww8+a3ugXX3yZ&#10;+++fqZEx0wBQ+yrZf29+p1+bPlYxDQZ17WOPyQ/0uAKFMMLMh3lkptxHNb3Kj6c61x5/QrGEsMqD&#10;YpYffYZnxUQ+Kdp5/X4jQnKbCSztw79mBO+mQYJbh0jtvkjx6Lecym/ldH4HlqmVbPOLxSG7Hse4&#10;QhpGr1EgieeZnkdBTRvl+RVM9vUx1dfNla52qeItImsaRMfXcLlVZFB7taYP4ZYwxy3xA9fFBF9u&#10;KOB8tZjjepFM9eIhGlVTqzBDk4BHmEZjqgUg15tFLimZJH7gVncDtwZEEg0OcGNklMlzkxSWlpGW&#10;ls3I+BVaRy4TXduFZ0MPx+u68JFjp9oe0i58h3frCO7VnWQNXsLeL4YX3/hU/obP8YJqZXrxTU0n&#10;2tui81958S2NLFLsoJhglhSUWU8+fY+R5e+v+mNUz71qnn7iSfEQAhg14O8xMdeq9WnaV6jebOUh&#10;nn7yRTHQkmBqHaBpZpje/t/9/wuGG+IDVFy/LgAQIFy9ouKmJPJNLqskE5CoUMfXJbEGBkfFhJ7X&#10;SCF1/tq/wCSh8RRq/I/cS8Vv8kZ5iMvyeddkq5JWvUe9rvbVZ02DUO3fC/WZ8vpvobzKdFxV7/vt&#10;3PT2xg3lje7JtRsi1ZQ/Ur7mmuzf/e5nRsRwL5i/iPvuu/9/Jft0oqt9jVxSCfzb8TQYpgExva9C&#10;XTctnVTfgaaSqcFpwgKPCVs8qgHL0zwtP/Jjz73Bi3OXcSwkGb+qbuxy67Cu6GFtSiVPnYnk84BM&#10;LIv7JHnOsTcml73hGQTVD+AvcSgxH4fMKsKK6gUwI/h1jWOV20Du8A28copwTEoioKCUuNJ6kYMX&#10;meroFFnTwd2eNo3JvdUjAOmq53qHVHoBh0YOCVtcqxXGEI9xU5jipkgrJZ0uCSguKxMtsut6q4Cp&#10;p5XLAz2M9g/Q0TNEVoOANCGdgM5Rii/cpmX8Mne+/Zmr8jcvGR4jobWXhis/iNS7QvzkVbzlPfEj&#10;l0jpu0BS7wRbLex58qW3efLx58VAKzZ4iQ/e/pQ3RedPN6Uqg/y06pFX7Cp/Z83vIkB46MF724cF&#10;GEoyPSF/W9Uh+uhD8nd+WH5DYQ7VDKtCAWPGVanM06ygkvz30uf3AJiO34Njel/F1avXNHGPDRSI&#10;1P69c0oKdXd1k5aaxuDAoFReuZdcd0NdK4C7LtdojqVCX1P7slXsopFe4knUsbrnTdmffu90qPeo&#10;+6jzaglIjfQROaR8kPIud+9+w3fffsf3334vsucH2ar4ke+/+W179zu+EyP+rXgTtb0jMuqubC8L&#10;w2zbulOk0cx7SSx/ZMUCv0/8aUmkeV0q0HQlUkMxfh/qnArlDZTPmPnAQ/JedR/RtSKL1CA+Naz5&#10;6Vkv8shTr/CHJ1/i1ZVb+cLQkWNhBTiUtLM+LIUDscWEdt9hVUA2W+LL2B5XxNHsatzaxlkbmMz6&#10;wDSOybUHYjMJkIobIQyy2yeOY2XdbIouYo1PCslD1xj65Z8E1fWyMziJEyn5ZFY3UtHaSrt4DNWK&#10;Ntjfw5XzY1waHeTyoLCIgGSyqYbx+irGGirpry2ju7qYrqYKmoRNmjqa6NCM9+qjqnecEkl4r6pm&#10;7MsbsK9uJVgSO7BtghRhqupz17n09c9cu/09E+LrOsbOU947QuHkBVJGxsgfP0//93+j4tK3RA8J&#10;KAYusNPQRmTjPbP8prDl2y+/y/tvffyvvgTlF1Tn5sMP3WvOVk3SCgia0PTeP6LxeurvrmYGPiyM&#10;/LC8phkAKeB4UvzF0+I3ZtxVBlq0stLLdyV5vlFxR01r/EaS5TtJIJVE32v2v5Vz30iS3VE6/KZK&#10;3CtcuniBi+enmJqcYGJ8lLHRIUaH+xkd7GVQqs2wmmva20VFUb7mafrlhXk0VJbLcQFFmVnkpKSQ&#10;kZRIUmw0cRHhRIeGEBbgi4+nG55nTuJ20pmTTg6csLPGxtIMS1MjzIz0MdE/irHeEXS1D6J9cB9a&#10;e3awa8sGtqxbxYZVy1iz7CuWL/qSZQu+YMn8uSz64nNNLJz7GQs+/5SFEmo7vb9Yvfb5J3zx0fvM&#10;++xTXn/lFfnjPvKvyv+/5c49cEzvq/jXgDqpQNNxDxj3ttP7yiuoH0bNUXhEKtkjcv4pAcXzomsf&#10;eXAW9z/6Ep9tOMAyZz+WRGewPbUQvYQSXEt7WecRx56AFKqu/Up8wzDxnefZEZLGJ46+HK+fZGlA&#10;Aa9b+2KWXEDZ1C0ieq6wMbyI9eIj9lX28HFoLhui8zlR1MjJpiG2x+QT1neZAmFIs+xcbHJKiW8b&#10;JaCsCcPQWFyyS7GLzyKkqpXkZjHk134gpLKZpP4xPKrqCROp5l3Zz97oTBb5R7JFfIxn70WOZdZi&#10;X9yKWWUXe5PLiRn5msih88RMXcW/e4xT1W1YZxfRdlEK2Ld/4bqw8Lnvf2RYPGDlwCgVApCUoSk8&#10;WvqJGhVJ1TnIisP6zJTq/eKsl3jx6Zd5+60PeeO1dzRJ/NDMR5l5v+qPufd7qaKlWvxU8mti5oMa&#10;EKgWP00oQDwohUx+M9XSpJhFDQicYWWkh8nRQ2hLMu3ZvI7dm9axdc1yNq5cwtolC1m5UBJq3hyW&#10;zZ/DcollX85m6bzZLJHkmQ71unptqby26qsvWbP4S1YtmsPWVUtZNvcTVs+fzZoFc9iybBHbVixl&#10;84olbFm5lB1rV7N7w1r2blrPgW2b2K9i+yYO7NiE1rYN8l3k9Y2r2LVhpWzXoLVlHdq7tnJo52a5&#10;fiMH5Fqd3dvQ278bo0P7NA/vMD68D+NDezGSfYMDuzXPWVahs3sr+zavZfvqpexST/PfvRlzXW2s&#10;jA0k9LHQO6R5ZrPFkQNsXrVcqFN1eN2TN/+XBaal0LRcunfuHhWr1ozfA2E6pgGhqpVq2VDDup8Q&#10;aTRLKPp5YYSZQtsvv/sxG7SOskbPiu1+0awMiiW4c4zuK7+QVjeGeWoNuxOK0UurxKaoFr2sMnTz&#10;2lnim8mRjBr2x+ZwICiB2NYxkUo5vOsTxSfxpbwTls+c+GredE/BvKQfu4Y+PvQNwrWun+yx20Q1&#10;9hAlyd02cZVKAUNRxzghjQOs8Ille3oVK5KLBZSVHM1sZGVAEta9U6zMqmJxVD5GGfUk9l8he/AK&#10;p9LL8K1qw6+pC/emXgwr29AvbyPn1s+kTp7Dt71VgDFBdP8Up6o6SB0aY/Drb7l29yduS1y6+z1t&#10;IpFLL16l9c5PdH77i4BoAieRUsZJBcxZv5/HZ73GO+98xCsvv8HrYrBdHE8x0N2PvbW9JP6DmkaO&#10;mZLwGjAIQB5UbPBbKBBogKABwyMiq6QIPSue4ZkXBQyvM+PwtrWaFaG1d6zn6K5NmucIGB/cKYmx&#10;W7NKtMnBXZge2o3xgZ0Y7t+BodYOjPbvxGDfNk2ofXVOXae3Zwt2Rjr4u9rjbitVXGcvujs3cGTb&#10;OvasXYqtJJx6Yr7uns0YHtiBrbEuTurJl5ZGuFqZctrWXLN1NNfXLLHiaCZb2VcrT5yyMZHXjDVh&#10;a3hY83jZ9V/NZfuqr+R7bcfB9Cin5P2n7a00j3hytTHXPGj8pK0FznJPFerY0dJYM/HeWT7TykAH&#10;HQHKFgHI+iXzBZSr0RcAffTOm/JHm6nR9yrRp4Ew7QF+zxDTkmn63PQ108C5F+pY6VdlnOW8AsZj&#10;8oM8+gDPPfGs0PTLzHj4RTboWxKZX05gUiY2geHYxmdL9b3ELknoT9zDme+TzPvHArAr6eRIdgVz&#10;z/hzJK+OnanVrDgTQnBBGSV1HfiIoV4TXcbrvilsruxlbmQeq9Pq+DI8D630GtzbxzHMqyFt4lti&#10;ZN+7sJQWSdbxcxc1fqpr9CIZTcME1g1jW97H4uhclgVnEjTyHQYir5Yk5rIkrZrFAoQV2bWsiy8k&#10;uucCLSKBqgcGyBnsp+zSTcrv/pn44Snqb37L4A//oEMSvPunvxAhcipYAKdAE13bQmFLL1O3vufm&#10;j/9B7dQ10tTSPgKMwV/+Qpn4Nz+RWYmX/8rhswn84ek3ePzZF3nt9XfETH/C4oXLxEO8zx9n/JEH&#10;7pPkl4r/oJJGUnQeVIzxwG/AkFCMrEIxh/pNVQuTmmb6rIDhuWflNzDctx07A21sJFFt9Q9r9k+Y&#10;6OJgfFSzdTTVw0mS0tncQPO6te5BzVaF1dED/4pjR/ZzTLZnHayI8HDFWd5jJCDR37OVw1vXafab&#10;y/KoKcjkhIWRVPK9wgzLWf7lZ5on5K9Z9AV7Nq4WAO7luImeJL+55iF+KtyPW+HjclyzryZ2ezhY&#10;a/Z9XR00509LwquKvl+YY/OKr9i0fJEwxwasDY/gdExAJPdyk/eoOGlrqXnsrK3JEQ0Y1XdR1+lq&#10;7eSwsMxiYblHH5qp+WOplonpJP99S9I0MKZZ4ffJ/3+300BR91NgULJIwxqPyY/25KPMeuYFHnzs&#10;BR54+X3eWr+Lgy5BGAZnsT48m9kiMZ4NyOE530JeP5kskqcA4wxhheg87BJq0AnJxrdlkOOV3Wzz&#10;CiezuYdMMayLTwXx+MlIXhaP8XpsPnPFW5jVjxJ96Qe2xKSjU1KDc1u/pjUnrXeSepEwN258w7nB&#10;MQY6+hiR7ZVbd5n85mdy5DXbihbWy2cqqbUkqwiD3BoSJr5jX0EHq6tGWFE2wrrcduwKWuicusPQ&#10;lW9IbewjtL4fq4JqDmXmC4sV4l1cw/A3fxZzPMbJ+k5axUiP/vIPkX1fUzR1iRu//pNL3/xCemM7&#10;9bfvUP/Nd9Td+pZSuV/hte8Jbuzk+U/n8oRIo9deep0333yXlctXsWr5SlavWMn8+fN45NFHuV/D&#10;DpL06m8uMQ2CaUBMg0G1MKnppS+oiWwCihkqUVWiq+RXQFD7JyVZXCwMNeGqqraEOqe26hoVChRq&#10;q4BgqaP1r/3TUoHj/DzxdbLVnFPssXfDclZ++Ykk6xpNwu6VpNfZJVJHPnv3uuXsXLOMHRLb1KOW&#10;RA4d2rqR/SLX9q5fw8EtGzm4dYPmPXs2rOLQ9o3o7duhkULmAgAzHbXKxGHsBbQO5oaaOG5moAlV&#10;+c3kGvOjB7ExEnBL4itgOMl3dBUAeQqw1AMJQ8+qZ4v5cva0C2+9/ifN4DvVDPqoGF71R1NJ/X8r&#10;/u/B8PuYvkbFNAjUH//fISwj5x9/RO4rcumpx5/n4Sde4cvNWmi5hbDAwZd3TkXzWUotf/JJxKyo&#10;Gf+6PkxCk0nvHaNdkinnwrfsFsn0tnM0W6NKxWC34SX6vrqtm5aeYcKbevhSzPFHEfnodt9kvlw7&#10;N7EIi7pOgprHCKkbJ2r4Cut9AjhZVCZG9jvOSwWfGJ5gQKp2Y2Uj3Z19XLh8nZ6LVwiraOKMsI1L&#10;5SCmIn0s8uvw6r3CyrwGPiqsY3NtNzpV7fh1jYjen+DiN18zdFm8SO8op4vrONveQ6H4zrpf/oPW&#10;n/+LwMZe8sWnDPzlVwouXCT+0mWOVVYS2NHF6Pd/YfjKberFSJddukHGyBQtt75h8u//RdbAMJsM&#10;j/HIs29KEXlVM0Vg6bKVbNmyjRUCiOXLV7Bw4SI++XQ2H338Ge+//z4vvCCFRiSSahpXf38lo6YL&#10;3PPPvaQBw0svvibAeJ4ZlVnJ/6r+0wxwWqTLKQkFgOk4pULA4GlnwWl1ToDiKABykfeo7QmjI5pz&#10;gVKto7xOEaaejSyJFnzGkcAzJzhpZcRxuSZCXksIOkuyJF9ysDcpIT6khfqSERFIWngAScE+JMlr&#10;iUH3IiHQhzh/L2IEYHH+Z4n189KcTw0LlHv4k6KehRbid+/6sABiAr2JDjxLhK8HwZ7qUUUuBLjd&#10;C2/5bh4nbPASNvFQixOIZDpuqstxcz1cbI6xZuliYQUxYr9VcEW36g83nfQqsf//AYO6fqboU01l&#10;UtVI3etheU1N3HniCWaJv3jy2df4cuMePty4n10nQ5h3JoxFkfl8EpjNJ97pbIoq4U0TZ47EZlAu&#10;8qW0bYATYlTdGruxzK1i95kIwksbKR8fwzUtlSgxrSntl7Cr6kQ/owTf2h7CuiY53jBAwORt9Gs6&#10;2RSXT0zfVU7mVRBSVkVT7xC3pDpfvXGTppYOxkbPc/P61wz2DdLZ2UOXACVLEji0uhXH/DJCLlxn&#10;S1kbX6ZUsTe7ntjBa2QJQMNFzkS0DVM+eYmkhk56b/2Zm7/C1W//RufXv+DSOsDK9EI2y+d6dAzR&#10;dvs78sU/JA7fIGzoGgXCXPWX73Lxh1+59MOfqZq6TPXF2wyJd2i9cpPi8zcJrh/kRGQu785fxWNi&#10;etUCFFu372HHjr1s3bKTDRs2s279RlasXMMyAciSJcsEMCsEGB9q2OJB8Qrqd5r15DP/YoUXn3+V&#10;Z556kRlVuamaxykpXX5SAOBsKWwg+4oV3ESDn7Ex04QChNqq8wooHvaWmnNKSikAqUQ3O7QHb5Ev&#10;Kml9hBl8nG0IPO1AtO8ZzthbEOR+ksujg5TnpEuFNuPUcZEvct7OUEcj0xQYT5jpiaZXHsJY4yGU&#10;BDppbaL5fve8hMg1Q23NkzWV/zARP2N+ZJ9mqy+exkD8jp74EbXIr+lRLcyO7tdIMmWm1VYTYrJN&#10;hcXszI4Kg+hhJaxxUCTS808/Kaxwvxjefyfz/010tVUgmE746fMqppngX4wg+nXmA4/ywP2qJUOA&#10;9bBqdZL3PP4UD4mpnvnILJ5671M+3yEM6hVLgOj7T+08ec7Whw+DsnjVJZQNMSUczWpg0akQVnuE&#10;4yOSKEOqu29qEbXDInH6hijt6OVURR0rguOZ45vAsqRK5gWJmY7IJE/MZfX4ORxLG1gRKuCq7GRe&#10;ZiVbEkpJbBln6sa33P1RtPy5cyTXNFE2MEHr4CQXJ67wk8ikWz/8wqgkYkZrO87FFRhklWNe34vt&#10;wDW0C5uI6BU2+eGvRA9MopVchln1EMc6xzlc1Yt5aStVo5eYGjvP5Vs3+Po//s75f0CBgMCne5Di&#10;a1L5Jy4KS10kuGeM+hs/0XTjOxqEEc7/9Fcu//hX+i7fpPXqDeqvipf56R/yHRqwSCzBWeTikkMm&#10;PP/6J2zeuo/d+w+xc+8+9uxSwNjJ5m3b2LhhC+tWb2DFilUacCxatEQY4BlNX8PTT90by/TC0y/z&#10;3JMv8OpzfxLPIAmkks3thJhOOzPNEuoOYl7VArqn7c3xPCGG1FqS0tr0X2wxLZ/UvkrgaX9hZ3CY&#10;s1J5o7zdNcfGkpSGWtuw0T8kpnk7Pq6OtFaVEebriblIG2tJ6uNifNX7VdgLKI6bSIJKOKiKLVt7&#10;YwGK3FcBQJ2bBsX0NWpfbRWIXaZDrlGgUa85Kgloqq4XGSVbTcj3Py7XnZDv7yj/LycbS+Z+IpXj&#10;vvv+ldhKb04n++8TfpoRpo/Vayr51f7/BcODM4WWBQjKyN2b+aZ8x1PCEBKPz+I1AcJ6fXuW2Hnz&#10;qcVJ7NJLsEssZLFjJMtCSvjAMQTTjFrs44s5nlXGEncv9kcnUNRzjub2CXJzKimqaCSttZe1nrHi&#10;M4rYIsB5KzCRdSKN5nhHY1ZYTeroVUzEaB8QyWXZd4UVySWsDk0iQcxwr7zWP3mFYfEI/Xe/I7Nr&#10;kEZJ4Ds//oORq3eJqqqhuq+bwQtSwftHmBMSw+zINAzqB3Co6SKquYv223c52dPHqqIGluS1sraw&#10;FTNhJ4PKPk6Lb2g+J6wj9+oYHie7vZusS3ew7pjAd+oqFV9/S9/Xd+m+epXisVHqvv6G/NEpqofP&#10;cenuL1y9+zMD128xIP6h5/tfSBkWD5NcjEtKCX3XfsQ/JJFt2/airafL7oP72bP/AHv2HGDXTi12&#10;ClPs3LyN7VtFRi1bztPPPCueQn6zJ57k6Wef0wzee0ZAoYZnqKHiMzYuW8iezWtwsTXDw9UeNxdb&#10;clNjqchPx8PRSoys6T1GkOSZ9g/TMQ0Kjd8QQ63Ywc3GglBhAMUWJlKdj0syq1YhM20tYQNL1LN/&#10;j+7fhbPc01ElrdzXWe7jIter+6mkVqEYQiWzYghNosu1aquSXL2mwDB9jTr37+S/Fwog984Ja5mo&#10;c+InBBDOIo0cxDtYGulgLfewlnMfv/cm99/3B0lSSdpHn9QAQU3eV3OXfw+E6f1pgEzHNBCmjZmG&#10;FZQ+vf8hDRimO+M06x89/gwPyB//8ZfeY9l+Y7Y6+LPaJYytAUlsOhOES3YVWsGZzPVK5pUTIbxu&#10;epr9wek4pVfjmlxJVucFqfajZAoTlBRVUlzfytGMXN5yD2aXVOotkiTrozLIHLuOXX4tK6NyWJpa&#10;zpyIFKnkjfh3XcQwJoPIjk4aRBa5qmofm0VIdQ+5/edJaOonb2CKkvErFF39lsNJeeyOSCSivpuO&#10;a7/gL8mtLzLNZ+QGRrW9GIsMc2k8x67oQrwahkma+Ibd8j0OCXvtbxpCK7+eY6mlJIusazx/nZi6&#10;LlwbhlgrfuNIVRuZE9fpu3Cbb37+GxPffktSRzf5YxdpEXnULPLs7t/+weXvv2f4xg2mxGM03PqO&#10;uOYRzsjfo/Wb/yK8ZRBdjwC2HtTl4EFtdA7rclTbAH0dA/T0hfVtrVm6dCV/+OP9Ik+lmD35JE88&#10;NYtnn39OAw7VoqQmCqm1l2YcEdmwSwzqqq/msX75Io6J6fQ/5URBUjRhnq4a/+AucsVNKugZ2T8j&#10;1fSUJK1iBRWnBSwnJPlU5bY3PSJyyJIgtWCY+BDV3Gqhs08q/hHMxejGBfgy1d+leciGtaFUfUlY&#10;a2ENte6ohfY+LI/sx0pPzK4wgTpvKedVU60CpIfDMdyPW2qYSsk6dfz7c0puKYZTEkv5ABv1fSTZ&#10;7QSoBgI+ZcB3r1vBoW0bOKz6KXZsZLsY8heflsquWo8eeeSeYdZIGJX8AgYJNYVzuvJPJ/3/PZ5O&#10;/umYbrm4/74HJR7SgGG6D0L1fD790ru8uXQnHxw+xmbPSI4EpaHvl4xVVC4nMir4wuoUy5z8CRTJ&#10;cbqog2V+In/C0vnUNwnTojas4rLwTMgksrKO3UFRLA/P5XkBz2vh2bwbkilgKCS1Y5zTpU3MD8pg&#10;bXYTRpKEqyNTMU0porprnKHJa8TVt6ObWYxJTR/65b1sTCphi6q6/ZfQLmnEpH2Q3UWtGsmjK6+l&#10;VXXTMyKyprgUv4ZWTIrr2ZPfyPKcRtZkFhHdP0C+vH6opJOl2S0syWjggBjv0K4pfEsqab54labL&#10;tzhRWIuWSLXgwav49p3DoaqZ5IELuGdWyPsv0SgM0PD19zQMTnHt7o/CUj8xdf0al779iQu//pPU&#10;4assk0KxPbqSTzxTeMfCDzORlRbHPbGwsMPc3Bp9PWOO6umz4KuFPCimWa1b9fiDD/GcFLyXxLO9&#10;8NBDPHP/fTz7wAO88+zzfPr6G8zwFkmTFB/DScfjbFm5nFVfzGHZpx+iu30TZyWxPdWzyWwFCFJR&#10;VZyWqqrMtGo6VQmvqcRSgdVT8W2Mj+B/2hk/NYHfwli0vJbm6ZYqqfX2bhdgHJDEtcFWAGelr32v&#10;hcfMgFMiwzzsLHEXc66RbJLYp4WpVGVX79XdswWtTavYunwhGxZ/wZoFn7N87keaUK1Um5bO44Cw&#10;m4n2Xs0DyVVY6B3A8NAuAfdhnI6Zasyyek6a+ky1tTbW5c0XRT/OvI8nHlVM8AQPKdOsKrjsqwFz&#10;T/yu8k+zwDQYpuP3TKAxyr8B4YH7H+S+P87UMMM0ENT+rGdfYs2eI6zSP8HR4Cz0ovKwSinjeHIp&#10;p6SCBxW3YhGTy0lJsriuC9gVtfD+cV/e9YjnJedQlgcn4p5dTkF9Dx5Sobd7RWBb0cMnvpnMDs/j&#10;g4AUkUkp6JU1oF1UyydecRgWd+PXOswOvzCC8ysZEo1e0zOCZ2ktprHiK87fJUAS1qSsk30plexO&#10;LWN3ch6BfZOkX/heM7bpaGyyVOR2WvrHaR+cIKqsERvxLd69UxySz9+R14R3z1X0MuuZJ7JOp74P&#10;6+o+8SqdJI+KQW7tJ6Olm1bxCE0ik2Iahynsu0hIew+u9bUEi3zKv/Ydvd//B9H1naT3j9EsfqH9&#10;0hWu//A93/7wI5PXbjPy7d8pufIjxkm5BHZPYF/SxxYBhFloBjpW9hgaGaOrJ6xgYom+gSVPP/Is&#10;L4ok3b16DUFOTuQHBdGQEEd3eio96WkM5OXSmpZCXXwcM6yOmaAviXnMwgQzIz0i/LzJiApn54qv&#10;2LVyESclIc8IK7gcM5Skl8RXWl01rUqyWRkdxt7WCOtjosdVZ5gkmd8pR0luC0nigxppZC8AUUuz&#10;xwWexVmYRRlYEx05L9pdSRcn1dxpJbpdtk5Kdsl9FBhUaEy9Ms82JpqHjKs4YSmSSPyMo5XIHvk+&#10;CoTmuvs1ia+9exPb1y5h04oF7Fi3FK2tazDW3qN5j1oCPvCMI34n7TllZy4SzVTzTIMH7/vjvwyz&#10;CgUCTeJrxhXN+l9gmGaC38c0CB4Sf6DmKquu//sfeJg/3ifxB8UKUpFEbmkm+D/6NPrG4s38Izjq&#10;Gsj+U1Ec8E5hq3MY25zC0DqbwibXSI5l1GFe3M7uzBo+cA7mAxsfDsQVYSGyJ6ipl+SqDqLLW7BN&#10;zOJYYg5eNb3sCM/kSEoxBwRQb/uk85JPKs8Ep/JiaBpakqg+udXE5pTR1NBFv5jkxKYubAWEcWPf&#10;Etg2iUtWKTXnb1I6dpn07hGqxq9T1H2RpM4JGm7/lci2MUJb+0iqqaezqZOennHc5bP9m0WmVAyx&#10;XD5jbnKtgDGfnTl1RA2M41Feg3tNOx7NA9iXN+KYW8LJpCyazt2ievQmVRfvEj8yQcLklBjpS2SN&#10;nKfv1k/k90+Qfe4SOSPnqBHwXP72F77/6W/8+Nd/0v/9X0i/fAOXshqOp+ST2nuVg97phDWf54wU&#10;B8Pjx7Fytmfnnt2888Ir7Fq4hECrYyS4OlHk70WLevJQfBTtsVF0JyUwVVzE5dpqLknMMJNktZRE&#10;tBM9f8zUGBtTSVArM6x0D7Fx8ZdsXTZfdP8RkSbWuFrLa8IEShbZixa3FaBYSZgaHsZU94BU3KNy&#10;na2mFUjJHGORSaqyq4RWLT+ql9tAayfZcRFM9XVoOs+UsVUtRmdUk62wgZJEKjQgEDC4SOKrSq+S&#10;WYFChVr+fTocBaQKFAooqiPN2VoMvlyjQGKpf5DDuzZqwLHsi481LLJxyZfs2bBSgKyHm/yBPnj3&#10;XU0STzeT3ktyYYpHJPGV6f0NANNVX7HANAhUaFhAjX8Rf3BvOMAD3HffTGEFxQxCz3LPxx8ToDww&#10;k4cefBxzK0fSShsJyG1gs50POj7xnEgswkaS2VsSSicolR2BSVjmNRLWc501DqGsEUBYZ5ax48Rp&#10;gjILCSwqZ6dPMF+5ilb2S8Uquwad8DjCK6pwyy7lQwHWx6H5bC3rYk54IgvO+JAskqa7rZee1k4a&#10;uwdJFyO6RbzI9rRqtgmIPGo7GbryHQ2i04s7u2gbmyJfGOFAVBqWVZ1YCkO55NbSJ1V9sKOfzrpm&#10;WvrGCBHfsCIqnY8y83hTmOKr6BLCm8ZomrzF2dJ6rEsb8B08h58Cj/gS04R8cieu0Sg+4bhItKNx&#10;6SRPXhaZNEFEWQv1k5fo//Fn0sfOSYJ30XX9W4Yv3OLS7e/pk/2yy99iU9qFTkwxvhX9WGc18L6V&#10;D6+YemNX2I+VyE09Exs2rVnD3Hf+hP6m9bjpHSHT4zQtCVH0psfTnRhDe1wUQ1npnC8r4XpjA5cb&#10;6phxTJL64IE9nD3rjrNak8jMhMN7d0ml3Yv+gV1sX7eM1YvmSLIdxd35mIBApIbIIzPR/EZqbI+5&#10;EaYiRfZtXat5Ys1ZTeuTsMyhPaLRl2meiq+aQfduXMXBrevQ2bkJ3d3bNL3KCigKMDo7N7Jv40qN&#10;HFLPKfB2thWgWOIjZl49/cbT0RovZxvcxSN4Cii9Xew05l4dq1DNtm4CFtX6NQ0aBQrVf6DkkmIO&#10;A5FrB+U7bhZwL5/3GV/N/YwP336Dx5VX+G1SvxpRqqZxalqMnlCrXPy2ELAAYpoBfi+JFBCmwaDM&#10;surYuf/++wUM9/GAAOFhYYgnFLAeevAecB56gqUrt3PA/DTLDFzZejoK19Qa7EPS8UopJaPrPKai&#10;zTeJmfauHyS1fZKDHsIegckcDEjELiaH6Kp2Np7yYF9EAmeaRfqILNITr7HupB+WiRk4FtXwqYBn&#10;c2wJdpWdbPUOIriigabucwLCekmWEOJKmvAVnX+0sIENWRVsFR8R0nee4vFb+OTXYCWGOWtgEo/q&#10;DjbGZ3GospUTwgyuJa3UjN2gumOYKvEMNXWdJJV2cDgxXzxHM5vzqliRVCzy5TwBAi4LkWARQ5cw&#10;LawTIPSRPvS1BhAhvWPkjV+k5NwV4sUAV17/s8i4QYJERvXd+I6Rmz+RJWY+XfxDtnxW5/hlrv7l&#10;r7Te+Zbwngmcmif5wjGE1WdiWOQUxc74aiwbzuHdfROXhEqMLc9ga2rNoc3r0Vm7HC9dHYp8PWiN&#10;E1ZIiqIzMZK+1CTG83O4XF3J5boaLotUm+F43JryskKyMtMJ9A/A2NAIvSPaZKUkEOzjweF9O9i6&#10;YQU7JKkNxOCedj6OhehtE2EOSwGEnWh+M5E9KtEsj2qJX7DD1dKQY3LusJhVrS1rNUMdfM+40lJd&#10;Lslqw4HtmzXa3UoSVY0zsjE4pNlXY6F0dq5nl0gdBSL11H01Vko9cV89/EMxizqvtuoJ/GqMk3ra&#10;/v7NKyVWYWusg7fIoLPyHTwENIo5FDDUU/hVqBYojTHXO4Tegb386YXnNEs1PiYJroZS31vy/d+S&#10;6d46SPck0jRzTIdih//lFVQz6m/MoOJ+Acc94/wEM8W43a9mtT31Mss2H2KDngsb7UP50vgsexxj&#10;8EqrJ0iMakzbBOu9YjiYIgApHyJu/Hvs85t4d58hbpK0fgU16IcksPq0H7qJheyKzGaOgye2OYXs&#10;DEnifQc/3naL5HWJA+kVeOTXkymMUFvfSnxVLfuik1gqDGJWWENs9xTWxVVYZhTQ8fXfSJME3h0m&#10;gBMvcrJhEE9hlfTuC+QPXidFrg1s7sOzbYCIsZvsC0vBITGbitYuOnoGSK1sx6eyC23xO0sz6tmY&#10;3cjq+Fz82vpJEamjl12Ea10PFbf/QtHFWwSW1FHc2Mf583cp7RjBPrsMh5o2QgYnBUQdZE/e5IyA&#10;KaB9iMbLd7j6zV+4/v2f6bj1LSFdY5gVtDLfJZztEfkcjKvntf3O6EYVE9t+jvU61uzcp8e+TdvZ&#10;t3w5Zps3ECB5Wnj2NLWhfvSlqaVzUhnKTGYgM4V+2Y4V5nC1roIZh7T2CAh8sLe3x9jYDFMTc3QO&#10;a5OaFI+nJLCBJL2JwRG2bFjDsq8WsG3TOszEACt/YC+gUGOULA7v4YgksZn2bvykartZm2EufkF7&#10;xxZhllXo7t8rwPIk0NuLowe1SIyOYGKgCyfR8gb7tmoGBarBdir5VZIfFK2/b9MKzQBCtX94x1p0&#10;dgkAdm/g4LbVmuOjezZqzmnvXMfhnWs157avWczSLz9mm2zNBJgnRD5N+wolmdQzlfX3yWfs2SrS&#10;aQmzHhZ59OAjUr0laSU024fvySINEH5L+mk5NM0M0/FvIKix8g9rmEGxwv33PyDXPyqMM0vTVHuf&#10;fMbDavjxm5+x/JAxXx604L2t5mxyimeddQgG4dn4NfSTNnxL5MRVnDuuYlw7xSK/bN7Xd+UrA3uR&#10;EI1YRSaxNyCa4wVNmKXXsis2n88c3LHLKkcnqYjPxIfoZdXgkl2HmV84uUVV1OaVUVBQir5nKJ4l&#10;3ZypHkAvsYC0oYtkS7KOiQTpv3BN2KOWyM4hXIubpEqPcLJYAFPfyMDUJUYv3KB09DwRYry1cxrY&#10;l1MvSZhBjACsubWD2toWogRgDvKdPLuuoV3Zwta4bOI6z5PRewHTrBJCB6ZIG5wiobWd9ju3ufDL&#10;r4zd+J7mkcs0Tt3Q+IeY1nPiM3oxya7GqX2AxBt3iRJJF1fZROfFr0nrO4eNsNNi1ygeX2/Au0dO&#10;sfREPBtcUvhSADF/sykm1p5YmlqwZ/ViDNYvx3bzRlJO2FMT7EtduB8dcaEikUJpE5ZoF7neHheu&#10;YYvhnBRmHDmorWGD2XPmoGegz0FtkTz792NlYy1hia2tJebiEQ6JbNostLNs+WK09u7EStDmYKQj&#10;ZlrAcmArens2adjAW3kG0fxq4J6WMMre9cvk9Z2aZlNlap2kUtuLDzDU2ctBqfAHd6yRkATfuYaj&#10;kuwKFCYiz4zVyNi920RSbZLzmzQMcGj7GonVHNi6UnT/EvZvWSFMcY8VFHDUGKgdq79i5UI1tPwj&#10;1nw1h21yrJhmj3wPNdJ11/qV7Fi/mjdfeoHH7nuAp9T4oEee4slHZmlCwwwim1RF16yOp+kfuNcb&#10;rUL5iWlwqLgnjRQIhBHUqMkH1MAw8R0iiR4Uz/HHBx8VpnicF559i5fen8cXBw3Z4xaMaWgOB/0z&#10;parXElzbTVLTCPGNExzyTkQ/uZqDGe3Md8/kYGQexpLI6aV1lEiCeOdU4pJRgpOwwWFhg7VnwrGR&#10;Cr/KO4qvjnvim1VMtZjVyuwCigpyyCorw1eMboyAKaKqTkx3OqlS6eMreug+/wPN525Iwo6SMHSB&#10;gLpuTmZWEtE0RM7oNWLruqgTidIliRhb1UqmmNyUi9cI6B3iWHoBzvHp1LV00lXbRG1pNU31nZT1&#10;CxPklIhpHiG9/yKOIqH8Kzqpvv0zUfVyv0tfUzBxBXM1+62snrbr35DW1o2P/B+CRSZljF6h8uaf&#10;yb71MzblDcR3jTBwW77nldvE9l3CvKCH1w6e4dFFOuy28SEqrwaLEz5Y2bljfcxR5JElJvsPoL1+&#10;FZYb1nNy+3bKzrrRmxFHV3oE/RmRdET5keVgRXNYAKM5qRJJmpUAZ2zZthUbe1v2HDzAHh2RGWFh&#10;+EdFsU/YwVgMtbGxSAtL8QXG+uzdu5uvFi9kg1R7CzElmjFNprpijvdipBJeZz9nHW01wzkUY+yR&#10;5N8pyagjSa+S1VYqdGdjJWfPOLFL5NP+bevEM+wUT6HFMf19IpkO4ig6X5nn02KaHcUU28k5JaVU&#10;T7SZVHYFFqMD2zXSaRoAu+VzVMIrUOwVRlGPkDok4DmsgCQyy1yAp/ov7BSTGRuwYtEC0fh/EFn0&#10;KE8q2fPIvUkealL+9NxmFWqt1OkZU6oX+fehGfwlpngaDMo8q0kmmiEY095CWEat8PDIk6/w6gcL&#10;+GLXUd7bp89au1NoOZxhh+UpYhvGKb/+d8KaxklsHiWxcYAwSdYvTkay2CsV8/RytN1CcQjLwDOj&#10;iggxrGfE8PokF5Bc1oqfVFGXglp2is8wiM4lPLecjsY2Olq6CE8rwCspD/+MQtHePeR2DJLTOcWZ&#10;uHx6L32LV0EDpumV7EkrYkNUIm6FtfgJ2LzKGoQ9svDvnuRkbZfIpDG6L0sSN3dTOXKRrrt/JbKx&#10;H9uYTPxS82hu66CnpVE+t5nyph4SW0aomrpD1fg5Kgf6OXf3R6pGzgvoW0kZu0Jo+zA1V7+l/9rX&#10;1Pb1ktZYT3zfKGfF17iLN4kZv45XUy8JwgTd175jUKRV29QtYjumME1r5O1t1rz31QHyhCV+/uXP&#10;5OZmk6OW1ywvp6a4lAhPH0x27sR0/Rq8D+2n0tuN5sgQ+tMSmcrPoinIm5LTJ2iL8mckO4GJwkzO&#10;l+Qxw0BHWxLdkJVrVrF6s2hwM3P8YxM47RfIQV1dYYndIpUOonNIiyNHDrP/4B6WL16gGTlqeXgv&#10;ltp7NVVcPenS9OBufJztcVWD8iR59SURj4rsUcMylPZf+9VctPdsI8TPi6CzHpRmpFKUGqep/Fpi&#10;oFVyq8q+Zfl8Niyey8alX7Bz7UJJ+GUag62uM9fZp3kemmb+xe7NIqvusYb6/H0bVwgwlohJnscG&#10;ia0rFrJvg0gteU2ZdBNtNU7pAK8+/4xUf5FIqlNNWECzTIuAYZYA4UnxBk+qNVIl1HnVPzA9KUeB&#10;QI2P14Dh/oc1oTrVFEM8oqTQQwIcAcCDDwsY1IrZwiIPPCz3feNzXlmylTn6Nrwp+n+FkS1eYoAT&#10;pMLrWXug4xyKq/iE5PbzpMoP7lXRz564avalNfCVvTtLTZ3YINfpB8Rh6C9yJ72Q6NwaskSrn5WE&#10;P1vTwjYxvYtPu+NdUERDgyRwWil+Ik+iGjso758kr66DFElCLbdw4mpaKWiro6CzjxPFjXj2ThDc&#10;ppKyk+IO0fkil3zr+9CNyccguZDIqiYGzl2gqqWdmr4JSronqJakjhdAnEgsJqWpi/4rV8nr6uBI&#10;UDixnZO0Xv+JFJFPncICIxO3BHzXKTl/CR+p/nHjN4huGydWjHllzyA9V27QKr7AtWmQQyVyj4IW&#10;skQ2jX73Z6bUcqeTU4wKGOMahtkjbPryCj2ee3stBSXt/OO//ofvfvyZn//6V/7zv/6TX3/4AV8n&#10;Fwy2bkF70UKC9PWoDwrQPJeuLTyAwYQIsu0tqPV0pTPcn76YUMbER1wpzmKGzrbtxAWHECLm2cTM&#10;ArPjDuges2WvvgEHjYzYq3OYLbu2s3vfbnbs3sGKdcsEEDs4ZqKjYQA3GzNspOrq792KuRjgIEGc&#10;6iNwMDmi8QNK5qinYaoWILOjh8hJTqSquJh4YSAHYyOOybk9ou0UCFSohFdsoRhAXzyE2dF9mqEV&#10;auiFampVTbyqvyDC+zThZ6WyBngS4++hibhAte9OpM9pQjxOSrhqetHVSNlQ2fqLBzIWQD/+sFqu&#10;UTV73vMKShKp5H/qsVmah4vMkuNZIpme+K2zbBoMv2eJ30skJZvUFFFloh8WeaQZ9froIzwkfmPm&#10;rFd56rMVvLFbnwXWJ9l8woOTwYkkJOcRFJVMcl4p/jEZHLLyFAllxxy9U2zzyGSJbST7fdNwiCvE&#10;JDiTo96pOMQU4ZKQw1kx03ElbRQ1i66ubMBdDKi53O9IQDD5IluqO87hmVXL0WD54buHiEgpIaWk&#10;gWRhi8TOcU6mCJhE70dUdIhfySGsfVIDlN5rtyno7sQwJAwbuaZgXM2C66N+7BItQ2MU1LVw7s4v&#10;tI5coapnjExhgSABU5Dcu1d8RdfkJRLr2gitaqF64hqVoxdpvnyX6LJm8jvGmPjxvygVr5LSMUq+&#10;gClv6BztF29S2jOukWjWAkALMdpRwgwlwgTVAryRqasMnbtE6+QVwmt6OBSQwi5bP5Zv0qGltQ/1&#10;75///CeCCf77n/8N//Of/P3PP/PrTz9oXhuoriXQxpxsD2dqQiVPjh0hUF+L2sCz9CfEMJgcx0RW&#10;ElUBp5mxXxC0V4zuEpE/u/fvw8LBgc0HDmFg58ARS2t26+pxQEBhYGvH2n17OXzMGDMHM3ZKxd+w&#10;4isxo6Lr924XI7tJk/yqU0sNj7DVPySmegNGktRWIoNUD7TBwX1E+vkSHhBEoIcXXsftSQzyI8rn&#10;DGmRASSH+WoiNTKQhFAfEsJ9iQvxJkEN9RYUJ4b4yr6vAOCsAOGMJuHDvE4T7O6saY49I/9pd/tj&#10;nLKxwNnSRECqI97lANYCVouj+zkmPueTd9/UPExQzT7TLN0ickitmP2kYoUnRC6pR0apZtXH7z1S&#10;6d6UTbUkjALCv4dbqJYjjTwSUGjWRH1EbcVrPCQsI9JITSucKe996q05PPvVNl7TMmG1sxcOQbGk&#10;p+RTViIGNb+YQ86uBOQU45FchI5fAu/p2fKh8WkW2gZzJCQP9/xm1th5s1bA4iuSKKSknjNFdex2&#10;DyVYkse/vkf0ewn7PcJwCo4nvrACvZBoFrkFsTE4jYC2CRIkoeOzS6hq6yFJErVk8AoJdQPo+McS&#10;VtdKYEkVidXNDEkyt/T0klnfRE7vGObBCbhmi5av7hAW6KD39l06JTEHr39LeGEdMc1DmGdWoJ1a&#10;iHtuES3dAzT1jAgzDJEgQDgjQMkcvECqMFD1+EU6J2/Se+U7GkUiZQ2cI6y8jo7Jy1y4+2eSWgfx&#10;qRd2mrwhILlM3dh16sQ/jMu1k9fu0CTXnS2uxUqYaJv1WXYYntAMLf/629s0CcuVlgt4czJIi4ok&#10;WvIr3M+bKMkTNzsL/KQ4J0uRTnGxx2nPZjyOahFqY0y0wzFST50g2tEKX0t9ZoQGBRMXE8sR7SN8&#10;uWA+KzauY/661Ww4cIBtenrsMDDByssH34Q0duoaY2LjRN/ABBNjU9RXVhMVHEiAJGRCRCDxkrAx&#10;griEQC+i/FwlcT2I9fEiOzKSgNOuHD2wh8ykePobW6jJziXUy42zLsfxdj2Opxhv1RyqRs+q8UZu&#10;9pacsbPERZJaMYMao6R6s9UYKNU8qmJ6HJNmLJMYefWamfY+TA/vk9e15fXDGkmlmnytxHcY6xzg&#10;9VfUUyb/3cmmYnpZR7VV56e306Gu+b9NqdNgUMcaU/2Imh33MI8/KO95cJaAYRaPPP8WLy7axLt7&#10;TZlvYId1cDRx2Tm4SSEIjIjFKzUDx7RsDAMiOeDih0VMnsgiH1Z4JrDsVBprnJKZo32cvWK4wyo7&#10;CcypJkKqsE1UJvtDUtkr13/h5M2ikx6YRsQRVd6E7tlQ9kensiQ6i/c9IljgG8qhxBROJGVTNTRF&#10;dEUtntn5NF39miyRRKYBgSK1UunpH+NK/ziDzU3kF5WQWdFEZe85TovnKDl/i5yhcXIaWjh/8yei&#10;2jvRFoO+s6iZ2WLw9+XXY11USUFTPyPnbolsq2N/Yi6mGRXEd49TMXWDBvEHCfXtwiYDVF/4jrjh&#10;q/g39VEwOMnUnR9oFXOePnCRhP5L5IhX6BEA9F/7hgYBZcfwJC3jk8SL5wiRz9T3iOWAtRsXb37H&#10;rWvXGB/u4fqVSe7euMSdK+e5c/U8P9y6JHGR729M0VtbTElSNJNtDfz966v8fH2KWxeGyUmJJ8TX&#10;h9jwMG5fu8KM/FapBCW1RApl6+masHXPXlbu2M6aPXtYs3sPS3fuZa2uIeusbZhz6Cj7nUTr916g&#10;afgmzQOXaR+c0iwNr0yMhYkeRjpamhloFrJVHW82kpC5SXGaJ7lvWrmYteIF9m9byeaVX0iCanPc&#10;TF/Tc2wqcshYZw9mR/ZpOuP+nfD3ttPDuP/v/jQgVMeeinvvUwBRYDgorCTn9Q5gY3IUQ52DvPis&#10;epDIQ78B4V6yq+T/vzF9fhow02BQocCggKC20z3UqsVJ9VM8rlqcHnqc/+fhJ3l14Wo+PWjGqmNn&#10;sPaJIiujiLysQjF+1RTXt3E2Jo2zOWXs8whhm1sE+yLy2BCZz+M6J3hK24nPrP1YYuWBb0UvHsXt&#10;bHINwrmqne3CAKt9Y9gmibjOIwr7pFwixfyaBSezxDkA3YImFgSmscIvHts8YYrodHTiizBMLCK+&#10;d0Qzx6G+tZ/xyetMXbpBnxwPCmvclv2baukfkS5dnQOSFyV0XbxKZF07Tsn5UqlvUDt2E/fmNvak&#10;5nO4spu5EVkcyG1kh3gLK/Ep1UPXqL/xHc7VXeimlxIyfBHH6k78OyaI7R4lbWSCgPZe/HsmCe2Z&#10;ovrcDXqnrtAtviFXZFPGwAXqpm4zfPMHWsYuUy+GvXlkiraBccqae2gYu0FCwxABArQLl+/wzbXr&#10;XJns58JEF+dGOjg/0cv5cz30dFVSWpRIQ10OxYVxlBWl0NFcRmujMFhzCWXlOQSFheAXIkySlMbt&#10;735kxh7fcCwiU/BOlj9oWh7HHF3ZrCWyxs6W7fr6vLN0KR+u28BuZye+MjdjvYcHxlIVLHPKcc2r&#10;I7SwibrOMYZHJuXDmnCxO4b+/l0Y7lEeYhvG2lsx0N6O3oGdmsF7as5ykrBIXKivZnyRhd5+AYXq&#10;CJOE1STxvRGraqtCMYJKagUQleyaBP8t1BCP34NA+QoFEnVeGW0zMfdqvobqWzAQc79z4xqefVK1&#10;Et17ws50ov8eBL9nCE38dt3vwfC/WUH1Xst9xGOoxaoekWtnCjCee/sT3lm8gf2WJwlKKiKtrIGz&#10;kbGE5xbjGp2EZ0oW/jlF+GSWoe+TyKHwPLbGFPOqiQfP7rIVYJSyKSCdeRanOJ5bLwBIZVV4JotC&#10;UvjExZfdYemsdw3AJjqHaPkNjMMSmHM6gA/ORHK0sJ0lfnEcDYmjoKEbj4QiFnvG84F/GvP8kwhs&#10;GaWy7xJnpQBWt3UyeuMm/oXlHAqKpnj0Opdu/szY+ITIkynO3bpLugDgQE4jX0XmsEj8jm1hJRWT&#10;d3DMFdD5xGFQ2seajGo2iZn3FrPdNnKNoq4pvBu7MaxsZl1KJeZ1YySN3aLi0h2RTw1EDl7Du7iN&#10;roFL3JVzI2PnKRZ/kyfyqUakUpswTNfV7zTgCJUC0DJ4nu7uMfKae3FMLuC0ME/38ASN1cXkZQaR&#10;EOtKXLQTMVFORMk2NsaRpDgn0pNPUl7sQ0GWO2mxJ8hMcKEgw4eUBB+iIwKIjIggIzOLn//8CzPc&#10;SurQD47BMiwWbTtHHN29RSptZol4iSV7dzFv+3bmbtrKp+tWsVpnL/sdjxFWUUDp6CCl/aIRR4TS&#10;BLlDoxPUVFVgbWqIrmppkgpvJQlpKoCwPLpVjPJGnM324mh2kOiQ09TXZJIc44PJkZ3CDIexMjgo&#10;CX1Qkl9bE6o1Sm1t1GBAkUeq91glutpXiT+d6AZa2zVAUTPd9m5QHXWrNC1LKtTxtpWL2LVWTP+2&#10;DSz5co5o+pmS4GoO7L/BMJ34/x+BoRb6UhNypNqrUAZ6uiVJHStzfW+Y973WpMcfeZaHH32JVz6e&#10;x/pDBniGJhIiZvRYYCyOCbnYhSUTkFeFtySUcWQCoZWt2EXnsuVkKG/ts2TXiSg2nY5l8ZkY9NOb&#10;McuswzKzmuWeYayOzmRFZBY7Y7OwSy3AV0xzfvMgh72i2R2axtKgDD48FcaRrHJ2hcTilpxBeUM7&#10;nsJIn7r4szm1ihUx+SzyjCC4rI22rmF6Ojqp7eoXb1CNeUkrBhklJLW0c/XmDRrrGkmrbsWqqp+P&#10;okv5NKeZd2NzsMivoPPKt3iUNjDHP4w1SaUsiijEtLab4OYO6qXCj4nEKTx/GR25Vrd6EMv6cRxa&#10;Jggauo5Jagl+YqKDmwcoHBRjrVmQTnxB33kKhy6QLSa7XMCWPX6D43X9HIgrJrH53rCMAjHbkWLG&#10;vcVzNY0NUFOfRVLyCRISzAUAJsQnWBIeaUBCnBmZKTaEB+uQmGRGeqoV2Rl25OU4kZ/nQU5uCLGJ&#10;4UTGJZBXWsHP//g7MxxdfUnLr8Q7Ih4DazsCwqPYtmsvH33xJZ8uX8Zna1bx0coVvLl8Ie+umc86&#10;3S2YuRth6WmAg68Fx1wMOSQJfXD3Zky0dmMlIDA+LAmquwdbg33YH11OhNtKSpP34uu0jsbSBEFm&#10;GJUl0bTV59JcnUmAhz3b1yySxF3IthUL2LJsnqZ59YDqfd61AUNhFcUE06yhgKFalhQwpllBgUNP&#10;DLzqdzi8fb3GZ6hQr6nRsCcsjVk2by4P3/cHNMu9/waGaTk0zQhq4Vq11QBlutPtYdVC9L/BoLb3&#10;pnEKGIQRVFPqw4+J2X78RT6bs4SdB3U5fuosjiJntp7wZe4xN47FlBBZ1EVi3TC7zoRgL0Z4i5Mv&#10;Bu5RRFf14pZTh2NSGRudg9jpl4hDWTezHYP43CmAj+y8WO+TwNGwbIxEJqU1dZPd3Ie9JNYi/3gW&#10;BKTykVssSzzipMo34xiZySlhpJCKTkxiC1jrk4SVyCffngkORyVhLj6lubWPiaEJ6sQvHBQz/YWD&#10;NxvPRlA6eZ7JK1fo7R8it2+UQyJ3vorK5WDDCJ8FpuJQ2kLblT8TWdmBjcg+r8ZzLPTJ4WhFN369&#10;40TV9dE9eo12Mb2hNa2EdV/EqXYMg/pRHDrOkSOVP1P8QpqwU1Btl2ZFvcvXv2H08rdk9I0T3TFO&#10;4dQPnKrv53PvJFZEleNRP0Lz1bsktY1gGJ6Lg8i0vptizrMCCA7TIyBoN8Ehe4mKO0pCminRsUeJ&#10;CDlAbOQRkuINSIzRJzvFgoqik2SkOJGU6CUgiiMuMZ1KKRj/8T8ww8LYTqglmaSkDPTFLOvpG7NB&#10;mGH+4qUsWLWaeRvX8+Lcz/nTvC9Yf1BkyWkxdLq7WLZuNgtXvMtbnz3Bh/OeR9tgMwf3b2DP+oVo&#10;rVvIvo3L8T1lRkelJ4O1ptRl7sB03+uSoPs46WBOfPRZ+jsrqS5OJybYC7OjeyTh92sSXnWyHdMT&#10;VtEWebN/M9q71rHjt6HZG5Z+qRlst33VIrbKsepvUN5EDf9QU01Vc68aBq5G2iqppMY8aWbK2Viw&#10;aslCHn7gfgGCGqqtpmDeS/ppJpgGxr39e61MihXUdE3VZKoBwgP3zLOml1pAoJ7Qr9ZB0oDl0SfZ&#10;raUtP1AR+WU1pGeX4y1afbUk80K3UEnKUmwTyrFPq2K/fzoLHQIwDEomsqCZxPoB9CTJtQUEJaPf&#10;kdJ0HpvkKjYGZfGBq7BFXCUWmbUYeYUSLMxQUN6q6XzbL+B5zz2W973TeMY1nEXeMeQKW4RLld8Q&#10;mMKHIo/ePRXNbM84Tlf34hKXR6KY4/YLor2LmghKqSC96xzWedUcTSlFX0CU1jJIeccQjT2jdE1e&#10;wdg3Gteidk52X+Dj4BQOl/WinViBc2oxDedF7kjV/kwk3NqSZvaXNmIoMih/8BK9566S2dJN9NAV&#10;DEo6WSCexbZ7grbv/kGDeM7MzvP41Q1Qfu4OF279mZ4Ld/AvacGvdpzwrht49VxgXWojCyIqOJpc&#10;KdfdIFZA5Fs5iFtGFY1DXWTmniU725r4eG1CQ/fi47MDf/89+PntFgDokpZgRHKsIUkChuSooyRH&#10;G5Cd5iL57k1aZipJGbm0C+j/g/9hRk5uudBKIpGxyYRHxXHSzZ25CxawdN065miYYSVvLJrPg6+8&#10;xObdB/A7E06ySzLxhqH4H3TFev8Rli/9hA8/fIaDG5eR6+dPqLU9Noe1MBVZddLOiMxoD8rS/NFa&#10;P5+AU/YEuTlRkBotxjpSs7CXnbEyu7sFCPvEN4hc0hUWkIpub3RUQo2B0sbW6CAnpNLbG92TTDYC&#10;GDMx3PpaaqU8MeTLF7Bm4ees+2ouWwQoWtvWYqB8iqUBp+zNOeNoq1le8rGHVGebqvr3mk2nWWBa&#10;KimGmN7XGOzHntawwzQzTEuke2xxjznUuqn3PzyL2V8sISo2ndyyJsIKa7BMKOEjsyCe1fHmbQtf&#10;FpzwwyCpnOXHQ/lc11WzKFZiWTtZ9b245lSyySsSg7BcTqZX45KSR0T7AAtPR/O4uT/vn05g9ckg&#10;POPTaRDdXN7UgV1mIW86+LBQ/Mau1Ho+sxXzHJRKXvswh0IS+fh0GF+JfJnjm86rjoEYpZcTkVNK&#10;V9eAaPAxrCKTMc+qxEYSckdKOdtiC7Er7UVHpNSRiDSRKlfoOz9FSWunyJR+HGt6+CA4nRWl3Xyc&#10;WMb66CwKx64LMwyLH0lkY3E/Zm032ZJWQ0z7JFM3fmHg8tfYZ+ahFZ+NWUE7kf3XyZq8LeCSYnHp&#10;mmYtVs0K3P3npNLfFVboZ49/AqaplcRe+ZX16T0sDq8kRDxIiwAvr2OYiNohQorqRTZ1kJ1zktx0&#10;cwqzzclMlKQP1yMlykSS3oisRHOKs+3JzThGUY4N1SWOAg5j8RJ2pKQGkpmXQ5r4toHx8/fAkFdY&#10;JTorg6DgCBydTrJ9126WCSO8+dGHfDh/Hu8tnM/cDWv5eNUKdhwQ3a7jxJnNLmRrR9N+spSCk/Fo&#10;fbWOzZ/Nx0/Hhqj9rsTsP0nJmSB8TI1ID/alKiuFKL9TbFr+MfM+fk4q+2yCzpwQ/3BvppyzpUga&#10;swO4Wh/VHKvVMuxNdETeHMXZXEyx7iHs9NXiZmpSv8gPMzWr7iDHDLWwNzuimWFnY6CrWSfJSHsP&#10;O0UqqbFJ8z97l8VzP2CVgGTb2uW8/pJaz/ReVVdJrpn/qpL/iX/7hWkwTMsktZLCtDxSoelxfuAR&#10;TU+zipkPqiEYwjTiFaydfTmdVMEqG392+aawRLT/k9ruvGURjX5CEw459SyyCWSzdx5rT4ThnFKL&#10;bnAxH1v4sTmxhs9PJeFbPk5EUQdaci+nok500nr4xCZSWKWMGKm6+Y2d2AfGYx2eKgmby/P7Hdnp&#10;n0m0JLRLfAEe2U3ohWazOiidz8/EYlTQx7bQfN4xdMI9u4Lq2g56G3qoaRnhtMipNR4JbAsvYkVY&#10;Bm85e3MgsQqrzEb8a/qpHLpK38Awo0OTlHRNsj86n3XpdRyqG+d1kWWLRX6ljN8iY+QCBvFpBA1c&#10;5ICw17LEYjz7rxJQ1krLyCWGL9ymWcK+vIs9eU0YlncQ0KbGQ13lYEI1m0PLyJz8idHb/6Bo5Bbp&#10;534gsOcOX7hG85F7GpuSGvBvvUjntV+pHLiCe2o5hb2DtI3WERFhSGLYYVLCD5EccpjcOBOKUm3I&#10;TTYjMVKH2LBDhAbtwv30KvzPbsLHYxsebgdJTQsir6iIrIJKLt78hr8jMikhIQtPjwBOOrtx+MAR&#10;Fi38ikWLv+KdTz5i9uKFvP/lXN6eO5s/zf6UeUtWob/XjFDbYPLkS1YHFJJhn0jgXm9KLNIoNYyl&#10;/GgM+XvDSN3pRYrOWSL1T2O8ZjfrPv+UJR+/LNLmA9wc9OisK9IMtT5ubiiV+5iEJWfsrXA0NeWk&#10;quYW+/B22E1aiAkZYeb4OR/AzmCrmOoDmhly9iZG2JkYiMHWEV+glo3ZJcc6mvFPmok+sjUV/7Jv&#10;yyrWLP5Cs6jwC7MkwR9W0zCV/BFWUEuU/8YG0zHtGaaZQVV+BYLpoRhqwo46VhLrIeUZREI9IGB4&#10;+YPZ6IocWmMRyKdGgWjHNWFXMsWb+hHMdy3hcFwXhrFNGMW3sN4pWvR8KZGlHSw0D2ZnVAO7khp5&#10;2yoUs7QmzkgF/cohmlmGYTwqYFrq4EuhMEFv/zD+wiDvGrjxoWMUS8MreEpe1/aKp6S+ndiKNpac&#10;iuNFqzCePxHBxyKRDqXWssU5GO/kfCp6xjD1icQiJIOY5kk2eaew9HSEZtmVdPEfLmK04zon2Ocb&#10;z1wjFzzzW6mWZC6sbKeq9yJW2WWsEsYwKO9nblQpb8QUMT+hkDO17QxM3qJOZNHm1FwWpjewNbOV&#10;4xV1tN28wkWRZOPnv8Umr42FkYXszKgjafIH4vpu4lU7iU/dGNUXvqbn5vcY5dTygW8hs4Nq0crq&#10;xKJimLneGWxK6UQrpp6iyR8pGrhGSnU9+ZVJhAcdJSfOgHJhh4J4fRID95Idp0d6grYAYRcZCUfI&#10;SNQlJnQf8WEHSIs3ISXxBAWFceQVFlFY1sDNuz/x3woMSWJEPDz8OKKjj9aeA7z/wQd8Omc2n4jZ&#10;nL9qGbNFZ3+8YB5frljG0lXr0NlnJEY4gBShsszAZKIcggnR9+H0OnsKzeJpsMsVIIRSbZxD/9ka&#10;8hwjOWtkTUqgNzvXyD8xDeAAAFJBSURBVD0/foYDOxZjbbBXJM9eqfh7cLE4SOBJYypSA4g8ZYSH&#10;6Rqq4o4wXKLL153m3Oow50a7PTe6/WnIcMV492J2rZzHnrXLNBOIdq9fgtZmNYp1pWYM056NK9ij&#10;BvGp/fXL0dqyht2b1/PKs0/z2IOPaDS+SnIllaZZQAFAAWEaDNOA+L2BngbEtER66EG1vPwTzPl8&#10;gUjNOGIyCtBzCWKbQyT6sfW8ZxbBh6cKeflUDs8cC2CRyKOIol6KG0ZJq+7ENjyDXWfTOdt6GZ3Y&#10;Et6z8uNL1xhO1k2x5EQ0n5sGcNAjEXOPYDqlOk9cuEVhyyRG0bW8a+bPc0ZevGzgzkHfOAJzKljn&#10;HMibtuHM9ioQWZXCO1ZemIZlkV3aTqVIMQuROB9aevPFqVi0RVrlDl2muHOAgf4Rrg6McmloXJhg&#10;HL+iRlafjsIgu5MvveOYJ4CJFJlSc+1rLDLy2RBfzCIB7ws+BSKX6lkXX0rJxC2CBFAf+sTzZVQZ&#10;FrltAoRfOXf3z/SNnKf/3BXqL1wnbugSFuV97M/pJGjolniDc7hl1tB6/i51Yqz3RBXxSWAFnwbX&#10;YVh5CdPiKd52yeTVk7loZfaROfEN5RNfE5SaiW+AA3lJtuTF6BHvt4NY361kRh4iO+YoxWkmlCn5&#10;lGhCRaYNldm2lGfaUpBiR3SIFfm5CZSUig+pauHbn/7KPxUYoqNDiY6OIjAgBH09E+bM/pJ5X8xj&#10;7vz5vPLe27z84dt8svAL3p33OR8umMuipV+xZf0a7EwNsTXWY8nsj1k150ucdazJdU+nyr2YKsci&#10;us82MhrfTXNCBU7GFsQEenHGwQSjwxtwOLabjUteIOrMdhrki6b67KU+2YILDWe51XqWi5Wm9Kev&#10;YTR3EeM5XzKSNZ9zRRu502bO389HMVjqiemuLzi47nP2rpHt1pUc3rWFo3u2cWTnJg5tW8fh7WvR&#10;3r5Os6TlPgHC1rUrefbxR3lUTbKRaq6Z2SYgePLJe/5AhQKAOjfdsaZWX1OjUNVWzW1WcxU0wy8e&#10;ekwDjpl/fJhP3/tMKlAcOWKa3bwiWLvfjp0uKbxvGsJK32IWn0hig0MsXtltFHVdoahxiEyRNIdF&#10;nmgF5mOX34Nf1TB+lSN8eiyU582Cef9EAoZJ9dTJj97TN0FRSR1ecfnsPxlJRM0E2WPfo+UVyy7X&#10;MM5mNeOXXqvZ7gnI4w1jP7YHVTP7eKwY90Cymnsoau3DLq2UN82D+FiA+SeLIFY4+1PS0cmlC5e4&#10;NDnFyNAgI5PjjF+8TGxlG2YpTbxnH82HgSo5S1jjlki1SJS+az9xXDT7yrhmjtTd4kWHKPZlNFJ9&#10;9Wcaxm4RUdlHZM8kHf/5T2JEBu0Qz5NWP8LN7/6H4Ws/YhKZI0ndwYqYZs60XSZ79BbZHQK0wdsM&#10;3Pwbdkk17EtoZWFoHZuzR1jgX8nKoGaWuBbjVTBOx9R3DFz5kcCYBBzstMlNsCI1+ACZEYdFjltS&#10;JQDIF8Ncn+9AU76L5JcTnUXu5EcYkx9lSnmqE2lRJ6kozNGAobahjZ9+/Sv/pTxDxzEdRnxdKXE7&#10;gfmujRzZu53F8xfwxUfzeefVz5jz0WI2rtqOnoEJH8/5nC8Wz2Xh0s948+1ZvPfG01jqHcbN1p4T&#10;hibkhEZSGhlPpN1Jiv1i6MgoI9k3iEObVrFl6ccs+fRFkUP7aK/xZ6LVhf6iXYxXanGxUZ/JWgOu&#10;t9tyrlqXxvjF9KYtYDx3IZ0x79Ee8TZd8Z9xtX6/XGPF7b6zXGrz5Xp/NN9NZjPaFEN6uHz/w1s1&#10;q4If3XlvBtzBrauEFVajvWsbWtu38PyTj/OoJLcad6QeJfXYY48JGP53S5ICw70e5Xu9yhq/8NA9&#10;MKgZbJq1/gUoamU89RgqrR37KcgsEg1ahLVrMLoOEeywCWeNpS9G/mlktExQP3KbovbzRJd1kSuA&#10;8EyrxcgvFcdUqX7+GfiV9OCQ18Gs/c5sCC7HvXKUgIJWzopJjc6pwTMxncKRKcou/cJWtxReMzjF&#10;2pMRnJUkDK8Y5DNrD5a7p2JRMqbprDud2YypWwwJmeU0t/eTXNzEBvsgXtR14rOTUSJFRMvf/k8G&#10;hyYIjxIpZXmckIIazAIz8M1r5uKfof76n1ngmcZLLum851fIZqnYcS0DdE5eJLKyAb2gTNHx1zAv&#10;HWRNVA07QvNI752k5erXuJe1sT00B/euyxRd/zspleJRmjs4//UP1F39XjMM2zC1hciOG6SNfI9/&#10;83nsMyqoEzlVpJapiWvg1ePZvGGbyfGyi5yuu8ZXzmkYxjeIqf+G9PoePl+yGJtjWhSm2FMk1b80&#10;1YySFDPyRTKlhWrjab+ceN99NOY4UZ/lRFOOC/UCjPQwS8K87SgpzKOwpILmji7+8o+/35NJFcte&#10;pWHfF4x56VPtbsjRxZ+wbe5CHPc7EGAQjsfBAE7r+YmkOcmqFRuZJVLjnXf+xOLPPmbua2+ju3U/&#10;zsds0dq5ThJjHib6Szh86FNMzZdiZroE3QMfY3roY44bzWfRZzPZtfYN/Bw30Jqhx416Yy5XH2aq&#10;8hAT5QcZLNRitPQAl2oOMpq/np6khVwp2ybssI6e1BX0ZG/kSpsJXw86cLH9GBPy/gvNNlxtO8Pt&#10;HtG+RmvZuOgDVs77RDNcXA3lVpN69LR2cmDnFp58+EEeE6mjRqOqZFeJPy2T1LCKf0kj2dewhXgG&#10;zYMwRBrdG6p9b/i2GrSnHoP07NMvcdzOhTQBQlh8Id5xJZxNqmaX2Vk2ajuxS/8UTgHZOIhBNRWT&#10;aC4V71hqJ6aRZdSLGSyf+Jaw4n4Ouqew8nQCm4ILOJ3bi1tYDgVVUm3beug9L4ayfpQVJr58esQN&#10;s1gxuJEFhOY2k1jWj11ytciYOLYldvCWVQSrXCJIKKijIL+C1OxyrNxCOCnfLbR+nB2uSRyQ975l&#10;6shnR0ViNE3Qf/e/sctuZqN/DtFTf8VGTHhofi3BNWNoyT23pTUzR0Dh03uDkKouUqs7aB8/R15t&#10;G2FVvXj33sK6/jyWuQ3EtQ5QMnhJwN1JuFR7E5FoZ7PruPiX/2J4ZIyx4XHN2Ka0llGimkepuPpn&#10;Ac4ApvF1Av42zl26xeClOxjFVvO5cx7zrLPwL7yJWWgDh4JLcBEQt53/K9nlvWzYsh3dQ2tJDTWk&#10;OM6YkiQziiQUKxQnmotc0iXSfSfxPoeI8z9MUtARzbXRfoYkx3pRXl5GXkk5bf39/Mf/3Bv1OuOi&#10;5xG+C7LghzA7votwZcDZHvtPl2P0yS6ijkYQrBtKqGMsHseDiAtJIjcxC5tD5kTYBONn6IPVASu+&#10;/PwzrGx1iYo8g+dpI/bsms2KNS+zbcebHNOdja32R5jueZu1Xz5MSoAO7bnHKAtbzUjhdiZLdzCY&#10;s5aBrLWM5W1lStjiXNEOetNX05e2npsNhoyU76erYDtNGRvozt/BpbqjXKnTFqbQ5ptuS6612tCR&#10;Y0iar5b8AQwI9XYi2PuUbE8R4uaEr+sJbMwMeUGNS5r5ME8qZhAwaBL+N0ZQ2+mWpOnxRqpnWS36&#10;pZpS7xMwPCCgUMePC5jU45MO7dcjLjYb51PB7D7izJbDrrgGlmLmlIGhXQoHDH2xcgnBxNELh8BE&#10;khuFHcoHKewSA1h/AWvR1scTqknpvol7dpMwQAGZ+VWaZtO8liGOuorssvIhvv8OtTcgq36SrJJ2&#10;kUVl7HMJxTaxgeUn4lklGvtduxjmHwskJr+J+qpmSls6OByQyhwTHywSanEs6sJYqruXVOAgtYBX&#10;XienUuoxi8rjWFoV9kWi9408WWobSvrgHULrLqAbWYNtThvrT8dzpnGKA2HZ2MQW0jtxlYHB87ik&#10;1vDJmWRMSkc4WTNEaOcUHll11HRfpmH8Om1f/5mEngm8i+uIlRgYPs+1K9/S2nuJBvELvRe/1wwL&#10;CS3qoGL0Oyo7L9In3iGhegSDkFr2uBWj61VKQP4wOZ3XpChMUNt3h/qeK8yevwh9kdwVac7UpNtR&#10;nCDMkGRBZYqNyCHxCem25EQaSRhTnmZPTrQJwWd2E+Quhjo5kMqqKgrKqxmcmBQg/A//EFk3Y8pi&#10;L1P627gk2zunzSSOE7d0LYee+wiPHSZUBiRTl5pD2KkAztq7U5lRSHNhPS2FXYS4J7Bu9VY++PQt&#10;5i//gKOGWzmqt5VV6z9nzuIXWb/lbZFYz7F3wyvoa30uPuFPuFvuJDtQj9KIvbSl7qM3Zy+18aso&#10;CV9AVcwS2jPW0ZG+goaYL6kM+pSR3K3c7rYXWWTD5RZrbrRZc7frGP3ZawQw8wRMK7lQs43R8r2c&#10;bzxOebIdh3csQUdrK7r7twsr7cL86H72bN8k0kaYQVX9R9VUzntgUEBQIJjeasDwm2nWzHQTWaTG&#10;Id0vQHhAWOERYYUP3/4AF3sX0tUsMrXUi3MI4cmVBAkrWDhHYescI2zRSGxEHt7u4dgd9+GwwRli&#10;svow8cjEKamNw+4FeBQM4VPUjbl3EpnVA9S1j5NRXIvBSW903CPQ9c/HMKWXnRHVzDd0wSsmi8KG&#10;ATyl8lpmdbPBr5JXTMKYK6yy3y+ZlJJW6sWY19Z0EF/azCLbaD6zTeNAdDtvHvbBPqWZzPpB4oob&#10;iRLdXzz5vQDxPD41fQS2XKBg8s9kD/zAWmt/dH0T6Pn2vwltuMh8yxC0kzvYEV7NGfnd28UQN7Z1&#10;Cbj70E6sZaFHqbBag8ivTjwre2ke/4448Q6mkbny/nESmibxiC2io/8cU5dv0Xfua01DQG3XBep6&#10;p4iv6SagtBvvzEaaBi5TL9/pmG86x2Pq8cjsJlFYKqKwXVi0g7SGIaKzKpj5yCMc3L2cuhw3YQZz&#10;Yjz2kh6iT0ncMTKC9EgO0KY2w4GGDCdKEywpjT9GujBDYvAxslJCqampo7i8nokLl8UtwH/89e/M&#10;GDPewoTRBkYtNnPRTY/z9kfJW7MM548+xWPjNtKsrUhxsCHQzJoAWycSAkNISkxl6YbNvCPeYu6q&#10;pSxc+wXrds3lkOFSAcMydm6bzdatn7Jt4/sc2PQBhts/Y9V7j/DRzBkc+PQhMk/MJ8P5PXK8PifL&#10;ey5J3p8T4fUxiSFzyYqcR1HUXJqSFlEfNpsEq6dJdX2d4WLxF+VawgpHGC/aQ2fSUs4VrOZy2UYu&#10;FO9kslCH1jQdkUrzMNBazqHdG9i7eZXIpKUc3L6e+XM/lcp+v6bqqyZTzShT2apHzz75pGpBujft&#10;8978BQWGe4B5YOZMeZ9aGEx5hUd5etazGBw1Ij+jiPTkYnbvMcPE3Je4pD4sHFLwCS8mKjaNvNR0&#10;IvyicHKMZvMhT446pXLIKZrVFqFsO5mDnfzQCgCDIxcZ7B+lprqZKtHk9WO3qbv4IyFilJcp2WMb&#10;iI8Y5LSydnIb+3FPqWT+US8WmkazwaeMN46ewT2+jJryFsor6wjMrWDriWCc01qZY53MU7ohfOSY&#10;yBvannjmNNF+/huOh5fyzh53jkj19SiTKhxTin50Jcfi6tjomYpObA2JtZfoHP4B6/waPvRN4V1v&#10;eY9VMlbpPbimlFHc0El9cx8F3RfRiW7kUEQba+ziMfHPok48UoNEYFYrpYM/0Pv1/1AycImatj4m&#10;zl2jqf8icYVt1HZeYOSSGO+BmwSk1eEeXULX5Hecv/0zkzd/JEeknUdCI/FVkySINEosbqa97zy+&#10;Z6O5/48PsuKrD8mNPS7Jbk1ZopUwhAOt+acol+PCaHNyI0xI9jlMcYy5nJM8DtATMFhTWZBKbXU9&#10;pZWNXLp2SwMG9dzCGQPO+xh12cOFgCOMiswo2P8hNUeXY/f5S1gufhOPvXMIN96I3+EDhBhbcUbX&#10;BF0xjQvmL+Tj+V/yzsIv+HDlFyzbvYh3vnyON997lHfefpS333qI2Z/P4uCuz7E/8gVeemKEo9fT&#10;G7+Mzqg5XCzZyLUWbZrTthLs+AmWR57mhPkLeNq+SMzpVwUkr1Li94aA5nmS7Z+lwOt1CrzfoCr4&#10;UwZS1jKeuZ4LBWuZKtzAZNFh+nIsOW26BmvdbdgZHtGssaoGANqYaONsbc6SuXOZ+cc/CBDEMzyh&#10;nrIp0uixewPxVOeb2p+OaUA8rOYwz3yI+x6YyX33/5E//uEPbN2yi9ysKpJE3pxwjGfZajN2ap0m&#10;JLoBj6AC7E9FUF7VTVp6Hbv3n2b+CktsnJOJSRAznJiL65ko7M/EcTIwSSpTHb2tvbQ3DFLXeoHs&#10;5hscPJWNqX8Fx6ObWC4y1DWuSqpsPzutvNlkE4R1cgsnc8ZxTGpFyzkCz5RyGrv6aG9sIiy3jM+P&#10;+TDfJYs1zvm8tO4Ee09m4praiG10GSbeWSTVTuBfPMz7Bz1ZYRFITtM4Ld0T1DSNcCaqnDUO0Wz1&#10;SeZURh1V4hMy28Y0Wn2xyL7FNrk45U+xWZIxqa6ZkYFReganCBTdf1gklWF8M7rBeXjkN1A9eUcY&#10;sJa9XjloeYu57rhO39RdhievUVjbL4mtHvI+QWXXRZqHvyazop+Eoh5c/FKpaByke1CMs38CMXLO&#10;I6WVkOxuuuS6K1e+JyIimQdFur73p2eI9bciO8KCzBBDqkQOtRWdplpMdXmimOR4a3KjTcVHmJMd&#10;ZUR56glKUs9SW5JNdWUtlTWt3LjzvUABLl2eYkZjwCqq3JaQfOwj4s3fo9x5Hp2+G6jx2obZ4mdw&#10;2/Y5jb5WNPq50RIQwVRyCZeSSjmfkM/1omZiHeRH+mwhB+bPx2DOHEw/+ASrTz5F/7OPOLB8NmZH&#10;VxNx9gBtuWZ05B1mrNGC4brjpAfvRmvL46xd9P+gu+sVvOwXcUznNcwOPYuD7jOkeMymKHApXsav&#10;4nj4afxtXifN+xOKw+dTF7uM9tR1Yrj3MFSuR3rQDg5vfpP9u+ZgeWwbrs462B07wKkTagU+I83C&#10;YgvE8M/84x8l2dWDyFXv8r873v6/gUFJpQdEIilGue++P/CnP72Fp1c0dnZRfD77CDt3+7Blhwcr&#10;NhxHy9Cd7IpuyhtH8I8oYfthX5ZsOcOGvaeJiCkjUZlrjyR8xRzbng4kNi2frIp6jp2Nx0ySf41p&#10;Eot0ozAIqieobAJLvyRy6trpGJ4isaQF49PJnBS5o+OWxZcHHfCIyaa5qZdqkazNpW3kpddwLKSE&#10;d4xDWO1dzp+0fFlrHCxJNsyZuHreOBDK89qhfGkexv7TaRj7FRCS20h9Ywd1ZcXU1taQJvLLMa4Z&#10;74prmAnTvSdsciqzjZKhn1hqHs5sm3QOJQ1J4ldS1DLCWHe/AGJQ/s/9OIXmcTa9HY/kRnJaJ5i6&#10;+w+q+r9llVE0sw/HivavJ6t2XCTSVUo7x/ET024TliHgHKCs/Tyx2Y1ki5wKy2qmpG6YkclbDE99&#10;TX7DMG3nfqS4Rf4OufVcuf0X8otqReo+zstPPYi302EyQsyI8TxIZpgxuVGmFMZYUJF8nPpcV6qz&#10;HClJFqZIsCA/zoasuNNUluRQU9dIdUMHd3/8RaDwP0yeG2WG+YrnCD66iuH4YC6npjEeEsH11Fiu&#10;pAdT6LCfLMsNTMSb8X2ZJ1dSI+nySOZ6VDM/prVxVarjZHwVE0Kzt0Qfpi3aTvhTHxL51AeEv79I&#10;gPEOmz5+mCSvLYyWHONcmZib0F04HHkPf4fl5Ecb8P1wHMNFx3GRc262yzA1nM/mlc9hpfM5tiJ5&#10;LMwXYW62kECfnRw/9hmuNh/h5/olQa4rcDVbgv6+zzi0930MjD/C1WcpAXHbcPEQWTT/RT584yW+&#10;/Ohdvpr7MU+rJR7/8CBPP6mWIFeG+bexSb+BQe1PA0GB4MGZaklJNXdBWOEP98m5x4QV9gvYvNmw&#10;yY6lq+xZsuo4S1dbo63vQ7HStSnVxOd24hFSw/o9XuwziCYorZ/l+5zZYRSMrWc5R60iScys58RJ&#10;H47aefDxrhO8vzeID3YGYOSZT0HTGBX1fTRItc5v6iE8IZfS9inqRv9CQGwdBaWt1NV3UJxfSoVI&#10;o/icRvaLLLIKLuCITwkH3bNJqhrFzLcQzySRAq2TGJ5O4SOdGGbrxoiB7iezfIDapiFaReYMdA0x&#10;1N1Hh1r/qHmYY+5xYlzTWWCXzmv7g9jrUURpz9ecDi/EOaUOl4J+TMOrCJL/Z1xBDcNXrkm1v0JB&#10;VR8BCXVUdN2gpv8K9X2T5LaM85VRALONk9nslEdK9TCTl2+TmV9LbvUQV/8CYzd/pnfwqjDMDco6&#10;L+Mj+ZRf1c+5C99QLQxRK6Y6SrxEYcMELUO3qW4RSSkVPTzImy2rPuWsw06qUx2pz3QhX0BQmGhB&#10;kSS+YolsMc8Z4foivY1Ij9CnMNmBkuwAaiuLqKhuoLG9T9PH8M//+S+aG6uY0ZpiStLxg0RrG5Kn&#10;60iXow8F+nq0nD7INwWHuJ2/ivPJ6xiJPMSgnyvtDkH0O8TydUget8ITGQ/y50Z6HO3uThi/8QwV&#10;Jlv5S5YHxVZbhGlWUuq7m5GMw9wo3Mvtki1cLN7EzRY9vu0/zli+Nq1By2n0/ILmwJW0i+ZPC96D&#10;o80XhIRtJTB2l5hSHVIL7EhKd0b3yEasjXWwMjyAid4GTE0XY+eyCMezc7H2fBuTEx+hb/YVRoZb&#10;MDqyV/PAwv3bt/HFp5/x+EMPaUasquUj/z23Wc19foZZT95bp18BQ4XmNeUZFCgEEKpZ9aGZs1iy&#10;eCvLVhzmk9n7+HjOITbvcMbZNY2CvCGSEztJSOnD3i0PE8dkTohRLqu/jPnJdD7adILlumHYBVSh&#10;bx6Ap3MQmVHJ+PlEsEvfBRO3VFxFXrS2TzDSM0Fz/SjHTqeyUscd75QW4hous0TnNE4+iTRVNTAo&#10;IOnqntR0Zm20C2OJUSgHPWp4b4MLJ/0L6RQjHp1ejVVgOqdFYlgL25yJ78IzspjC4ibqi6toLMin&#10;Kl8qZEUNVeXV9Hf3cnHqGn19o1S2jWAfWsYGi3isQ+soG5IK3TJIXuMA0SX9HAurxiS4Et+cDs59&#10;8zfO3/oZ39Qq7CPKCCkYwiUgj96BWyJ1rhOS3oypbxk2wTWklvQyNDDJcM+o/B8HKSjrJrekj7qG&#10;SdrazuMfJe9Prmb80vcMj14nTNg0JLWFso47NI38jJt4naK6Ef7y019pLk8jMciSvCgzKsQjqJEJ&#10;6UEG+BzfQEawHvmR5mKsxR+kOVCVflzYwYb4AEOyEr1oqq+kqqaZ1q5B/vaP/+R//vl3YYtsZqR5&#10;n2H5qy+h+6GY1wM2NBjLxWY+VBrYEr99Ae2nVnAtSZcJf2OG3GwZ9nKl1EafBi8z0ewu/NDjzq9T&#10;3vz1aiQXet043+vI7XOnuTTqzO3zp/n2ggtjNXtpSV3MUOlWzrUYMdLlxHifN5Wp2pQGryHH5QOa&#10;A+bRG7ecjrSVxIW/g637Y3hFf0xEwgYyCyzYsftt8SlPsmzJ0xw9+iHHT36CjdvLmJ9+gSO2b7Jm&#10;15+Yu+BVVi2dw/a1KzQPTdTatgojvZ3M++IDSewHeeShR5n1+JMS/5ZD02BQoYCgziuQTDOEWp7+&#10;wZmPM/O+p3nl5c/Zf+gE5tahzJ53iPc+3MkH721HR+sU8WJA8wq6ic9oxcw5jpSiMXxD6pi92IJ5&#10;609yIqAGI1s/jU/ILcgjQVg4K6+GlIRissSI19e20t7Rw/jEJSav/0yK6PCTQbkU1w6KKc8lpbCd&#10;xs4RmlraSC+oxzogncOnEwgtHKSk/RZOAQWcCs6lovkcxU3nSKmcIK3pEmbeuewzC8ddXq+r76Gu&#10;pIrKnHzKivOoqCyjqqCcwco2ukvrqc6tpL6kmraOYanQYtR3nxRp1swZScKELJFjHefJKusnMLud&#10;rP6viasaoLnnIhcvfyOfO0BMoUikhgEGJJnPXfqBwZHLnLvyI+WtN/GKa8XmVBw9/eOMjI4wNHmV&#10;qPwu1up44RffSFnzRfyT62geusXQ2HWuXf+FmvYrBGcNYH22DKegOqw88ogXefWfv/6N4dZCKtJP&#10;ky8mOUeS3992kwDAUuMV0gMNqUlzJSfsGHFeOhTFyPmU4+TFOpCd4ENDdYWAoYm+4Un+858ikv7x&#10;K6W5icx49/lZ7PhsNieWr8RryTJiV2+naKcpGVt0qTI1pcBkFa2nZ9MvxnUyZTG3qw7y68Bp/vtS&#10;CL9e8OT7CUn6kRN8M+nK1X4Hrg44cGfchVujxxmq289I7R4GqrXoqTIgN3EvgZ5rcXVYKdLmHbS2&#10;vswpi/nkhmlRlXxITNAqAt0+4KTHm+ideI4NOg9I1V9IWq6RVC4/mir1qSteSlbSu6LbH0DP+DlM&#10;rJdhJ3Lu1Ekz/D2PE+xmh7+zBYEu1riLZ7AQJnnttZd5+JGZPC5JPuuxewwwDQYV01Jp+ryKaYZQ&#10;RvshAcMf//AIzz7/NvsOWmJpF8S2vY4sW2fFwpUWvPHBLnQMvOjsuUF+aQ9OnqlYn0pn074zOLkX&#10;EhrbhKm1D6mZxSQmpBKfWs6X683Yoe8ulbGD8rIGWlv78A/LxvBEpPyf08kp7WJ47CoDPaqaDtPS&#10;2k91bTv9Q+dJLu7AKbySM9FVIiOmyKtoFTk0TKNU0+L2SSyco4WZcsivPY9PVJ7IgTH6ui/QIKzQ&#10;XFTKYGcL1U2tlDcPMdB/jd6GXqm0cq+KSiZHpjh/4RbRyWXia1pFeuZz/Ewa5bWjTF2Win3ua+o6&#10;JqmXSl5TN86Vq79w/eufuXTpLlWNvYRklhJX1EJ59QA3b/5KcXUPhy28yay8wMTNfzI0eos+Mc0N&#10;ndcw8SzGNKCcuIpxYnO7yKwao67nkry3m4nJu3iF5rDbPJLt4qfORA/gHdVOnDDFTz/+hZqCeGLO&#10;GlCWZE1HqRsFCZYUxh6js8iTgqhjxHodJSfckrr0k6QFGMmxLon+tpRlxtLWWC/fvYHRcxc05vkf&#10;f/uZuopMZjz69P28+fJLfPr8Kyx86hnsFq0mcacBUeu20epiRarJWgIO/YnumK30x28jxeo9ooxe&#10;JcP5VTpSP2Wg6EuutmzhWusmRsu/5GbXGq53bWCwfCFj1Qu52LiMvJDXCDn1Nu4u8zAz/4wjuh+y&#10;fu0sjokXSIi35GzgEXQtvmLr/rfYp/cem7VfZ8HOZ/hyxwss3v0n1h1+k8MmH+Lu9jGFScIiee/L&#10;f3oOfVWb6a83Ii1qtxjludjZfCKJKgb+xCKsHRdz0msjWocWij9QT+Z5XKq88goq+f+d8NPxezBM&#10;n1P7GiMtjHL/H2fy6IPPYqTvzEm3RAzM/Tgu2vqzJUZ8tMCElRtPsE/LFQ+3JOqkyqUWdpFfLjKg&#10;oJbU5DyKxOhmZ4uniC/CN6IC16hOPlxrLQY6nYTCVqrbLnEyoIyVezxwFO0fHldBXk4FEwOjjI3c&#10;u5++SxLB+UNUjvyZU6GluPsmU1fXQU6ZaHn/dDYf9cLoZAYnw8ooazlH38RVunoH6O7s1niDXpEF&#10;Xar1qnUI99BUNhscJyqrksGBc5wbGKdHDGWXmPYbF25y6+Yv9I9+i4tfLntMROL5FeMRXURz9xQX&#10;L91heOSKmPurUskvMn5BPqdjhMqGMVJqxgnK7xDvc4H+KbnH5b/SceO/OZFYzcKj9oQVtjEw9Ssp&#10;2QPo2SaSVHaevIYLnA0vEAY5T3ZlN6Pnv2Vi6lvZ/kxYSi/69gVYnqoRv5XCSZ9Mbn37DQ2VKZLg&#10;+iR4HyQvRkyzSKXieGtKYq3oLD0rsug4pRJV6U7yuiUNeR4CmDOUZMUIGOqoqW/g/NUbGjD89Zdv&#10;yIz3Z4a9vTUv/+kJXnnzMZ6YdR8fvfYk/qYbyXHezNVKZ34eC+f2aDDfjflyod6c6rBVZDt+SK3/&#10;J9yoWcWvI5s5Xz2b5pTnuFT/OVeaZnOx4XOutS2kK/dVmtJeEHZYRkr4IjZvnMWc+Q+yebvoe8ul&#10;HHNeiZbRFyzf8S5r9n7K8j0fsnD3Oyw//BFrjrzPNt230DV/H/+Q9bi5L+XwQUnGw49RGD2P0aKF&#10;DGe/RV/WG3Tnf0ZC0LPUVs1m7NxRfEIWs/Pga2Kqv2LO56+JX1BDLcQka3qZn+HpWc9rtr8HwtNP&#10;yTnZKgBMS6fHHhNWePRxHpT33/9H8RqPvsxhbRvO+mdibheBvkUIp30K2LHPCUfHKML9U4gJSiQs&#10;OJnK+iFqRDLUVbVQkFWMn280ew8IY0m1cxB5Y2gfxUJhB2OnJDbpBvCVlicnotvZZiqV8LA7Gak1&#10;lIlJLs4vIzAyn0P2KXyyN5ANVll8sMIcZ/c0kRvf0Nl7mar2y2hbhuET3UJRwyWpusIEAqKW+kZq&#10;y8spziumrKie9pYh+nqv0Nl1i86+bxge/4FzE1/T3zNGZZWY88JSKstquCTe4bwAQs1DKGweJb50&#10;FFvvfCJSG2kV0A6Nf0dh102c0toJKu2n6/w3FFQOYe6agbFXJW555zAIrJbvGsNzq6zY4JBDVseP&#10;dF3+G91Td+gcOU9z76Qkfh8hcTXkFQ/TM3SHjrFbwhBtuIUUiTQspLHjAkWVI9iK79K3TsAtoFSq&#10;+Xf8+utP4nfCqc/woEhYoDHnpCiPQFoLPCmKtiQ3UqSTmOly8QuV6Y4UJ9iQL/6hNM2L0px4mhoU&#10;GBq5cuuOBgw/371KhLc9M3ycloj20sHHYRmfvvRH5r85k8iTG/l6yFfkjyfjrce51HGKG10uXGjR&#10;53LXEb6btBPtr89kizbfTBhxvm0jU80LudO/gh8l7rQt4k7HKqYallGX9wX2Zg+jtf1RFs59gPff&#10;m8GG7W+x88jnHLZcgZ7jHtZoLebzBc+xae3zOJh8TNCJucQ4fUqu9xxak1bQnbmW9vSVNKQuoatg&#10;NT35S6iNeZv66BdoiH2e2uhXaEh+ham6twWEb3Gl+wsu9eyS6rCHj199gKcefFx8gniCJ56SJH9O&#10;E08+cc8jTINBPS1ebVVMn7s3NVRN+p/F//P/PMJ7nyxH2/Qsu4wC0bJMRts6hQVrzdl90Jao4Dgi&#10;fQLxP+3LpvX70TdyJTunkc7WCfJz6jl1OoawmHIOS/Xevc+Z5Ixa0jLKJRkqOWSTjLl/Gwv3BzB/&#10;qwPxibUUZ1eSm1VEVdMAUdmtbDMOYZdDLtqSbElVF2nqvkZD+zk8o3JxCc2mefgbRi/8xJBU7MG+&#10;cfqk+o90jDMqlXy4/wpJ6Q3s1vdn4XZPPlxziveWOfHVZg82afmgbRZEYp4keucwA52D9DV3Mto7&#10;xJVLNxk5f0NYqR1jKz+iIgvp7bxMz+hdTiXVstU5Ec+sbjHCQ6RmdLLXPArDgAZOZ0wQkT9OSf1l&#10;wtI7WKXjyUZ9TzHmFxgcvkGHyLaxc3foH7spn3kZP79sautHqG0bxyMkh+SCYfJqhK0u/UxXzzkC&#10;QrPwl8+ua5vgH//4H3767iox/tZEnz5Mktchwl13E+t+hNqUU9QmOtCSe4pmAUZHsa8whS3Z4eYk&#10;+OqREGhHZWEazc0t1Da1cePudxow3Lki/irSjRmRPms4bTabjZ8/zPK37sdi2ysEmr9BhucHlEfO&#10;Z6BwJ1Pl+0USLaUx5TMBxnauD+hyqcuQHydt+WXKnLv9e7ndt57rvSu4MbyUr8eW8f3gJv4yuo+v&#10;u7Zzp3sX1xt20Ba3iFJhluOS8Ou3vsbsda/wxaY32LDrLdxs55Pn+SW1Xh8xHrmIy/HLGIn4hNHE&#10;2Yxnb6AzaZkAYwHdOSvoLVrLeO1OeotXk+H3BoVhc2jMWMhgxSdM1r/IVKNE8xLcrD7m2Yf/H55S&#10;1V6xwuMCCo1ZFkBI8s+a9awGBL+Pe0D5dwuT8gxq5Yv7HnyIx198l+XbrATEiWLeS7FxSSYrs4bY&#10;4EhSwiJJi0gm+GwS69aasH6DGccsPQkOTOTECX9J8CbOehfzzrvr+WLBbkzMfbC0DMLoWBw7DOLZ&#10;qBvPZ6vsORNQSHVpMyW5NRzUdUfXKpzQ+HbR7YX4JI2y7GgEi7XcyKgco338G6JKutmk50ZQXBUd&#10;XecZHpykv29YpNEAg/0TDA1NUVnbi6ltEBYnUvATebZDJ4AtBzwxsInH1bdMtHk5eWWdYqgbaalu&#10;paellxsChEvnbtAnJnjo+q/0Xf6F1OJ2QkTuGNgH4xJYTnrlFRKzuyjI7CA0qo4vdp3mK6NknJIu&#10;sWKfJ74h+cJCN8gsGCGtTCRUfg/ZueJXKvtpbpmS5B4nOqNePFY6MUkN5OS2UlXXR3pRG/Ud1xib&#10;/EaY6zoFJY0k5VZx/ua3muS9e3OEmtwAGjLcaExzpiL2OGk+pqSdNaEj042OXDfyxC9EuB4g5aw+&#10;yT7iF3wNCTplTFVRlny23L+1m9vf/6y5383zQ8T6OzBjZKCV3ppkugodKY1aR3vGGu62anGtdi39&#10;BXOoT3ifnDMvUBzwCiPF8/m6dTM/DhzhzrCeJP4+zjcvZiDvLYZz3+RC3afc6lvFrZFt3B7by5We&#10;HVxs2sxE+WLOVyxitHgFTZLY3Q12NDQEsVd7BW++cx/rRTrlui+kN+wzukPfpSdSZFfQx/QlLuNO&#10;qzVXu04x0eZMZ7khzfmHudZzQr7vNpqzltBftoO6TC0aCswYbzvJUJMxvY2HuTruxnGzlcya+f/w&#10;tCT0k8oLqCEXs35rPRKppLbTIHh61gs89eTzPC3nnpFjFU8pNnn8nrx6UGLGA7N4/tV5rN9yDO0j&#10;ZzjhEIrnmXBOnvDGScL2RCDLNxizbJURpxyiifJJxtctiF27j7J1pwm7d5/AQM+H5KRWAUi8yEUH&#10;VojXWL3dDVcx2jmpTZRk1lKY34p3aCUL1p/guEeFGOpSzB2TSMjpEbM8hotXpsiiYOyCinASmZEl&#10;Mql98BKTY8IKPZNS+YbJKejggK6AJKGRlKIRLGziMDQNJE9YprmiWypkM14eKeQXnhOjPERocgeF&#10;NaOUFDUx0DbA1QlhgI5BeoRVTrhnsvmwG6Xt16houYazZw7BcQ3E5fQRFtdISUYXGfJ/0jaPYcnO&#10;QI4eK8T0RC7GxqEEeZVwxquYMxE15NddYkAkVpcY8NGha7S2XME/opbAuGYsjkeITOumf+A6lXWD&#10;FJV1EB6VTnFJJZk5eeSXlHPnu59+S95e8qNPURApPkH8Qn26M4lu+oTa7yHRfT+VsdYkntEh4Yw2&#10;BRGm5IYbiam2IzvCg5bKMuoaW6nv6uHOn3/V3O/KiPzfY84wo6V1gPaqVCpjDtAYM49zZV/RmfI2&#10;AxmfMpG3gNbID+hJnMtY0WJ60j6kIfhpblUt5O9jWsIIW7jauYbJmoWMls3javt6JptXc75ri7DD&#10;Qa72bOVyyypGSz9kouJtxmrnMty6l/DQdSxZ/Tyvvv8ony18gZgoXVoKTQSIh2lN1aIybjND5WaM&#10;1jgw1XqK7jIrBqpPcL0/kGtdrkxW7KE98XM6Er+kOXUdsX4rsbdaSE9nDCOD6aKPvUUn+7F983we&#10;feg+Hn/0WZE8L0li3/MFT816mmeeelZ8giS+eAUVykdoQgDxlLCDCnWsAKR5QOHDD3HfH//IC8+9&#10;hImxLZ5u0Rwz9+S4vR9uZyI5657M4cOOHNY/gbdfDH5eodiZnsDzdCh+ARns2u/M3IV6aOm4s32/&#10;I7sOubFsnS2btp8gOqKE/NRyctOqsFZeRGSTrn02X2w4xU7zXD5d68YBwzD5EadoaJqguP4CqdUX&#10;sfbLx9A5glPesTTUtNEtP3JNeT0Z2W2Y26Tx6fzjLFrtKayQS03zLfEBv9DVMkZbXT8Xpr4hOrGe&#10;tz8/ysINPqzZF84n843w8clmauQ6ty9/Q1lZk5jkG/Rf/S+q+u6IJykhPX+AsOhWNuz0xEhkm83p&#10;XHzP5JAd34ZvQC17dCIJCOihtPIuejYx7DUU6RjfiYNvKeEpg6Rnj1NXOUl79ZBIOKn6eX3CCs1k&#10;lQ6SXz1AQ/cliqoHKanuE2lXRGJiqoCkkNKqWr7/+V7yXhhtFXPsTnuBB625TrSLZ6hLdKEo7Bgl&#10;kWa0ZLlQEWMrisGcMgFGrZjowmgnSpNCaKmpor6plZa+AX78j7/zP//z34y0V1IYe4oZfT0t9Nd7&#10;c0Wq6XetmxjL/ZxbdWu5Ur6SwZRP6E14XVhiET8N7OC7ro1cqvqCqbLPaYx9TXT8Z/w8rMMvo7p8&#10;O3yEr8d1+fGiGd/L8aWmDVxuWsIVAcNw5Upqs5YSH7QIS6OPWL/yNV5/9UFeeOVRnn1ppiTAFmqq&#10;ROdVOZEVdxAX2zmEnF1PRY4xddmHKQhYLLJtEc2Z++kuWMdI4UcMJr3FZOpW7tT5URBqxqovn8FM&#10;dw29TXkMtlcQ4u3Iwjlv89D9M5j1xGM89qha2uVhzWrbs8QTPC0MoXqiVZ/DrEefEvZ4UuIxnn3k&#10;UZ4TWfTyk0/y7nPPMe+N11n92ecY793L+q8WMOfDd9A5dIBTJ93x9Q3D0ysAN08vfP2C8Q+MxNNb&#10;QGBzhkVz17FtrQ72Ik8cnRNYs9mKxWss+OCLg8xZrsdX603YftAZXYPT+LpHExuWLcwSLWzgwFHr&#10;TElMS7btC8LcoZhdR0LwC68lXvS52ckMPlnvxAqdYE5F1eMbWSSy6DJN1V2U5pXR3NhPqFw7Z56V&#10;sFcEGendBJxNpDCnitT0XNyEqeKj8okMycXEyEfkWiKLV5/ig9kmOJ/KpLykl4byTvLTK8nKbuG0&#10;fz5WbgWs3evGGUnohsa72NmnsmWXD4cMM8X/haC9z4/U4HryYrtwsMlm7pc2UhQSsRd/s3bfGYJj&#10;2wlPGmDBqlPMXeyI48l8+R5JlJX0U1ExQWJ6Dz6RVRjah1PRfJXa1mti8MXkd02Sl1tIbm4uVbUN&#10;/OVv/xAo/JPGylRivaXih5pTk2xPTrCxqBrxA3FOZPgaSD6YkhNoQrzbIfERzozWxVCXFUBefAit&#10;9fXUStHoGBjiL//5D/75n3+jviiJICdtZjQ3x1KSd4iproNc6dgtBnQHl+ulwhctpDHyBXpSX+Z2&#10;00J+HRW5UyXMUbOEb/rFN7Su5kL1PO40L+J69RyGMj+kwPNV8j0+50KJDiM5a8X4fsiFph00Fepy&#10;aN+7vP72Q7z0xiyeefVhnv3TTF54ayabtryjWc+mKU8MkMiipoRl9JXo0VZmT16yMS5Wi9m0/CmS&#10;Y83lP+JOq7zWnraElvBPqPD+gmz37YQ6HiHK8zSB7m54n3LBy8Ves4ixWobG6JAWWlvXY3xgF7Z6&#10;h9DZvBHtDWux0trFce0D2O7fw8mjh/CQ18IsjEh1siHS/CjpjhbknLIi77QNRb6uRDvbsHP5QtYu&#10;WYihvgGeHr4Eh0QRE5uEn2+AgOIsIeIboqOSCQ1OkGqfTFxsCtHRCQTIdR6+4Xj6xuIVmMSJMxEY&#10;H/PG0MwD3aMO6OnacVDHmh0H7dm0z4kNW08wf5EOoTGVYk4vomeaIAA6jq1vE16pY2g7pHFCpFKx&#10;6Pyqkjqh/mZhhR7qxGvkpjbgYJfKosVWmJoHUF7aSHf7IEP9N/AQeRMeWcdA/13xJa2kx5egp+3F&#10;7M/0BeD+DHV/LffoICehWBKkj8KsAeKSOtm0xwP/6F6Ou+Rz+lQR4WEtbN7ixv4D4nd2hHHMSiRc&#10;WAWFcfW42kSzbfcpPIQlssqnyK8cpbJ6gtOeRXy12omPFxzDwjGDyMQ6juifRN/4LO6q+VbHFa0j&#10;ruw56MChIy4EBaYTHZ5ETmYWefn5ovE7+PU/1Xy0f1CeG06ijxlVia4URtlQHG1HSbQw8rEdpPgY&#10;UZPiQmGkFRmBxpTHOVKX5klZsg8dtUW0NjUJGNrEvE/yH//13/zzP34lPcITm8PLmXGp+SBj5UsZ&#10;zF9Ae+YiegsX0pfxvjDEp/wsSf+3c7v4pX8tN+vnMFXyIRcr53GlbqmAYT0/jR3ip8lDfD2wlVvd&#10;m7jTtpfulA1UBK1mstiIzrRtGK+XhP94Bsf2vo6BGOUFHz/C7I9nSfXcTUWJJ61ltjSn76Je/EJ/&#10;zLuMJbzLUPYyatP24WK5kNXzHueD12ewa8ennD2ri5PNalL9d1OffJCEsyvxPLERK0MtDA+oZ7bp&#10;aKahGh/aidHBXZgd2Y/Jkb0Yaoth1dHCWl8HG7XsjO4+nOQ9Z0wP4SmJ72NhgI+ZPoHmBkTYmOAp&#10;74k4pkfyCXMirQ1w192Do85uLA/tY/+W7VgYW2Jv54iLy2ncPXwICorExzcIXx/RyAExxMdmERGZ&#10;qlmPKiAwTM4HEhuRILo6l6SYFAIDwvH2DeX0GS8cjztJNXXC9pgr1hYu2Nu4YWZ+CgszF0z07Nmz&#10;3451e51YreXMmgPH0bY4i39YPumpNaRGZVOYXER1USOd7X00N4yxYaUtr70sQHfKJCGxBWf7KPbv&#10;kmrslI6tbRIrV1qwTyRbbnYHBfkj7DsYypoNZwXQ1SSKXMuJL6M0rUJ+lw6G2y6TldZMYEgNB/RC&#10;hQ08CQluwedsEanJ/ZiZpuHqUssukUx+fqVivv/fqr4DOsrr3JaXOLe8e504ub7XEEyvEqhLSIAA&#10;CYQaKggQCBASAokiUO+aURnNaDRqo9577733LoSQRLPoNsSGYDt2Yq/4JXESe9/vO8TOelnrW387&#10;U3D2/vbe59f8hxSqdRlpigZcPBuDmLhyZOR1QCLNgz+FblkiKVNSE9KyWtHXt4jF+edYWHiBuVvP&#10;cO/hJ7j3wQvcvf0EHz19iTsLd6gB5qO6ohD1zfUYm5sXT737/m9/wlh7EXorFZhrT8dEowrNeYQh&#10;ssVPZ+sx35ON4XoZ+qrDxU24iuRLkFyyRainIypzUzE7NS3IcO/hU/EQgG+//gPaStNQneqPFU/H&#10;rTBZtRW9WaswTmF5uccUD7r2YbrcFN2ZZng+5oWH/aa41/Rrsk878HxQF59Om+CzG0Z4NqxNNsgU&#10;r5eO4Y9PPIkcXujO1qXX2+GTsUP4ZNIML2dP4DfT7vjygR++fhaFsnhLWOn8DE15nrg9IMFE5Sl0&#10;pWhhOnMzHhRo4FHhLswUHsJInStK0uyRGWuBmT4JMhQOcDmyEk4WvyALZQ//q3uxldTFYt8uODva&#10;w9PtJML8ebF0UpOAK2LpW14/OorXlg7mpXMjkESqkUKVKAlDkjSC3jMWaXKpWONBHSdBamy4KHVc&#10;JI2jMdHBSCaVifK9QiSwhIujDfwue0EhkyElOY3ImUJEyKFOSRmBwJ2elodCAntlRQNJeyfKy+tJ&#10;GQgQGQXIzCwg5ShEZlYR2atMUSpVurBaKal5yM7mcSU0rhTKhCxERyUiOECKAN8I+HiH4vrVYJw7&#10;4wXnY+dw6gQR/pIvKYCUrgXDzfU6rl2R4PIFKa5cjEMSgfHMcSkOmHjA72o6PM7G4sK5GLi5SOFg&#10;dR2WB65g7SpLnCRwn3fLgJH+Rfhey8bL53/H71//DUuzj9Fa3U/qMIObI49we+ZTZKp7cPmKGuc8&#10;5PQde1BeMoFT9hEI9SmBVFKL0LBC9FJQL8/sQkJkHmIis0k1O9DUMImmujE0NpGNah1BbX0vmlsG&#10;0d01gaHBOQyPzGN0YgkTU3dwY/4hHj98TWT4FMv3nqChpgHNZJE4M9xcWBK/U/7jN1+goyIF7Xlh&#10;KFNeIIvkjaVuUsCiIGSGOqFSeRFzTYm40ZyI+Y5UlMs9UCT1QEqQJxqIXHPTN4kM03jyj98xfP3Z&#10;J2gsSECVOggr7k87YLHXDHd7DqNarYmzR/8vDpq8DePt/wLT7SuQFrYZH41Z4dWkKX536yD+9MgG&#10;v79niJc3NuCTGQ28njfHp0snqVwpK7jh4xlrPO4xxIekIK8pXH9+xwVfLPvis4eR+HApBM8XIvFi&#10;SYa2clc0ZJ1Bm9oafUSGqfS1GE9ZifkKUyyP+GBxPAxtJY6YqrLBjWJjTBQa43bPBdTln4Oexn/g&#10;7X/9Ccz27oft4SNwJDIcO26Hq15uCPbxFOs/B3m5gtdl4GcnXXA5CrfjRCZ7KxyzPICjFvtw9PAB&#10;HDTWwz79nXC02I/rHmeJONcRF+aPgEvuOH/SEc62FlSH4HHKAX78RHBvL4QH+iFaQsRJyaCOn06d&#10;UY5EpZoIUUTnssmjN6OutpUAUygAn5iYIUCfnJyFvDyyEyVkEUgxeL+4uJbGZEMiUZKHVlPwJMIQ&#10;IdTqQqSk5CMuNhmx0YkID5URAVOQmkxBPZ4+k8ZLIxWIDI9DZARVZBwCAyXw84vA5ctBFPDZepFv&#10;d/WB18UgXDjvj8uXwuB1IQye58PgfjYQlhan6bUZ9F06aFw4Dh90hb31BSTLS1CR146i9AaUZTWh&#10;p34aZeTnU1QN9G+pRf/gPXR2z6GULFZ2ah1qywchk+dBlVKMksIGtNf1oKd1CB0dg2jtHML45BJu&#10;3PgAg8M30UaWbYyAPznN1mkGjc0D9H6zonjc/OJjPHjwCZ49/hiP7j1ESx03lWa0tLfjNtka/t/X&#10;X32K/PgABJ/eg7SgowR2N3Rm+WCsNJwybAxa1dfQke5DOfMqBopC0Znjh4kqBfrKUjHe0YLZyVmM&#10;Tc3hN7/9nMjwPf7w6Qv01WZjrE6NFXdGTuN2/ykxPelsuxa/XvkWNq99C14nVuPukDt+e9cDj2cd&#10;MNe9D68J7J8tn8OrO7Z4NW+CT6Z3ESEs8cXts/jd0hnc6TShvGFKtsoKX81Z4NW0NT6cPkevi8Lr&#10;xwp8vByKuf6LyJbZwdp4I37x0xV4799XwNV6HerUjmjKtEN/3QXMDcfi3miE+GnnYs77WM5dg+Wq&#10;vVju90VMmB00tdbA/uhR2B6xg5ODA5zs7eHsdAz+1y4jKsRH5IWkqGCkRFN2iAgQDxXjx977EUH4&#10;yd5SUpBIVhG/S2JJ3FMOFrDaZwQnSzO4n3AQTxH/odycHcQDBa6cO0l1moh2DdLgUChiFIgiEErC&#10;ZVDKU6CMT0UigZ63SUSAstJaVFU1oaysToA/h2wSb1kt1BS0MzOLSDUqUVHRhLq6dtTWdqC0tIHI&#10;UExEqRDX09ILkZySA6UyHXI5vS8RR6FQIzY2SRxLJPEID5cTIRMRGhpH+/F0PZ1Am0OfUYAoIpLP&#10;9Qj4+kgQ4B8NH99I+PuRFQuOJSLFk/9PRgRtQ4Jl4noIBf8w/zhEBCYgyEeG655hCPWVIyYinQiZ&#10;isAAImFUCiSRCUTSFGSnVZD166bv3odmsmp9fdPo73rz09Pe3il0UnX00PHoLdzkBUh4wcL5BxgZ&#10;uyWe7MdbJsHg8Jw4f/vuh1hYXMb9u/dwc3oc9RWlaGpqQmNrB548ey7I8OXr55RNlCiOuYDs0JMo&#10;k7ljuCgcXenXkRPggHLpWRRHuqBUehqlUS5oSbuCoUopWad0TPa1YHpyAmMzs3j1Jd9w+w4vn91G&#10;f3UqFrqysWL3np/jvOtmmJr8KzR2vgXj/auhrftzaG97C6ds1kAesheZ8UYoStHG0rgrXty7itcP&#10;3PHhrDlutW/DfMtWLHbo4tmEBV5OHSVb5Yiv7rniN2P7KX/swAdDlvh43hu//SAWzxaluDsWjFSp&#10;FXZsfAc//9X/4J3Vm/D2e+9QuH6bcoQNOjuCMDEQipmWsxhRb8WS+n18kGuA25QRZJ5msDHbBUtb&#10;G5hZWeOwrT0OWx2hEH4cR0+cwlGHI3B2sCL5PiweHsYPGOPFDc/SOVcnW5x2tCTls6JAbYHjvEyu&#10;1X6cO24Ld2c7oR6XKROwQoR4e5JCBCA1ToqC9ETUFGajrihHVGk2dfpYskkJyUgn7y+PSyIgRkOV&#10;kCbIkEWKwFYpj59fSwRg4P9gi1gdssgqMTFycspQWFhNhGkhgjSKqqvrQHV1q9jycRGvtVxQJUhT&#10;VtZAqlInCJGYyO/DlqqYFCRXqIpcni62fC0trYDev5Q+L4e+WywCyG6FhMgQI0smcuVBqciCv08M&#10;zrp447y7D675RCAySol4+jeoVBlIUGbSGK40yjf59G8oRpKqiNSvmr5TPalfO9mXAfLznair6SIL&#10;1I+q2k7kFdWSFSTFK21Ea8eI6PhjE4vUiW9jYOgGKcIdjI4viHO3SAUm6DzX/MIjPHj0EreWHhMZ&#10;7uPe7QUUZapQkpOK1vZW8cj4F5+8+dOJVy8ekHW+DpXPMWSGnSZCuCAv/BSqZOeRHeCEAiJIYcQZ&#10;SF33ItXvCMoV7qgltahIC8dIdxN93hSmFhbxxTc8Tfs3POVp2lI5puoVWGHnpQHrU5owMVsNjV1v&#10;Ybc9WSTb/4Tx4XdhavE/MND9Pwi+uAX3hjzwcOIMHk45486IFfl9Mzwat8STKSvcHTbDg/Ej6CLQ&#10;XrL9KTxt3kVRuD6ejRzH61u2eHHDCi/mXfHy7jW8uOuLjz9IRFNNAmyOnsB/r9sBPUMDRPpdxlhL&#10;EcZ7UzDZn4Cx+utoUBhjKHk/GhUWCHDeCRdLY9hbWMHGygH2DsfhTARwPn4Cjg52sCT7Y0N1knz9&#10;ObJMF5ztcYG2nieP4pyTHZHBDh4nneBDAdqXH1NP2SJeEkSAl4ilt2qKslDOS3FlJpNFoFCsiEJS&#10;bATkkUGUP7wRTcFa4nMZwVe8EHL9OuJjyB4lqKFSpiGe1CBKqkBMtJICZr5QheYmAklDB8rIFhUQ&#10;OVLIQsnlyQRiVoQKAXIGeE1NmyAEEyOVsgMDPDu79Eewp5M6MCl+IExWVqmwUlkEOpUqh9RBRRZJ&#10;SmFeSWP5vatIWSrpexSTomSSdYqED4E9KDAG4ZFKslHB2L/vCC57Uh5KKqAQr0ZYZDykZMNi47OQ&#10;kFyMtIxKlJa3oK6pB21dI+gdmEVX9zTq63rJtvShu3ucbNAYevv4rvUUgf4GBsn79xDgW3rG0U5V&#10;XtkKfqh139A0BoZnMDg0i5HReXT1TJDNGseNW6QEfJPw7kdYWHqKqZl7mKFaXKTsMDmABIkP/X8T&#10;jvbOdrT2DuDTL34vyPDyo/uoyYpBwFlznD60Gd7H9RHteQiFUW5QXLJCrMdhRLkfhNTjECIvmMPd&#10;Zhvk/sehDPfG+EA/JmduYXLhHr78Mz9dFbgz1YuMyPOIdtuDFWu3/ht2Gr6H9zf/FFtIGQz3/gz7&#10;bX4JF08dHLR6B2E+m3G7z4UskBPqs7Qw0LQXj6ac8HrRG3lKE1y/SD5/0Bk3G/eSXO2GxH0Ddm1Y&#10;gaDz2yjIOOGjYUvc79uD5Wl7vHroidfLfihLtcCWdT+D8b4D0NLdTd7fFG4n7BDkeQZXTznCnTq3&#10;10kr6u7GsN5nQCF5H8z2mMHKzAY2B4/guN0JHHNwhLWFOZyOWMPRygJHqZxtLYXPdztmL2aVIij4&#10;qqLCkJeiRGFaIkqzUlFXnCs6fYFaBXl4ICT+3ogN8UPY9UviwcX8mkg/Aj6djwn2FUE87No/Hnh8&#10;1YO2FylTXCCSSJGWRJaEummcLAnR0fFIU2dRiM6FgkAvkcipUycRoAvJCjWgtbWX7ESL6OTJ5P25&#10;2zMBeMsdn4FeWdlMVqleHDMBeJ+3TAwmCFsfDti5uZXU/TmI54psoVBkQCZLJTIUUw7hNZEJxG1D&#10;9Dl58PeXIiyUrA5ZIqdj7tAzMEMk2aq0DArqTKaoJOTkVaO6rpu6exdKy1pQVNKEzGxSt4JaFBaT&#10;IpU1U/DtQQMpAPt83q+q6aRxjWK/o2tcqMAIdf1xVoHhG+gbmCEgj1GRfaL9kZGbRIZbNGYRwzRu&#10;iIpfN0B2aWJigUjwBB8sf4xny0/QXU0NJTUSXTUVaG/tRtfAEH739Zu7z7dnh5Ec4oaqBG+oA5yR&#10;7Meh+QoqFV6IuXgQJRSY+8ukaMkNRE7MGZQmeqMhT4FUuZQ+fwKjs0uYJfX501/4nsW3WBrtRHrg&#10;eWq817Fi6/Z/h63dDpw4bkDBih8CZgIPNy3qtuuog/wKlmbvwenwGuhuegsbV62Ak+1GXHHbgT26&#10;P4GR/ls4cPAdHHf6L0GaoKvrcNTuF9h/4D+wZ9+/wOrwCpy0XYH6jD14efMSno46ojphDVQB62FN&#10;9kxzy0ocMDWGsaEOdLS2Q0tTE9qa+tDZaQh9HUPsp4B8yPwwDpEaWB62wWFza5jvNoej5RFccHWF&#10;vzf5/sDrFPqikJuSiJLMFJRnq1FLdqY8Jw2ZCTIkxUQgisYwwPm+Qzh1dwY8g52L95kIXHwt4NJ5&#10;QSQ/Tzc65yVmpHgl0diga2Kxdl74JODSRUSHhiEuSoaIsGgiQzJlBeqsMfGCDDnZJSI4c0YopczA&#10;YZmtEStESUmtUAUGOQP8n7mhg0DcJdSCj9ku1da2iy2ThMM2KwWToaCA1aZGKARnBLZAEkmCUAIO&#10;4XytmqwMX/P2DkVYmBweHj6wd3SFNDoZ8ngK9sn5ZGeaBKDLK9uoY0+KqqzuEOfyC+uQnFoIVVKe&#10;ONdDeYBrYGiOvP6CCMQM5oqqNiJEN6r5dwwlDagjIrYQERua+sT5qpp2dPdOkjW6henZe1T3fyQN&#10;Z4VhIskEheq5m8u4e+cxHi4uojpTBlXweZRlqNHdNYjukTF8+f/+KMhw/9YIIi/ZoYzA31sowWyD&#10;Ct15ISiPc0c+ZYTmTB+M1sSiiUK10s8aWZQh8uT+KMlKps+ZwsjUTSzcf4i/fvd3fP/9t4SXRPi6&#10;2CDZ5yxWbNj0K5hbGuLEGRs4nbTGEbv9sLDUxV6zddhnuQaGB97DNv1fYp3Wf+K/N/0Eq7b8BLst&#10;1sLeRRemVhux23IzdllsgKnNBuw/sgpGh/4Lugfehda+X2Kvw1qYOayBne17CLmsjew4G1w9p4cD&#10;Juuho7kVO3fshIbGTmzfoYNtVBpahtDW243dpAIM/kPm5jDZZQhdXR0Y7zJGjESC4twc8vFpyEtP&#10;RjEBn5c3zVC+WfdZTj6fAc6gjwok8Aa9IUHoNa8fwR589aLIBLwfTsDma1w87gdF+KGkZI94haBI&#10;Hy+x4ElMoDdkFNAj/ChEhwRBKVMgLlYpZpLi5CpEsXUiteBZJQ7SrBA83co5gsnwZgaphjp6jlAI&#10;3mfAV1U1CzvE51gVmBRMAq6OjiH09IwJsrCSsD3iysmpQKq6UIRlzgpMiKioREGQWgJma+ugmK7l&#10;YH3mzCU4n7wACSkCEyGOlCQ9swwF5P+5eP+H8ynqIkECPpeVQ0StaidwD6OtY1SoAO/3kW3i4hkh&#10;tjxNLQNops9j0Le2DwsSNDb3U3CeF5lgdJyC8hSpwegNdPePY3jspsgOo6QSS3c+xJ07z3B76SGe&#10;PfoQnbVEdoUvCpV+6KguR1t7D3rHJvGHv/yZwPsdHtwZRUO+FL2lUtSmXkWpwgOFsnMolrsJIjRm&#10;XENSoD3ivC0Rd80KCYHHcMpCB3JJIObn6XtM3xQ/6vkrvdefv/0jpsZ7MdBchpvdtUSGDTrYuEkL&#10;WzW1sVFDC2u3UW3ejs1bN5CkbqHzK7F6wy+wcv3b2GOuiSNHTXDgkA42b1uN9Rt+jQ0b38O6jb+k&#10;6/8GDYN3Ye+sB0fycbuM1mHDhnehobkRBvqaMNTRgPbOndDU1oe2oQl09HdBX28XDA0MaKsNfV1d&#10;2upjh+ZObNmsQa/Th5beHhjtOYBDhw7D3sYaMkkYwv2vkuc/B17K1v+Su+jk/Fh6XtIqhK2MD1ma&#10;f0yv8iwSH4f7EuDpOIz22fZI2f8H/nPL53ixxXC/S2KWidUgOpjIRCUn8McRqWJJFXg9Cf6M6CA/&#10;yCLCoIyVQ52UBlmMEsqEFFGxsgQRptM4OJM6yGJVFEiJtESEBsoQ9fXtaKI8UUq5orCwkoBdKK7x&#10;LFNxcTVlCPLqdW1oaelFF/l1zhOsDKwWrA5skbj7MxkaqQtXkDcvq2hBNp1XkW1SJGQRoAtRQHYp&#10;k8jgQkSwtT+NgKAYAXZWhNS0YqjTS35UCLZDufk1whqxWnBVk2Vqbh0i0BOAKRe0to+Ic6wirBQ/&#10;EKONgnIlqRDbIQ7J3O15y9aoo4tITN+xtLwZJRXNqKcM0tLWRzljXJBkkMjST+Nn5+5gYX4J85OT&#10;UEf5IS/2CvLlvmirLkNbZzcGp2fxzd/50cB/RVNVJlRhbqhI8SHbHoQatS8K4jyQHHQciQR82TU7&#10;BJ8/iLNWmkgJd4Ui6DTyUyIx1NeKqekbGJ2cw8OnH4l7DN/86WuMj/air7UKQy0VWKG3y5S67l4Y&#10;6hm/AafxXhgY74GBkRGMqXbTsaHhbugbGENHzwi6hsZEErpmYgqjXQdgsscCBoZ7oaWjB00dXWzX&#10;1iDAb4PGDg3s1Nah8YY0bjdMjPbCWN+YrBWRQNcIWjv0sW2LFjZu3IJNGzdj29Yd0CAi7tihBR1d&#10;QxgY0HtqG2HfAXMKzFZwPeUMv8vnBQl4dR9fyhe8dK4gwxU3BP9jXQYGPYOfi0nB06dcDHI+DuBF&#10;E+l1ErJAbH0Y7LLg66Lrsw2KJUXh4zg6Hx/mD0WIL5RhfrTvCwVVDBGIySgJ9BOzSokKFRSxRAD+&#10;LQNlBpVKjbRU8vLJfOc5Q6hCQX65ADzbJAZ8GwGis3Pw/5t2ZTJUVzf/WGVl9XStXFgjniFi5aiq&#10;akUFAYvVID4+QxAinyyRmrJCCFmh0HAFqVMyYkkplKpscd7WzkWUhFSDLQ9nBa6klAKxZRVgYmTn&#10;Vol9tkhMLp4RYgtU39hLRBgSHZ+BzwpQW8+kaBHj2BL19k+LYMxTpUvU5Xl2iKdKh8gC8fXWjmE0&#10;tg2iiaqxqVvcgxika2MzdzBIqjFB1uXpo0foa6lHrL8H8mO9UZMehY7GSjR1dGKUOjqvrPPXb7/B&#10;WE8t8hQBUAacQVaMFypSg5EbdxWpEedp640KdRg6ypIw0lKIwaZ8dNfnoa2xGH193Zig8Dw6eRPP&#10;X7wSluvrrz4XJBlor8aNgUas0CGQ6xFI9QQZTGjfBNrk1/X0d1N33w9Do33QN9xH4DQlUrwpY5P9&#10;2L2birq2CW337KatsSmRwgS6TBh9Q+r8RmR79LBp2w6s3bAV76/bjFXvr8f76zdh3aZtWL9FExu3&#10;kwqQGmns1MN2DR3s1DIiFdkjPnfvHnMYGeyB1SFLuJ86Dj8v8vLk48UqPbwcLpEi4BIRgCxPGNkd&#10;9vdscyJ839w/+OEONC9hxc9N4sXWxZYALg8PoO5+jd7LnV7nCaU0iCyW3xsVoFLQvjIyEMoI+o9O&#10;4xPC/aGKDKDr9F6cHQJ9KJhLkK5UIU4Si7DgSAQFhxMhUsVd6VgK09IIsi2RcUhQUJ5QpIhpVb75&#10;xrNJfOON71D39BC4mrsFQbiYEKwYTJDCwioaQ15cZAfqxKI631gRAlgTBdlKsjD51NWTSSmk0UmI&#10;oNzgS4H5um8kdfw8YVV4a217EmfPXcUVb1LWyAQolFlISMwVZGBV4ADNapGRVS7CMgdltkXc+Tu7&#10;J6i794ruz+RgkqSRFeMp1Jo6yjhECCYMB2i2PkwAVgYmCN9LaCXg1zZ0orNrmFSDxkzM49bCMsYp&#10;Q/QPTWOM7NMHy4/x4PYiKjITkBZ5GSWqYGTHh6OrpQGNrW24efse/vLdd/g7/ylGfzNyEyPQUJCI&#10;RqqB+lyMthRjrK0Cw83l6K0vQk99Abob8tBRk43OukI0VRdjsK8fM7MLGCNlePnbzwQZPn/1Aq01&#10;xegnm9TfkI8Vawmka9ZuErVu/Rb883gL1qzZgtWrN4latWojVq5cT9sNeP/9jfj16g1YuWodXdtA&#10;YzdjLdW69VuxjoDP4N+4VeNNDtipiy3byYZpaFM20KNjA2gS6HfqGkPbYDd0CPD6tNXV3UVlAuO9&#10;5jhgZoWDB60pM1jBzeUMBfNLRIDzQgV4xifoCi9l9cbrs7fnWR9ZqD+UkhACvw+NZ+KcxTUPF3id&#10;PQbXYzY4YWuOY9YHqMxxnIrvL/hcPCNIoooJpdcGirXm1LIIJEeHQkUESZQGI0kSDFUEEYMIoaCx&#10;TJZYIkOqLAZZScmIDI6AUp5I4VmBaMoMKSkZZJEoM8iTkKxKQ4Y6B2Ul1dTRyZ+TQmRnFwtC8JaV&#10;gRWClYD/ZIMJw/cl0tPzKQyn0bgSIksvWasuskktRKIGEVIZhDyrU9/YL4CaX1grrJFMngb/wGhB&#10;CCYHKwOTwfnURZxzv0ZkUQkCcBZgFYhPyP6RGEwIVgWeUmUbVFbRKo45U/BxfWOfCMX82Qx+JlpJ&#10;GdupTqEYrAxsjXifr9fUUdZo7xc5YfrGHcxML2Bmhn8KO4t6agBdXaQoA5OYmbuLBw+ekEUaRYYs&#10;GIlB1KAuHkVOYhQGutrIfnXj/qM3f0f09Ve/Q19HDboaCtFD4O2ozkJ3XS76GguoitFbV0pkIBUQ&#10;xwXoqs1Fe3UumiqLMNw/QN9hHlMz83j9OT9F73s8f7KMyoJ0tJRnk5KU4H8BrE9RSSNwKqAAAAAA&#10;SUVORK5CYIJQSwMEFAAGAAgAAAAhAF+3+9bqAAAAPwQAABkAAABkcnMvX3JlbHMvZTJvRG9jLnht&#10;bC5yZWxzvNPNagMhFAXgfSHvIHefcWaSTEqJk00oZFvSBxC949iOP6gpydtHKJQG0unOpV485+OC&#10;u/3FTOQLQ9TOMmiqGgha4aS2isH76XX5DCQmbiWfnEUGV4yw7xdPuzeceMqP4qh9JDnFRgZjSv6F&#10;0ihGNDxWzqPNk8EFw1M+BkU9F59cIW3ruqPhdwb0d5nkKBmEo1wBOV19bv4/2w2DFnhw4mzQpgcV&#10;VJvcnQN5UJgYGJSaf1+uqg+PCuhjxLYMYlt5+6ehLWNoZxfRlEE0s4iuDKKbRWzKIDaziHUZxPoH&#10;Qe++fX8DAAD//wMAUEsDBAoAAAAAAAAAIQAtcl1P9CYAAPQmAAAVAAAAZHJzL21lZGlhL2ltYWdl&#10;NS5qcGVn/9j/4AAQSkZJRgABAQEASABIAAD/2wBDAAMCAgMCAgMDAwMEAwMEBQgFBQQEBQoHBwYI&#10;DAoMDAsKCwsNDhIQDQ4RDgsLEBYQERMUFRUVDA8XGBYUGBIUFRT/2wBDAQMEBAUEBQkFBQkUDQsN&#10;FBQUFBQUFBQUFBQUFBQUFBQUFBQUFBQUFBQUFBQUFBQUFBQUFBQUFBQUFBQUFBQUFBT/wAARCAD3&#10;AL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jHOQBj2qXbuHOcH1HWmL8uD37mpEUkdcj1rxzRjlU8dx65pVJ6dR0pvIXIOfqcZp/qOBigN&#10;Been9Kcuc/8A1qYPm4Ap+4nH0qWFxduefejnPA4NJ6H2p3OCAKQaMXBHbj1p3TmmGQJgtwP1qOS5&#10;SFSXYKOpLUN23H8yc56kCk9c8npisp9U8zPkDdxjc+QPwqPM9xxLPIAOQq/L+vWsJVlEaRrSXEcC&#10;l5HVVH+0M1Tl1y2jGfNUqe4zVVdLtvN3eQCx53Pz/OmtpcCjeYkyerYyax9vcrkJP+Egtm+UMAW6&#10;ZFVL7beW7qWWRGBBxgnpVW+tosHKL04PIrBurxrHcqvkZ7NgelNVru1i+XlPD/HnhCfwvrTGGPdp&#10;8rFkbOdpJ+6fzrBZg6gp0/WvbdYmttXXyrpeOu7OSDivKtS8J3Nrdv5LAwliRuXbwf8ACvmsxy1V&#10;X7Wl9x9XgMclFU6jMXnd1yf1qxGC3BNSTWRs/v8A3ezdqSNuMdPfGa+QqU5U3aSPouZSV47FuOJl&#10;0XWJFG7/AERwFwT26+1fMHgvwnqmr6hY3Gnaa99FDMolCQean0ZcjcPUV9YeG30n7PqMWs3Yt7ae&#10;LySNjEsD1xtBIxXPyfB34R27MLW8vLZQOPIvrmP+XTqa+1yzGUKNNOc0mfLY2jUqVW4xv8jkNVsX&#10;sYLeG+sYrSd8uGOjMruBjuH6cjiiuom+Efw4Z18jUNQwq4Jk1G4Y/wDj2aK9j+1MN/Ojy/qdb+V/&#10;cfZvl+2OPSnc7mbru+lGd3OeaUAYAPNerc8d3bF2g8j25x6U773sfU0i+q+mMDrTsc8j2qStQwOm&#10;acOvFN42g9M07I28Dn170bi2HL94ds0jNgCkMgVS2eOma5vxB4iFqWggIeRuCTn5fpWcpKI99EaG&#10;ratFaqqF90nTYOv/ANaskSyXXzyltuRtj6gfSsGOY+ZuP7xjyXPNatmzT47Lxha8+dSUnc640V1N&#10;i2UDAXAGOTV6GHuelUbNeg2/Ko5x1zWh9oEagKPm4wT2rC5Sii6VhhjUvgFvWqN1O8xMcFsz9vMb&#10;IUfjUi4wS57csev4elZHiTxTB4dsiVYmVuERckmnzKKuwUHJ8qINUzbRk3MkW8HPloOcfU9a4TW7&#10;+0diUYs2TnJB79q57XNZ1vxBIxknkijPAjQ4HXis+HRrsYZnbHvSVRvyPUp4GVrzLU7FZC6Mfm5G&#10;RxWrpNvHrEJjmX950CgZJOR3rLFtJbqQ6bjjIyTV7SeLpTvaE4/g/CtqdSzsRVwzhqiHVfA6BHVU&#10;aNiOARg5rgNU02XTZXikXBXnNfQlnEZ7dIrmMSDGUk9Ogwa4nx54Giv45RGfLfblccAmuHGYOOJj&#10;dKzLwuMlRlyy1R44zBTlm5qPzmZgAx4H51V1g3Hh/UpLO+gkilHQsOCvqD6UW80c+HVshhwa+JxG&#10;HrYeVpH1tKtCpHmizTgnRVyxY9sriimR7FA5AXHFFcl5djXRn2Sg6k9cU9V70wbd2Og9AKkPyr0+&#10;X2r9kPyzoLw3HBH0zQnfjqKFUtjJz6U7G0gg/gSDQg1AY2kke2aRm2r14+lLjpgE/WqlxcLDGWA5&#10;HP4VLaWoamf4i1YafblF/wBYw4Gc1wJmZ5WYtlmqfXNS+1XUjAfLnI4qnbtzjrmvLq1HJ6HbSp21&#10;Zo2SM7AA8Z5Nb9r/AAoANuMEjr9ax7XCR5H3sgjOTWnazeWvHU9652zY11mSNQE69DU8Mm3v0/Ws&#10;yGT94o6dzUlzfrbxnOAg9atbXY+XsWtS1RbO1Ls67/4Vyfmrzu9WbWL4ySMJTnhsfpWpcSyatc7s&#10;kDGNvoK0bHSlgUZ+bvg1nK8ttj1cNQUFzPcyIdFVY13KC3tSyaWFUce47V0bKvPyhT696rTKrNjj&#10;6msmj0rnJ3enq3bIHes2S2aFsjC4HXOK7G4thjI+b0zWNeQryTnHQGp1uRKOho+Dtf8AOj+x3H38&#10;ZViPTtn8a0dajEkZUvwBkEGuFWU2N1FMucxuDkHnrXXXl4Li33ruYMOue3rXfCd4nz+Io8sroxb/&#10;AMM23ifTntrqGO4VR8rMPmXI7HNeQ+KPgvqehtJd+H5HvoFwzW8pAdQOoHPNe36FdiO+CscI3y8H&#10;8q6qXR0vI9xHUfXiuxU6eIhyVFdHNTxFXDyvBnxpa+IPK/dX0LWs6jlJBtP5GivpnxD8O9O1uRHv&#10;9MgvHXhWliBIH1orxJ5FQcm0/wAD2I5y0rOJ6kcccDPvRggnIzSdWzinbgOvFfTHzHQOuOuKe2Bz&#10;19aauMY70v6enGaWoKwpfr6965bxRqX2e22L8xk4ODyB71v3kgVW3OqjqSa838Qal9tuDJwATwK5&#10;60nGOhrBXdjKmmVpSSauWrHaGAxyCeKySC0m1fr0xWnHMFiAU89OK8tnoRSRpQyHzOnHTr29a07Y&#10;Jx3J6YzWAsmOOfm459OM1pQ3YVhyVC/jUp9CvM1Zrj7OvB/eN0Fc1rOrC5dYIjnb8rY5yabrOum1&#10;ieU/fY7VU56n/wDVXP6cTId+cZPNJ7WsduHo8z5pHWaXmIKzY4GK3IrrPYVytvLtfOcD61o299wB&#10;u47VKuezJI22kUqCWGc1C0g3DkfWs/7QXOe1MLbeRxQ03swsW5pkYNu59MHvWTfMo3BcYqSaUxqp&#10;zzj8aybpmOWcnPr61DTkJrQxtSuAHO04K9at6Tqgmt2STY7rlck5J96ytQ5mcDn+tY9rqH2PUipb&#10;bzjp1yK0p3TPOxEeZHc2s22ZeVzu4J6CvVdFXzrCNsAhlyfY9xXjNndFmzyDXrPgbUBdaR5ZZcwn&#10;b3yR3NenRlrZHg1YmxJaK2MdKKuqoYZDKvs3WivROS/kVOWyc80jYXrkk8EUFTj0pfQ5zmoIsPUg&#10;r0+lN/h6nFKucE/j70yU8YJxxU6DWhzviq/8q1SIEZkbJx1wK88u5Duwucd63fEuoNcXUrBiVGVC&#10;4/WuYnkJyx4B9TXmVp8zsddKPUfD+8m3D5scVctvvFjxxgVStx8oA6twBUt1MLeMIC28+lcjudaT&#10;JTN5lxwRx71NJfLGpwdpxzznNUV/dxk9D0/GuZ8Xa1LbwC1tX23EvBkA+4v+c0WaNIxbkki9fapF&#10;eXjCWXAQ9+hNX7fULSFDmdFP+8P8g1wlvpaTW6tLcOZNuCVOKxtSs5YXcwyNgnofamoyfU9qNoJJ&#10;Hrkep27hdsyYY4G1h19KvR6gseOM+9fPsd9cQy5eXJU55OK7PQfFACqjSA8YOCaLNaM6Yy5t0erx&#10;6knA3U6bUAykDjn17VyNlqL3TbkGT1LCpL6+NvHuY9OfepexaZtzakYyMkE/Wq9xqCupG4KPc15l&#10;rXjJl3CI5ZSQOa5STWNQupMF3IJ/hJojGTMpTT6Hskpjfc6nft79RXFarMItVUjALNkcdai0eG+k&#10;VGNyyD0yefY1U1tpYLhJZmDFTnPr6kVqovmPPqyVjvdJuD8iE4J68969F8D3j2epqoxslHzD1I7/&#10;AFry3SZDIsRTOzA+Yd/zr0rQ4yl7ZOrbcuvKk8g9vzrqppqZ4s3zJ3PVBIw+4MeueaKSP5c5yOe/&#10;FFepqcGpV53AGnL6Zx/Ok43HsD70qj8umfWpJ1FY7cDqcevFZWvXot7OViclhtHPc1ps3rwOma43&#10;xZqK7lizgovIPcn8KwqScVcaXM7HJX8u5+DnHrWNIxYnJ47fWrt5P94t1+tZVrumuHJztznrXizl&#10;zSsepCNlY0YWEKtIw2oo4PXnFVref7VM0r5VewNM1CYsiQKpbI5IPA+tV7i6FrbnH3ugBqFaW5qo&#10;pbFm8vEjjeQ42qM56V5vfX0l5qEtwzNhm4GelbOvao1x5dnF8zMcu3pz6UjeD5bi1zH+7fGRnmlG&#10;7dz1aFLljzGJf+KtP8PWn2jULqOFcgAFhubPHA6nmuD1L43G6mnt9N0uZVRGczSruZFBxuI7DJH5&#10;10OsfDdmuXnuibiVmJxnABz1xWfH8N9LnYvdxXSuy4PkzeXxwcEY55Heu6NOMvjkRUlUvaMTI0/X&#10;rjWmEjRkh+QXXbn6E1t2iyR3CopZC2SOoBx1roLPwhpcNhHbC2d4IzuVGkLMD16jnvW7Hoce9CsB&#10;jSPkbmzitJOENtjWEp9UdZ4Btft9jG8yZkwc5Hv/APqql8U9+m6UrRDaWb72fw/rXS+B4o1s9qqB&#10;jvn+dU/iRbpqFpFC7AnIZVP+f84rkaUjolqfOt5qH9n5mum2A/xSNjP+c1CnxQ0yyZYWtZJGLbS8&#10;Yxj867bXvAdlrUbfapHPmDDjqfQAVgN8NrWLUJ7ozy3crY+W4AI+6B2/Ct5U42XvWOSVSaWi1NrR&#10;fElrq1sJbG7V1Y4MbcPx7Vt3ELX2mOWPO3j1PPQVyOg/Dqew1hLq0PlFjl1xnd/9avVX0l4bMCQK&#10;GK4YAYHTmpcYxejuhSvKN5Ig8FxteWpXcSyfKcnkH2r2HRbcPeWSkEFeu047V5f4UtVhmeM8hmB5&#10;4zzXrnhs/wDE0ticfKDjJ+ldVPe54dZtOx3DAEDHT86KVV3c9vyorv1PN1Ke75huY4Pegng44Ht1&#10;oWTd0I649KU/h7bv0p3CxBdTi1hMh/hGcH25rzHWrx7qZ3LbgSc55rt/Et46WvlL/FuXcT7c157K&#10;xkViF4P3a8/ES6G9HcxdQkbaf4R1HFJYxmGMsSSOvNLdqZJMgZGcZ6/hT2+SAqBjdXk6nqbLUqSO&#10;TIXAAOa5vW9aEG6WRxtTgbj1rY1S6+z25IO1iegrhdbVprKRQMqoznPXn/69JWl7ux1Uorcl8Lzf&#10;btQNxIWYFi3QDnt+FemafdL8oIA4xmvLPDreTChAAdfw4rtdP1AKoLHbj39Kvkd9z26aW1jslgt7&#10;xdrpG+7jkDP50jeD9NZSPsyg+qseayrDUBvQjBXPrxW+2sRxwgkgYHcitk5RNJUU+gz+w7KzhKwQ&#10;qmR1AH+FclrSGOQngduKn174hQQRyRQvuceh9K5r+17jU1WR2G0nsc4/z/So5nPcxdHkVzuvA5+X&#10;HQkZ6e/eqHioGa/OWHGRVvwVMsEhfBzjnuOtReMF23CmIBWY854puNthST6EFjo6XkCLKqnjowp4&#10;8A2c24/OmTzsJArCs/EjaTepFdSBVP6/Su3sdYjmTcrK46cHNClJXRSpJq5FZ+HLHT1Plx4Oc7mY&#10;k1Q1qRBGVU9RjK/Sti+vE8tRu5PIrj9UmbnDdTkZojd6jnBKLZp+FIf9KD/ejXrnqa9U8NwFbxhj&#10;kR4Gfr1rzjwrH+7RiOPpXovhxhDdYIwzcZP516FNrmR8lXWrOxViVBOT+GaKWPDZyffkUV3WZ53z&#10;KUmOvC0eZ37A4pXY5z0qC4lEaljgAc/40Pa4vQ5HxZefabgxof3aDAPfORmucuIwqgZ6Dk1p3kn2&#10;qYuxzkls+vcVQuVLRhSMZPavJrSdztoJGYlrvk4yeeMCmXURXKlScDFadnCGmVe+c+lLcWjSFwOQ&#10;o/hOP6Vzcuh2uXQ4TWCZHIYbV+lZOq6P/o8xTO0xZJB56fzrotetRGqk7l6DJGc5NT3FmJLRVCEh&#10;o+MdehqKa5XqjrTskeb2qtDGvYitC3utrfO3HU01bbjB+9yOneoZrc4IQbiOBxxWilJnq06j6GpH&#10;r6wNjcAOnWsfWfGE0zNFG/BODj271h6lHcrGdoyx7+lUtP2xSjeVBY8kn/Gq5U17zOl1tNDcs7N7&#10;iN3cZZsnpzTH8UGwjNu0ZbZ8vArd0+a2aHAIzjkH1rM1zTopnDrhu+Pxpe6yOe6Nzwv46gh+dzgA&#10;HHJ54rP8TfEgTTIFLOQcgL/OuTbSW3/umKqRzzWvpelW/mgsBJIAfvc1XL1kxNlmV5fEFr9olDK2&#10;OOfT/P61JoniGWxPkOzhV64bB9M/hW3BFbx27A9D0Arg9aUpqDSwMp3DHHWmuWTsWqiielDxQrRq&#10;Q4Xj5fmzWfJqv2q4WJG3Fhwc8f8A664e3a5ION3ryO1dD4dhM2oW28dDuP5Uow1M69RKLUT2Xw7C&#10;Y4o0BPC88Yrs9GmEV8nGNxAB7n8q4/wyC8JY8qTwewx7108Evk3ibcghgODXXHSR8hV7ndqTJjcM&#10;8etFRxk7dy5IIHb2oruOK6IHyuc4HTHNZWtXaW1rIcZZht6cc1pOy8HG4dT71z+uYdokYxgt8xxz&#10;xUVLWEl2OeZefw7ACq0nzNuHUdj61bucqg29ewNNjt9yjJyMc15M5O+h6NP3RLCHdJnaBjgAjrV+&#10;OzXZKMdRiorFds6gcYOOO1a0cY2u4qJPTUa1ld6nAeKrVbe3wqEsCOvJ9qjeMLaQ4GW2enFbPiq3&#10;P2V3ZmCg81Quk229uyj+Hr0HSsk9Lo6+Zcp5bHIGuJkznDEY/GpCnzN0I71z1xqaQ+Jr2POxGkyu&#10;T0Pet63m3RhsgjGc1ex61G7RDJa/aFdSAAelYWreCYtWhYb3imxhZEPI/Cuug2sw56+1JIohmKng&#10;duO1WpPozslG6PH9O0jVfDt39l1C4uHhaQeXOHydpOOeOK7mPwjJe/aHt9QnMCgKo3ZJzjjk+9dF&#10;fRxXXUZ4x0ziqMONNkbHyocHg8Vv7RS1S1M+WptGX3i6h8JdY0+CwVbnznvIw6+XjdgZyDnpWPfe&#10;BNXs5CEvJkZVAOMBeenOa6dvGUy7NphcL3YnNZuoeIpr5WQSLtYHhRzj2NX7TpZIwdPEN+8edXD+&#10;IbjVl0+3vGmO7BlZvlUdD+Ir03wz4OWO1jF45uZ1UbnbglqqaDpdtZSB1jGepx1P411sNx5cOeVX&#10;3Oayk4xVkjZRfV3Mq+0mC3ZtqgEdOKg0eNVu3O7BA4AHen6rfKGODkkdutVfD9wstw4HJU5JFTTb&#10;k9DkxEuVWPXfDEn+ix5IBGRnrz/9et+4dY9Sd8jAIP5YrnvCiN5FsjfKxY524PGehrYvGxM7cDcf&#10;vGtea0rnz1RJy0PQrSYeWrHkFRyRmiq2jTrLp8LHA+UfMmMHgUV6Jye8LIyrjjC/SuZvphcX0rE7&#10;UDEDHPA9PrXQahdfZYZDu/g7c5rmmY7ckZZjzjFZV5JKwU46ldbfzHLMO/509tiqRnJHtUpby8gf&#10;exzk1m6reLbwEA4J79frXlydj0I66E+l3Czakybl2RoxLAe30rft8NCmV+8PxNcVoUxtzfTDAbbh&#10;ZO5J/nXW2MxNnaLjnbk/lz+FZc62Las9DL8TwqyvE0ePbGRg1k3ix29rbttyACeg9MVu+KnC+RIV&#10;I3rg+ma5rXpjBpSOBgEED0HX/P41lqtij5r1pm/4Si72jq/ysx5PvXQ6PqG7CEHPSsfU7ErrEjt8&#10;xZztPXjPFXfszKodcjgZ5q9V1Pboq0FY6yAkENnPatRrdbiLqN2MA1yVnqXy7cjcvet2w1QNgZFH&#10;M0zqXYt/2S3l43gn0xVS40OWRSMbh7d62ra8jbBJH41oW3lyc5AOK1jJdWXy9bnCyeFJtzbo2UEZ&#10;7EVJD4deAgFGBx3r0BlRlHQe+azpZIY8EuPbJ61Up6aA4t7nPw6aYtvGB7io9UvPs0RA+lWb/Voo&#10;d7kDocDOK4PWvEXmEsCAT05PNZxlzOyMJP2aH6tra2yvIW+6PXmrHwzvJNYgv5ydkYZVVcD05OfW&#10;uUvLeW602VnXe8iM4U88Dpiu1+EVls8MqxUJvlPcnoSK7YR5U2zxqs3OV0e3eF9sdvAQABt6qPrW&#10;lfKGlfjg4/lVDQ1EcSclfkBPHr2q3dTfN8o5yBhqnqcE1fc7bw6wbTow54A4b+lFQ+HV22EYcBfl&#10;B560V6KvY49BmuTBYW25JH3myKyl3LGpIw2Oe+Pxq3qrbpFh6p1wtU5mXcMA+nWuWu76FUkRMwbJ&#10;wFXkHPGPeud1CQzFXzgsPu5rUvrkYKrkgfeNYl07STA/eXGMV5U5a6noU43BJmt7aRSV3kcbR+Vd&#10;J4bu/Ms0jVsOq7cj6Vy0y7UPGKu6PN9l3HLAHgd65+a+50Sjpc2/ET+ZbqRlehJB5/Gua8aNI3hd&#10;nXAZRgH69a0NRvB5ZBIK/wA6oeICt3oE8atsLAYx9Ola2ujFXjY8ZmsFkkaQsdxPFWI7YtDjBzjm&#10;rslixQnBT0yKcyhdrhccYPFO19bHrUJK1jm7q1aNi6dO9Rw30sLdcVv3UIkDYP3qxby1K/MDxVLo&#10;dqaSsh58Q+T1PFaMPjgooBZTxj5hXKzQscnnPpWfJbynJOcVpbTUuM31O0bxkWyRJj2PSqF14yJY&#10;qJM8Y4rmEsZpGx8w9M1Zg0dtwZxz09abslcqVfSxNcaxcahKc4CBeoPX/wCvWC6Pd61FboSN+FB/&#10;2icDFblwEsonITp8o56npUHh2za88Zq2P3McPmNtwCCoAB/MmtadpO/Y82s29GdPq0KaVY3ExjDx&#10;20LHb3O0Zx9Tj9a6L4WoZvC+mTSL5ckw85kHAUk5IFZurWEV9plxDKrPHOrDauRkdPwrt/B+lx6b&#10;p1nBEo2xxBV3c4GB/wDWqlJKLT3PPneOnQ7eyBXIzwF/XiidwzNnJGR07fSo7dmVX4xg4B6596SD&#10;czDGOuDRHc4pI73R1VLCAk5YpyMfrRSaShS1VGBJUYor1VscD3MmZ997JjLbV+9zWfcXhVm6c8Cm&#10;SXZxNLlkDN34zWK+oGaZmHEa8KxOMn8q8uvUjzXZ1Qg2ti3efeSMEbj8zFf8az2YC4GT8zHpUct4&#10;satIz4B56dfYVnw3P2jUkfcQo/OvGnWTPTpQNjUdq+UOnNOaMwxDjC/dqC5m864hU8DPXvVrUMsq&#10;hegPrzVQldag7p2ZnatO8emF93VgMDvzUNvcC6tHVcnOcrml8Tq0fhmRiuSJUz2wM5rA0e4aGZA2&#10;QGXB+lauWtiEk9UEun+XnaByMcVlzWrfOcgD+7XX7VbO3Iz04z+FZWoWZgnVsYDe351e61OmnLXc&#10;5Nsrktx6c1Suox0xye5rc1CzZtz7ee4A/lWGyybiMY45qoabnqJrYyJlxzt780nkjAYLxWhNb/Mc&#10;Dn1qKONVb5eM8e1a313HYrRxY5C4+tOYDdkDjoatbSvUVHJGAuRx2rOVS3UnlW5xHjjUjZ3GnW0e&#10;UM0y9RnIyP1/xrpPB0e7WtTnAzH5CRox45LEkfyryP4qag6+MbF0dlVV2BegDBgcn+Vep/C+9+3W&#10;Ooz4JVplVPYYH9f510xS9nzdzz6msrnotvYm6khiBYjA3Nj867PTY1jmhT7gzk/hzWP4dhEStO4z&#10;uXavP51vaUpkknmLbT90YOOD6VnfS1zknsaLSt9kH3QW5wOp+vpUmnqWlC7sDOBmqtxIqssYHQf/&#10;AFqveHWZrsEcjOTxVU/emkc0rKOp39niGPgbe2F6UU2AhVPU/WivYPM1PH9S8RIu5A2F9M5yaoQ6&#10;4HfGNw/hyea8t1bx01veQB9rI0e5mXoTnGM1uaR4itLvhT8zKTjkH8Pwr5qvTndyezPoY0XGC0Oq&#10;uNWa/m2KQEQ4OOn41o6dMscwABc/3lrzzUPEVtpkyop/esec54HrXXaPqH2iFJAcqcHI61506co2&#10;aZ0RdlY65P3l1E5OVA3Zxmrom8yN3KkgMFBI/lWH9uIZcfKDxtFa9tuexYYBO7jByenH9a1hdHPL&#10;3tUM8UwhvDroR94/U9P/ANVcrZLnDOF3hfqa6vXbgzaPGgGOc/SuPt52N1IuPlPyrt5yf8K3lNt6&#10;Cpx0aNTTZt020n2HOM1s6hp4vIgwA3Y//XXORsI2SQ5G1uo9a6i3uBNChjK/3W5wTW0UKT5WjmLi&#10;xbnjHbBFY15pWGJC57cV3V1YKHLDgHpWJf2R5Cmq20PSpyTimclJaAIcDe3rjpWXcW5VySrFvpXW&#10;SWpjb5hnjj61m3VttlyTx2FO/Y6ObojB8s5BIongPku54AHccVurp4kJIXPvUepWPkWcp+8Cn8Jz&#10;jiolBxjcOZbHzV8TIDdajIyjcF5AWvR/gZ9ouvD4aePZPJOzegC54/QCua8QaWbi4kYLu3HHv781&#10;6V8NtJbTtNtbaOIRzzNnPPy5OTn3rshL9zZnDVTTPVISo2heEJ2oM9cV0NpGLe25wMfMfWs6ytxN&#10;cBliVIosBeP1+tX7y48tQgPJ4HsK5k+XU4HroV0xcSSN0962vDsotZlOMhiFx0zzWLp6+Zvf+Hp+&#10;NT3kwt444wQCTnHtTpy5ZXuY1O1j0qCRecdKKwfDmrLdafGrN86rzk0V9DCacUee4tHwhc6k91a4&#10;LcjnLcc8U/w74gbTdQiaS52RZwwweh78dqwJmXhVwxGfnzn9KoTRzTMVU5Dn5iTzn+lc3sU9JH2q&#10;p3WjseoeIZHm1DzQxCN0bHWu78J6yIra280gcBCPU9K8QvtTuDawQ+dsaNVww5PTH51u6Hq1wnks&#10;JMbSNvcHFcFainG1jKVF8p9HzzFTbsnJOBIfQc/0ra0+8zGQBnJ7k8fSuR0u6fVNEgniDeZ5eSvG&#10;QfSrXhrV2vrZ37o2xh0wRXl8jXQ8x9UjqNUmLaeVU5Y+nSuaj3W8m/7uR1rW+0b0Cnp0zVaaBWY/&#10;d9eTWL31KjsMwLiF9oIXGcH9RV7Tb7ZH5ZAX8OayI5DbzBGBCsMhu1Wh/o83mI4KnGP6iuqEnsZy&#10;1VjaW886HB4bPQdMelQsyO3bJrO+0LiVS2Fx91Sc/hVvS7iG/h3xnAU4PZhg46VpKLvc6MPK+jG3&#10;FqGjO3qTmsS6s3diSjMV4NdSLcqfY/3uM1DNagck5OO5o0R3pmPYonlgEj6VU16zEumXOwkMUIH1&#10;xxWnJZlG+Xgnng0yeJzbsjDG5cfgalN6popR6nkP/COtNdoHjy0hwFUZ5Neg+H9Pj0cJ5x/esOxP&#10;yj0+tJCsUNyVVR5i578jiq0LO2os87YjTg4PX3xVuXQ4q6u7s7kahtVQvGCPlHeoLi8C5Zm2lves&#10;C11YZAZc/wBwKc4x3NSwTS3eoRksBGDudjzgVz1JJbanIouKOuh2WtkqliSCWbvxWPeXi3UpK/w8&#10;VX1i/KRusfyIB2Pas7SpfMyC27ccjJ5q6cr6oxlHS7NAa5d6Sv7htobgqTRUc0KyMY3XJU564orq&#10;VSaW5lbyPjvcYVBC/LnnHU1oQqjRs6ocZx7fTNZKSMFAb94SencUlxfTQttjJVPSvf0vufXQS2Zb&#10;vJN7fdyV7Zq7p10bdWJIVuPvD36Vkb5GiVgmFI5JHX3qSWYTKihR6npSlGy2G+y1PoP4P+J3vre4&#10;t7gKVjxs5ByMda6TSY4tL8SXsMbIkVwomRFBA68nr618+eB/EE+i6g2z5UePbyxxxz+Fd9b+JZrv&#10;UracsSyMAMckjqR9K8qdJuWh4WIouM7ns91I9vDuQDIIOD0NTjMkYbueKxdU1D7TpcT25Bkwue/P&#10;cVoaZfLc6chDBvVlPfvXFKijkjIja5Wb93kZU8cVXFw8cm1zlegFZXiC6FnrrSKdiMA2M+3p+NZd&#10;148sJJXjziZOpzwenSpUexT12OruLgxK5ACnGFPpVL4d60JNYk0RQ8lxM7MihCSx6kA1zknjCK6h&#10;YCTAAxuUEmsHwj4zs9D8RWmp3V3HDf2M48syhwj5GCePr0rrhBSTUhqMqf7xLQ+hZN8LNGww4+Vl&#10;I6e1VJ/mbBxjpU2m3kfiKa5e1nS5mSH7VMy/KCpPLLnqKQxiRt4ORXJUjyvU9KjNTV0U5FJ5CYXt&#10;UTIGj2MMY61oTMdoXbk+tVpozs4AB6HIrH1OyLVjm208Q6iJvr2zmsO60e8uLx1ijZjI/YjAHqTX&#10;WTA71DckHpVyRFhtyB+6XnLAdauNvU4cQ2tjhvKTS5igJEgPLZrV0yZWHyjnjLY/SsXXGVNQ8tWB&#10;eQZ2nOat6XI0Q2b9uTyc+9ZzWupx3XLY0dXm3bYvu7u5HNRaXJi7jXGQeDjg1U1i8VpF5+bHQnmq&#10;9tPidXGGPTGaIJLcxkdXeRCTa2SO3+eKKiW624+fHH8PFFacse5hsfGMLfaI3ZH2Hp0qGS3eJxzu&#10;HU0UV9J1Pro9SWS4kWMIORjvU2n+W0h8xS3HHNFFWtiuxZaY28hPYkcLxXR+H9aj0+T7Ud5aNT8p&#10;5HPUUUUuVGVeK5WdvpPjpoLYuWYljkZHHIrodD8XLa6HduvAVWkA55z26e9FFeXOK5meNVhEyfFn&#10;jK3t4dxLOygAjB9M/wA+Pwrxy+8QStcSESMGDZ3Yooq8PFcx1YenGxf0/XbnyW8s5DDuehqfw/qk&#10;58SW0TGOQ3AZV8xc7Tg8j0PWiiu7kipNojHRUabseqaP4wnvILh4f9F1S13xja7BWiQDCnHHPX61&#10;0vw8+MC6xpYn1QLbMZjEpjDP8wwOePcUUVz4mlGUXJ72PKy+T5uU9WUq2CD1HXnkUySBmYKeAMg4&#10;NFFfP2Vj6HoZVxbmOQkfXNZ0lwbiR7fGXxnjjiiirhrJXOWp8LZl3Wg7bgXLbQu3HA5rK1KaPT8E&#10;FiSMZ/maKK7eRS3PFcmZMkzySmQEkNyMmr1nL8w3KM5BB9KKK5pxUZaG8TXa+UycLjiiiism9R8q&#10;P//ZUEsDBAoAAAAAAAAAIQCQ7gCnYS0AAGEtAAAVAAAAZHJzL21lZGlhL2ltYWdlNC5qcGVn/9j/&#10;4AAQSkZJRgABAQEASABIAAD/2wBDAAMCAgMCAgMDAwMEAwMEBQgFBQQEBQoHBwYIDAoMDAsKCwsN&#10;DhIQDQ4RDgsLEBYQERMUFRUVDA8XGBYUGBIUFRT/2wBDAQMEBAUEBQkFBQkUDQsNFBQUFBQUFBQU&#10;FBQUFBQUFBQUFBQUFBQUFBQUFBQUFBQUFBQUFBQUFBQUFBQUFBQUFBT/wAARCADkA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GFA5Ip30&#10;pP4RjFAbqevbNeR6Fgep5/Ok3EdaP0pQPpSv3AAfxNIR36n9aX9KTHSgegnJ4x/nFNkX5SCM0/Oe&#10;vFIxFQF7FC7h4J9B6Vz99ArCRSBz1Hsa6K9lW2jLO3yn0PvXG+ItYgtLV5luVCgFsFsilKpGGrdj&#10;SCd9D50+OXwSdZp9Y0RMA4aW3XoO7ED06V5B4R8ZS+F76SK53PbFsPCxxsIzkr6f/Wr6d1D4waRv&#10;MMpZsHG6IBgv1Hp9K8n+Jvwz0vxZBLr/AIdkh+0R/NLZxyYLKxPKivMrRpYh3i7M97D4idOKjNaG&#10;1pGpQapaxXUMivHIMhx1HsfQ16J8IvFmm+EfiVp11rN9Bp1jLY3NuLi5kCRhy0bKCTwMhW6+lfL3&#10;hu4udAuP9CmaEsR5sUpJVgDzla9Bh8SR6lCqzW0bFhyJFDBe/H41xwqyoO63R11oxrw5Uz7/ALf4&#10;ieF7rb5PiPSZd33dl7Ec/wDj1asOsWNz/qruGX/ckU/yNfnpA2nyZ820tXOM5kgRv6V0mlaPoc3l&#10;ynSbQOM7tsAU9PavUp5nUl8SR4ssA09GfeO8N70uT6cV8Ww6XYwhRbJNABk4hu5k/QPVlYhDnytQ&#10;1SMAfcj1S5A/LfXZ/aOnw/iRLL6itZk2uXSXHiTxNKvzF9YvMY46Slf/AGWsC+QyKdx2Ad26CtK0&#10;sYrGHbAhRFyRlix5OSSTySSc81RuIzK2fu5NeM/em5Ht0b04KLOZ+GkS/wDCc+LGUBUbylznvjIH&#10;616JJu3bg3b2xXGW/hu+0281C70rxDeaSb4h5447eGdWYdCA6nHFI1x4s8kovi55CcYaTS7dsfp6&#10;VpKMdLM82WHqOTaj+R3SSDaWHUdBTGuirbR0I71wseqeLrdgx1/Tp23fdl0SPBB9cMKcfE3ihUWM&#10;f8I6xD53PpsgJHfOJOKfJdbmf1eq90T/ABXkK/DvVymG+UZXPXnj9TVDS4Smlx8bVEarwc9hVTxI&#10;3iHxfolxpNyugW1vM6FpLa2nWQYOSBliMHGORW/Bb/Z7UJj7qhflGBwKiatBHbhabi9TxT4jWCTe&#10;JpPkkbbEgyo46Z/rRXUeKPB+satrEt3Y3NpHHIq7luImZtwGOoOMYAoo97+mU4yv/wAOfenpS7vT&#10;Ipudq9cc8Uc9PfNe3Y+aFJHOOlN6D0FOHQjHNNb2ApMB2Ru96RiTgZ69qG9ehpvOT/OhABPvge9U&#10;7/UorFWMrBAoJBboaoeItebRbbzFKZHZz16184/Ej4wSahM1tDII1DkFUbI9DXFXxCp6I3p0nUd0&#10;dz44+Mv7x7SxSILyDK7HH5V4X4i8VX2tTM1y4YknO3j9Kw73WGmdmZzubuW5NZ/2o4JZyR+NePOT&#10;nrJ/ievTpqmtCGaznmmd0JYH0pi77OZGYEEfxdOlDamPM2p0PUg9PrUV3qIjVflYr6txUqVuhqlH&#10;qbE8FtJbrOFOSPmbp7EUsarar5gb5ceorjrzVo9p8qfa+eFyPeucm8YTWDEeapXPfmplKU9kbRjy&#10;q1j05dYRZD8+0DnpXc2+vwxrC8conVlB3LkA8V842vjA3F4hDYXPIz1xXoOl+Jg8QAId/T2rO/Lp&#10;Y0ttdnsul+LLfeUd9p4wWrqY7hJlVlYHIyNvXmvDLfUPtHdQf8812PhTXxHPHbGTevbJralUlfUt&#10;tWPSZWEcRY598Cst23yL6fSrXnJPtVWGT/tU2SEqw6A5xXoRWjJvrqSxx5ty+MjBNZ00YXouDz2r&#10;VtYXW1Ctx2/CobmHC5PNQ4s0izDeEbl459WqKRCcccZ7DrWi0O9vQdDVfy8MBtzj9aIxVxylYdb2&#10;7ZBPoPQ1PcqBbZyQc4247VIjBWA6Fv0p9woaEj86mVr6ERbRgqxbJ2jr60VP5KqSMnrRVcsStOx9&#10;aBioIBPoRSc+uDQGJXjg+lLj5T2Ney2fH6icetIOC3HtinZ+v+FMY8nP1607isEjA/Q9qo6hqMdj&#10;aTTu+1UBY5OKwfGXxK8PeB1QavqEds0g4XqePp/nmvlv4xfHOPxVe7NMvZYdOA48nKb/AK+3HSvO&#10;r4qMfdi9TphSlKzaNT4t/GCe/vZrSzuZRCCQNr44rwi6leZnlkYkseXZuTmoW1G2nZ2SRyc8sxyf&#10;88mommt5X2h9+P71cC21erPVi1GNi5Y2Ykfc904HTC4IrXWOGzh3NI0p2/dxznNYce9l/dPGcf7Y&#10;BFV5Wvo2yojYf9NJMAVLUnppY0UomlqOpRbWMcYjP97dg157rXiKezV23seoI5OfSutuZNsZNw4f&#10;HOB0Fcdr2sQSboooQW68ICM/XrTioy0Y2n00PPNW8bXslx80KRjpwPmPpmsttZv72YKspKdk/rXQ&#10;32jm4Yu8YjY/dx2+tU10F7eVct8rDgrXqw9go7anP+8k+VsXS76W3mBILvkEsPwrv/DuruWTe/PT&#10;BNc9pFgMKkioQf72Mmu30nQLdlDRssZH8LDn8PWvNruE3ZaHVFSjomdlpd4WQDLKMdQcVpR3FxYz&#10;Rz29x5LxngkZ/A1j2sP2eIKRucd6P7Sl3GJjj1X1rzmrbG+ttT37wl8afBOoNFa+KNOPhC68oR/2&#10;xalp7WSTj5pFxmIHuTx716RceHZ7fSY9QiEOsaPJ80ep6YwnhkU9CNvNfGt1cCGMyAY3AhgORz1q&#10;r4f+IXiT4T6h/anhHXLvR4JiHntYzutJWHTzIWypH0wetd1DETT5ZK6/ExdN3912PslLUfZf3fzL&#10;nHB5qteWpa3IC5OMk1wvgf8Aas8KeLvJg8aWNt4Rvtq51jSEaS0cjr5kRGUHvzXsM/huSfS01TT7&#10;i38QaRNlo9Q0xxNGVx1IXOK9GEqdZ+69ez0f3E88qb97Q8/8n5Ztqt1OB61VtoHkwQhUjPbH410s&#10;Fqk0j7Crr1O0g7e/Poartahd3yBuePWrlBK+handGLMwUYOQR3FXvLfyWzkBvbAxS/2XJIwIyCT1&#10;9K0I4SsZBQFcYrkcbsq5yl1CzzE7Bxx94UVtXlqfOyqDBGenvRV8rNNT6WDfnSY6UmeMnPvSL3HW&#10;vVPkRT/+uq91MY7WQq33UJGDyKh1S+Gn2rzuSEUbmOM8V88/FD9qH+yY7nT9Ht0Fx0NzIu5R24Ge&#10;tctasqenVm1Om5nzz8e/Gl3qvjrUVluN6ROUEakEq3evNbW886M/MevIzVbx1rlz4g1y4vLgKssz&#10;F38tdozWTp2oLGcDk9DmvP5XrI9eCaSidDJp7zD5boxj+7jJ61uWfh07Mpe5GOhQ5/nXN2uoLMxY&#10;t95uBWzDr/2dfv4+lZxm1pY19mjZbRY4TveUl1PQHrWTqF9cQSBU+nSoY7q51SYCIsEY4z0Fakfh&#10;rbIhlmaS4YZILZxUSlzbs1VPTQ5K+hurh90sjBc+vFMtND88+YgLdjs5ruNS8H5hDMSGPQdfy9K3&#10;vAnheG1jkHkq4Ygljk0KSgtjdUTy8+GJJOZonjUH+IVlXGgEXQIQ8Hjqa+iL3w8lwWUL144FY8ng&#10;Ybvu8dSMYqZVE/euaezW1tTx6DQ5fkYrwprotLh+ykAnH9a9Is/BLTxrtj+TOO+aivPDkUMbxSxf&#10;N2PAPsaydRSQ4wfQ5SG4aQ7OMfpVlvs8ceSMyfWoJbOOGYxbscnHOap3QeNyPm3dmFc61V0yZRT+&#10;JFDUtWmt52PljbnjjjHtW14O1zTLzUha63p6zaXcfJI8jbfLH97I9KzWhW9Uo8Z3ep/pUUOkvByq&#10;nHX1rpp+7JSi9Uc0pXVrHf8Aij9l2eFmv/CWorNbMNy2sq4JGOisOCPavOvD/ijx18GddEuk3uo+&#10;FdQVvnjjUGCbHOHiIKMDj0zX2F8CdNvL/wCGOnPeszuhKxs/Dbckj+db/iLwXZatayQXtlDeRsCP&#10;3iZIzxnPWvonRpYiKlUjZnnxxTptxlqjx3wr+1xpHivy4PH2hNpOoNwfEXhxN6H/AGprY89eu3dX&#10;rmmxpr2knVfD2oWfizR8kNc6U26SLj/lrEfmQ+2K8L8bfsw5Z7jw1eLZMgOLSUYU+mD2ryhV8W/C&#10;3WEnmjvtG1FOVu7OVkdsdMMv3vxBFc86NajrB80fx+86YVKVT4HyvsfZNvIkq705ycbcfnV1oQq9&#10;Dz26V4n4J/a+uf3cPjfR4/FEBXadQs1W11GPJ/ujCSfoa9TvvjB8OZtL+2aR4shnPRrC5haO7iOM&#10;7ShHJx6VhGtSa968X2f9WL5anNZxvfqtie4mCysDx7YorybUvj9ZfbH+y6ZeXEP8MjyLET/wHPFF&#10;c/t6Z1+xmfa+7qeRTfoD160bhg9etMfDD7uSPXtXus+S1OD+MWqT6f4PvSjbAykeZnGMg4B7V+em&#10;pakfPYOxPJ5B4PPavvb4+aTNrXgO+SObZ8jZDMQPunmvgnWJoFuCNirt+UgfSvLxG56GFb2RzOsP&#10;Dc8FsP0Az0Gc1y628jSFQCozjIFdncyWwyQqD8BWNe3X73am3j071nCpdWO60r2Y638u1t8bvnx/&#10;nNS2LGSRd8nDNgVlQ/6VNjfgDqB1rbsvLSRQRtZce3b+dZSfLudEOx2ukxCONQcBVHY8V1/h63tl&#10;kaeXl/4FrP8AB/hV9SiSW4DLETlQTnfXrWg+ENNsYw8dookPdsk+/eueyt2Z3x20RyP9ky6xcEmJ&#10;liUkAYIro9O0NdNt9iryema7ePT90YCpxjgY4qR9DYKGK4YnlcVHJobqNtWc3a6RuAZlIH1qWfS4&#10;lyWTA9K6hbHJVSOR7VU1CHLKm0FM8+tZcrWhXL0M3w/pKrC4I6MWOM8ml8ReD49QgZkyGA3AAfpX&#10;S6Lbrbx89+o6VoJGrSFOn8jVK8dTFpp6HzJ4l8KzWN0wKkbepxzXOz2zQrgnnHcdfrX1dq3he31K&#10;FxJGjccEdRXj/izwO0Kz+UnQErt54qPZcz3MJPyPIbhjBCWx5YHJIORSW+oSOQI7lSPQHOKj1DWl&#10;0u9k0+8hMfOMtjmsW7gOm3Antm3xvzj7xA9619k4+pzScr6bH2T+zh48tLvwwmhXUx+127/LuYfM&#10;pHBr2+bS1kUkJ7/SvhD4SeJo9N8SabclFDpOodckDHNfoBpN5Hq2nwXca/LMm4V7GFqSkuWT2PEx&#10;NPknfuctfaF5isduPTj/ADzXN6x4Ti1G3lhuraO5t5Bh1kQNng8Z7cV6jJaq3zYPpVO400SA9ucd&#10;O1erGTiziTPkrxl+y/o2qTPdaJPJo11nKRN80GQPbkDNebw/BHxza6qlibaGVWIH23zCI9uevTP4&#10;V9z3GgiTlQVJ68VXj8Hs0hbZkemSufxFFSNOrrONzqhi6tNWiz5Z0/8AZquZLVGvdb2XDcskSFlX&#10;2zRX1lD4RVYwPun0oqPZ0v5V9wvrVbuzqyw3VFI3XnFI0g6fpURcZ+9+lZanMcZ8XrVrnwHqSxkF&#10;tvIz1BBFfm/rGnz2lzNEzEsrnMgzg55z9K/UHWrUapp9zaP8ySIRjOOe1fn58cvDd14R8SXUTCNl&#10;Zy0Y/wBk9KwqU1bmSOrDyUXZnlM8L4PmybB9efrWQ9zEpZIsMzcZ24NW77WDN+5C8rweKhsEBuFV&#10;0QrjHvXJGMXrI9dXdmSWVvIqZ5Un1713vw98NtqWpK7r8i8ev61labapM6JsC88Dv1r2DwBYizZA&#10;q4BIBOP881hPR3Oin72iVz0Lw/4bitLZcAkdvb2rtNNs4VRSW/Cs63vbLS7NfPmC5GRzWDq3xI0v&#10;SGLqwkGMdccnpzWFm9LndG3XQ9ItreLsRwf8autHG0IAKjBNeN6X8YIZZwGChWPA3Gu10fxxa32A&#10;JVYng/NR7y3NtDq3tFbkcHb9ax7yxAlL8nPGK0o9QSZPkwe5x+tYniLUo7G3lnmlWFFHVjjGOv6U&#10;aLUtbXZWvPENroqP57ZcdI1xuNc8vxQW7uvKtbN3duF8wgY9M15zrXiqfxRqhttNSSaFch5yML68&#10;euP61lx+A5JAz3viPUCpbIityIVxjodvJq/ZXs27HDUq30irnslx8URpaINVFraxdWLTgH0OK57V&#10;fjL4EuVkP/CQWSPyNrSZP0449a880vwzoujzBzYwT4wu+5Hmtj/gVdTLZ+HdQsWtp9D02SJlI4tU&#10;UjPuBxTdGKerZk3O14r7zxv4w+IPCHia3F3pGrW1zdIMDyyyh++B2NcP4X8Stcf6FK5x/C3fPpSe&#10;OvhybTx62naNGRbTIZIUOSVGeQO//wCuuPtLe703WpbeeJ4ZoGKsvofQ4ru+rr2d07nA63v2eh7/&#10;AOGbd4p0dUWToQM4x9ffrX6E/Du3a18H6XEzFj5IIzz8pHAr4o/Z90eDxL4ksLe8ZQC24pnrjPH4&#10;1946fEltbpFHhUQbQBRhYWvJ7nBi5K/Ki7kcZo+z5A4yM0KwYYNSL8uM16J59hv2Ze4+lSCMDGBj&#10;til3Fsg09VPb8aB6jPJWipNv0ooCxhO+7JPrUW4dDx9elNaQL7ioJJA2Mtz0xipQCXT/ALs849zX&#10;x/8AtUW9rJqDt53nT5654HHOPT6V9cSfMffpnOMV8bftNKIdRnwiZ5AcHnOfr7fjWNZ8qN6esrNH&#10;yzqG9rxsPhc4weDWpZ3ENjaCRjl/u/8A16xdWZ1nYyDBzz2rI1zUGhsUEbsWZscdKxjG8kke1zKK&#10;2PYPDPiHToITc3syxWysc45JPU4rb0b4wJdaoLTw/pUl/c7fvTOIlXnGT/OvNPh34TPi+wnt7qUw&#10;gptWQE556HivUvhN4Gi8I+ffTXFtLczySQCCNsyRqhADMDyM9vXmp9jT96U5bdBwc7rkjodTe2/i&#10;7Uo/N1HVrbTVIBEVvGZGHtk5Aq94T1S48M69aaqrR6tdQJJE0epQpLBIrgA5Tjn0weKZ4hvpNrSM&#10;flHT2rhZPixP4SvbS7tNNtr94po3VLzIilIYfI2P4T0NYU218K+46ZqME5NXbNK3+Gum7TvLEkkg&#10;hzgEknjnjqanuPBl34ZR5tO1PUon2jawufMUY6fKePwp+pfFbU/F3jzWpp9D0jRUlkDCy0yYvHAB&#10;GgwOBySCTgDk1u22oR6paOsatuA+b5Twa3f95ffqZ05XSlB28jorPxNreg6hYafc+LNJ1aG700zp&#10;d6LB9oljn2nbFKhI2Ekc+leaahrHj3xLqFrY+KZ/Ls35aK3yoOP4Seprs/AcCw+LbZtqH5/myP1r&#10;0z4k6Ml5pq3NvEDPD0x1IHaua1Pm1irncpzlG5xXhLVtJ8O6tZzaxo8mvaLFG6TWUcwiJJA2tnIB&#10;wexPevNNb8a39tFqEem2kDNaxyXMpurnaI4t+QAc/NtBAP0r1uw8IjXNNjDu0ZYjftO0j2qM/AjT&#10;NTkBmeGRsYzMgbj3zXRBxb996HE4uEueO54lpPijWdWtxdssb27MPkGMgZ4I/A13mmzSTQgHK5HI&#10;PNek6f8AAiz04ZiaPBPRflqOTwTHpd0oRVZAeT7d6zqyp/YHTlP7WpU8J+FrG4knubmzWSaPAWYq&#10;GZDjsccV478UfhzHbeKLm8CNGk7byVP/ANbtX09pOkpZ2Zbpv5H4VyXjrS0uvJdxnquCOOtYxryj&#10;KyDku721OJ/Z506NvGFlAkxiuA4KccNgdCa+47fOxexwBXyp8N/BCLeS6jb70lhZWjaM4AxnJI79&#10;K+l9F1OO6t0/e73wPavQo3tqeLjIpVDfU9MVKp9+aqwucDBOKnVwa6zg1Jhhv/rVJ92otwGMcU7c&#10;FXnigkk3UUfjRT0Fqcf9oLdeB6UjNuXcTz9agLAnjg96bv8AU/lSNLWQ7cOh5HHfFfL/AO1B4ad7&#10;q2uURvL3bmwOOe+a+m9xKk9OOa5rxp4MtPGGmTWV0inzFIDdSD2x6VLjz6DjJxdz84/F2mxQ2qsQ&#10;CzDAJxnP+cV5hqVrJNIAFzjIGe3FfSHxs8BXHhW8FuV5jLANjhh9fevKG8LlbZJ5OS7YCL1+tcsf&#10;3Mnc9+C54Jo9C+EOnldFjdCykHG0EjHHQ16hcWTfZhKqneo5OOvHTNcl8K7QWVi0SqMK5PY5OBz/&#10;AJ9K9k0q0WaJVkC7Ow4Oa5Kz96500UlE4X+zTq1t5MaliwHI7YqrB8I11OZYpowR13FsD8x+Feue&#10;H/CNgdVdZdQh0yzaNn8yZcjIBO38a1rWbRlVWkvFjJ6BxtPPrxUxqcmqZrKPO7WPOtK+FOm+HY1A&#10;ihDckrDz+Zq7J4fCQMYMRRqpJJ4zXo9reeGv+Egt9P1C/njtmYrLNZxGUj5cjBAOMnjocVB4w0+2&#10;vNRun09pINCj2/Z/tAKSyfKNxYY6ZyRntWkqilHmcrszp0+WXIotHlGgaf8AZtW+0Et8xA9OK9gk&#10;s1u9NYFMBlxz2zXmVzcRx6h+6XEanAbPWvU9B1WzuNIQs69MEHkD3rka11PTSUFY5fTbfU9DuhdW&#10;UAu4l4ktWPJ9CM8A1rXnizQG3PPp+o2U3R8QPjOOxHBxU0crtdMLaVO5+YZBNRW/isJe/ZbzYroS&#10;AWPaoEoOeqK3/Cd6btKafZapeTYyq+Tt/U023j1TVpjcXlt9ktlOFhY/N+NdlZ3lrJ12gYz0H4dq&#10;Zezoy4VRtGaLxNI07aGTJMyrzwPYVi6tGt3CIz3bpWpeTBt6jgZOPXFZVwDIoX3zj1qYd0cdayau&#10;iHwpa3MPiezaK4ENn0dSfve1e+6fbxqu+I4HY8civO/h1BcJLJGbeI27DJaRckHoRn6GvTogFXap&#10;x2r3MPHlhtqz5fG61WXIW96sq3y1Sic+uP8APtVlD9QeprpscWpYVuBj8alXjvVdWPQfnUy9Mn07&#10;8UkSSbj60UnLc0VoVqcS7dqb94jHyikHzdOCKMjkDtUD66ilvl4BFRyYPONxPrT2O7NQsN3B6VZV&#10;7o8k+O3gdfEugmZY9zj5HKgDA6gnHavl2Dwni62yrvaPjpX3neW8d5ay28g3xyqUKn3r5n8YeFzo&#10;evTKVZQDg5HXPIrjrx5ffPYy+opXp3OL8PqukyNHt8sdkUcda9C03UhJCpDfhXE3CmO6yRmtjRbv&#10;bIFY4FedUs1dHqxThO3Q7BY3n27zt59c1p6b4dt5GBlZnU9VJOPyrHjvfLwRWpZ6wvAPP41zc1tj&#10;1KcuZWb0Oz0u0s9PTfHFGpxjoPzrhviN40SzUwoWdmP8HPfB71f1DXhb2zjfzjC15vN/xNtY3ykM&#10;rcFWPQZp6y3KfLHVCap4utYLFcRMz8Fggy3SodF8dT26kKZPLP8AAeo/CtebwZZ3DFo0wenBP51q&#10;6T8O4mkWYhVA4AGfzrZQj9pnJKoo9DFm8Va79oD2MOMnjnOR6f8A16u6pp9/dQLfTFlnb5voCOv5&#10;131roMVvGsarz0GBTWt1hhdJyvOcYqX7NaWHCq47HIeG/GkyssbknHBJNdlBrxulJLD8M5rzTX9D&#10;e0u2mtvuE5O04x61d8P3N5Nx8zKfQ1l7O3w7HX7VSR3rXQlwd3Q1F/rMgZbnA4qhCrfKM7frXVeB&#10;7Jb7XI1dNwX5/wAqunFc1jyMXU5Y8x6N4T0pdP0mEFNkjjc3Xqa31bb1OBUEa4GBx6VOmPx9K96K&#10;UUkj5Kc3Uk5MmVvx7VZRvlPbNVV7jgkipVfkZ9arcgtxnue9Sr90nBHtUA6DByKmXt6+9GwD/wA6&#10;Kbuz2/WigDjCR2HtTW+6e4J4NIvHU4NBYgDI59D/AJ60WGhpAU4HB+lNZvlA7ZzTmX8qYxxgAc+l&#10;HoVddSOTGODjHNeRfGZotPurW4kT5JP3bEDOCMY49wa9dbOOa4v4ieHbbWNAujOpeSJS6N02tioq&#10;R5o6s0o1PZzUonhV5po8rzUAIYd6zbdzbz+nNQ+DfFa3VxfabdMiNDkq0nVl3YqHUbqOLUNqSbg3&#10;JNePKKW7Pp/ac6UonSreny87jz2qVbxuozmsrTZgeoJB7V0On6fHM+1m2+1c/Kr6ndCbsZ95fTXM&#10;ewZz0Gar2arZyb5eueua6y48Pxx24MR5WvP/ABNpesahut9NnSGTd95lJPrVqPSITn2Oon8eWWkx&#10;hpHG8LwApP6+tLa/FLUbiPFtaCWPbu2JHlxx2/8Ar15roHg/xBp95N9th+1RHhXDlhk//Wr1nwZ/&#10;aFvtEmkQo4woZnH5njmt1TUd9TJSk1eELvzGpdeKtahS5T/R45DgMw24HrjGe9cd4r8QeJPDs2xZ&#10;BeyHChB3PT04r2K51DWdRtfIupLezUcBoB84Hbk1l2vhOzjkLySNcyf89JDknnqah+z6oaVZ6zaX&#10;lY5fQdP8QXljHNqcCQPIM7VY8AjHUjNegWNha2NmmAC+3txVvyY3tfIKZ4xzzWYkctvMYpQHXqrH&#10;k4rC+vu7FJNLUjm2+Z7Z9K7L4Ww51S5lYcbNq8+2c/XtXHXBKk4GK7D4c6IJZBqDytmNj5SDgZ7m&#10;unDJync8nHTtTPTF9MYqQNt5HFRKCq4PB/WpV7HBr2j5smTHPHzVIrHioQdvTpUqdM0rWAso3HHJ&#10;6bqlRiD61VT5sdhU6sDkdT7U2KzJ9xopoz3ooGcWcqpJ65pRxjJyKXavfnP+etDDb0IoGxhU/Ng0&#10;3DFuTkgY6Z/Wn+pNN7ntTugtcjZt+SOmeg7Vx/xP1I6T4L1SZSEJjKBz0BP6V2TerdPavOfjdZTa&#10;h4HvbeJGZmGSq9cA9fw61MveTSKh7rufHfg/wrq/jnxFcnR4Z7142aPy4CuWwMnGcf5FQeJrnUPD&#10;t5BDqMc9ncebIi+eNmduPlI6Z61f+GXxS1H4Qald31o0a3CZBLoCFIGDn6/1rwv4lfE7U/GniGS9&#10;vpxJcLNJIJP95icdegrCnFVE4qOp6HtJxaknp2PqPwf4gi1CGIuw3dDznn0PpXo1iiswAHOOPavj&#10;74f/ABQS38mC7kMcox+87Oc/zxX1B4T8TRX8MTJIH44YkHNedWpunL3lY93D1Y1I2uegLFMY8qQT&#10;7moo7FFbdtG7+9TtP1NJgFLjJ4680kl8I5SpOATwa5Fe90dnLcrzxbcAGnQ+ajAAnrnb0/StO3tV&#10;uVDD8zWlaaPBJlmf64rRSiO0k/dM2FpJMDOB6ZrYs7I8YBb1NaVlpNpbfMEDf7xzV1mWKI7QoXGe&#10;KmUkHJJma0JhXnj8Kpag0O3k4bruxVjUb4IvQHHevPvE3iyKzmYOwAHbJ7Vk2yJXjozpbWE6lexW&#10;sWWkdsdK9W8J6C+j6f5bszEtuO7sT2rwr4I/Eyy1f4lXOiIvnStavNvXou0gEc+xr6T4GcEt7mvb&#10;w0OWN+p8vjKntKnL0RNExwAenap1YemRmqyZ6Yx9KmhJyCMY9xXYebZEu71OB3qQcjA4FM3eqj19&#10;6kXGMGgNR8ZPHTHrViJsnj5f51XwBgAZwaliZR944xQTsT/jRRt+lFAHIAELnvQdv8J6+tG4k8/j&#10;TNw64OP1pq4+UNvT2pucAkkY9DS4J49RSMy7QDkijQZGvPcbc9TxWfqttFc2k8czZiYENk4GD1q8&#10;zKx2nbz03V8tftS/GW+0W6Hh7TLr7JFIGE0i53HAHGQeOtPX7K1LjZas+bv2gLyyj8UX1vYxrHEp&#10;YEoTgsWOT+X868Du8MSQc9q9H1h0vopCkeSrffLE59ev4V51qCvDcOGQqucAkYBFddKCjvuVKbkr&#10;Iqpc+SwOSD7H9a9c+FPxYm8NyfZLyfNpjcJJGyR9T6V47MAGzjr6UiTMOd3tjNOtRjWjymmHrSoz&#10;v1P0A0Tx1a3luk0MyvuRW3KwI5rQbxihlAZx19a+GvDPj7UfDcmI5GaLhTG54C+3616z4f8AijZ6&#10;4qxi4+zTt/yzl4OPrXgTwsoS7n0NPHQk7bM+rdD8VR/dD4U9MH2rr9P1uParE7Q3frXyxoviKaB9&#10;yT7gf4c5zXaaf4+mt4/njYqF6kk/yrklRe6PSjXitWfQ7a9HHGcHPfrVC68WRpGAH9flrxL/AIWI&#10;Y+VilfJ2lf0/LNUbnxhf3gChUj5x34XJ6Vmqd9ypVo7o9S8SeNEt7YkSYb+ea8U8Y+JpodFvb2ST&#10;dKsZCM56MeBmtOSFvsxlmlIRQSdx4Arx34oeNYbuMaZaykJuzLznOOlb0KfNNRPJxVVuDbZ61+w5&#10;a3eqfFrVNVkLSRWtj5RcA4Du2Tk/gK++I/mUemMV8S/8E9mc6t4v2r+7CQksR1JH9MV9sKe56j2x&#10;XvVEk7JHy0dG9Swq7s4PHbFTxtxjp2qsrDGM1PGMg+hrHfcv0LC9OvIHTFSKw2jjFRLkfTNSK57H&#10;IPPvTJ1H89akXHHH41ErbT0qXjkjke1CsJXJVK7f4qKauNooo1HqcozEL/SjfxjPb/P40m7cvAx1&#10;HWm8Z6A+9LQNg+9THbqaN/GMevzdDXD/ABH+KulfDvTTPdnzbsjMduhyWODik5KC1Gk5M2/Fni7T&#10;fCOlyX+oTpFGq8KzAFj6V+d3x28aN4y8aX2oJA0EUm3y436hem4n1Pv6V0/xG+JmqePtVe5vnYRq&#10;5MUXaPqP5GvK/FayzQxSR/M24qSD0FbUU780iny2tY56O7wx3HPtisfxHpct9Gk0KAMuc8HOOtWp&#10;N0LYVdzVoafqixwBHULkYJc568Gu3ms7pXMmebuSjfMMYpjfeziui8Q6QiyefFtZM+tYDTBcqRz0&#10;q79QSa1I/OZsKw59qSKSSNlKkrg5GD0o4ByQWPWo1kO4g8Uo23KvJnW6L8QNT0lo9kgdVHKyHJ/O&#10;vW/Cfxcs9Sj8q4YQTYzh24P0PrXzyzqCM85pEd93ytnPauSphYVFdaHfDGSptX1Pqi48eaXbwmVr&#10;uFcEfKz8kdyB+VZX/C5NIgz+8MwHXYpz3xj3r5u86WPAXp6VJHNIwyc56VzrARa953NZZg94o9m8&#10;XfG661pGs7RPstqRhiSd5/8ArV59JqnnTbsFnY5JJ61gxlpGy3XvnrVu3ZlbA6d67aOHhR+FWOOt&#10;XlV1ke0fBP4sal8KNfXVdNn8qOXatzC2WSVAe4HcAnpX6R/Cv4qaL8WfDUWqaVKhfG2WAH5o2HXI&#10;61+SWkfvLlIpHYBs42+wzXsnwU+L938JfFcNyiPJA0iieNQcuvIPHc4rnxEGpc8Tni7rU/URGG3p&#10;+tTBugx3Nc94T8VWHjLQbXVdLlS4tJ13DyzkL7VuqeORn2rG6YcriWVbpkc/TFSq+AO34VAGAxgE&#10;fjinK20cmmvIWrLKt6DtTtw/wqBWPzAjIxz7U5X+X0oGTrubJHTNFRbqKVx8rObY46cio2bbuI6H&#10;1qrqmqWuk2T3N1MttCgJaSQ4H5183/Fr9oSW98zT9AlMEByHulbJcegGP1pNvaOrL0WrO7+LPx1s&#10;/BsMtjpckd3qrAjKkERcdTXyR4o8WX3iS+lu9RmM8zEknOefb0qnq2oMw864k3lm+8z5Pf8Axrmr&#10;zVVZnxwmdu7P4f1rWNP7Td2ZSk9ug3UtQWCM4DMeuO/rWK+ozXrFXU7T1Xuav+WJG+b5Q/8AFVOa&#10;xeMFk5+hzXaoq6bE5aaFGW3ihzJChYgZOR+dY5tS0m/biPqQa3pCZMc7SeCB16VlXsTq+3Ydvrnk&#10;1XTaxKk2Ma6imgkiUDYRtIK56dK5PVPD8yK08MbNGB97b0Fbd5bzWuxlGExzz0q/aXTzQ7VO49DV&#10;q0dkNxctjzd2kiOHHtjvT+GUdx6V1Gv+HdgaZWUEclc9DzXIMGjYgCq6DV1o2StH0IX/ADzTAp4G&#10;0g0izSK+TwPSpBOHzuDA5wKTV9BKz3DzH5G3A+lIshWTAHFTRMnG7OPrUo8o8gYpWtoi90Rqzbs5&#10;56YrTt8jnqSMiqMbIrY9OKmW4MfA4J6UtUTZGxpt28GoRODyrA7fWuw1KVLyYvCrKWAI/rXntvPt&#10;kB7A8mu0ttRM0cRQrHuAGemaylvdhfSx3nw18fa94OvfK0vWrzTj98JHIShOc/dPHTNfQvhX9s7x&#10;PoqiPW9MtdehXCiSE+RIB6nsTXydZTtDMsqDMvZ89Ofaujgkke1LgFiOC3tXPKjCXvWsNN2tE/QH&#10;wX+1V4E8VskUuoSaNdMdvlaioRN3Th84r1nTdWstXhWaxuoLuJlyskUqsCPwNflJbXBWRgqqFZct&#10;k8VsaN4yvvDrh9MvLnT5MhttrMUB78r0/Sub2NRbO/qNWe6+4/VIP2zgg8805ZgvufrXwP4P/a68&#10;aeG7iMX9xb6/ZswDQ3cYjkA9nXv9RX0R8Pf2qfB/jOWG1u5JNC1CQfLHcqfLJB6b+mazlJx+ONi+&#10;Xqj3HzD3FFU4b5LiFJYNtxC43LIrDBFFXdC17HyF8fPFmqXmrNZvcstpGflhThevpXgWtX8sUMzj&#10;buXoSKKK0p/CEt2cneXMkkYLHJz/AFqlIxVRj+InNFFdkdjmn8SFW7kZWQnKr0zTbWRpwQ5yF6UU&#10;VFP4ymV42Mt4FbkZq5qFnE0IYrzj+lFFby2ZcfiZy80YN15JJKbe556VRth5E4CEgMeaKKPsks3l&#10;bnawD9PmYZP51xfiSzh855VQIznJC8Dr2FFFVDYUdzBWNeeKDGuRxRRWkdipbjWULKAOBSqo3Yxx&#10;RRSjuQyRVHmAY4zV1Y1DDjPHf6UUU+ppHYVflcgdK3kYfY1bYufp9KKKwqbEdWdDYTs1iWOM89q2&#10;7DOF+Y/L05oormj8LNqe5LuKyNj0p93GEkRgMHJ/lRRXRHciG7KrKBGCBg43ceuetT6fqU5zETuX&#10;cOuc0UVnU+EbPTdC+Jnirw9p62Wna7d2lojHZCrAhfpkGiiivGe47s//2VBLAwQKAAAAAAAAACEA&#10;0RnvPuY4AADmOAAAFQAAAGRycy9tZWRpYS9pbWFnZTMuanBlZ//Y/+AAEEpGSUYAAQEBAEgASAAA&#10;/9sAQwADAgIDAgIDAwMDBAMDBAUIBQUEBAUKBwcGCAwKDAwLCgsLDQ4SEA0OEQ4LCxAWEBETFBUV&#10;FQwPFxgWFBgSFBUU/9sAQwEDBAQFBAUJBQUJFA0LDRQUFBQUFBQUFBQUFBQUFBQUFBQUFBQUFBQU&#10;FBQUFBQUFBQUFBQUFBQUFBQUFBQUFBQU/8AAEQgBAQD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I9BhEzrcN5cci4jweQfSqmvsmm6cLI&#10;KzHGUypPP+FdPKIJnihlB80rneOR9c1nXqCOZkumVSv+qdl9uBXiQkm9T95qYCmqUow0v1/zOS0e&#10;S9gt5G2SJbvgbscD3q7JMy2E4mX7QS2A4OMD6VqzNcx6VLFNGvlswGVH3eaxrqz+ywtGJWJznbnr&#10;W75ZO+zPOhh5YemoRk2kuv8AlsUFnFmwihVdjcyRsMj8K0NHs4vtkrwEEMo+VT0rIvLeWZ45o22s&#10;pAaNuuO/NaGjsrXkzIgU+vrVxXvHyePm/ZuMo7bf8A6RYSv3mwTzU8avuGCeP5VDb7nyGb/61asP&#10;lqvB3N05rqctrHxUrvVsFiwuWkOcZqe3kFuw3sQD1qJtzdF/Crdv4a1PVtn2aykkBOCcYBz796zl&#10;UjTV2yOVvRFn7VvHykH+dU5pkaVgEA4zn8elbDeBtYs9jfZmK87vUDPQfh/KoZNIlkkdDGynAA47&#10;jr+lc0q8WrwepsqKdlJMoWtxmQKT249hXZaH4YF5tmn2LH6t0NUvDvhzbJ5syhscYK12cKtNCQVV&#10;Yxwi/wCeleTiMTJqx6kaUErLYdDpOmxKFSBHfGM5z70kmk6cyMCiknpxn9KzbzUHs2kihOS3Bf8A&#10;wrLW+Zm/4+CWP5V58nUmk07HUowtaw/UPB9rqDkxyqnplcAe1cVqnwpv41ZkRXTYCoRtxPuM813U&#10;NveOzSCTFupyzljjJqzDNLb53NuXOOeRXXDFVaasnc5/q9OT2seI6toNzoduWntiuDg5HOa5dmnk&#10;uOEO3GNuMHOetfUbeRe27iSBZ0xllYA4rznWvA9lLNJLZgLuOQM5216NDMI1FapocNTCNP3dTzSx&#10;s57g8vtj7qBiryeFobllPLlhyua1WtvsDGJ4xuXgs2KdBJHGGIkyew5/z/8Arr14z5leBwONpWkc&#10;vfeGo7dsqnOe/NJb2EJUoV+bp1ro7qQNuJXKnJyDWf8AZVL7lPXqavndtRO0empm/Y0hZd0a5/T8&#10;qnWMKuFBB7elWksQ0+S2Djv1NaiwxRRgsowecUavcnmvsZ8OvXFv05cUVZaOFcnaoB7mii0ew02l&#10;Yl1J59OjshIxMLZXzFHH/wCqoLhmntmjdtykgjI4qxcXLWEg8/Dw5+6w4oWELaq8Y8+2lwysOcD2&#10;9q8qK5tUfv1ueT5Hp26oztVkuI7covzx+WMleawPOc3UT3YaMqpEbEY68810niDTyNs0M6RCMKDE&#10;erZ9PyqldWR1C3Ky7dvUNjkVajGx5OJp1JVXZvTo9jOk8vUwXP7u4AwOQA2PSjQdwuLh3jBO7Ocg&#10;Ej0qrdQzQyJCX8tFOQ5HIq94fIfcCVIBwW6muindaHy2a1o1KdpKzR01u0JGTlDk5H/16sKB5gZC&#10;X7CqEMWcc8Y9K6DQdPa/vI1ViIkbLNjpWlWpGlFyZ8ZGKqSSR0nh/Qx5KTS4MjHKp1xXdaetxGvy&#10;uUTH3V4FZNvNDC2I/wAM1cGoHbw2wda+Qq1nXk2z3o06cFob3nTRsmGLyHrntWXqF9bwNi6jDt/e&#10;I5FUo9Yu9pCqMY4bGP1rH16aW6LiYgvjbwcjpURV1oD16Gxb6lbNbEIwCE8YPenXN0IeN2QAelcL&#10;Zal9h8yExnaw45HFXbbV2uZirblDdzzWvLpZkRp2Wpo6hIZGLBcHGAO1UrbEcikgEnse1WpITIp8&#10;twWHUZqPy5HZWkO5+5xxT5uhGvRG7pWqJGro8Jkibhsin6kpEmYlH2Z1GBnpWLcXX2OMAgZbBx3H&#10;NXbbVI1t2Q4kX0Pao5LajTb0ehBDeSWdwJEBMeeRTryzFxI80Xyh/m2g4xVRr6OZwEYA+lbFmyGN&#10;UI+h9azkne5crWscvqvhtNRjL7WRlGcr0JrhdW0mXS+djFD3ANe1NAykqyYT29KwtY0uK8UrtD+g&#10;ruoYt0tL6HNOj7RXtqeKXGpLjYThj0zUMd86jjcfp0rZ8YeHl0q6kdF/dZ6EYxXMRTSK3ByK+lpT&#10;VWHMjyKkORao1Ybh5WDMMepIq9NeKsYOMnAwvU1lR3Dbgp5HU+lQzTHzhhSqk+natoxsc/TQ2bdW&#10;m/ev0HHPQUVBHGrQDdJtPbFFPUPe7F2+km1RuYS1syncMfd96y2mvNHje2gb91tz1/UV09rv1W1B&#10;RcN5WDgHByKxLzSDHZRw3Ei5blGGRjB6V5i1a6I/bsVRm7Vabd31WhVkuTNHuu2Mdzgbf9oetOXz&#10;drxh/LGMlj29KbrGq20kNsrxIrx/LjHJqM3MrMyxR7omABzVve35nFze+1zX9N/mMurdHhW3vZFj&#10;Mh+SUVHo9i2mSSxsCyHnd6+9SalYQTFSWZkU5KjqKLe8fLBWZlBwue1XGSvoeFmtJ+z95a9PP1Ne&#10;JhNPHCh+diF969K0Kx/smxUIx3sCp3c5zXLeA9CEkhvbpCoydikc+1d15DNMshyUHP5V4OOxDlLk&#10;Wx4WGw8ad5SWpZsbVkZd/LdeK1LfTTJmV1BOOBWdJqBhjGxMDd15qy2vrY2auylpj91SK8m705Tq&#10;5FbmYrQurMbiaO0jz95jwKz7/QTL+/Ql93oeD74q34atbvxDdLdXTjyVORHjO7/Cuxu7EQwOIo/4&#10;eBj/ADir5nB2ephyvdbHk15pZZ8bcFeM1HbWLxMoKMVbjNdbNod0ZmZ0ChjyMd8CrCqlqgVoWdm6&#10;nHA9ya6Y1PK4+R20Zzcmi3LRs1uWyw7cHFZTG70/90XY8chu2a9j8MpBd6ezyRrEUIXpyQeayvE1&#10;hbqjSSQeajDI28GjmX2jLk0vc8rur6aRRudt46+9UIdQuUkJSQ7icgHoK2p4Yri5cxKcDjacnFZs&#10;1gNPvI5GRmjkyGIGcZrVJNWQczitWavkv5K3CqCQfwFSWOsFLmPzwscffd69iKi0e8DQzQOMcfdb&#10;gMP8a0JrCO3jV5OhwUZu3estnytBrvY6mJ0vrP5ZOemV7iqb2pjmLJGWGfwqLRbpI1EbBSOoOf6V&#10;0lvdQt5Z24wOfSuWV0Uo9Uc1rGiQ61avFOhjkbhWYZAOeTXj3ibwtJo9+0bJkZ4IH0r6KlubSZSp&#10;3A/l+IrzjxtoJy8kcqzoVxnByv1z3+lelgsZ7OXJ0ObEYdzjseN3kP2dULAoxHDetURcEMNxBU/n&#10;VvVpj5zqV+6SMnvisqOMMdzLjHQ19XCXMrngtcrsbslwkluGCnINFU7dlaLB9aKfMu4rPsdpperG&#10;4t2RI5ICkffpkZwBVOHGrQj7TC6XSjccHrx1HrRoeqm8VraRTFNEhB28Va+1xxx20EuQ3IV845Fe&#10;Td3u9z99jU9tRT57r0t8jlJtL+33U7pwI3AAb72Mip4QzktEyFBhWHvVzWbForovAzISMtg9e9Zf&#10;2WS1aOVJN0BbLgDGOtdHOpLU8KMfY1GnB36sPs9y15LJCwBTB256+1W9PjN5MGePyyScr261Wiik&#10;kkeSMkhuwrV0m1kkuFTYx3dzXDWqOK2PIxlWm/ci3vc9R8MyrFphTYhldt4b+6MAYx+FbK3nlx5Y&#10;ZDcH/wCtXN6NptyoiChgr8c/55rutC8NpPITOxYjpwMV4fs3zanjyqKKv1OXnvHaYJ5ahW5FWFtz&#10;cSMZxtVRxXSa7pImvlVUChU24jGOazdajTQ7cKwIfbkDHPSs5c0GVTvOK5joPD8y2+nJFbgKwzwR&#10;0roLGaQr++j+Zhjdiub8B6fe60oZIpDEG+/s7f1r3Lwz4RjjhWS4GZOML6egrncW22zp5UcDLpP7&#10;pZ2XdkelR/8ACIqyyOYyik85GeDXoevWST38FnGBuC5IHUc5q9qGgjTrSNZFGWX+laKVlpsZyppn&#10;jd3oMumwyLDKFjVCwDdSc5xXDm81G9ie2kP7sHcBjnpXr/iWATXVvawoGklYBueg/wA4qKbwR5Nu&#10;W2fORngfnW0XpdGMqLtZM8V+ygMQMCZTjp+OKxtYklhYxPb7g2WBx/KvRdW8L3CySXEY4yQdoxjH&#10;tXGawZLO8WKXChsfMfrVQk73M1SbWm5xYumjkIYYX+VbNrrTSWvkliUzgBq19X8LRyJFdRI218lm&#10;HasG602Symyhwg5JwPypykpWZap2dpGpp91mRVkYIx+7tHB4zXU2M2UGGz6+4rlrfFxGGKZxyOP1&#10;FadhceSwIPUYORmspvYnltomXdQvGt3DrnGfmGKbcbdQjEsJXO3DL68daNQjivEPzBGI+7nqKwQ0&#10;+n3KkNsGcexFRr0Ho9Gjy/x3odxo+rO7rmGc7o2CgCuRkV24BNev/Fa2F9oMNwhIeBs5x1BFePxs&#10;/mEFiG+lfXYGp7Wimz53FRVOq4j1aSJduevTNFOZXbBPzD8qK9PTscPKjc0m1vbu+e4jlxck5MY/&#10;i9q6Avb6tLHbSwGKbkspGMGsCxt7uzvleLeplPynHT0NaUcR/tYSNlbpBzlev4etefZxaZ+1YJfu&#10;+RptN631T80Qao17YXRgKKyMMAsOQOMVV8srlXG1V+8c5Ga19Svbe6kbefK+XG08HNc9JfZk8oPv&#10;jzj2rnrSSj7qOPHxjRlJxnddPI6HSbfcvyREqTjdjk16B4R8InVLuLeg2D5j6k9v8+1cV4f8yQRI&#10;i8HsK9u8H6ReLYowXaMA71Pt2rw6kpXufJ1Gpbs2JvDvl2cEUbohj53E8jGcDFbWk6eotxGoBwPm&#10;Y8ZNUUt5I+JJN23P3jmui0Vd4Hy+5PanC27OGW9kwTw2GKyeWJAvP1rkvFXh641rWogtsywgYDbT&#10;j0r2LTYEmUKq7fX3rTk8P7k8xEG6uaekro7qK0M7wjo0Wi6LbxLGisVDEqOvHSussV25wOOv41n6&#10;fYypHtOcdq6PS9N+YArx6nr9KyUXJXsdV7aI5zQ7P7Z4xuBIcJG3U45GO1bnxMmstNtbZY5Umusk&#10;JCrZzmti70n7LbSzWaxrcN1LrWVofgtWvhd3uJ7knJbbwPwNK0tug9b3OW8K+DLjcdQvVAu3GSGH&#10;3RitG+0cDPHzDPXtXpMFisUbZHbA6fyrEvrFZNzEYwO4xitJN7dhJ33PILrwy0dqz7f3ZOPevJPE&#10;/h5Jb1lmCpnOM9QM19S2GnpcaE6MoDru+b07ivn34kWskepSOqEbVXpxkjOfzpax+EUV0Zl6foDJ&#10;pLW8xacp9zaoxt/CuD17w+VkkAGVGfvDANeywwiHTbZyFAaNTuByOgOK4nU1WfXJYcZXb0UE84/r&#10;Uxb7l8qa0PLo2/s5gm3AzgDHStGxuEuJOMKQeRmk8W24sZZWX5RuJAx0GeKy9EBbMvOScrj0rTS2&#10;phPlittTop4W5wCGH59ayLhvOzHIMEf3q2Y5CeG6kcVhaxM0LsyggDnB5qUpX2MEZ/jjZH4VaIbi&#10;7EANt7CvH2Q+dlh+OOa9N1i+GoaZ5UgVMEsqn7wrzi8iZZjlwoz0r6bL3Hka6ni45WknLYjW3aZv&#10;l+T8KKvW6PGoXzcKf7x4or2LnlHYW91JpQMdzbK7quVlzxVC4u1aAXauHdn/ANYvUfhWXpesXGsR&#10;3SyH96F+XdWdpcdzHb3sMhMbq2ADyCa8z2bevU/d6mPTjGNFOUXeztsXNXniktssytNnAboai0XR&#10;PtCoDnPU5571lorvIGm+UA5FdVoU4ZRtGG/vDqK48RJpWR8ZjK3tql2rHr3wt8L2C38cl8yqFAGy&#10;TOF9fxr2O8ZIVK2wxCeh/wDrV5B8OoRMyGaTcufmPUn0r1Sa7gs4QQdxwOvJrxLyb95njTa6blaK&#10;OOaQBmP+0Sa6TSZkgjWOIAL1z3Irh5Lya/m2qMdScd+c9K7PwvZtNMm4DcuDgdRW/Tsc8YpyO88P&#10;2zyMHYfK3Xmuzs7cSqQBu/Cud0dfLjChcd+ldZpMkUS5dgG68GuaVrnpR91WRLb6bhwQnPuOlb2n&#10;6fuCsVHPtTrS+tQo3/KSMAmt20ltJHURyLn1JHFSo3dhu60Ky6WuOFxR/Zq9Qo3djWndbYVyrZGM&#10;8c1S+2bW29Mepya15e4480kVWtz0K7ahksVbOAeetaMN0k7EMMAVbVoGwW//AFVGjZMubscE2kmx&#10;kmCjKMdwI9a4Hxl4JtvEExl27GxtZcHBr3W6treVegHqa5jUNDjkZmHXP0pP3Srr7SPCYfC82m6C&#10;trKQ7xLtBx1HYVwGp+H303Vrafa3kOrBto5UgjH/AOqvovUtD8xXAGB3yK4zxR4faOEeobOe3vUp&#10;K+xfNZHzP4s8P3msXxkMZtIM4JfPb6dqoaXobJMkaKGZOnvz0r2nXdPTyHB4fb1xmvN4oHtZJU+R&#10;kJ+71NdCjG1kcVSTWpzerW9xDMHaGSN0yOmPwrMvJpNRiCtGFdRxwAcf1r0uOTzYjHc2zSReu3JH&#10;41zniDRxZqksSq0JwQ2M7CR0qOVIyi5PU8d1iR7eaTKlSOSG4xxXCXN6POJbB59K9Z8YaIViE68x&#10;zA5PBwR2NeOalbssxJVo+c4PWvoctta55uO6KxtafdJcxgFGGO5AorOs7oQqAHx70V7J5HMy1pkc&#10;lrEksiNGJjsWUdN3BxWjqWpWywPEu3z/ALxZfX3rFmtZJIVitpA5jG4jPIPpUWlyBrzEqhm6svXN&#10;eZy/aP1aNeVB+wUdJdX+liRbhriNMjleOa6rRFhhWPzGyd33V71iLGLiaRUTaFrZ0exfzVb+HvXl&#10;V5K7PLrRcZvW57H4F1aH92qKsZ6HiuzmlDdPnfuTzivJvDKXEbBoY956ZYZ616joOnXV1h58RY5K&#10;k4PHrXnxi73PNq8qW5p6XauirPJ8hc4X1HvXrHgvSSunxTkcgfwn+leeWKxX2qQW29ldzt2qDwOp&#10;xXufh+zjj09IU+4Onoa1qzSaVjKnGyI/M+yx/dKg9BiiG8DkEHA96t6tZNHaEGMZPIOK881jXptJ&#10;Y7lkGBkbUJY81z3XTc7Ipno0epeQVy+/npjkcdqxNY8ZX2mz4tiUXHIJ5615rpvxGv8AUtWOnQ6d&#10;drc4co8wWNTtGScnrxWJD8VZNYYZtXVTwWbGf0q5JrRxN+VKz5j2PRvjJfW1wI7td44BKjHFehWv&#10;ihNRthNECrMM9e9fNi6pHdqZVTHfHcV7L8N411DRrcksxYDknjp3o5dNC37urPQrC4Jt0eRsk55/&#10;z71fS7Ej7FcZ6e9Z2oRf2fpeYzu29hk44rxfXPiBdRXj/Z5CrL2Hr+VK1noSvfZ9E2trliJZgp96&#10;s3Glo2MMCD3yMGvl22+JeubgPMZuB/FgflXc+GfiFcX0bC4fyWXAHUc+tHvdjOcG3uelahpKxsdr&#10;LtNcF4ktSzOhOF3biT36d62P+EnderbjjmsnVNYj1BgCBwPT6Vn1u0ZcrtY828QWYW+VSQEZe/41&#10;4tqkxh1Jw2EDOcEdOte0ePmNrcRTKNg7+leLXl7BHqDwXOJIpG+hAyea3hZo5avuvR6nceE2tZ4T&#10;HKP3oOdxHH51X8XaRbywuGjUFgShUY59a57Tbi80VvllW5sicpnqB9e9V9S8Rzq4EzO1vI/3s52E&#10;/wBKyqcydok0YKW+5wPie1RbO4jcBghPXsfWvFfEFqfMY7STnrXu3ivy5I5Nyhj244PvXkGtx7pC&#10;zL8p/Ovay2Wjuedj5ODUbnFxjy1+bj60VcurPd90fL70V9BzRPJjtqa+sae6zmeyAVZMnaSeB6VR&#10;0/RTp9u9084Lnny1GasWtrcjzYJbhmKtxn0q3FHHaXUULyYVhuCsentXlucpKx+ySw9GtL2kotdr&#10;tWTLOmCKdwFAWSQZ56mu60/w26xRnbvLdAo5Nc14VENz4gsxtBjDbcEZx717RpFtbNp32wMGVSe3&#10;p0PNeRXk4ySPEx1N05qP5Emmabb6VYxyTYVx0QAAg1tW0ztbMVTZxkGvPvFWuTRQh0G5iR056mvS&#10;9Ljjj0aKFl2yomWZTndXPra7djx40+eVx/w83yeJPMMhJVWXDdATivpPw8saxgZzx64FfP3gK1WH&#10;Wpmy2eBnsOc17poN1ymW+U1lUVrNam9GmpHdRWazIMjkjPTrWTrPhw/PKlqsjE8fIOa2NJY/KBXV&#10;RqrRDKhcDFc8Ym7io9Dwe+ksZMwXWjIzDJHmR/NmuH1TwZpd1MxtrFdOU9FiBAHvjpX05qnhqy1C&#10;FiyfSuOl+HY85ySEi7ccmuuFSUdLshqne/KeJN4PFvbgxyqW6bB1PvXtPwY0r7PpqxSLvGeGbv8A&#10;Sqk/hO2t921MyA8E8mu58GW0FhZsoUg9OnvWkpKWxlOLaI/iY0emeH55o1w4Ruccfl+dfIup6lJD&#10;5k2CY+o+lfXPxGVL3RxbhgSxBz0IxXiGu+C1khbzLbKkcso4x6Viou9yqfuJI8fs/F93Y3ESi3+0&#10;PI6oiHqxJwBwK6yx+KumSXstleQTaZdRyeW6yRkhT9R/nir8XgnT4ygl08zRoQysHZShByCMHrn8&#10;afcfC/wvqzTSiKZLqUlpXaV2ZiepJJ61tL2dviaZcpT6xubEHiZZFBSUzKR1BzW3peoC4YY6471x&#10;ek/Dm+06bbavNc23b5cso9Peu90jw7NYwgyQOjf7Y5+tcl+iZnJJrRHK/EyQw6SZuAqg846V86av&#10;I88aXBdQVcgt0PrX0j8VNNku/DcyplWHB/EH+tfL9rG109xYTSKWLfd6E/Q/hW1OTs2zknHY9D8N&#10;xpeWaxyhYG25XHAPfj0rK1exCSTQuCeSUbFVvDMssCtbSs24HAz1+tT6hekNsmcuw+Ut1xXNPV3R&#10;MLR0W5zupMt1YrsXy3XggivMdYtojK6bhnPC4xXpWqOIbG6kDY75JryfV5kurpmVznoeeK9/Lm1c&#10;87MOXlTsU5rFY48nb+Bop62+7bvbPHIJxz+FFe9zI8NWtuZrRzvGPIfMm3HzGsqSC6n3zurS/Zzg&#10;4I/Ot28TydKXACvIMbuho0u1kS3QPgMq7mPqa81S5dep+zYjC+0qKnd6LvoL4b1qZb+wntIQjxyg&#10;TBjtxnvmvffCuoR3Wj3tqxBkfDKowQRn/wDXXzlcxyWNwbiCUCGT+HNd94J8TBViLNmRFAkB715e&#10;Og3apE8TFU3L3ZN8yN64uo5tYhguEYIs6Mdvsc4r3TS9D/tC0eVZPL4wisK8D8XQyNIuoQEMrIBu&#10;HXIHBFfSfw+kg1Dwva3QBKNGuRxnOK4nK8Lo8+EfKzHeDrJre6nZzlmODXp2kzRQ7QeK4nSU8m4n&#10;IGAxxnHNa0WoGF8liBjFRJvaxvRWup63pOoBdhPGRnr+ldRDq6+Tktgd814wniJoUGHAxyaWfxw8&#10;Nv8A60dPu4rJXR3/AFfmVz1+TxHBCxQkDbjdtxjtzWRrnj+ztbdRG6vKf+WeRmvG5vFlzqTbFchc&#10;54yKmt5Y9NvI7m9+ZeMFq2s2iXTgnZbnYR+JLnUL5U2BIy+7b3xnnNel+HwRZngjnO7rn3rxGT4k&#10;aZHfLHb3EbOSM9BXY6X8UrCO3QtKqScnb269AKUZq17ETw85LY6PxldAsUwNycfezgGq3h+1j1KN&#10;1kUNu4KnoR3rldQ8XWviVnhtpd8rZA2j0rU8Bas1jvgmBLqcEMTn9aSetzGVJpcrWpr3Xw+EMwNv&#10;jYw5VlAp9r4ChVi8sSh853AAGushuhcRHDHPSkkuFRW5+uaqVr3MFGWzMQ6HDp8e1eOP4ume9Zd8&#10;I1VlPXHvWtqGoMitzXKajdEhm3bS3U4rkcbu5tye62zhPilcLF4ev2U5Kxlh2xXy5eR/aJvOVQsq&#10;jhm5J9jX0N8S9UEtm0QPDArkj6j+deDXGLHU4IJcMZ8lTj0roinGN29Dz6sVui1pcwu7eOdFMc8f&#10;MhH8fTjFR6/MFmWULgSjcAezYyc1a0uFtN1hlAU2s67drHkN2rM8XSrbx3cRIDKSEz6np/Wo+JpI&#10;wg0jzvxRri+SYS21XXua4CSORZ8AFkPRqueJbpru8Zi5AX5QCOlZdrcMsq/PkgdMV9VhqLowS7nh&#10;4r95O6eh0Wn6S8hPmKV4ztY4xRU+j3TzfLv2cfeaiu+z7ficHLHzOZ1Ob+0YY3eYRpGeVBAJoslu&#10;Ji9wjnydu3d69qp6xZrJqAjjXCSN97HFb2k6fLY2YWSZHt1yRt9OtedeNtNT9jpUp1sRK626plWa&#10;OCErCx3wyjnP8P0rOhjk027yrYXPBXvW7cLZrD52zzEYHaV7GsOGSTaRPEVGflfBpt80GjDMMPGO&#10;r36Wudho/jRYLVILzcYN2Rk9K9r+HHxEgtdDeCKfdaRzAGRiBt4zt/OvlXWGZcBDlMV3Xg7x5fL8&#10;J9Z8GpZW81rcarDqYuxF+/i2rtMYYfwEjNeVVw3uc0T5iOISlZn2t4b1CLV7dZ4ypVuRtP61o32n&#10;yNlkJUYzXnPwH1ZX8K2NmyhXt49pyc57AmvaI7EXUJAOcjj3ri2dkdMX1OEuL6azwpXPYjPT8KoS&#10;Nc3sgCrtGfWu51vwW8wE6rmRec4znNcPr2qT+F1E09nJLbqPnkQD939e9VHlvtqdLrSXuo67w7ob&#10;cNKCTxzW3rXh9dVsXR+cAY/z+FcP4X+L2k3nyCbay5BQ4ymPXFdrY+NNJvh8t7H1wPmH40+azMuW&#10;d7o871DwD9nmMyE5U7hjis6TS7sLtw447EmvY5rWG+jBRwR0ypBqkvh0KSTj06VrJqSLVacXaTPM&#10;PCupar4f1IzSzK6jhVMWG6+ufavYLO4uJ401Vk8kuoOwnkj1/SorXRbZcBokY54O0cU/WRJDYuEJ&#10;CbcBRXO4pvQ0VXn1kdfofiWKWJVL/MejA5/Or83iBWYqX6E59fpXhmna28MxBbI4PNdPa+IEcEBi&#10;pJ6k9aiTcVZnTyx3O7vdTSSMNn169a4/WNU2bhkj9arSawcBC23qRk1j30xlR2DfNjIzUROSo+V6&#10;nBePtSluJRHEoZt25jnnArxjxcr/AGqxmBYOCQOuOOa9W1jUEa5vcsAYTsO4e2cj25rxXxLrqSXh&#10;jkOPLXAx+fNdMVd3PPqaxZ6FbkSWMMivklFYk9Qf8cmuQ8YXEtw0nzZbjgdelaOj6wI9HjkkYqTk&#10;9OfYVzOq6sl088u0qNpOM98VFNN1NDgm3GLe55T4hwtxI4OznpWHb3hjfcDmuq1Sz85WBwS3Ncjd&#10;wmC4KD15r7GmnypHzE25N3Z1eh6tJgkDbH245orE0rUDDHsdcjr1NFEty42tt+CJpGV23F8uvyqA&#10;e54q/avcLayedtQ9FVu/FYeuaTJaCKQ4+XByp5qWx1Ga/wDIib7seCWx6GuPlctmj9ao4p0qzpzT&#10;T/M1jJ/ZflpKu63lIBPZc1W8QR3DLCh/1DkBZF9z0P5VZj1COSZra5wIm4V80ataiFbeESeYi/MD&#10;uzUs7q/76lKMZXX4ry9DMvbQXFvgfKRwTUGlzTaPIzwzPGSMEA1dmWe5tZIfMVdxypI6VjyRzKWj&#10;kO50+9t6VlyOzSZ8bjME6U1OCPcv2cvG8ln4oubG4lZY7mNTGSSTuDcgfga+0tDu9wi5znA6+9fm&#10;N4b8QHQ9YtL5DmS1cSKucZNffXw38YQa5odldwzCRHTcDnP1FeViINapGdGXMj3NLiK8tV2jPHOe&#10;nH/165LUtKiufOjlRZFYYK4GDmrmk3TFSobvjIPQYq9JAvnY65Ga49b3OiUbI8E8VfCWTT9RN/pa&#10;rHCSd0ZzkewqORXuo44pNMeBoly0kMeVzgfnXvklqoOHGVPtmseTw6Y5Gmt1Ei/xH+IV1e0urSLp&#10;RhfV8rPJtP1zVND+eGZ1XuJMnj2z0rc/4W1qNrt82JZP944x+ldnNpdteZWWBSe+8A1iap8OLS+U&#10;ssG18feUmqtSttY7+V7u0kO034sWF/hbhWt5ewY9enets+KrS+hKs6lTn3ry7VfgbfX0rNa3s0Ib&#10;sMZGOvOO9XfDfwV1rS13z+IJnUDAhOSntkdzWcopaxaOOtKmtlY1b/S1kuGlt/mVjnco9TU1tZ3E&#10;K8KxHfFdDpHh27XyopSpOQGYKRketdcvh9La3UMABjlqyclIcKjtocBHbynBfIX6U7Upkt7cMWCj&#10;HJrptQgij4Qjpk9v881418ZPFUejaPcRJcLFcSIzRAjlsckflmknfbc56jurnmfxT1aXT9WuWspT&#10;J5g3PtJKkeuP89K8z03T5tUuvNm4UnJ3d60ND8eQzR6r9v09JJZoShLSHPUEY9xWZd+IvttuY7YC&#10;FHyGweSK3jTfNbY45S5lo9CzrviVnuFs7Y4SP5d3Bye5pskkvlopIxt3NzzWav2XT1aeWQEn+GqE&#10;msGSTKSFlJ4B9K9HDYd81zzcRX5YNIbrCecxOdq9MDpmubutOH3skeprporqOaTEgOO5qrfxiaRU&#10;QBYyeSTivoI26s+fb5tkcWwaFsUVsahpvlsdpRucHBop2gRzW0JI7i41Fd+1doGQCc8im2sgs7eb&#10;KYklOQemD0qaC++zrFN5XlRtycdqh1p7W5t1uUkKYGF2jgnOa8lcuyR+1ySUPac15Le/bubP9jw3&#10;GjqkjbJAmQ4GCD1rA+3zNBKMlzGPLRiM9uatW/iRptPeNiVm27cCs/zJVkjSFRheWyP881draNE4&#10;mpSnGEqD6a2/yL+nNLeW6pOPKK/3h+tVLqA2cckgyZVPBFGozSNtVQPNfk7T0FOtbx5rUxttNwoG&#10;VbnNEXpdLQ46koOLpz3S3MK85kWWJMFuWA7Gvpf9mDxPOugTwO0hhtJtqsT/AHucV474S8E3d9JJ&#10;eXULW1tIxVd6Eb+OdoPave/g74btdFury0tt4hkUSHKjII461y4qUHDka1PjY1Y+2vCW59D6D4ij&#10;OCzhV788/lXd6bqEd0qN94+uevtXgs6zafIDCGdM+vSu18F+KVfy0Z9hBx16jtxXhOHL73Q9WMlP&#10;Q9YuLfcoYLx1x3qOxtGZtygqg421HDftNGh6ZHXtW/pc37vLEHtjvSjaxahbYzpNNkLbjCvPdh0q&#10;nKGj4ECgf3u4ruVmikhw6g9u3NYd/awyTEKcE9BVtj12MIyO+MLsXHpzR95du3PrWoLFYVLH7uOn&#10;as24uYLRmZgqq3T2rCTTuiESQokHz4qpqGpdtwGPaoNS1SL7PhX2989Q30rj9S15FU4cH3zUwt1N&#10;rKK1JvE2sJY2ssrEKqrzn9K+MPjd4qk8Qa8GindY4cohDfTOPrXrPxq8eS2+kTQW0q/aGXYFLYzn&#10;6V81LHNcyZmZmLH+I+9ehh6Mr8x5NevyvlQjXF5qGxHjCxhfmYDk4zyarySGKRY87cdq6OaH9wVj&#10;4AAAyKx7q1DEjb/wI17NHCuWr0PIrYp30ZkaoGmdWMu7AxioNNl3TKjHb2H1qxJbPuK4+XPy8VF9&#10;mNvIpyMg5969SMVHqeU5dTqV09FhWQBt+3kZ49apXC7n5XavcA1d0i+8yLMjZbHGap3LMshDICGP&#10;HsOtXqZ3SvcoSWK3DYVinqcUVoxqgX5flbvxRS1JOatbz7ZIY8KYl4YVRZhHcNGyjyAcirEckETY&#10;jYM0vKqvXFNunMC+V5W5mGN2K8rl5Xsfr9SpJwUn067/ACLrWiXVuzxhUJGQelYuk3jx3sls8iuW&#10;b9faoXvnjiNuzlV6YHakuLe2t7ITwyYnXkD+L2rW2mp5tTEqc1Up6cu+tvwNO8Z7ZpHAzIx2pxXZ&#10;/DnwidYVdU1C086FQXRRlckdzj0Pb2rn/AOnXnjbVokOIki+eRyuQFBGfxOa9ymhSztzb2oxFGNq&#10;RsQcCuetP2cbLc8HMcfGb5acrp9LGdqmoNdMgDBdoIK46nPX612PwctZI7zUppWUksgAB5AwRz6d&#10;6848QahDa3UMYTyjs6H73TrXrnwi082+gPdEjN04djjkgZwD9M15s1LkuzzMIvf5keiSWvmR5I7V&#10;gTGbS7wSxZB+mO/Suxhty0IbkgjNc/qluskwyQCCecVzLax7fnex1fh3xx+78tm2FgOGOK6a38df&#10;YpBvOOK8WuojFKhiYrxyKbNc3ikBskHpScUtjujWVrM+jrD4jWd1EoxyRwcEfpV9vFFrJHukAXGT&#10;ng96+aY9YuLULuBAH4H86s/8JJcyR43YBHIzzWbTtobqVNxPbda8bWyxsPM2AjleK881Tx49xMRE&#10;3y9uf85rg77U55m5dju96pRrPK3opHfrSVNSOeVSPRHYS+KJWy5lYDpjNcT4y8dPpdmzKWLudi8d&#10;yK0/sp2gHc571xfjq1C2wYx4RTknPT8P61tCmucwq1pcjsefX0CatM88gLzHJXcT9TxWZeaMbi3L&#10;xIzSL07D6VuWMIhugmzO87vm4611Gi6H50hOzdGwxnPORXoc3I7rofJYjncvfep5pk7ipRsrjcMV&#10;UvZv3W0KCvt1r2qz8EaZ50ryRSAOfuhiAM1l+I/hab6Hdp8r7wciOQghuPXtivSp4unLRuzPOdSX&#10;2lf+vU8TkjZmx91fb+dU5Iyc7geB1rf1rT7zR7p4bi1kiIJAZkIVvoe9UPJLR+YU4YcenvXfFp6o&#10;vm5tEyppt0Yc5/KtQ332h0JKoFP0ArImwrklRnvU0K7lGBuNOS5ikurN11F986fM5+9x1oqO2uGg&#10;CowVP9pT/Oiqi42IucDY3Nvb3E0cMf7zojGq0uoXNlJiVPMH1rTu7eDy4RbhdwHLL6UyTSUuvLh3&#10;kSMMnn1rzYyW7P1CrzxhpNK3a1ilb6bcX0pcoi5G4lqLrT0hmLhcxjlmrstB8Ea5dQhUjEsQPzM2&#10;FAX/APVXe+H/AIW2iwmTUf8ASI5AUNqvCk+pPf8A+vUSrKL1PHxGJwtKm7azNT4V+F0t/DIuFQQm&#10;7cSkgYyoyAc/j0rburNS21RuKnhhnt/Otu30+K10xYowLSJfljjjXoo9ulZOuTjRfDM18x88hWAL&#10;cMSO+K8uc3KVj5OVT2s3Nrcb4R+FetfGzxkNC0COMXFrbvcOJuOA2ME4/SvS/BukyaJYvpc8apcW&#10;czwuoOcMp+leBfCj4ueJPh/4u/tDQr+azvriMq0kYDHYcnBBBBx6V9DeAbO6mt5Li/lNxc3Uj3Es&#10;rDB3Mc/1qcRGpTtFqyPWwkYv3oy17HV20gjjYHg46etZ2rWfnJ5qrz6Vck+WRQBntUzKPL6dq5L2&#10;R7OnzOOuIRHIrYq1I0cUZbGTjitHUtNVo2dV+YjP1qm1vEqqOce9EnazNY7FCRRNCu9cemetU/su&#10;35sYBrem0+BoOCw4rNVRHG4xkjpUX11YRj5FC3jEjEt27HtVyG3kmkKRR/jSWlm0jcHAzzXSaPZp&#10;bwrwxOP4vrWjaSuyXcoWujGNC0h/eN0Fcd4x077ZZXK7SdvAHY5z2/CvQdS1CKFduRu6DHJrlL5T&#10;eyLDggMGLZHbFTTl71zlqRXLY8ksdHkv7GKcKQ1uwyxPX0ruNCjjitoolkw2PvZzj2r274K/s96d&#10;4/8Ah5NqSXH2fE0kILAYDKSCCD19c145qvhO58I+OL3R5p1AjwBIBuVwM4OByPXiu6pLXRbnzFaP&#10;M7PoaMMXnRgSdepYCq8M0bSNGruVQ87utWIVHnfedhzjnio7uIm8RIwWdxyQOfesNL2RwcyjoUtZ&#10;sLLVrVYLqGG6jH3WxypPv1Fcdq3wjtby3kOnX2x8ZNvMnI+hruY9JW33sMhWOQMd6kt2O37pOeCK&#10;3hXnT0TMvdvojwPVPgvrdlb/AGqNY7hP7sZy2fz9K5WXTbnTl/fQSx84yRivrGG4aNiqxEALywwf&#10;07Vga94Zg1SEzLAjszfMsiZGMDiu6GPf20UpTit7o+dLWYvGDjmivW774b2+pKY4Y0spepbPy9fS&#10;iuuOOp2K5mcTZfCnTbNYw3mTOv8AAzHp78/Wul0jwzpdnlINNRZvv7gCX74wT/KuzvLFVLqiYfvx&#10;zxTLHT7mQN5kohGc8jpXiyrTlK7kbyqTatJkWl28RhjAV4wR92RcEf4VpW9iy3kSk7UB5KnIps1i&#10;iyROJsOxyCRkflWtpdr5MUszlMs33VXAPHWokRzS2uRXvl/Z2MsmGU7WLL69/wA64L4lQ7vCV0Le&#10;UqfMXzMOwIUsAcemfau/1Rd9sI1t1UyOrbtoBPPUmuO1bS5L3crszK5w4zgHB4zRRUedO5UdXbY8&#10;68G6Sf7et5596wIxzIxAHHY19haFbQrYxeSP3ZXjnOcivBfit4Wg8K+A9GntFELSz8ybeTkH8+RX&#10;d/s4+ILrxB4XntrhmeS1naPe5ydvBH8668U1VSnfY93B+4+R7no81ruyQap7Tuxn6g10F1YEbgpx&#10;+GK5/UIZLSQYyARkGvGZ7cbIdL++AX7vaqr6WwkRVBwec4qWz+eYMxz7VpsRGqnv3zT5uXQ6OXS6&#10;MubT227GGOe1Ul0tlkII4966EqJFB6YqJV3NgjJpq1hxizH+wlWCKm3d3q+8ZjjC98etWZGKsCF+&#10;cc5qNg0zKArEn2qZWexco8urMuaxVlZ2G0DkmvOPDfxCtNc+J0mkJbiWyjt58ygAZZMdCDg5/wAa&#10;9P8AGVvJovg3U9SnWRFgt2cKow3AP9a8E/ZY8M6VrHxchPiW8bStHeF911IdgaQ8hD+GR/wKuynT&#10;XI5y2R42IqOLUYK7Z7H4L8ZeKfhn/bFvol5u0u9ZbtrF+VEhwGZTyVyOw4rnvHOuXuta9b3ktuLe&#10;4aPcHRuBjHf8a9CkuPDureL9Vi8OSM2mWaeUMksCwzyM9iK84+IGy1ksJnxEVOM5659v89Km/Mrp&#10;HLVpy5LSQaZPJcMRKVUKCRwBmtKO6t5JlEnDA8BR04rP06TdGJNo+XPzKM8HrW1bQrtYCP5epbHJ&#10;qLu9z5uSS0sQfZws/mRvhAd2H+YfkeKrXeyObKkfMNwGMVu5T7RGu3MeeY/b61laxFIty8bAIhLG&#10;PjA2/wBae+jI1I18qbypGeWPH9wCrMcLMr7mX2zknn1NVbVUjh+zyu8jN84VV44xkZPua0o7edJs&#10;IkMaFdx84nI46D3qpXQpX0KLaMoAGecZGORRW3pMrpcTTZ4Xgc9M+lFTyN6jOIj09rdVUDKgZIOc&#10;r+dRXkfmbl3bMrwF5zn+Va0VwtzMwOY0JwrSZX8/Sq2oWsM84eaNTsYFXTJGR6UXsy72ZRt7V4YY&#10;kZgyqQC+Mj862sxrGqMgXaoAZRyeelZMefNWP5gm4Zb1rftbV5FIkEcYUZ3Z68VbvuDs9jKuIWkm&#10;YlwkQGck54/DpzU/hPwzeeMLy6g0uAXEkIVpOuFHvUWrokNq7YKKBlnzwR716F+yT8RNJ+H/AIz1&#10;i+1547TQdTtkgN+6kpDKhOC5x8q4OM9jTpqKep0Uua/unF/G7wTeXXge3s3iYXdl+++4cn24pv7M&#10;fhufR7W/addouZd67uQVwBn26Gvq7xloOnfF7xZA2hXNvewIVKXVqQ6OP94HmsfUPhGPhusZVMxy&#10;DGNuCpzn/GuiVT907LQ9SjdVU5b9jDm09WGIxlqxtW03zIXR+Dng46V1DR5UgDI9aqS27Mx3g4zx&#10;ivN57n0FnueeW9kbeYgg8Gr4jOR8vXoK3tR0vy5VkRAVz8xxk9Kkj0/fGHUdfSmawk7anPMjt1Bo&#10;js3bGAeec10kej7zk1pWOkxq4OP8alWkjTnsclDpMjHLDcPTFaun6SVb/V/pXZw6TDkAquO3FTNY&#10;xxjIC4+mKiyWpnKTkeW/EqyW48PTWMvKXA2lc4BPb615R44+Ho8HeE5Z7Zwku0yGXADA9e/0r6F1&#10;6xbUtSs4fJzAr75DjjA/DrWb42+Eeo/FjTW07SrgW8mxh5jIWXJHQivQo1XZRR5WJlGN5y6HyD8D&#10;/F1zbeOrmJmke1urZ85HG/d1Pp2rT/aW8QGx1jSrG0b/AFS+dJtbqwIIB/OoLjwLf/BL4iX2jeIo&#10;QupW8O9SifKVbow65yRXl+v30+tX01zdz+dM7Eb2GCRnOK9qNBTlzJWRx4WarRldnsngTxA+uaHa&#10;yxgw712kDIAx6d8da9MHltJGm7EeccDNeI/CDVpLSQ6axWObaWCnIDLuH+eK9uFqyxqSuZeCAO1e&#10;RWjyzaPDrQcJtLUff28sF1tgYFOArKAMn0rPutt6q+ZJiTsQOnqKs64j2drDKvzENtdcZ6jg/gf5&#10;1m2d0GidlOU6nnOPpXNH3dUZ2TVynCzrcJ5j7MNtJBxxmtn7HbrGUMM8r5yOuDySevFYl0gkBmBc&#10;JIMq7KTz6V1Gn6i8mlu73/ljoYyOMenufpWktWhOSJdJZFh8orJ5jMTgEDgetFN0GRJLiVXnzt4U&#10;soCkfj3orN3vuFr6/qY7f8e7f7/9az/+Wg/3Gooqo7szluigv+vH++P511B/1Lf570UU+xcdzD8b&#10;f8ivf/8AXF67vTf+Ta/E/wD14t/IUUUl8LN47xPYv2I/+RV0H/r1/wDZa9f+O3+p0/8A36KK3/5h&#10;fmenT/3mJ43J95fxob7pooryuh9Otild/wCrkqOy/wBSv0/rRRW72REdy7H941o2v+s/BaKKdPYs&#10;0F+9TLz7v4UUVnLYOiJtK/48bj/ria9M+DP/AB63H/XT+lFFdWF+JHzmN6+p8Qft6f8AJfrz/sHW&#10;v/oRr5Mm/wCQlN/vH+lFFfU0fgObBbyOk8C/8j9Y/wDXu39K+krD/WD6f0oorwa/xsxxX8RD9S/1&#10;Mn4VzWj/AOpuf98/zoorkjucb+Fj77/kG2f/AF0b+VdBof8AyCZf9/8A9looohuTU6EWg/8AHxd/&#10;9dP6UUUUmTHY/9lQSwMECgAAAAAAAAAhALDez0EcMAAAHDAAABUAAABkcnMvbWVkaWEvaW1hZ2Uy&#10;LmpwZWf/2P/gABBKRklGAAEBAQBIAEgAAP/bAEMAAwICAwICAwMDAwQDAwQFCAUFBAQFCgcHBggM&#10;CgwMCwoLCw0OEhANDhEOCwsQFhARExQVFRUMDxcYFhQYEhQVFP/bAEMBAwQEBQQFCQUFCRQNCw0U&#10;FBQUFBQUFBQUFBQUFBQUFBQUFBQUFBQUFBQUFBQUFBQUFBQUFBQUFBQUFBQUFBQUFP/AABEIAQ8A&#10;1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g/Hk9aBliSfrS8nr3o4znPGK8zUsaeM0mRzSnHX06UN+GKm4DRg8UNjjOcmgdMYxSNn6cUbbE&#10;APmFHb1yMikHYdqOwznFADf4RnjipI/vAD1phz+mBToflYEHuKoqzF0H/WXpIwfMI+vPWteFv3wz&#10;xWRobAtd4PHmnoMd61oeZhnqRW9PYzYlzyx/OlteWXPr2NR3TAMw3YPc061b5gRzzWnURYum+UgZ&#10;HGOtUBjzkAPzdauXTAKxPpVONh5yZP4USA4/wqxPjvXSy44wD6DPGK7n0PSuC8HqreN9ebGeeDn3&#10;Oa7z61MQ6sBjjml9O1NzjAyKPqe2KvQBPWkwOaVjwewpN2PekAdO/WjGOnFH3h1wKXp70AFFB+Y4&#10;pPWgA/Cim7v9n9KKAKW76ik/Aml9eR/jR9Tkda4jYaecccUbunrSnBz2NJnn0FACHnt+FJz3HalO&#10;B/Wm7uuTxigBOnNJzQSO5pjsFG4kkCgNxeefmPPWlhOGUYA5+tee/Ej40aB8N7KSW9nWW4K/Jbxt&#10;licdMCvlPx9+1f4s8SNLFpDNo1s548nDyY6ckjjjmuZ1G3aCuzZUXa70PtiHxdomg/bm1LU7WyKS&#10;kbZJQD/OuL1b9q/4f6Dcf8hB9RX7ubJd/I/nX58alrGtapL5l9fXV1K3LPNISWqBbiW3XO8x49OO&#10;Ka9s95Jeg+RbtXPum+/bU8JtcFIdJ1IJn70uAv6E1d0v9sHwjIiSTR3Cx5CkwDzCPcivgCbWBGwU&#10;nBx+NSp4olh2bAxwR2zRy1E/jb+4UkukT9Mpvj14VuNJW/iuy9q4B3DlgO/HrV/QfiVoWttC9vfK&#10;I2J+d/lx6da/MG18WTQsu52U54wxx1GOK7zRfi9cm3WFcxyId+9DjJ5GMGnero27mCtJn3l8P76K&#10;+8Xa/JHJmPcSMNnOWzXog/OvgP4Y/H6/8C+IXu7kSXtnPtSSMffRQScr6/Svsr4d/EzQ/iRpMd5p&#10;F4s39+MkhkPcGt4VvetNEOPLc7IdfShuh46e9NVs45x7Uv3unFdsSQ68UnT2o+96E0AHmgAZumOl&#10;Lj3pMbetC/zoBeYpx60UpHem7h65HfmgLDeKKZ5i/wB79aKnQCovp0o544NC5GMigZ4Pf0rkNUNP&#10;uKaO3Of5U/G7jPJ5x7U3J3YBwetKww9utMzznpStlc8ZzScZ9PWloA15AqnntzXz98ff2irfwXbz&#10;abpEkdzqh+TqNqH39K2v2jPjEnw58N3FtaSK2pTR7UXd8wyMZ4PSvzz8UeJp9Wv55J7gzXcxzLJu&#10;JOeOPSueT9o+VbHbTp8q5nua3iDxlPrl/Ne6jO13eynLSNjP0GKyG8STLkx4Q9sD9ayRHLO2IlDt&#10;27VuWfw+1a+hDRxM5Y7SV4x710xpwirDd2/dRk3XiK+VwDNkY6AetPj1K5ulXaTnPJHOa7Lw/wDB&#10;HWtQuFjFo0YU8yE5DDPUf/Xr3HwT+zDMsbPfkDdztxyvsOOe1RUlTirbCjGrUdkj5st7W7n5NuZc&#10;cndhT+ddRc6DBZ6Qs/8AqsgZ43Fc9q+qdP8A2e9KtF3EKW4zknt71neLfgjA2lyxWzFMq2Tjv2x+&#10;lc6r000kzrWEqbyR8e4HnkSHcM9QK2bOzVvnU445rd8VfDu78O3DPMjOM43bSOaw7fdHGAvyg9f/&#10;AK9dN1Kxwzi4y5ZRL8c5tztY8/nXSeCvHmqeB9bTU9FuWt7mP78LMfLmHow/rXGSSnBwxGeMd6gh&#10;ujDITu5olGPK0yHBvTofpX8GfjRpvxW0VZAVtdVhAFzZnqjYzx6ivS1bgfzr8u/BPjbUfButwaxp&#10;Eqx3sGGZc5Eq4+431r9DvhP8TtO+KnhODVLOQCcAJdW+fmhkwCVP40qNSUZck/kcs48rsdv/AJ4o&#10;3Y/Kmbv/ANdPHvXokC9cZ60AY74pOR2+tOHbNACt3x1rn9Uhnmd2inkT+HaoHX1rfJFUSu6VgenQ&#10;0nYDnfsuqNz5tz/3yKK6pdLtmGSnP+83+NFHLELsqenP4Yoz8pzxRjp39aD16fnXFc2EbGcZ+lNb&#10;IxSj/IpnP41IAcd6wfGfim28I6Dc6hdNtjjQsS2Ow/z+dbjNtySeOpr5A/a9+Jx3LodnPsQZaT/a&#10;wOmPqR+VZ1HZG1GPNI+dfjN8RLjxf4ku7+eRmDfLGjHBUc9vrXn2jafJq1wFCs7k8KP89Ko3lw9/&#10;qDMCNzHjd+pNe/8AwR+Hp8hLu5G5m9fXH/1qjnVGF2dyhOtUXLsXvh38IDcKs91DufPp0+ntX0N4&#10;Y+HdhZxRjyV24Bb0P0qfw/p8dtCqhQCAMV11ttUAKMfpXkzxE5s+ip0YU1tqTWOg2kSoFt1TGMna&#10;M1v2+njaAAPfAqhbsO+Md/etizuNqgnjn6Vz8zejFP3fhEfSSzYRc8dzzWLqliyqQRgZ5/wrpv7S&#10;VV67c+lZGoXCyLIwA9KuTiyYSlfU8m8XeDLbW7OSPapdvlxnnBr5Y8ceCZ/D905RNsfTaOtfat9D&#10;uPA5Nee+O/CMOrWrny1dguenNaUa7i+WRVWlGotUfE9xd/ZpmXc248EU37QJFxkE11fxC8Fvpt3M&#10;6OCO6jj/ACa85hlMM2ORjjmvaupLTY8CpB03Y6zS74QsMnByABXsPwK+LNx8MvGlvdtI39kXbLFe&#10;xZ+TBPDkeo9fSvC4ZNzCQHk9QOAOa6GyuC0ZxjDZBA70pXkvdOKpBT2P1f03UIdSsobq2kWWCZRI&#10;jqdwIPPBq393rXy9+yD8WjqGnt4P1KULPZqrWjyN99SOUH0NfT/IOCa6qNTnVnucNnHRki80o5xz&#10;TQ3NOxjiusQrYA6YHtVBT++z3NX93XHWqS/644PNKQGlHnYOaKWFS0YOKKYGQST04HWk9KX379aT&#10;se5riNhu735pvAb1pzZ3c44qNm9se461N+4HPePNfj8O+G726ZlTbGQpYjrX5gfFzxfP4g8TXVy5&#10;OXZlHcEBjyK+2/2rfF/9l+HnsVY75FIbtjocV+eGuXRutRmcuGfcScHI69vasF707tXSPTpQSpst&#10;+DdHk1TWIE+bCsGYsOo/zivsfwJY/YbGCMMeg4wOtfO3wT0Y3U0l25Em19u3uOPX8a+q/B9s0EYX&#10;ORkAMOB0PP6Vw4yfNK3Q9HBRUdTrdLZwq4GDj+Ed61VmkXLMMd+ai02P5BnhsY+taLRAxvzvBHav&#10;LVj2b6ha3zOwXca2LeZmX2zWJH8rYX5a1rOZdo3P7HFJvlJl3LwZxHyMjvWfdT7SeM1rbo2j4fPr&#10;g1nzQ7shTwRVXUtjJPUwrl3kOVX5elU9Qtd8JJOCRjNbVxD5OPy6Vlajcs0ewnAHvQrLoaX6nh/x&#10;G8HrfWs8ihd20qG5GGPevk7xdpL6XqUsbDBRjnA4HNfeWsWqXlrNHIOGHFfIvxo8NPa6hJJGOhJw&#10;f8K9jB1OZ8kmeTiouS5keb6bdhG2lvkbrXT6fIY29R/Dhutee7vsd1hgwHoetdjomoLKAFfn+Hnr&#10;+Fd1S1N+R5cVdWZ6L4J8TXHhnxHpup2rESW8yuFDYBGeRX6W+D/E1v4u8Oafq9symO6iViFPKtgZ&#10;H51+V9rcHcnbvzzX2l+yD48+2aPPoE7EtCTLCN+RtJ5GO1YwkoTTXU4asOp9NcU/djmolbco9DUg&#10;5+9XrLXY5xWztxzVFf8AXHNXW+71xxVJM+ZnP4UmBpovy9P1opyN8i/SiqAx27nk89u1Nfvg8fWl&#10;55/mKGPAHUGuI2GttX196hlkEaFj0HJ9akY54H1rH8RXwsdJupicbEJ59aiQ46ux8WftceJ/tWsi&#10;AHgZfntgdPyr5FkYeeWYEnoec1678bfEL6xr1/MG3DzyoG7O0Dt+Q/WvI7LF1qdtbszEu4XaAcms&#10;qSSvJnr1JRUVE+jvgnZpY+H4HkURtt3Ek4yOOfrXt2i+IbRP3cc8e1R0zyK8v0nwnHY6JFFeTFAE&#10;+ZU6884rlNW22Vw32C9kVgSMrXm1aftZOV9T08P7sFofTtv4gSNVHmgjsc1tWusiZSUfIx+FfJeh&#10;+ML6xkUS3Duvfca9c8F+LheTD95uZgA2RzivPnTlB6ndGSk9D1xr3bCGLbfUmq8viu1sUVp5ljX1&#10;Y9Kp3UbSabvJwG6eua8h8XTSyO8bk7B0544NJRcnY29T1m6+Meh6fnF01wc9EBJ96sad8XLPUxst&#10;7aaZu21Sfx4r5kmKRzA+SshHZunatXR/idL4dZFFqoQE5KtzXR9XdurOGVTXofTbeMre+URy281s&#10;2MktyAMd8dKguJorjDRyK6452nmvOvCfxi0zXG2SFQ+BlHx/KuzjurLUpFkhxGW6+W3BqeVJ8upU&#10;ZP5FO9B3MBwDXkHxi8InWdJeeFcSr8xwc55r2C/XC8N/nNc/qtoLi1kQDJIPvn2x3renJwmmZ1Pf&#10;TR8Da3DJb30iyKAytgkA9BTNNvhbXEbBsLnIzxXe/FDQ4rbWLnyUCjPYfe55rzKaOa2bIQErjhm/&#10;lX0UYqpG6PmazcJaHqum3C3EAlyzBv71etfAfxOfDfjqxlQ4V8q36fyz+teD+Db5rmwmi3qUifOO&#10;4J5xXZ6LdS2cyTRP+9jO4c9eeBXm1IpNo0lapS0P1U0+ZJreKVD8rKDwfarWdw5HNcJ8HfEn/CTe&#10;B9Ou/MWRwgiYgg9BgGu6DfLXq0Zc0Vc83UVvu9KpRZMhzjrzz71ccde1VI+X5GPpWjFqaka/IKKW&#10;NRtGetFUBjM2c9qbnjrz+tHPr2zzSEnnHJriNhrN6YArzv4za2NH8H30vmYwhBA78dq9CkHavnr9&#10;rbWpNP8AAt5h327SNoOB71lPZpG1CPNNXPgDxVfi6V5pJQPNdn285BJzisvwOsc3i3TGkJ8tZ0JO&#10;Ce/t2qDXLpGt1CjocYPPH1rV+FNq934sgQHBCMyqOh5Xr9OaiPu0n0O+peUlGx7T488VS2sUUMLy&#10;Kp5PXnnj8Kw7iDUoILSaSZYRcYBZgSo75J6muouPCv8AauOMMuCGbnFdNpHhlDax2k4jnhVs7SM8&#10;/XrXLCVOmryVzrk6kkknY4S305vtV3BuW6SNsGZclX4HK+o7V3nw102Ua9Dt3CJxj09D/Kut03wN&#10;a/ZwqWipHjJyMZroPCOgx2muRiJFjCjB2jisK1SDTN6NOS9T0ibSUGkqcbQwGMj/AD3ryjxZ4Vkm&#10;vGWP51Pp9K9jvpHjgWMnI6n8arw6NHqDAkKG6da4ac/eO+d4x1PmuTw3N9sWN4XjhVwHbb155FM8&#10;c+CChtJLK08+2MZUtbpzvz1P9TX0PqXgmaFpBtzkdQK52Twrd4wsAmX7u1XGf1r04VnT03PPqU1V&#10;WjsfLjeD76xjF0DIlzv4TBG1eO/UV6V4H1rUo9i3JeV1+UOF2/LmvTE8KpIyi602ZZgfvN8w49/W&#10;tOXwfp1xDsktyrddynBB45xRWq06i1VhUqUqa5Yu5Q0+4N7GCwz7EUy8tfKjZu2D/Kt+10kaeuzA&#10;K5645NZWoEHcG3Kem015/Ml1OuMHrc+QfjBmHVpiB3+b615RNIkzMpClfpzXuv7QOgy/azdLAVjL&#10;g7lPrnr+leDxW481mDZBOMelfQ0GuRSZ8/iabhJs1PB1u1vqFxg/u3XcVyeo4rurFik2Dxj161wm&#10;kyGHVISHyDkEfWu3s3L3Jztz3Pr7VnX+LTZk05e6z7c/Y+8VDUfDt1p0z/Nav8qgEfXA9On519Iq&#10;R0x9a+GP2SfEn9l+NptPZjGsyGQZJ5x1GD7kV9yQsGjBHRh2rXDNpOJ5sviaFkI2k47c1Wh+8ARn&#10;nrVqTGGGapw5Djr15rtdyTZXG1eO1FA+6PpRVAYWR3HNN4p3J5HAprZGef8A61cRsRSKdp5zXyT+&#10;29qAg8KwWrEJ58iqcDgDOSP8+tfWdwVK7SMjqa+Kf21bo3WqWMLkBIyzOueCOgPuc4rGTVjqoJuW&#10;h8YaiS2FU5Oeldh8D1a48eW8JZUXyWc7lJBIPSuMvCfOPGT04rtPgjcND8RLUs+xGhZQM45yP0xS&#10;qKLpvQ6+W80up9e2PhmK+jQqNm45O0YP+TXWaT4VtrMghAM9W4JrmPDupiILkZI6ZPSun/t9I1JZ&#10;x/wGvBlUezPoY0b6tGzfeRZ2R3FVyMg0zwhYn7Ubgn5CR9D3rhNR1oale5M2I0IBBPJ9q9B8L6pA&#10;sUTK4JIzj6Vn/iOlRS0R0uqYVkIGF6U/TLhIWDb1CnsT3rO1jxFaycKwBxz69OazrqRXtWKymN16&#10;MP0oaV9NyuRy0sejrMkkYKkN2KtzQtnaXGT5aox6gAc14bY/E6XTNSewuZMOpON/A9+fp0r0HS/G&#10;kd9Cro67eOjdM1UW4u0jnlh7HV3On24XKnJXtjNc7fQQRt8pbcO5OcVWm8UO0hAcEdDjOcVnvrCy&#10;E80SfRGipcmrILy68uNg3K9yDXHapqgDEb+P7tburXpmQquMnjivPdejkWR3DAYH3snNEY8y0Wpl&#10;KWpx/wATrqHVtFuraRUYbfl3DIB9a+W7izeCZo3U5B28nPAr6Q16P7YTDg/MNpxXlPjfwu1nKHT5&#10;Ao35Ude3+fpXr4W0VaR5eKj7S9uhxdjHm4idkA2nPPY129oxE0bsN3PP41xFixV8nGO1dfZzF/K2&#10;kbuOOtbVLbyR5kEj074S6x/YPxE0q5L+VtfDNnB2twfyx+lfo7o919psYpPVc/4V+W1jO0eqWbRg&#10;LLuXGOSB35r9IfhVqw1vwbpd0rZ8yBRgnJGBVUJPn2OHER5ZX7naM3ytn3NVofvYJJOfWrDN+7Oe&#10;lQQ/er02cxqxt8oop2PeiqHYweOg6Ujd8c0hxxxz196bwOOSK881K82Io/MJPHNfCP7X8/ma6HjY&#10;8gr6Z+bP8hX3ZfMfs8mMDjPPSvgf9rKRW15YwOAp+Y/0rKr2OzDXvofK1ypaZmc4HUc845/+tWt8&#10;Or42/jfSm3EMZdmMcHIxgntWRdRgM+HbjjNUtL1YaXrVrdBseTMkhYjgYOa2UOak0bVJcsk+p9sa&#10;ZqQX5g52dqm1TVpZLf5Mq2P4Tnmufs7gNawzIQySIrjac9QD2q7bTC4Y5IUZ4zXz7jZ3Z9NTqe6i&#10;i11dQqxGH5BwRVnT/G09rGAGYOq456D6c0y+UTSELyAfSm2+kxzsPl6jOQKNOpbbjqiS68UahM26&#10;NiuR1FX9L8ZeIJZEhbbJ2DAEH6Y6U/TvDOX3Hdj1x2rvdB8JRptcjPPPtRKMLXaF7SZz3iDw+bm1&#10;+0gAXDAMz8gk8VhaTrl9pDNC0jDngk5r1rVLVfsrABQfyFeWeItNKSM6nLDJKgU+ZTViub7TN2z8&#10;VP5yu0hHGGINXh4k3YJfn+deYJNJ1XdhThl7it/S98yg/wARHQ0uVdS/b3R29vrZlfDHg/rWJ4ik&#10;3I56joPWp7eDy0+bg9c1ha5qAWOXJ+Ug8H271UVrY4ZtvY5VZFW+ldx8mSQB3rjfGqCS2uJ5BnI2&#10;qgPUeldnpFxp14oEs4JBC46cnoK5740WY8EskOq2klnPcRK8CvjDg4GRg/pXXTST0ZzvZpnh0at9&#10;oxt2DPT2rstL2Dy3Clc9OfxrjbdzLIshkDKW+b15Pau10vPkrgEj2FdFZ2SuePSs2+xqSTOrQTAY&#10;2k8jrx688CvvL9l7U1v/AIf2savgR8LExyVHv6c18Gvt8g7hyeK+uf2SfEEf2W7sgyhQEaP8c5/G&#10;opyV42McUnbXY+pXPyevH41Xt/mb72enapefKyecjNR2pO/29PSvaVjzdWay4ZVOO1FJH90c0Veg&#10;zA3EEe9DewqPPzcZP14NO3Hbjpk155sVb35o2A646Cvzv/asvlm8XXakkqgVcKTjdnP+fav0G1qQ&#10;W9jcS5IMcZJI7cda/NP9oLUlvvEWoP8AMf3xAKnpjsazm303PQw3uptniV1I0akEbSeOKwrpx5p4&#10;yDnjrWxeSPJkkce9c9eMySHp7AV1Uo2XvMiUubS1z63+E+rDXvA+nTSjzJIoliLDHOPlPHtgV2E1&#10;s1tFvC/KDXgX7NPipIdQvNEkIBmHnR7iMliRwDj1/nX0taxG6haPGVZa8OsuSbj0PdwslKmrnAXn&#10;iW30288qV9ru3AbjNa9nfXpG+O0lfn/nmc+w6VgeKvDcWoQEPGDIjAh1HzDByOetdR4X8Z3UNqLW&#10;6tFuGAUeZG5DNgjkg0RUbe8d37yNuWNzc0nxVqn/AB7rpjGdR08s5/HPAq5Dr/ihvNMNq0IUBnGD&#10;07Y/+tXSWfixZJonj0uYyjjHXjHetC4m1O8jZo4bewhkB+eSbk/h61UqdF9GR7Su3pBI4HXvEniL&#10;S9q3hh2kBv8AWZ4PIPFcpZ65rOs3jiS1EluCf3gwP513Fx4fjmuWa6uGvTngKu1cenqasyWMaQBY&#10;4liTsqjAFZyjSS91GvJU3m/yOf0HR2uJpXfIGBu9+K6PT9NFqoGM4qxYqtnau20AyGpvtiNHuOQK&#10;5XJx2J5dCpfXCRRkt0HYV5T4s1kbpFUbsZ5PIHp+P+FdR4v8RCxjmUuQ+MdcflXkupaqZGe5diu1&#10;ScE44rqw65vesc1RvZbnknjLULyxu5FS4aGSVtzLCxGOc9Pw65zWNqvi7VPFmqm+1bUbnUrs8GS5&#10;kLHtx7dO1S+LtW/tXVZGjGEHCnufesW1hHnBmUnucV7kacHZ8up4VaalJ+8dVZvhE/iyB908/nXo&#10;Ghos1om5WOeM9Pwrzy0ZQq+w6V6L4bw1t93b0OSfauPFXSTsKj1aZqXEe6F9uN2OK94/Zd19rPxB&#10;bQSuCGOwjb+PX1rweRyzMqjGP4v1rtvg/qx0nWreUFgFmBJ3HbjPcVx3SSYV9YuzP0ehfzLVG7FR&#10;ii1Pz/5GKoaHeC+0e3kOBmJenbjtV2zP7xRnqcH8uhr3ab5kmeP6msv3V57UU5M7Rx+tFbjOaDDb&#10;xndjP60Bu55FRMdvt6UhfHbrXnm+hh+PLoWnhfUZxwREVAHfjIH6V+Y3xSuPP1K6fkhpXfnrkn1r&#10;9Efjlqp0/wAD323jdGTx1PHTNfmr46kEgimYMzHgDGAQev8ASsJSlzJI9TDxj7Nto4a+YbSMfxbm&#10;B6n8a5q/k+bd0Ht1rcvJNsZyOMeveue1KQNlQK9CnG+5yzXKWPDPiCbw9r1nqMAJkgkDcdSvcfyr&#10;7V8H+LLfxFotjqNu24TRB/m6g9x+dfCDTbWxgr9K9e+AnxCGhX82j3bkWlwhaFjxskJHH41xYzDt&#10;x54rY6cJX5alnsfUWoQ+Y27HDc81nwWKrJvjOxuMk1pWt5De2yjGWAx1q/ZaSHdVHAPSvF5nsfUR&#10;k27plfT9WvbKZdkpUg8c5AreXVLjUGae5YeY/LbBgfhVzT/BC3ihi2B9eTXS2vgOKFfmlBPTg8e+&#10;KrS25s6km9TBs28zBHPfNXls2upFBH3q6K10G2s1GApI4NV7zULXT4GJ27guQBWbaTIlc5fWbf7l&#10;vEoHGeuPrWVrF4thZsWP7tV5xxmrB12GS4mnkf1PHGa8d+MfxNXS9NkggYtI/Q55z0yKqFN1JKKR&#10;zTly+90RxfxF+I0X9pSxtLkqQFVRn8Sa8n17xhd6t5kSFo7dxhlU4JrMnuJr6Z5JyZJHOTxjvVuH&#10;Rwqb+FHXaTX1FLBxjE+Yr4uUm1FlGyt/OkBwSK0o9NELK20g+lTWflWjZcbuMAVJNqBnk2hcL2OO&#10;ldekUcMdXdixhHUg5Qnj3r0Lw5IzWi7vlPZcDgYrgrRlZgM5PrXoPh26MlmgZSpHG3HpXiYva56V&#10;HujYjhR5iCxYEdBW/wCCdy3c0JyY2HB5+Xjr+dZUapwwwD7Vf8MXXk6pnaCz5U56joa85P3XY1qW&#10;e6PvD4J6+2vfD+yuWIM0KiGQA5wR3r0axYN82Rk+/tXzZ+zJ4m2zazpTkoGxcAD8sfpX0fprZI/p&#10;XrYSXNFXPEqLlk0bm4elFNG3vjNFeiQcuWweDio2bb93gnrSSMOmcVDJIFXn+ftXnnQeKftNasYf&#10;Cs0MbZZhsHUHnr+tfn/4ykDXJAAdc/LgnH86+0f2ptQZrUDL4GSNuM9P/rV8UeI5FMg2Y+XqxNc6&#10;b9omj1qaXs9TjtRXZjdzxXL6o6yS4Bwa6bUmkZiefSuUvm3SEkZx/OvVi7atHFOPvXSKqrzzye9W&#10;reRo2Rk+V1OQeh+oqKIBsHnHvUw2bsFq6Lc0dTlctT3f4c/GZYYYbPVTsdSEE5Iww9a+idD8SW99&#10;bxTwyB0YZRgc18FRttUdTXZeDfiVq3huURx3DPbM24xy8gHgcHtXkYjL+b3qf3HsYXMOT3Zn3hpn&#10;ixIY878tyeBkfhWufHUSqCZAOOlfMGi/E6S5jWQJIgPUA5HSrzfEIzFlwwbp8wIxXi+xlezR9DHF&#10;RktGe+al8QooYiVfluRj6V5trnj43TMTMQh/vGvNdS8SXt4pKhtvqGNcxqd5fbW81mAx07+tb08P&#10;95y1sUdh4m+KCWdu0du7MzZBbbxXimuavd69etPLJnPBUHgd6uXTG4YtHndkHK85xTIbfyV+dST0&#10;HFfRYfCKnDna+88DFYp1GqcXp5FOztFiIMqDb+uaVme4kKKvydMVM1rNdSDaG2/3ec9au29qLOM+&#10;aQucHcT2r0tVHU8udlJMijsU8ob1HrUc0aRgFSvJ6DrUo1ZfNAUFk7nb+FNnb94PlG0AdawteLst&#10;jTm2G2cm7AKY75H8q9D8Ph1s1IAxkZBIOD7V55Cz7lA79Pzr0vR48abG/ClwDs7ivBxj5Vc9DDrW&#10;xvrGfLzt4IpmgyeTqAGDjr7Grluoa0IPynbnGap6LIsOp4xu2k5BP615cW3FndPpZnqnw38UHw54&#10;30y5LlIpnEEvzepAH619x6PMJlikTjcuSuc4zz+NfnBdX+FV1GDG4OAeTg5FfcnwY8UReJPCthcI&#10;RuKBX7fMAM8dgDn8q78HPldjycXBc90es7t3NFR7l9aK9s4Dk2c7apXkoRSATnHAzUzSfLg8Gsq+&#10;kJjZgcEnHPFedqdCufKf7UWqf6UieZ5Y2khc8818i6hKZJTnoc9/evo79pzVhceIrlEJIXcN3XcP&#10;pXzZd5Zm5GCfu1jHe9j2oxlGF+hzWtXDbWQ5K4yDmuf+zhjnk59e9bOpqzSOCM9qbY25uH3emQPQ&#10;V7FNbJnlVrxehnLYrsJ+6artb7WGeldFLppzna2QP6Vn3NrkEEcivQlSaXkefGa5rdSOFBJH8ppz&#10;sIz6ECi3jEXBG36U+6hLR9un5c0oxVrLcrme56V4A1CPbGjlQJE53HHIPQV3LJBI2QFIPPWvGPD9&#10;9LaxqoU8Hhh/n2rq7XxJJwrqyL2Oc15E8DVqT5oI9enjKUVeTsdZqGvWumsd3IHRQRXE317datcS&#10;SSM/kEkqnYD0qS4mW9mMjvn0XsKhuNUS2hKgjHTAH9a9TD4NUfelqzz6+O9q7Q0QyKFY4/ugEd88&#10;e1JJeeTGSeuP4utZsmrNcSbMbR355qjqFwVH3sjFXKSnJRWhEU7czLU3iSSNSFAX0xVcXk1987Z3&#10;N0BNZ9vYyXjBmO0HnpnFdHY6eNowN3Fb+xnI5nVh11IbS1MeS3XOMf4VJdSj5d3ynoDVyaxZYywB&#10;Ax26/hWLdSO0g6bVwcjv9axrxlBWNqcufZmpbhWmUBs16TpMohsITJhV2gDac/SvN9JjFxIoU7Tk&#10;Z46c16ZaoFjiUNgcYxwB+Ar5PF22Z7uGTvdnSbglqGOQMdqybRw2pSFn2HBI2irl5fOmnkDOSPmz&#10;/Ssi1kVWkc9cdzXnw92LudTtzJWJb++8hSTuJDdjxX03+x74z86e90iSbcB+8iWQ5PJO7H444r5D&#10;1i722e4ybQx6j1rr/gn45uPCvjDS7uOU7Y5AJC2cFT1/XFdEFypSOLFU1KOh+pK3C45IzRXLaH40&#10;trzS4Jy/Mih+nqKK9T2yPFIZG6n9c1k61cCGzlbHRfStDzCOOmeapa1pb6r4bvZ4JUJVCMFgCOtT&#10;psdUd1zH57/GzWnvPFV/ucFRIAFUdM//AKq8g1JkLE/d716b8VLd/wDhIbtZFKPnJUnPOTXlmpKu&#10;0g9R2rmhGzZ6/vP0OfvWEmCDkg1f0a3baDt68GszyhJNxnJOK6G3tfJhLAkYA4BFfSYSPQ8bFSs7&#10;XJ5AoUgqHZl9apTWKSLgx+W3Wr0Mw5Z0UgnlT6U+4uEihOR244r2lGNuV7njuTvzWMSTRGdsoMD1&#10;J5qSDSSrYY5OKmk1mPawIAOPSqcmpo2SWxWLhBO5tzymrGlCq2qkL65GKpTXyopIPzYzjrWfNqnm&#10;IUBYD1HWqokkmO0RsfTA4qk0lyxFyNJOTLU2tSbuHK+gqrJqs0gyy5XOc/8A1qnTR5XYs6bcflUz&#10;RWtnJ5Z2u6n5vSocLPXQ1eukdRtjzGXzwRnNXbXSjfHLnKDn2qS1t5LuNYoxshOCRnHTpXQ6fYi1&#10;jCghcccZrPD0XKXN2FWqKKUEyG108Q5GePStO3hHkg7cCpfLKKvy/wD6qmhiPUnaPpXpKK3R5/M4&#10;7u5BcW6sjDb8vv1rndTWKA7F+bjPSuouGeSMqSB7Z46iuV1KNPMCsGB9Qf0rz8U48jud9GUlJIte&#10;Gz5l8i4z82cV6PHuedDuznk8dK4HwjCi3gkwSADjnjNd/pkitveQ9h9K+BxT5pux9Th4vl5mT6xd&#10;BV5Y8DbnOePaufa6dbdyoG5gTgDseM80/WNQ89tqLxn72eKzby4CQiMnJA3HHasIxaXmdd1dNlPU&#10;7o/ZRG/0+X61Do85abaCQccMGwQetZdxfm4ZlVlCg4y3eiylMbEkAe9enTpvlXMcFaSk+p9p/Bz4&#10;2C28D20N9JaGaORkHnSDdtGAM8+1FfJ2l+I721tdtssaozFzubkk9/yxRWvsmeLyrufqdL8oyW/M&#10;1h69qEUXgXVoWtyZ1l86O477CcMpx9Dj61qysyhientXH+KLyK28P3olbI77m4q42V9TZK7Wmp8I&#10;/EiTzNau9wKkyZPOevP+frXl2pzKzbc7j+tep/Ey4S61Od4yhRiSNvIPavI9UysjED9a56a9o9D2&#10;JvlgmYjXAt71QTwTg10S6hA8a8kSYxz0rl54d1xliM+1WFt2kVVzyf0r6LDqSje54lfdu5tyXAhy&#10;wkyPQc0R30U7FT93oNx5rCa0uugzjtT49LvHcbflJNen7+9jg5Yte8bMmn288ZO8Lz1HvVVtEjbg&#10;y447HrSR6HIW+a5aPrnAzitOFLW0jLHLN3Zn6/hW0k2k3YwjZO0WypD4diGGc8DmrROn2i4jLOyn&#10;oDwfaoy0upcRny4eMtnGATxTWjtbMsAVkYcFhkqfejV21t8ipSW1rkdxcT3ahBI0cWMlVP8AP86r&#10;RWqNMqlSx9T1p7yl1znC49KsaXA0ku5mNTO/LoGrNqwt1s1X93knnngD6Vft5t5G3vxkVXhiZmG7&#10;lfzrRhVYsAZBrppRXLY5ajltYmLqiA4y3pSNNujHODnGMcU9nVc5X8Kz9Qu1hXJ6+3WtNtyowbG3&#10;moRwq+5uNv8AD61yNxeG8uTycZ+VkbJApdXv3vWEaqGCfdPpVW0hjGxOckfw14GMk+VtI9jD01LS&#10;x2fhm3L7fl2lj1Brfv74WcIgUHeeprN0F4rHTVkcbWwQucZzjPXvTfMabMspyTj/APVXxtR3ndn0&#10;tL3YWHSTJboZHPvjNc7qGrO0jAEqGGCaffTvcThF+VV4NZGpLHjbu59q2p0+aXM9SalTlVosjN0C&#10;+Aeeuc1aiuCy4b7vXFZ8MY428nOSTUrP5fyHafp0r0eVrY4HJW956G1DdrFGFaQ5orPRtqgFA3vR&#10;WupwXifrjfTlFcZxx618p/Gj4jDbcxGcJaocOOzc/d6+tfTmrRme3nti7RqqnJUnOCPWvz1/aI1q&#10;JfFD6ZYsBaxFs9xvHBB9/euVRVRaHRB2jdGFrF0uoWZmxtQfMAvauG1PO6QEgLngg84roLW6zooC&#10;uMqK5XUFJjcZwen1NYUbRm7s7ZScoptHP3lx5NwPlwB1rW03VrdhkANwCeK5/UFKyYz+tammqkVp&#10;tAXLd8V9DQevus8ira+prtqw+4rKRnpTmvlTLuy5PACmsmaFEj65+nWqUlx5LBl6Djmu/mlFbnDP&#10;lqPVHTyalLKuEG36nNVJDFDJ+8lDueduayI757k/67avfHBrQtLCKTadwxjkk10U/JicX2J5NVlk&#10;jwqiJf7sY4wBimeWwALbgcc1cht7aPAB3Hv/AIVJcXNtYKrsoY/3f61vyOK5pSMlJ35OXUSGzLR7&#10;nxt+vatGwUySFYwAq9ce1Z2l3E+pSM5VfKz1U9MVvwWqKqs3POeDmslabQ5S5WXLZTGR6Y5brWlu&#10;QR7sj8etVIYtuMEgjt1qrqGpLaqwOA47Z6V1vRXOVRXM1cl1LVIoEI6LXIajqEt6+1HIB61LqExu&#10;DuZsIeiegzVeKEQx7z1rnqO73OuK5VqReUsMPL4duOPSnWqgOu0n14qNmJDSSDaewPeruk2PnTrn&#10;KjvivmMdU5pW6HtYSGmhuRvLcKu8kovILe1VdT1Rm8uJHxz+FXri4is4REvGR9Ca5uSaJnYyfKcn&#10;HFeNTgpvXY9ip7sbX1NBpo4LdmZ8uBzjrmubkvGkZmJ4J6UajemTgHcv1OKpxkuWJ6jtXq0aahue&#10;TWqa8sS4s5j+6wA5qdSd53MPwqmswzjaOBViOQMxAUV06X2OOUubRk7tJuO08fSimJnb1op8z7Ec&#10;qP1r+JE02k217cQBg2xhtAB3ArX5aeNtQn1TxBdzXQCuz8qO2ecfh0r9ZviFbLceYuM7gcnpjtx+&#10;dflz8bNFg8O/EbVLVJNxZzMODlQTjHoa86ilbzOm7WiMLSmEmnldoKjv71i6sDHg9VPvnvW/pO1b&#10;Xye5Ga53WoSsxBbjPSsadvaPU9BpRh725ltardEbuMc8c5pVjkgdQqn5Rgelbek2aR2Zmd+MHjFU&#10;LqQyXWN2V+lfT4elG2rseLWlK90ijMxZsncSeTiopIRNGwIzkV1+m6RFdMiMvzP09PxrTHh+1t1f&#10;5AAepI/wr0I0Vfc4pVZR1aPK1hktvkb5Vbj0q9bSNCxyze4B4NdpqmhQSRsu3B7Yrz68eayuGi4x&#10;nIHoO1c8qHs53i7l0qkqm6NRtWKLtjGOOp+tFrC+oTqMFyxxnFZULS3EwUqq5Neh+HdKW1t0lYKH&#10;POVFaU4ylL3loKc+Re69S/peniztUjVeF/u/XNalrGq8HBz3NRLuh4CqOrZ/pVZrw7sYwcda7vd6&#10;I4vaSejJ7/UltUAjYZbH3fzrCuLgRgySO25uQo+tRapqiWrFEy7557VStY3u5BLJkr9eazdpK1zq&#10;ScVcnSEXBMjj/gOfem+Z5jsApKL1Iqa8xaxxxj5g3C//AF6i8tPLVRnKnPPc15eIr+x+E2pRlJ2e&#10;7EuLgSnIVRk5KY49OBTlvms4wAdrHuKoSZh/gB59apyXRlYbuvYdq8OrGdT35a3PbjUjRdr6l6TU&#10;lVTnLtnOSeBWbdahEzYc4PaqtxeKqMAPaqUeZMtkk1NOnFatkVard2W1k3tux8tSpcRrk9OlV2l+&#10;UDbgrxSIxycjmu3c4dfUumYKM7eOtKtwGYYFVPMP3eQRzuqRflwAcnFS7itLoXVZWXJyDRUKsOcg&#10;5z60U9CbTP/ZUEsDBAoAAAAAAAAAIQDbu/yLjC0AAIwtAAAVAAAAZHJzL21lZGlhL2ltYWdlMS5q&#10;cGVn/9j/4AAQSkZJRgABAQEASABIAAD/2wBDAAMCAgMCAgMDAwMEAwMEBQgFBQQEBQoHBwYIDAoM&#10;DAsKCwsNDhIQDQ4RDgsLEBYQERMUFRUVDA8XGBYUGBIUFRT/2wBDAQMEBAUEBQkFBQkUDQsNFBQU&#10;FBQUFBQUFBQUFBQUFBQUFBQUFBQUFBQUFBQUFBQUFBQUFBQUFBQUFBQUFBQUFBT/wAARCADmAN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AvxI46U3yx1AB9cmn4w3XqOaFUNyD8ucDmvE2NEQtDu6CoJtNjmXayqc8ZIq9tH1NKO4wD6c44ou&#10;9ykjEbw7A3IXAzmrEOkxw4OASOhz7dK0vfv6dxTfvc4Kt7iqv3Ft0I0h2rwvT06/hUiqPqacy7uC&#10;KOi5PHep1B+YcDJPOOTQF2seO/pSbuBmmTXEcEbu52gdzxijpqGpLwwK8HueaQtgkZ6Vwvij4ueH&#10;/Cit9svgrDP7uOMsx4zivDfGn7V11IHt9GtzAjcieQ7WAPTj/wCvXBUxUYuy1OmGHqVNUfVLSKil&#10;2G1e7twPzrD1LxxoelybZ9TiVskFVYNg+nFfB+vfFjXtfZvtWr3kiA8KJmUDknsRWTa+IplUbJSS&#10;Dndkk/rXN9arS2SR3RwatrI+/IfiRo9yxxdLkt94uv54zW/bapb3EQdZYyp53Kwb+VfAGneJ79ZE&#10;Mckhxnnf0rvdF+KmrWIUlpCVHPzcdfSqp4ip9pGcsHy7M+wP7UgLECdc9eBnHNWEvopGAEinv0xX&#10;zXY/tAawzKCojTHAEYY9feut0n44RM8aanFw5yJQoVh+FdEcUn0ZzSw0oo9xVt3enb+3X1rmNJ8T&#10;W91BHMkytBIMhs5xn3Fb8MwkjDqQVx1B4rrjNPY5nFrRljzM5/P8qd2z1HrUYO5T60qn2rTfVEol&#10;3DoD/nmhfu9aYvf25pytnOetPoPUd0wcAHrRz9aTd0xnIBo/iphqP9eKKb0I5/H9aKLEXKDHjn0z&#10;mlXIb6flSjO3PFLwcdhWVy9BPTAx3pzZ46dOaaoPbtS4xyc/Tt9adgAtx0pDjNHPrxSld3H41SQX&#10;uJyME9etIfU0jfrWN4m8QJoOmzTsSNikseOPeolJRVw02JNc8RafoNq899dR26ICTuPPAz0r5j+J&#10;v7S/26SW10WEtBnAuGc4x64/xrzv4y/GS78V6o9vYvLDZwkEssxzI3cH2ry5f3/zTOyJncVB/HNe&#10;VUlKo9XZHq0KK0b3N3WfE9/rlw80srzOcncxzjP8q5+SRpGyfmPfB4pq363TtHCdsWcDnGcVsaTp&#10;v2qYEg+WD3HBrFRSZ6FmtDPtNNmvFDMjrHnOQSK6bTfD4I5jAzg9K6zTfDsLQqNmBjHtz2rqINFQ&#10;RlQmcjBI70nJRN4wu9TldJ0OJSA2D9K1/wCyQP8AVKAR3bODW3oWkrDduuGLHpnp7c1qXmklY96c&#10;yDnmsW2bezOSt1mtZP8AV9/7uKvSXv7k5ALD+EfyrTW1aZcYwfTFU7zTfJzj7x6nFXpLqYTgQWPj&#10;TUfDbA2UoVASzQkfKT9K9T+H/wActPvLhYL1nspn/hbO38K8Tv4GjZgcYxxuHWsG4ZfM6/MPQ9Kq&#10;PPHWLscVSjCa95H31puqpqVqskZDKwDAr3HrV4Y44we/HWvlH4QfGpvDNxFpOs3TCzY4juJOQvPC&#10;n8TX1NY3sd9bpKsiyBhncDweM169KrzLXc8ipS9m9S5t6kD3NPjyc9qh4xgcCpPm2gkge1dHQwH5&#10;9aduyeOn0qL+LnrjseaevHbg1dg1Hbu2Oe9FMzznGeM9ffpRQSVedo6ZHWlVicHv9KbzzjNJ7VA7&#10;kmccZx3pv86bkjC4yBzmnDGAe9A7sM5xxk+1Hqevp6UnJ7Um48+g5pbAhrMQo9Txg182/tO+PBp2&#10;iXFnDNiVxt3KcFTyckV9B6tqH2GyllVd3loZMscAY5zX56fGvxdN4g8WXSFy8SSbsqeOc8c+xrir&#10;S2R1UIqcjhXvHZjMxyrNnP15qrfXUzR7M4UikVJpp41PMa44/Srtzp5+0wKI+N3APWudxV7ntxjr&#10;oT+H9Pe5kVdufU16Z4d0Ax7c/d44xwKwvDGneTHGCuCDzmvS/D9vtVSi5+nNYSn1O+FNbmnpeltG&#10;iDGD6101rpwEfIyx6ALmq9nbvJGpOc+mMGuos7UR26tkbwODiseXmNrcq0OZ021H26ZlbcTgfT/P&#10;NdImnq0ShlAbu3am6LZ4uppN+47iRx0HSt+S145POc0n2GcfPp/lykjoT26VHNp6TDlPxxXWyWAB&#10;Bxnv0qP7CqqccA8kCjlFp1PNtW8OxzKRtA96861zSZNPmYN0UnLEV7lqduqbiBnH6Vw3iKxS6jcb&#10;cEiqjO25z1KfMrxPKbpyvIfa3scGvpn9nH4nNq2nnQL+UfardR5Lscl0HH514BqmlILR2jwJlycY&#10;4Pr+NUPCOvXPhfxJZX9tOYZopRuIORjIzmuxNxakjyakeaHK1qfoVHN8ozyOxqdXOPb2rB8M6yut&#10;6XBeBcGZd+3HTPofStlDjIHSvWi7o8VrlZMx+UfTpSsRn8M1Gvy9ee4pCxHB9fwqydR7N2HX3oqK&#10;R9uPaigBm4tg8/8AAqVWNMXH9af16dagaHctgelKPrz3xTOE5JwfpSN+Q+tPUTF6Nz1pknb8jSbh&#10;16e1VNTvUs7V5S6qQQOSBjPeok0txpHlH7QXjg6B4ZuYbebYWRt/fORwMV8GXFw19eSzv8zs3zN/&#10;n2r3n9pzxedaknSGRRZxDaGjLbmbPTrg187Q3QijbJPHfpXmODlJyZ7GFtFeZr6ehluVZsjDdv51&#10;1dtpqzSW8i8gE7uMnp/jXK+H2B2szAt15r0jRYUdRtXAPP0ppqzsdlknqrEulwNBMAQWGeA1d/o8&#10;IWNAe/8AOsK0hTzcjGc55rq7CH5ex7+1cMtz04P3bXN7TCI9o610P2xVt8/KDjIHvXNWcJbG8ZP5&#10;VtQo8kYVRweavoadC5os7NI+eD3WugVdyg9aydNtSvJAGcEmtlM7eOtO1ibCNH8vsPeoG/dqTjP1&#10;q5J93B9KqyfdIzn61m11Gc7rD5wQuOct7iuR1CENuHJ712upQ+YpzycVy2qW5jBYDoOaj4tgex59&#10;qsKq0i/iSR0rzDUGa0uip3MuT3xXpfiaQ2qlsADPQ8V5X4qkVpo5VPyMCCM966aTTVn0PIrXUrJH&#10;2r+zt4kGt+CbWDfu+zjYGbOeOD/SvYEkx+NfKf7IusGTSr+2Mihopywxn5VIGc19SoxwM8+9ezTf&#10;upnhVouM2mWN23OOmKRnG4FTgZJxnk1Hu4Oe3Ud6azc4HbnNaowZIzjuelFVnb14PpRUhctLhsnP&#10;I604MFx396j5VSMD2p3H+RQCFLdSMk89OtMeRvQ88c/Shm3ZHGBTNzdhk47mgfkRz3CwxszduuK4&#10;bxZfzalG8IQhVx8qjt71198cRtuyOOGHrXD+KdUTS7S7mkOGVG5A4BxWU3ZXKje58eftDahGutpZ&#10;RHYIclguMA/1714xdXS+WEzw2M44xXVfFfUpNS8QT3RYMzsQRnkck8154bgtcIpGcmuGF5e82e/R&#10;tGCVrndeH8tGm1V3HHDZwOfavUtLuFSFccn+8cV5Jo9yI1XgDoK9M8Mqs8PBY45OTxWblZWN+Xma&#10;Ow0mberEYGD711+lsPLGQNo5zXK2MSKBgGtJrzyIdqP8zfKVArilFt3R3W5WdjbzwwqrswHP1NaE&#10;PiOCNvLHljjA5xk+/wCtearp11NL5jzyHd0wSfyrJ1LRruH542kZSOd2cZrWEXLREuTPeYdbhjHl&#10;lhlR9as2+r+ZJnKnn0r5z0rULzT5j+8covGGJwPpXqGi+IklhBLAScZA9cf/AFq0nBxWpXNdHoF5&#10;q0cUec49cmsV/EIVTlgTWbfXrSWpPJBGc15j4t1u6kmlggY5DYwpOfrWaTlsHNY9F1bxrb2v35lB&#10;zkj0/WubvvG0M8I2hiCcEkYzXnWm+Gby8maW5c7Sc5zjNdUNJa2tF6E7e4yM/lS9mupKcnraxV1y&#10;6j1a3wo3c5A/nXjOvb4b6a0dTlckNjg89Oa9VuAY7oR9M9cdAa89+IFmbfVoJRkbxt3c8cZz/n2r&#10;WlFROOtG+rPUf2UdQltfEVzHvKn5Qc45UnOP0r7Vt5jJCjN6ZNfnr8D9cXQ/iBZs7lY7jEbDPU54&#10;/HrX3xpl59ohjccB13jHTpXq0ZKUbdjw8RF3vY1jIVb0pjSZbJqLf820c+ppsknp165rdHD6BIct&#10;nqf5UVGWz36UUtQsamenTNDN69Pc0zd9aTcPpRqPYezLtyAQBTGbODnikduCSOnOKiY9eeKOgaFX&#10;ViPLViCTnPHH414h8bdejj0uS2t5WJ2FpGXgZ9vwr1vxHeJZ2Uruq7gudzHkZ9K+YPjRrTRaTdyO&#10;yNJcfKkR6KgPXjnmuHES01OmlFOVz5Y8YXj3F9ISDgEgDFc3CwaYDPI9a1Ndun8xycMRxjuTWLDM&#10;DMSSoPU+1Z07SR7yaSS2Ox0SP7Q6Lvwe9ex+EbVEtAEX6ls+leN+EblVZHJXCnO0k/nXtXhO5Hk5&#10;CqBx35qai5dYmtNty0Oztrc+SMgr9aqNIIZj8w455Na1mslxFiMbjj3GK5TxVpWpw7miDPnkBemK&#10;5kr6I7V5m5J4ss9Nty008caKP4mAx9KyZPi9pEwMNq4vDyNw+6D6CvMrfwnrGq3kkmoQSPvBEbO3&#10;7tD/AEFdN4b8H3MF1YPcx24is1ZEVI/4Sxbnjk5NbRoxt70jOpWnF2pwOhh8YWepLse2MUuexyD7&#10;10Pg9PO1HyXZljkIK4ArK/4RWy1TUvP8rypQwcJbjaoI9h2rtrXTVs2jZFxs6Z64rN2i7XubqPMk&#10;3GzOqk0dDbkKCx29PWvHfF0p0S4uZ/s5YqSA2BnPpXtWn3gmtQGOCvpXHa5pEGoXEyvEsqMeVcd/&#10;WsOblbuhcnY8Lm8Z6qHmkEy2qrGZERhjew6KD6mqMnxC8SJYiaaJ5Is87eT0wcDNemator2OVeyV&#10;owM/u1yOvYVmjTtPuZPLktZNx5KbCq/WumPs0ruJlbEdJaGH4J1a78Tv5klsyFTwzjg1nfFC2aGO&#10;GSRSAhJwvTsK9U0jTYLO3DRxiJACBgf59q4X4uR+doszoAXUg4HXGecfpUxnHn02Mq0GoXe55PpW&#10;qNY65azhmRI5lcMo5wCMj8f61+h/w11waz4ZspxI0p2AlmPOOgr82ZmyoZSd3VSOOa+2v2Y/Ep1X&#10;wpGquD5fyOd2cMMcGvRp35rJ6Hh4qnZXbPoBZvvdx9KNxGM5A69Kh3FhktjtnrT1ZTwBn2711Hl3&#10;H7uB3FFMONuRkY9KKqwveNIMVxyAPfrTcn1471D5mMg/WlDjPoQKnYejHltu7PA+vakaQHkfKO9R&#10;u2feqOpXy2dq77gD2X1NJjRxvxCvwWa1JAjX55Oc9O1fIvxi8Rfbb6Z1IHl5XaD0OAPw4r6N+IF2&#10;bfTbmZt2xsg4BJNfGXjzVpr7UZvlOAcLlsleOledVs3Znfh48zsefatKZrhm6Ddlvyx/hWeuxY3I&#10;PPIxWrexy7WZhnPUdzWReYjjLL161pFxsos9ZxTV2dH4eIa4tl37U3Dcwz/Svofw1ZL9ljfHOB25&#10;zXzf4NneXUIFJwrEAYFfTfhtvM09DtAfsc9sc1hX9y1jrorTU6vQbgKjchse9ac80Uj4dcj6Z5/w&#10;rndPkZZsjAI56d61FfPynJPrXHq3od1O19R11pP2jL283ktj+4D+NV7fwneXkkYmv2ZVx8u3qO/P&#10;b8K2tPs2kkyzYGM/4V1NrZxwwAj7x5zWsdrnVLkVrGPp2h2ukwkhdzjnLHJprSpnfkY9Kn16/i02&#10;zkmkO3g9f0rj7W7lvIVulf5G5A9vpUO9zGSUTutNJKgqvHfiqmpEwuzSjIPO6k0PVofLCse2CcjF&#10;N8Q6lD5JwwIAx17/AP6qiV7mT8hLWGO+jUBd69+M0k3h6DaHCbeCenBrlG8SHQ7yLkNBP159K7O1&#10;1ZLqL5WUjr1rXWxtHa5yGsJJbxkYwDyB0rzn4hsJNAut5VQI2+93+ler+IJhOT0wOff1ryb4mPt0&#10;W5K4+6Tj/a7VMLc2px4mWmp4YreYSOn8zX0z+yDrH2fVtQ0sjcsirMqhuf7p4+uOa+V47hmkzuX1&#10;r1z9n/xDJ4d8fWNwXLQSAxupGMj2Neony6o8Osk00foPG3TKgfQVIrDAI5zzyKzrK5DoGDZBHPXq&#10;QKumT35713K54exMu7cMepopqsR05HSiixBZ8zDc07O7gj3qDccYPX6U5X2+9L0L6jpCIxkcj8ay&#10;r5mmyTzuGAMdBV5syNyTgHNZeoTeTHMSASueDUMa7s8Y+O16NMsUy5JKFvLZ+GJ9q+PL1RJlySdz&#10;E5Y+tfQX7QV2XuykgDtI3yoemAMk/TH868H1VhJuC/UmvIk7ybPYw2kdtzltUVlBUDd61yurfKpB&#10;YoOnsa665HzOW6DJrjfETLNyu0KO/Oa6aSu0mj0JR925qeBboRatAWXIztw3SvprwzO62qNnA24G&#10;a+U/CM0aXoG8qwI2+3PWvqLw3L5mnwspG3bknJyfXipxKR1Um7Ha2K+Y248Dvit+3kQ4DYyOBXL6&#10;XfL9zAyPrWo0xQlh9a87VanRG509jciCQAdxzWjJqy28LMzAHHUmuHTWPKGRwOnPNZOueJvkCq5z&#10;6VpG8jo5l1F8Ya9LrcwiRmWNM/MDjNc5J4svdKtTBFCJO4BOKl06b7TOCz7s+3vVzVtKgkhJyFPG&#10;f8+tbPlSszDnd9NTn9N8bXPnOZk8hsk8HOfWrWqeLLnUo1jhO8gdM4zUdv4dtpJsvNGvrntV6O30&#10;vT5tyKHYHh+M1DUNy3GpLoS2+myTaaGuJG805ILHp6VpeGdea1HlyydDgj+tZzeJbBmMbybB0G71&#10;rLOZLwGJ8bumOlTzcz5WC5qe6PQrzUY5Yi4PXkn1rz3x9MJdEuiyllCnoMn1xW/H5qoFbk46fzrk&#10;viFcPHoswUttbg4Az/8AqqYxtLVnPiZc0Nz5+hjAuMM2OePYV6J4P3w3EbxHLxkMu72OT+Fedx2/&#10;74Y3MMn5mPJzzmvQfA4b7YqDDFuAMmvS5bas8e2h9+fDnXI9Y8L2lzG7fMi53Htjj69q7FGHbmvF&#10;fgrqTWumi1lGzaxwxGCBngflxXskLLwQxPcV3Rd1qeNU+IuRZHC8sfXpRUKtnH/66KoyuTrhTj/6&#10;1S7t3YEfXNV2x60vPHzbe5zU6hqh8jHt071ia5MI7cpuATqxPoK1ZG+XJyOM+30rnvEGWiBcFI8A&#10;7c8HHPNTLYpavQ+V/jRcC816Z95I5IXkjBPWvGdSleIMOVI6noa9U+Jsn2jWr2RW53khe3XmvKNY&#10;jLSZG4N1IYGvHa1uezRTil1Ry99I23Ib5RmuJ1pg0mF4HXr1rttWwcgDGDyelcLrDjzig+Y5rpo7&#10;3OqpqrLYq6WxiuAwbDA54619S/DjVlvtFgBJUKAmDz07ivla3T5vmGB6Yr2n4T6pJb2flEMEzkcc&#10;cjpW+ISnHmvsZ4eSjKzZ7naSeXJwTnPNbglMkBQDkjGT1rkLG+UyLnla7LS5lkX5dpH515dr6o9u&#10;Nralf7ERGFUHGK5bxRYzQOpjDMSM7jXpNrarxuGfSodW0mO4UApk54NJsXJ3PDbu58RaeSYbOUwF&#10;8h4cNlfp1qyupTLI/myTuY0yT5bHB716k+j+X93g9aiWaaykVWjDKDkjFbxqQdtDRKTVlKx5vDNN&#10;fyR+RHcyMcEjymHGM46U+503Urj93b2sgkbgGTIA716S3iJd2xLTCjkkZyefTpULXt1dOEW2ZMdw&#10;pxj605VI30Rfsla0p3OA8O/DVVvDcandPdSgnEYyFGT/AErtLPwjDbX0Txt8qnIU8g1p6fpr2pMk&#10;3Lnmtm2iH+swcZ5/OuapUbdzHlitEUbyxEa5xubscV5R8WblIdFkjyqvI2wKW5/D8q9d1S6X5udq&#10;8kk14J8T7r7dcERycJIemOR0z+lXSjzy1OXENRVjziG3YyDnFdh4RX7DqEJdS6bhn1PI5rCjgE2H&#10;PUnk10uk26NCjh2WUdDjGOa7NdkeS5K2jPrL4TwpdRynaEUOGAz2x29a9is2/dpu64x+VeI/CSZ7&#10;e42ySL5ckCuOxHcivZ4dy4OD75rvjseTU+K7NFeHGDjPuKKjVunTnmir0MbE0cpGOOfrUu49SMmq&#10;/ODnnbUqt8vHAo8yuV2CaMMAQcHNcn4wuPs9lcTs2FSM5+XAPGfxrqJpii5BGRzjH9K82+JWquul&#10;NEXVTMzCNO/uaxqTlayHFKTPmLxpGQ000n35ZCTjryePyrzLVZirOWVgTkqxIIJzXpPipmkmwRiG&#10;MbdpOc4J759K8p8UX0aswi+bb3zwa8x6PVntU22tOhzusXh2gfNk/Tj3riNQmDTfLyM8nvXRaheF&#10;hyQPxrlby4aSYgLznAPr7110Yq90ObbJVkLAHbuH613HgvXJEmjiUgbe2MD61xSW0yxhiOOufSt3&#10;wyssd4kwyQnUdsfSnU6mlGm+ZOx9BabqWYlI6dRXceHdSKKMng8V51p8LG3jccgqCMD1Fbej6k1r&#10;II5ST0+YAmvKak3dHtUpPY9Yg1IKoIb86vRXfnBcrn2rg47wyKCH4xnir+n68FYKSSR29KUrnRdM&#10;7VbcPgjmpG0eO5OWGe/pxXPWfiMM2A4J9/rW3FrC7gdw464rNRaYrX0sXIPD9tCwJQMQc5xVuTT4&#10;UXKRgCqi65AMZaoL7xFDHGSHH51rqUo6WsV7iFI2csu05xz6ZrLuNQW3U4OPxqtqHiaLy3eRs8Zy&#10;a8w8QfESKMybGwi569Ac1l7OU3YwlJQ3Oj8TeKPs9vKQQH7EmvGNauJL+WaVjwWz19aj1DxY+szk&#10;FsgfXBqxZyLNCuRtY5r0KVP2a1R49aoqm2wmg2P2ljGASw9fWuit7RrVXypJwe386h0CxnhmS5Re&#10;Ufv/AIV12oWyTwoyr8zgAjvWyjF77nnv3XZbHs3whVbrSU5USqy545PHP8q9shYygH5QcY618/fB&#10;+6ez1C3QkKtwMLuGPmx/hive7aTcoI5z39a74fCcFaPvXNGE7QAST79z70VEknrxRVnOWI2/zn2q&#10;TzBzx0/SoI/l78etRXkjrAxjwzAZwTgUNlakklysIBIUsOMH+VeL/EfWgvnYUslqDgrk/NnH4V1P&#10;iPxLew24DwvHKB8znlSOeleWeKvH1tZ6bcW3kMJJFJMjHj1/PiuOrNR0ehtCN17queR6zm68zzHZ&#10;IlJJJ/8ArV434quR58gU/LuOM13HirxWzwtBA2Fbg7uprg7nT5tQmwoDuT+VckWme3RpyirNanHv&#10;BPfyOqqxxzhfWtHTtGSKVPtCEN3yOBXsngv4ZokayzeWWk5PIJrrfEHw5sJNJkWaJMBSy4UjJ7Hi&#10;iVaK91Ox2RoJPmZ4ZJ4feW3fYp4GR/8AXqtoMXk6gsLZXecDaM9q9i0/RWXT3QKAXTBb+lcFrmiv&#10;Z/OoxIDlcDH41lGpe6bOvka1PSPBkafYxA4LBR8pNbc1gIxtKhT2NV/CVtHdaTDLGhU7FyfVsc/z&#10;rpPsguYSNuSK5ed8xrFX9TmPMuLNgrM+3qODg/lStdtMpxwy1sNCY1aKUYz07/jVWaxEPKqNp5rW&#10;UlI05pWtIzrfULuDOxjnv6YzWjH4wuLZNrI2epwOlRNHHn0PvVa4hUKDuz61W61J63RL/wAJldLl&#10;g7Hk4XpWTqXj66VTkZI4x3pLpkUdc59a5fUmFzIVUA81cacdyZVZrqN1bxZd3iMFlZAxJwvv2rnd&#10;VVZLGOWC6W5Zs+Yqt8yHuCK2l0gbd7tt7jd0/KvK9TurjS9YuMS7C0hztOPzFd1Gnq0jya0ZVdma&#10;yzNDMpQ85POa7XR5fOt0Yt35B7VwlrNHPIqghyw3Ajt/h0rqfC90WaWKQDcCCpq6sVbfU41DkvGR&#10;6/4Ls2vLd41jZv3md5X26f59a6N9BuTNuRfljG5lI/KsX4UzI9y0TSBGWQs3BOVxXrLWoiukkG3+&#10;6y4G1uehFEYpxOKdoy0MXwf5ln4i0tovmZXz93ODtP8ASvoSxaOSNShwM9q8Mls/sPi208pcRlvM&#10;QKeMAc/5969p0S48yAsBtDH7uOlb04uKsc9R3NmNj16Y5opFc+lFaWMLEueRg8dOahvF3REZye3U&#10;URt379a4f4mfFjRfh5p8sl3dI+o7cxWysM5561nOUYrU1hTlUfLFXOK+MXxPu/BsRjSwZoSRgkfK&#10;PfJ9/Wvkjxt8QNW8VXiqG8iJjnYrDP0q78RPiJqvjXWGur6ZprY5EUAJAXPcjPJrjIY7d7z5wZNv&#10;zdQNp7daxjT155n3eX5XyqPOtWOsYpNQYxTMTImcmQ9cfrVCN7qx1YRzsQMtg5PArWeYzGR4kELD&#10;/lqzDn16VGbq0MW+5kaKU5BfbuB/Gr0l0PqKmEpciS0a67J+R0fhjx3e6XqBhFxJujG7YRlW/Gu8&#10;h+J2lX1x5esCa0XJIbqmScYOOnFeN2tjJBfJL5hCuOGU/lxXQR3FtMpjl/fS9drAZJrnng4VNQo4&#10;GGIi+b3XfyPc47Ow1zTRLpTQ3MAG7zFkwen1/pXI614cWc7ZBgddua81tby80+8FxpsklrIvDBuc&#10;j044x+teieEPHVjqcsdtrdu0Fzg4uQCYXb36la4Z4edHVu/5nk1svq07uKuvI6jwPpb2NgsJVmQn&#10;eN35f0rrV04xgsBz6VJpcMMio0BUwtkrt5Bz6Yrb+yrt6fjXHJ66HlrR2ZyV9p5mUnGPesmQNEpW&#10;QFh9K7u603qQT/SsO809WyuzBznpWkdNC7po42+hG0svHGSKx57sZCtwc+tdhdaP8zEJx39+9Yep&#10;eF3uHJjB6ema3TYm3FaHK6pdB12gZ+lZsNqWIbbkn1rqrbwfMznzSMg9h2roNO8KwQruZCSPU8Cr&#10;c+VcrOWUnLZHm99GywNvOOMDjHevI/HFqr6g0kaNuMYJOODzg819EeJtHSYyrGpC4HQfrXgviyzu&#10;4dUa1WMhsbiQO3qK7cNN81kYx1ko9+2pyuj3XlZ3ZVlYgc9q7LRdQ8u6jZG3564OBXGNZ+UGY55P&#10;JrV0Zlt5QC/Patq0btsqWGdrpep7p4R8RR6TqUNyv/LTEcmP7pPXHt1r3aHUiNLERG6RZdyzR9GA&#10;Pv6ivku21B7VQBg9+vI44r0Lw18X7jT7i3XVEeezWReYFAYDGOR0IzzxXNTl7PRo8uvRuvd1PpDT&#10;1XVtYsy8QEixFlUfw5wMmvVbNTHGm9QpwD/k+leX/DXX9I8VLJqenXcFy5GNof5kUdiOxzXpNrNu&#10;wTnaOnpXpxtKN46niyTT1RqbskY5oqs0yLCzsdiKMlj0FFTewuVlLxNrSeH/AA9f6iWx5EeRk45P&#10;Ar88PiZ4wudf8QS6hLNNcM0jAq38IBPAx2r6S/af+LH9mae3h2wlAnYqZWBAK+vTqOO9fG/iTVXm&#10;uFWCXa23llPPNZwtOV7H1WWYdU6TqzXoWIdZtb64I+0taKnG6VT/ACqGzuLWbUZUuZmeE/8ALRRg&#10;H8arR6OlmEmm3XLyDgEdGPOK39PtY7vTTFcW5tpVyGyAPxrW6jfU+3w9OrX5U0k1r1s/Ut2UmmyW&#10;rrFGZCn8LZ5PSiQ6bDalZLeZZQMmPJ7d89KjsrxV0t/Ijy8ecsBnge3amWuqSX8dxbyFZA6EKHTa&#10;UbOetFrq8Wz3ZSh7NRaXM1tbQnl8iGxge3nLlsEMyfd9Qc9+1VLhtR0m6S8aISQMvG5B+hFWNNj+&#10;2aDPam3KywHLMx4PGeKz4dW1CS3W2bc8Y7Pg0KLv3PPq2jyu7i2rq2qv6M0NM1Z769kBiJD9BjBB&#10;71Y8sXiPHHMzygnI3bSjA9D68VDb6bPJNb3sM6+YgO6Pbjg/1otSDqE8M2YZMjbJjHOM/jUy1+E6&#10;aca1oqrfV+lzc8E+NvE3hW+SeHUUFmDtlsZ03o4B7f3TjPNfS/gD4oeFviE0djuXTdWC5a2kl689&#10;V9jXyXqBubNpA0XmjO75edy96s6b5mpSRTWxNsIzuI5RgPQVxVMKqi5rWZ59TA0qzcLe987/AOR9&#10;yX3hWTlo5vl6gYyKwW0KTzNkgw2cdOteI+Bfj/4g8I3BsdT/AOJvpC8jfgTx8fwno3Ne6eGviToX&#10;j6xW60u53SAZaFx+8T6gflXlypzpfEfP4rB1cLJxkiBvDJ+8G29flIqP+xowpyig9eFrpo7pJFJz&#10;k5rO1AhevRqUdjhUebRs4zULOO2k3FeParFvZpKoZCcHqetT61GGg4GfpVDTbry8IeCP4vxqrLdl&#10;clupjatpOx3cx/IR6d+3FeD/ABe09NNvrW6YtCWDAMOQ2O3Ar6a1DEkb88d68M+OENpLp8ME3Dpm&#10;Q7TyvI/nXVQklNaBRoydT3d/wPBN3mTbV+YNnDDpVN/PSZvmyoPAxgitO104MrtbtkqSdjdTTfsc&#10;ksckroEcHG0npXrKz6Hq+wlKFpPfUuafqrEeW5K/U1rNqAhZVDBz0OOn1rjrqSa3UMQFwcgj/Gr+&#10;m6l52d5CSBejjj/9VY+xa6aHjqmoVORnS6f4q1LwvdG9029mspgc7omwD35B4P5V7l8M/wBsma38&#10;iDxXYyT26qI/7QtBubgcl0/wr5uTE+UuPlRzn2YVktbz4uPssrrbq33M8Y961VOL2dmZYrBxspxj&#10;dfifoN8R/jnodx8PfO8PanFez6h+7TYfmjHUkjtRXxZ4Ps2sbH7uWmbzCR9BRXT9WfVnyNTlUrWL&#10;3xC8Tx+K9eu7+It5sxAk3Z5Az/jXJrpccx3xMXZuOTwtMSMNJdiDfnOFJH45/WnlRZ6fIhUvI55K&#10;nGPWueNo6Jn6Vh6SjTSqR0S3Rb8P6V5d3MLmXyeBsbJIY85rf+1JZiSeeYGGP72+uJtWleaOGOWQ&#10;hv4WziusuPDsMdrbTXMjMuQJlDYwM/lVSv8AE2exl9SdSDVGPw9b/mLqQbT5jPZxAl1ywwcN6VYh&#10;vbiRUVtLVZx83y5U+2Pf2qfU47vT2hjto47iHdtXcMn0Bq5DqV19sS2lt03sMhlHHHvUq0tbN/M9&#10;enT/AHrUpteVk18txmi6gzXs8JjKJIMkSHHsazXsWs9YhnhZdquCRnjHcYp3iHVBI7W32MxSoeGw&#10;SPrXOala3lrCl554eD+9nBHfpTevw/icmOxUadqcYuXK73WlvVWO3mtX+3eb5/l7RvTaOhHbHpmq&#10;F7eXj+elzCMEbhcR4Iz/AE5pltd29wICZv3sybeem7FLpUksLTQXMHU4TOcEetSlc7+f2ySTsped&#10;18x0Md7c2cEkoDnbzJjBx2BqXS5rmbzBKAix/ICDz+NVIreeFnkF0di5JjYdFz9frUGtahBZwpd6&#10;eD5vG9M53GpStpuc13RtNtq292vwLkMlyy3D3I82JDtLqTuUf1qbRt+gzSXlpdSruwweFtrjHPY/&#10;/WptrdLqUc7WRwzrvZT13d+Kj028it7ZXv08ppAV85VO32zScU1ZitTqNcz5t7N/5nqPgf8AaSvI&#10;b+O11jTpHtWbaLqI5IUDqyn+le52viWx8QWPnWN2lwgOGKnlTjOCO3Wvilri0a1uITcKQrEjHB/C&#10;tLw/42j8LDzdPllgnYjf97959fy/SuKphYvWmfOywlNybc0v62sfW2pTN5ZUDGOuaxLeR1Zt2enG&#10;B1Of8K8u8OfHCaTTmk1iNZoFz++t48MoGOq55NehaD4n0nxNbifTL+C5XGSquA69/mU8iuOdOUd9&#10;DilRlFpPU3mvEiiZpMIgGSzHgD1r5a+L3iKXW/E91LG5NqMxqvUMAcZ/SvQ/ir8VI7GH+ztPZmP/&#10;AC3dk4IJIK/lXlV5qFvrGSiiVgp+Zf4c124eDi+aSOmjhoTjL3rSXQ5bzp7eOPbJtjHRv6VKlvdT&#10;W5nZ8W0hB+TnHbNWJtPkXzBKgEe358dveqn+k2CiNEaW3f7pWvUcE7NEJSpv95e3lf8AqxUuLe5m&#10;ZYVO9ckqMcn/ACKgvLO9hWMNG0WThSa1ZtRgjmhilgeBwMbu+fpS3WpRTzCB23FRkZPXjtRzNehh&#10;KlRlzPnf9dNSS1VJtLa3mX51XJz1+tUfD2nzTSLKZGMW85wM9OmfasuS8uLqZog/k7QQMZGR710P&#10;hSNoVkVW3AKCwHrVK63ZwY/FKpS9xP3Va60udppkbNINwZxjJA6gAUU+1XKbh1oro5j4GWrueepf&#10;PvPl/Jz/AFq1pMyyXzCeMSlskZPAxRRXElaOh+pU6kvapX6luzs1uLh7qM/ZzCxVVT8a19LH9uWU&#10;n2iSUkOUxu4470UU27xZ7uBX+0qn9l3uijcNe+TJEt04VSQPmPaqcN5qFrIrR3jY25+YZNFFOUVZ&#10;aHg46tVo1P3cmvmPk8RXh3CYpNuGNzD5hWXeatczWotmfMbZIGOlFFKMVfY4Z4qvLmvJm7p+mtda&#10;TbATNHPHkGRfrxitOaafR2Q7xPGi9H60UUpH2lP93RjKGjshbWWHWNFa4dGG+RiVz2HGKy9Usktb&#10;dGiRMOMkNRRRFsvGRUsP7R72I5tSW3s4mEZW4U8SIcV0fhDUf7U02e2njDj5uWOaKKye5zYCcpYq&#10;EG9LGReeHbSHWbu2hUoVVXXn5QT1/mam0u4lsxGJEjmDE7WP3gBxjpRRXUtYM51+7xL5NNX+Ytzc&#10;hobqVIxh8MVaueg8RSQawJYVMJZCDsOOT3zRRWUUnHUjHVJR5bMs32uSX1uDMNxkfyye49xS6LZm&#10;zQuj5SQ5KtzRRVQVonLSk6mIg56joJlvLy5jYHKnj0qveTDSo44FBlGCV39BRRWSPTq6U5P1MTVN&#10;S/tJtxjCSjqwPX0qeW1WZoW2qrqPvD3oorojpE+Yo/vJy59dDG1C3ljuWMcgXHNdH4DtZWjeRpQc&#10;tjGPxoorWGtj5nGL3pI7y3VxubIx2H4ZooorpSVjwrI//9lQSwMECgAAAAAAAAAhALNXCgtqJgAA&#10;aiYAABUAAABkcnMvbWVkaWEvaW1hZ2U2LmpwZWf/2P/gABBKRklGAAEBAQBIAEgAAP/bAEMAAwIC&#10;AwICAwMDAwQDAwQFCAUFBAQFCgcHBggMCgwMCwoLCw0OEhANDhEOCwsQFhARExQVFRUMDxcYFhQY&#10;EhQVFP/bAEMBAwQEBQQFCQUFCRQNCw0UFBQUFBQUFBQUFBQUFBQUFBQUFBQUFBQUFBQUFBQUFBQU&#10;FBQUFBQUFBQUFBQUFBQUFP/AABEIAOMA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VWHoR0qZY93rmndOlO3fLg15LLG8dqKXHcmkqQQo4&#10;BOaPvDrQOcj8qbIAo+bA9eaLrqVr0Hkjntz6VUu9Qt7OMvLIFA554rnPFnjW10K1Ylsn7vDeteFe&#10;MfiVqGszSRW24rkhfavPrYqNN2jub06Dlue26p8TdJ0+Qo0y5HfdjFctdfHjSLSZl+Vtp+9ksD+A&#10;FeF2/h/VNZk8y9uGSNuTjqfpU19pNro9v5pOxU/im6muB1qk9XI7FRgtz2qP9ofRmUPJA2G6urEY&#10;+gPWup0H4s+G9e4i1FIpANwWUbT2r4x1LxNJcSSRWkOVBwWYYFZH/CQXlhIGIXcD0VcURqVVsxSo&#10;Rex97XfjrSrZlU3SkknDKwI9arxePLeYMVG9fWMbj+VfDg8aX98qqokiOOGXBI+ma6Twz8QtQ0+Z&#10;RPJJMo4/duFz+fArb21XqH1dH2ha+KLaRtokUN/dYYrWS4LYAAO70Oa+efD/AIzGoWsLlwzAAOvA&#10;Zevau+0fxRJZqpANxEBnOOnFaU8VraRyzoNbHp65PPSn7S3HWsnS9WTULeJlyuVzg1p7s9DivShJ&#10;SV0c7jYfzS89+lNznr1pQW7VsSOHenFtv1qNWG7HSncZPPNACsCvXpScUdjzSD6VLAain6Uu0/Wg&#10;dqDjFNgLSD7v/wBejmmtg4B4FSAfh+tct428VJoFoyjarsp54roL+6jsrWScttCe3WvnLx94jbUt&#10;QkjBJjLnA9eelcOKq8qaR1UYc7uZWvatc65dtucFSegJpdN0mOMcqHduB7VFZ2rFd23JJ7/Wt6zR&#10;Y4slR6lhXz93PU9W3KrAlqljbyTP85UdCTjP5VwvibR7nVm867wsJB+V87VrvJm+13EaH5Y853N0&#10;FZWtwvdTsqqvl4wMfX+VVz2FGmeVroAm4t4wF3fxgbsZx/Snar4XFvbovl4yQa9NsfDiqw+UAsc/&#10;KK1bzw351o6bTwueRWsazbNo00zwW10dvOZNuTyBjr/nNbEnhtoY1bZgbf4etddJoRj1ZUK43r8o&#10;z+o/Wuj/ALA8y1ywOAMHGMgdqaqasJ0+XY4bwnM9nefZ3JjV+VZjnBr1LRdQeL9054wC34VwtxoM&#10;tpceYAcA4z7V0unqeM5BGCDnrUSkjncT0LSdYk0m4XHMTDOfSvTdL1aK9jDKepJ2+nNeOae4vLN4&#10;ZBhuqMvXoa6fwXrLLMLOXcz54zXoYeo46HBUhc9O3ZyacudvXAqrbyhvutknnGMVYD9s17MWziH8&#10;bqVqYBmnbt3GasAzT6ZSrmoAb056Uvp60nTkcmj6jmgrUdxUbOEUn0Gfrj0p341BPIFVssF7c0Xs&#10;KJwnxP177DprwKdpYdgC3PSvBLULfXRdi67ST8wxmux+JurtqmrSIXJjUhzjH8JPeuVt8Rxjdzxu&#10;LKBnrmvnsRLmke1Qp8qua0LICVxx1wBz2qSS7LSFV2qmP6msOTUtrMSAS3fvUtvdhY5CRheCR64r&#10;k1Oq1zat7jzLjyhgk8ZArUayAYEqMZ6GsDw+3mXAfGQDkHNdLds6smBncMmpcTaEWacVkm5MDBrY&#10;/s+NocEZ3DHSsYTYkRlJU7Rmugt7nfCmeeKUUaKLTOC8RaQtveQ4XlSSGxyK29NtY5IQi7fmX5uh&#10;zWj4ghE9qJVyDGfm+lY1rcfZZBhvu8j6UpXTLqJtXH3mhrJMQyBmXr8v3hiqd9oLWMa3KfNFgZ4P&#10;p0rori6G2O44YfdYE1q2MUd/Cbcn91MuAQehq4ytuebKNjjbNBDdQjO1GA29s8dK0bjNvMk8ajzV&#10;bI+bPNRXunyWiTxKWZ7c5QDnPvVhmS8s0lzt3Jnn1rdS1ujlauemaHcQ6npsNxEcjoygcqfT861V&#10;c9CMNXnPw91gwXrWcjYSfcV+or0UH3w3pXu4efPE82pHlZMvQc0q1GuW45zUnCjGee9dhmLx60vH&#10;rSL0PPy0bsd6BIT6HBpaRqTzCo61AwZR3PFZHiC+FnpNxIG528Vq/T1/xrifibqBt9F8pGAduSTW&#10;dR2iaQV2fPninVmm1ZwGA8x+ary3iRwMAeW6e9YuqTfatadtwyWPQYqC6uiuwgk4968CSbk2z6Gk&#10;uVJGksjySMVx75FMuL7CiFWyWI75rOW5keMkEru6jPUVf0jR5LqRZX+7njio5dDp5DsPC6lFiUsD&#10;zk4611N1GPOhLKc4APNYvhqzMIJkX952robhS+0YyT1rNxZ0xp2QwzIrDkj8a39LkEkZXv1HFczN&#10;C0bHjHpW1o9yVjwytuTrz1rPldxKJq3kXm28sRONy9a49t/khcfvYyfm9RXb3eFQMDuBOODXNa5p&#10;zWq/akbMeRuGa2lG6DlT3K9nfhYyrHIIxyB/kUzRfEi2epNYTOqoTuhbd2wMjP1xWFNfjawI4rjP&#10;FGokw7/M2PGcxv8A3COf1wK5YxctDmnBWPedQK6h5M/CSBNkmBjnkVzlq/2O4Nu4yinIPtz/APXr&#10;G+HvjiPxTpGS4Fwq7ZYz2bvWnq0jLNHMrYDjH5V0RutzzXGzFW+fTNUimjZkMRD7Se/X+tez6TqK&#10;6pp9veRkFXHOPXvXhOrNukEyjHHP5V3vwp1wS2c9i3/LE5UD8DXdhqjjO1zkrU9LnpS8nINOXvnp&#10;Ucbb1Ug5B6VICcnivdPPFLccnA+lGT9aMbulL93gjNUA0t82SOKUjp2prDgCipZWo1lxGT7HH5Gv&#10;M/i1dJDaAfIJWyPnP6V6ZJwrfSvH/jPMLSEjcd20kDON3HTNYVXaBrS3Pmy6vjDqjeZId2Tz61G1&#10;8JHUY6mvOfiB8RrHRtXMSym4ljIyict1JwTWfpPi7xF4ixJY6dDZwqRhpnLFufTNeY6M5K6R7Eai&#10;TR9C+HdNgkVHucKo6ZI5rrFvNN0/IV0yByCa8St9N8R3lpF9o8SR2h4ZktrYEZB6ZPSnyeE9Ql8t&#10;pPFskb7t58wIv0GQalU5dXY7VXtrys9ws/EFqS2yZSQcZz+tbaajHcSx7dhHqK+ZYfDmuwyH7B4k&#10;W+2Ekxsivyew28+/PpWRffGrxf8AD2aFdS0u21C2JYRz2zkbsA8HJwCDV/V6tuZalLGQe7sfXd9N&#10;Dty+OOmK5TxH46g0KFwJBFjqzMBXir/HrxV4qs9IGk6bp0FvqiSmO4mkL7fLxnKj/eHP1qjDoU80&#10;cd1rVy2o3EmH2n7i8cBRVfVpRSlJWuP6zBr3NTu5vjRdXV4ltYLPeu7bQLdNy9D1PbrXQ/8ACfeJ&#10;107ZH4dE8+WjeKW6CceuSDwen4V5lHrmpWd3BHptnCVV1RggCkhiF7cDkjJP9K9q0n4a/Ea48ReI&#10;9Gl0+zuP7LtreZGabYswl34EZ2nJHltkHHaumjg+a7sedVxvLK1zz1tS8eM0jQaDpCKzN8s+o/d9&#10;Oi9q5XxX4m1fS2uBq2kXCxqj3EraZbtdLCi53MxU5x1PSvRtP1b7bcSRPHJayxsyNHInz5U7W79O&#10;ePYCsLxZ4i1LwPq8Gu6RevZ3UcUkbSBAylGQrgqcg/iKzVGEJ8rRtJzlDmizzP4d/GzSdJ8aWCW8&#10;sz2OotHC7tHhVZgSpAzyGOOe+a+pJJvtlmgbDDG5WU8+ua/NHR7ZYrm3jgeRUhfMZYEfKp+U19wf&#10;A/xkvizwjA0sifbE/dSKG/i75/GsMZR9m00jgp1JSdpHo8j+balWbI9hzV7wDqA0/wATQASbVb5H&#10;XP3gSP8A69ZDMy5UghsY+brWXaXRs9agkztO/Gc9v84rijZNM0qK8T6kgysa5YMw4OBUw7kCs3Qb&#10;r7XpdvMerKD+NaXPGetfRwalFHjvcfuIbIo4/ipKcuecVQhrHjpTd2aTcNx5pC3ysRQAkr/u2+le&#10;J/HdvO3KQeF4APXgj+v617TM3TvxnGK8D+NF80upSKsZG31Nc9ZpLU6aGsj85tct5bPxRc293ufy&#10;7xg4f+Nd55FekabrjWOpQxMXWIlSI9/Re1Q/tBeG/sd3BrEEcgDHEyoM8HOCPxrA0fxNYeI7XTA7&#10;LFrNrtikbJK3CBgQxOPlIz3rXmUqasdElKE7ns2rX15HpbG2V2kIIVVJ4znn9RXCr4R1C+miuJ45&#10;ZpCQW3ZOSOOD+dezeF9Ag1a3MsoLDphWA75zxXbQ+HYVjG5o1Tg8jHHPeuKNaMOh6HLKqkeR/D3R&#10;E8P65pc+p6dJe6XFeRyz2qgkyR78sueOcepxgHpWz8f/AA74U8QeJoLLw5A1ppNzfRNbwgGM52Ay&#10;gZ+YLkEenJxXReItR0/Ro2zcxzzY+WGEhyD64HTjvXH+EtK1HxB4wh1a+he1jjI8tWYNjPc4HfFa&#10;/WZctkEcL7ydz2vSvhboWn6PBLpenWtnqlqheG6EYBb5fuv6qSTXFeDdFhvtLSC8CyXVgDBOGyhL&#10;KSN3PY9q9r0EJ/ZyfNtJB4bg/jXIeMvBJur6S+0HUDo2sYA3NEJLefvtkUjp7jBFcirTlpNnbKgk&#10;rwOIbwJbs0i+SzK/Vd2CwweOv1r0fwb4i8ReH72SWC+llllt1tmmun88sq5KfeO47Sxx9TXnMPiT&#10;x5obPBqXhzTr0qx/0mynI3jPXBPynnjmt6L4gazfWlvCvhcW9zESr3BusoygcfKozuz68VftJpaG&#10;X1aNTWR0V14et47NmlRXkGWZ85JPc575NfNHx+8TR2+mXFhYlru7mJhEcX3l3DGeOePSvaNdl8Q6&#10;wZ0uL1rC1JOxbW3IkIz0ZmHH4VyOnfD/AEmz1Tz7exDzuwY3EzGRtwz6niojJxd5mrovl5Yo+Z9B&#10;8FXmk2sst/HsaVQFR48N065/GvQv2e9efRPGF3pLMBBckyoxHfcRj9K9G+JWgJHp2QdpKHjj/Pev&#10;F/B962m+OdOn7NKsPQDr/kVrUqqpFnBOiqb0PsaRXbLsuDjpXLazmNt6nY6tuDenSt+zvhNaxfPv&#10;jxy2c9DxWTrCpscscOvUZ7da8eJPK7H0N8OdS/tLwrZPnouK6v72BmvJvgLrAuvD81sxBMT5GD2J&#10;x/SvWE7enSvfw7vBHkVFyuxKvy980tR7tuR709a6jEhyGOBTSx6A49aZuwc9fpUbk5OOKLgSSSAc&#10;Dp1/z+tfO/xkuRJqEjbcbjxg/eHY/wCfSve7lwY2U4+YYPOPpXzd8ZLtZNfCqwKrnv7j+ua5MQ7R&#10;sdmHV5HhPxasft/hly2d0fzYz2APU/jXj3g3wrp19fQQ3los/JY9R1Axgj6V7t8RAp0V0K+YGT5e&#10;o544/EZrxLw2WsdatpXOQsoAXnIySPSsaNX3bHpSgpSVz2/w/wCB9Lgjj+zNfxnH3FvZNo+gr0HR&#10;fhz9sjD+XeTbe1xfOV/Inn8qzPCrx+XETjfjPT04P6V6lpepLHCi5BCjP0rkqVLM9inSVkYH/Ct7&#10;e0WRvLhjkxy0IAY/iee9czNcJp2rKUURxJjGDyT711/i7xKVVooiNzKVBryDX4b6+jdFmkhZedy5&#10;OaS5pI6FTUeh7zpfjXT7S1WWZg7bfurkkH0qlc/ELSZ7wecwi3HCqRy3t+o/OvCtJtdVjjW3aR7h&#10;c43kYz0/nXe+H/h7HfSrLMd7EFiWGe/SsvYtu7ZfPE7ObxYtjcLd2jF7c/eUnIHv+WK7jQ/FFrqU&#10;CvEke5V+b5ef/wBdc3aeEbWDT1t40UHHPGM5riJI7jwpqzKHdoy2evXHan72yYcsZHsGsXMOoR4Z&#10;I9uMgEc/jXG6law7W2Kqbc5xUdv4j86BQep7ZqpqF2JIyeenNZ872ZEtDzj4qTBrBwgAPTdjmvC7&#10;Wwe31S3uEcjbMrHJ9wa9r8eR+ZYy/wBzBI/CvJ/LIjBB5Byo45rrheUWkcFaHNqfROi3gfTotj7l&#10;KK4/EZ/nVm7iadJRv27h6e3/ANauf8Py7dMt0jHCxqh+oAzXSNH50PzLgMvT1rji+V2ZwSvc3vgD&#10;qjR61c2rHBZQyjH6V9Cqx2txgE/pXyv8Lb5dM+Idoj7kaZyNoPHAJ/oK+ooZcrgrg4HPvXs4WV0z&#10;yq+7LQGCe47U8f7XWoVb5ie9PVh3rtOW1im8uMcYqFpAzcjNNZiRgHIqMyYHTmoGEjCME4PX09jX&#10;y98ULlbrxBI5JIVWUZz3NfS17J5NvIxyuEJHT0P+fwr5a8eyCTVJmQ8E4P0rixVnG7O7C6NnAePk&#10;3+Hy5PQhdxzhevT3rxCNQ024FcDH3uuRXvvii2FxoLFz8q8kE8V863Uz21w8gIwjnJK5A59Pyrmo&#10;7Hq7q59A/D7xAJrOLkAfdP4rivRodf8AlJD4z0Oa8H8D3LW9vHIGzBJyGA/iHX9a9Pss3EY25Py1&#10;jUXvHoUal0a02oLczHcd1S21uk3BUYrmdUvv7FgaSVW24NYFv48vbiQi0jYhuBgn2xTjFrY61Pmd&#10;j2vRdNslZFdVPGMZA57V0y39hpMaHegUdFU5rxjTtL8QasnmLL5RdsgNKF7dK29L8CapcMFu9T8r&#10;IxuXLn+dPlezNo0o7s9EPjrTlk2PMAf9nNQagbPxFbgRssuRgHjvXML8NI4iwe/mZ8cE4G49sDFW&#10;fD/w5u9IvxdW2qybSQWhaMlfzqeVQ1uc9W32Sa10me2jZWDKF4XPf3out2zgMTjBFdXeR7bdi2Cf&#10;pWILNGUkkn61z3Mb3Wp5340xFpErAfwnO7tn/JryH7RZTJatazRzfOrYVs45Ix+letfFC6js9Hu1&#10;kOFRSc4HHBHP618neDrqT/hLbTa7DdLtKIcDBByf0/Wu2knys5q1TkR9heGlzYxn0Gc5wOf/ANVd&#10;KriSFTyO2T0rnfDsbS6XG/Q7VPUZHA4rcmx9jLBgSPSuK6UrM4pNyVznLe8fRfFlpc/dWO4VtyjP&#10;HOfpX2BYzC4s4JV4VxuAx0zzXx1rEJmmMiLtbb94ng19R/DPVl1bwbp033m8oKSOgxx/SvRws+WR&#10;5eIjsdWvAGDzUqtuHSodw645py5PQfrXrHGZMknzHjFMZtvfOaYZGbtimMx/Cgsi1B91rJHkZZdv&#10;PTkGvlrxtGP7SuwMsRzjt6f0r6evvmt5FIIytfNvje3WHUpsc5c981x14qx14d2ZyOpR79GU5BJX&#10;kAdK+fvE1mYdTvV8zrk9O/BP619Fn5rFxgMVGdprwr4gQrb6nIOSN/zH0yCa82i0pWPT5m9jmPB/&#10;xC+w6lbWNxHuXzPL8zeAF5PJBr6W0O4Ef2d9xaNgDyeqkDNfE2rSfZtQYgbVVssoBycc/wCFfVHw&#10;p8Sp4k8KW94zL5mFVx3BHGK668IpXLoz1aPStahguoWViJE7bgCKxtP0WNWJjQIuOwxVl7hvJC9q&#10;t6XA0mUTjFcUZOOzPWpnTaPZg26D5lwMZB/z610Fhp/l4A3MQMZNZ/h22ZV2v0GOB1NdvYQxbQc4&#10;PcHsKlu73NZc3RlWOF9i55x7UsrGNQCK2H8tVPTb2rG1C9jWNgeDngioZKRnNI13dIhOEU8irN1G&#10;iW7sOgB71Rt5kwTzuzWX4k1pLPTXbORggc9Kjd6GfKm9Txb47a0LfSbpQSq7Sp6HggivnHwERJ4o&#10;tk+ZV3livGcLXr/xguBe6Tdys3JHHuP8ivKvhzA8mrEiIgqMhgRxyTj8c16dG/s2edio7WPr3wVc&#10;FvDsCsP3hUk/QEkfoRXQB3ksyoywAz71yPga4ZtBtnRlKsSD/hXVWpLwMoPHORjtXmStzGF3axly&#10;QmTjbkEHJ9a9h+Aeof8AEnv9N3gyW87SBf8AZbJ/qa8mjx5iq55/iH8q7f4P3Daf4ylgB2pcwHoO&#10;4PH8666PuyRxVtj39W3dvwpVbrnioQwC4ycZ/GpFfA45r3EeUzAaTbj1pPO61AzBeSeaa0nvimUh&#10;91J+6ZgMkLXz98SrX7Pq8u8/e+brXvMjZ3fNnvXivxghDXizBEzIpxnPHPSuatG8Tqov3keeRsPL&#10;fPYZA65ryD4u6fJbhLkfcdmVyFznjivW4WCgrhiPrxXF/E6zWfRlc9FJxuGQOnWvGg+WR6dz5d8W&#10;BxdtIQoDDscc9Oldd8C/HzeH9Zk06dh9lucDcegbPPf0rmPGSBGVlHy5I2Yweprmbf8ActuQ7See&#10;nP8AnpXtuMakNTOU1Cacdj7o+3C4UFTwTn5a0dJ1QW7gMe9eEfC/4kTatpwtrnBurcKCw4L8da9C&#10;j1bcUO4k45OeteRKlume1Gomk0e3aZriRsp3fhXQR+KoFUZkxxzXh9jrj7QA2Pxq22qzqw/edTz7&#10;jvWSjY7FUj1PYLjxQsilY23Lisq81MdWk5z6153b63KYzgYP/wBeop9YeTJkb5uvFTykync7C+8U&#10;xWqsN3UevtXK3mqT603XMajIGfYViSyTXsyKCcMfWustNLS1tNuMvgc4HoKSjbUxvdnkPxajEOgz&#10;gr83f2HevK/h06rfTvhiyJndkEL1wf1r2j4p2+7S5lAzJjbyeOf/ANVeO+CLNVuNSZQUBt/v9Mc9&#10;voQPzr0qfwHHik9LH0z8PXL+G4mVSVSRgO36V2ViC8b5bDFelcb8NptvhS3Xkd2XHzAkD/8AX+Nd&#10;lZysuwZ4H+FeXKK5rnJZ2uVrpjHNvYc5BJxXb+BWFr4n025ZvLXpuOcYP/16425USLyewzXTeH2Z&#10;7WB4+djenvXRCeqOaonJH0OpyMk59wOo7fpUnmeg4rP0u8NzYQORnKjJq9GwOa9yDbR4+zscmW6d&#10;xTWbDVEZNy5Uc96TeeuK0LEkY5I7mvOPilZGSzWY5A37Tn0NegtId2D1JrjfiAyz6S+4EeXtIz0J&#10;yKzn8LLp/EeIbvLuChAPYYrJ8Z2yt4auDtw6jg5+laWtZtbtSgG36/Sm+JIRdeDbwOWQtzuUZIA6&#10;14Eo2kmerFnx94w+6GbacNtX9TXHLwuTwfb867fxlF8ucsSZD8r8ba4vy8tzzk5zXu05e6TUVzs/&#10;hHqJs/EhhZmCToQOcZbjH9a9wWbyZ9y5aPOME5r5q8N3X9m6pFcM2BGxOcZ/z1r6L028j1CwjmHR&#10;l4OMZrkrJ7o7cN70bI6rT2DMp7HmtuONnHGeOlYWgqZJFIORmu2gVdmO+K4vU646aMy1jkDbcHIp&#10;JIHOBtzWv5Pzk9qmgtVkbkfnRZGiu1craHpZa4ic8YPIrrLiJY4RkcY44qDTYUjYAEZ6nip7+YMv&#10;rtBxWfNY1joeaeObP7TazDGPlI6evf8AA1474Vtfs8urjy9wddo7bQCefxr3zxFavPFIcZyuAuev&#10;FeTWenpDc3qyJjaysMKOcD+vT8K3hL3TCvG6ueq+AJUh0F15AWQhSOoHGRXW2s5KxlRkZxkmuB8D&#10;zmHwzcyArtWYnOTn7tdpp8y/Z42Pc57d8Vwzep5sezL8jFepGQa6Hwnua4MR53DisK/jCsxB27h2&#10;PPatPwzNi8X725eVx355pKXvIyktHY9x8J3hFv5ZXAAxXThhzg1xfh2QnbIv+rYjtXXxs7KCOp5N&#10;fQUZc0UeI07s43zM53HikL7SvPXpUayfMSxpynPzCuq5Qjj5e5Ncr44Xy9Gk3Dh+B9cjFdazdCPq&#10;cDmuP8eyMunp0w0o/Ss5y91lw+I8M8RBftSq3y5IA/Ona9tj8GyD+8MdO+Kj8TBWuIuq7ZMhj0J6&#10;jP50vind/wAIaka/K7IGXjjkc4rwpbnqpbHyb4wtPLWPzAN2SMsOhya437Ns4K7cdq7zxhBm5KRn&#10;ndkZyfr1rkrmEjgkFcdV616dPWJtJKxm21uGulYJjb1z0r2PwHqRktVtXfY3G0EcV5Xb4Eg2kELz&#10;nHNegeE4pVlVgVOBuBIOauUXbc0orlbPY/D9x9nkEbA8nmu1gmGwEc+tec6ZI3lpMcg98Cuvtbws&#10;oGTgDua82R6EUjX8xuD3zzjrWpYzBf4dxPrXNfbE+bB57Vq6TMbqQLjHvUx2N1FI6K3bY2RwTVho&#10;iy5NNt7UyIpz261bMPlxkdRWd4piZyGtRtIkijsD0615q1uI7q5Yn73JwAD26mvWPEEJhjZ1HUH+&#10;Vearb/aJm45I+7696v4VoTOPNE1fCef+EWvi+CdxwMcH6e9ddoszTaPEU4ZT1P8AWuf8KWv2fw3d&#10;RbiSpaQ7x6nPFbHghfOsXhJOASvX1wa5JSfQ8uUbHTa0xaztblWJdsBxjjoOn5Ck0XVfIuoHVQV3&#10;bec8g1PqH/IDZQ28xtx9Ohrm7W4ZZtoUnac8H8Kz17GcY3PefCviaGzbDhjHnt0rs4fE1hcQlluU&#10;UA4+Y49a8a8L3v2vYqkrJwAHIxntXrVj4PsLm1SWSN4pT97yWIHQelejh6srHBiKSgZrYPB+opkl&#10;xHb5DPz3A61R1DUPJZY1+aZs4GPTvUUMQOWkG6Rhya9qUjhUdWTzanJMP3aAKOhauV8UqZliSV8D&#10;k7sEBeP/AK/6V1Dqq5C9uuelcn4ruAlvKxyEVTk8dK5Zy5kdEY6nkXiTEzKwCgbsjb0zjj8ag8Zs&#10;iaLbRky/cyVIwRhRz9ck1LcKtxLFu67wwLH8qzPiTqCW13bRHdsVM5XnoB/UmvJ+KR6EYnzn4tgW&#10;PUGRHL46evTvXIXForfKzMBmu/8AFUaSahckfMu75TjHH+c1zsmnBm2kZHWu2MrHRy8xlw6eETIJ&#10;JyO1dp4Nt/Kfd83mY+b5uvtWbbacrKoC4UDpXWaDp4yFVeTjHFbSlc3px1O58N2u6BoW5XHGTnNd&#10;Qtl5caLwTjsOtQeFdPLXUSMvOMGu6Xw20hxjAHTiuSW52xscS1ljk/Ie1dB4PsTLKQeMfrVy98Kt&#10;DtIJ4znBrX8A6DInmuQ23PBIqZWC7vY1ltxnaBUy2xb5cEZ4z2Fb0OimRlz976dabJa+Wdq4DKeR&#10;jkGskEmc3qFtZfY7qO7hlMwQiHaOje/tXkl9prW0z7fmOemMGvatWsbm83MRlsjLEVyc3g6Wdst1&#10;JPIHNN+8hKPmcvoMYj024RhuB+Y5z0A6dfrT/h6rWs1zECCPMJXHfIz/ADrp9P8ADgs4ZICQxckY&#10;xzzxVbTfDY0fUC21trMGPB46/wCNYSjc5JRRtspuPtCBgokGNv1Of6VU8K6csmuC3kVf3vyqzDp1&#10;rfs9JMl9CjglXXquScj0r0/wf4Bt9Q0+5laELKGDKw579aiknJnDOo4LQ6Hwd8KrfSdt1PtuHcZE&#10;RXhRXZN4btFQbcx89Farumwm1s40ZtzBcZxU6r5y5NexTpprVHkzm5Pc+fdJjNxI80vMhH5ZrRK7&#10;UYg5OcU3S41Ecm0fxEdank+Xdg1vKWpcbFOZtinjn1rg/H0jR6SVVsiRuR7V3VwdqnPQdq8o+IGr&#10;BrpYVOVizn61lUlyo6KcbnLW/MwOAqjnOa4bx/fNdawSCyqCuGJ7gCusN+sJOeAOfr/k5riNWk+2&#10;3hZ/m3HPTrXlrc7op9Dz/wARWqPd7VX5c88Y96zLbSzMw2D5RweQP1rstS08TXw53cgH3r0/4X/D&#10;GK//AHt5GCJDgqwBGPxrqp3kFSXskeQ2vhlNq7Mu+fuqc16J4T8DP5IeRSvy5r3iL4F6Ipd7Jfsr&#10;8Zydyk884+lW9L+FeoR2x2AXGB/CAM10ezfcqlio9Th9B8OrayJIFLYGP0r0LS9KR0Qkc1IPBup2&#10;MfzWUoGcgYz/AEroLHTp0iUG3dWXr8h/z3rmlGR3KtTktzl9V0hGXaBz24qfQ7MaeixqOTzgetdR&#10;/wAI5c3DO5gcKDt+6RVqx+HuqXUgYRrDGem+jklLoYSxMI9SmqrLGrqCkg61G1jvZmAUsea73T/h&#10;7sUCa4577VBFb9j4L06HBdWkHowxVxos53jILY8j/sl5G+Vd3+yozUsPgLUr6N5hCY4RyXkO2vcL&#10;fTLS1wIbdF7dKZqMDTQNHgAMNvPStPZKKuznljpS+E8Ml+HghmiMjB2zzhs07xJoMVvp6rHFhpMc&#10;/Q16hcaeJW8vnjAyM1zHiTTWuJ0iAICjH68/0rmnF9ETGtKTu2cZoOkGSaNiCMNnOPSvYvC9sLax&#10;ConzHrXNaXpAgbgb/QeldvZ24hhRQecc08PTaMKs+Ytv8sfpjirUK7FxVRvmdVq3wOBXqRW5wSPB&#10;9H/495/96nydvpRRWL3NY/EZWsf8e5/z2NeJ+LJGkuLpmOW83r+BoorCqehS3OKvnbyX57D+VYRU&#10;My5GaKK4I9TvLNjbxTapF5iBvnHX6V9DeEYUhVdihenT60UV6OH2OLEnqWlqPJBx2/xra8Nk/ZZP&#10;+up/nRRWz3OE6e3Y7Rz3rQjY/LzRRUxJiMuGO1BnjP8AQ1Mv+fzNFFMh7ksQyTmrcIoooAkqKT7h&#10;+tFFbdBooSKNzcVk3cKNd8qD1oorBmkdye1jUTDCitlRhV+tFFVHYiQ4f64fSpHY7eveiitImUtz&#10;/9lQSwECLQAUAAYACAAAACEAPfyuaBQBAABHAgAAEwAAAAAAAAAAAAAAAAAAAAAAW0NvbnRlbnRf&#10;VHlwZXNdLnhtbFBLAQItABQABgAIAAAAIQA4/SH/1gAAAJQBAAALAAAAAAAAAAAAAAAAAEUBAABf&#10;cmVscy8ucmVsc1BLAQItABQABgAIAAAAIQCmOlMZDAQAAA8bAAAOAAAAAAAAAAAAAAAAAEQCAABk&#10;cnMvZTJvRG9jLnhtbFBLAQItABQABgAIAAAAIQBuPI2+4AAAAAoBAAAPAAAAAAAAAAAAAAAAAHwG&#10;AABkcnMvZG93bnJldi54bWxQSwECLQAKAAAAAAAAACEAm3l7k11SAgBdUgIAFAAAAAAAAAAAAAAA&#10;AACJBwAAZHJzL21lZGlhL2ltYWdlNy5wbmdQSwECLQAUAAYACAAAACEAX7f71uoAAAA/BAAAGQAA&#10;AAAAAAAAAAAAAAAYWgIAZHJzL19yZWxzL2Uyb0RvYy54bWwucmVsc1BLAQItAAoAAAAAAAAAIQAt&#10;cl1P9CYAAPQmAAAVAAAAAAAAAAAAAAAAADlbAgBkcnMvbWVkaWEvaW1hZ2U1LmpwZWdQSwECLQAK&#10;AAAAAAAAACEAkO4Ap2EtAABhLQAAFQAAAAAAAAAAAAAAAABgggIAZHJzL21lZGlhL2ltYWdlNC5q&#10;cGVnUEsBAi0ACgAAAAAAAAAhANEZ7z7mOAAA5jgAABUAAAAAAAAAAAAAAAAA9K8CAGRycy9tZWRp&#10;YS9pbWFnZTMuanBlZ1BLAQItAAoAAAAAAAAAIQCw3s9BHDAAABwwAAAVAAAAAAAAAAAAAAAAAA3p&#10;AgBkcnMvbWVkaWEvaW1hZ2UyLmpwZWdQSwECLQAKAAAAAAAAACEA27v8i4wtAACMLQAAFQAAAAAA&#10;AAAAAAAAAABcGQMAZHJzL21lZGlhL2ltYWdlMS5qcGVnUEsBAi0ACgAAAAAAAAAhALNXCgtqJgAA&#10;aiYAABUAAAAAAAAAAAAAAAAAG0cDAGRycy9tZWRpYS9pbWFnZTYuanBlZ1BLBQYAAAAADAAMAA4D&#10;AAC4bQMAAAA=&#10;">
                <v:shape id="Picture 8" o:spid="_x0000_s1027" type="#_x0000_t75" style="position:absolute;width:14135;height:15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LnNC/AAAA2gAAAA8AAABkcnMvZG93bnJldi54bWxET01rAjEQvRf8D2EEbzWxB1u2RlFBqoct&#10;1Qpeh824WdxMliTq2l/fHAo9Pt73bNG7VtwoxMazhslYgSCuvGm41nD83jy/gYgJ2WDrmTQ8KMJi&#10;PniaYWH8nfd0O6Ra5BCOBWqwKXWFlLGy5DCOfUecubMPDlOGoZYm4D2Hu1a+KDWVDhvODRY7Wluq&#10;Loer09Dt+pV9Daosw/6LPvF4+lHlh9ajYb98B5GoT//iP/fWaMhb85V8A+T8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y5zQvwAAANoAAAAPAAAAAAAAAAAAAAAAAJ8CAABk&#10;cnMvZG93bnJldi54bWxQSwUGAAAAAAQABAD3AAAAiwMAAAAA&#10;">
                  <v:imagedata r:id="rId16" o:title="1-Bridget"/>
                  <v:path arrowok="t"/>
                </v:shape>
                <v:shape id="Picture 9" o:spid="_x0000_s1028" type="#_x0000_t75" style="position:absolute;left:42093;top:630;width:14682;height:14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1dXDAAAA2gAAAA8AAABkcnMvZG93bnJldi54bWxEj0+LwjAUxO8LfofwhL1tUxVkrUYRQRAP&#10;y/oHxNuzeTbF5qU2Ubvf3ggLHoeZ+Q0zmbW2EndqfOlYQS9JQRDnTpdcKNjvll/fIHxA1lg5JgV/&#10;5GE27XxMMNPuwRu6b0MhIoR9hgpMCHUmpc8NWfSJq4mjd3aNxRBlU0jd4CPCbSX7aTqUFkuOCwZr&#10;WhjKL9ubVdD/7aXX9U7Wx5+VPc3PcnDKzUGpz247H4MI1IZ3+L+90gpG8LoSb4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LV1cMAAADaAAAADwAAAAAAAAAAAAAAAACf&#10;AgAAZHJzL2Rvd25yZXYueG1sUEsFBgAAAAAEAAQA9wAAAI8DAAAAAA==&#10;">
                  <v:imagedata r:id="rId17" o:title="1-Jane"/>
                  <v:path arrowok="t"/>
                </v:shape>
                <v:shape id="Picture 10" o:spid="_x0000_s1029" type="#_x0000_t75" style="position:absolute;left:70471;top:157;width:13754;height:14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XADFAAAA2wAAAA8AAABkcnMvZG93bnJldi54bWxEj0FvwjAMhe9I+w+RJ+0GKUODqSOgCTaB&#10;doIyOHuNaSsap2sCdP9+PiBxs/We3/s8nXeuVhdqQ+XZwHCQgCLOva24MPC9++y/ggoR2WLtmQz8&#10;UYD57KE3xdT6K2/pksVCSQiHFA2UMTap1iEvyWEY+IZYtKNvHUZZ20LbFq8S7mr9nCRj7bBiaSix&#10;oUVJ+Sk7OwPL1Wmxj6N6tTz/rkebr5fJ5PDxY8zTY/f+BipSF+/m2/XaCr7Qyy8ygJ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b1wAxQAAANsAAAAPAAAAAAAAAAAAAAAA&#10;AJ8CAABkcnMvZG93bnJldi54bWxQSwUGAAAAAAQABAD3AAAAkQMAAAAA&#10;">
                  <v:imagedata r:id="rId18" o:title="1-Edna"/>
                  <v:path arrowok="t"/>
                </v:shape>
                <v:shape id="Picture 11" o:spid="_x0000_s1030" type="#_x0000_t75" style="position:absolute;left:14188;top:630;width:14136;height:14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3YTCAAAA2wAAAA8AAABkcnMvZG93bnJldi54bWxET01rwkAQvQv9D8sUetNNeigldZUgWOIh&#10;ltpSr0N2kg1mZ0N2NdFf7xYKvc3jfc5yPdlOXGjwrWMF6SIBQVw53XKj4PtrO38F4QOyxs4xKbiS&#10;h/XqYbbETLuRP+lyCI2IIewzVGBC6DMpfWXIol+4njhytRsshgiHRuoBxxhuO/mcJC/SYsuxwWBP&#10;G0PV6XC2Curd+631tfkJ4z45FqUpP/KiVOrpccrfQASawr/4z13oOD+F31/i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Xt2EwgAAANsAAAAPAAAAAAAAAAAAAAAAAJ8C&#10;AABkcnMvZG93bnJldi54bWxQSwUGAAAAAAQABAD3AAAAjgMAAAAA&#10;">
                  <v:imagedata r:id="rId19" o:title="1- Corrine"/>
                  <v:path arrowok="t"/>
                </v:shape>
                <v:shape id="Picture 12" o:spid="_x0000_s1031" type="#_x0000_t75" style="position:absolute;left:56755;top:472;width:13754;height:1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vvqXBAAAA2wAAAA8AAABkcnMvZG93bnJldi54bWxET01rwkAQvRf6H5YRvNWNQYuNrlICbfVY&#10;68HjkB2zwexs2F1N8u+7hYK3ebzP2ewG24o7+dA4VjCfZSCIK6cbrhWcfj5eViBCRNbYOiYFIwXY&#10;bZ+fNlho1/M33Y+xFimEQ4EKTIxdIWWoDFkMM9cRJ+7ivMWYoK+l9tincNvKPMtepcWGU4PBjkpD&#10;1fV4swoWt/Mnnd9Oq26/vHyNlV+Wxh2Umk6G9zWISEN8iP/de53m5/D3Szp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vvqXBAAAA2wAAAA8AAAAAAAAAAAAAAAAAnwIA&#10;AGRycy9kb3ducmV2LnhtbFBLBQYAAAAABAAEAPcAAACNAwAAAAA=&#10;">
                  <v:imagedata r:id="rId20" o:title="1-Joanne"/>
                  <v:path arrowok="t"/>
                </v:shape>
                <v:shape id="Picture 13" o:spid="_x0000_s1032" type="#_x0000_t75" style="position:absolute;left:84187;width:13754;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4SwPBAAAA2wAAAA8AAABkcnMvZG93bnJldi54bWxET99rwjAQfh/4P4QT9jZTHYxRjSLCmMgY&#10;s4rPR3M20eZSm1i7/fXLYODbfXw/b7boXS06aoP1rGA8ykAQl15brhTsd29PryBCRNZYeyYF3xRg&#10;MR88zDDX/sZb6opYiRTCIUcFJsYmlzKUhhyGkW+IE3f0rcOYYFtJ3eIthbtaTrLsRTq0nBoMNrQy&#10;VJ6Lq1NQHb7sp/ywJ4On7vB++Sm2l41V6nHYL6cgIvXxLv53r3Wa/wx/v6QD5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4SwPBAAAA2wAAAA8AAAAAAAAAAAAAAAAAnwIA&#10;AGRycy9kb3ducmV2LnhtbFBLBQYAAAAABAAEAPcAAACNAwAAAAA=&#10;">
                  <v:imagedata r:id="rId21" o:title="1-Rose"/>
                  <v:path arrowok="t"/>
                </v:shape>
                <v:shape id="Picture 14" o:spid="_x0000_s1033" type="#_x0000_t75" style="position:absolute;left:28377;top:630;width:13755;height:1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aKZ++AAAA2wAAAA8AAABkcnMvZG93bnJldi54bWxET8uqwjAQ3Qv+QxjBnaZ6tUg1inj14tIn&#10;uByasS02k9JE7f17Iwju5nCeM1s0phQPql1hWcGgH4EgTq0uOFNwOm56ExDOI2ssLZOCf3KwmLdb&#10;M0y0ffKeHgefiRDCLkEFufdVIqVLczLo+rYiDtzV1gZ9gHUmdY3PEG5KOYyiWBosODTkWNEqp/R2&#10;uBsFo4tZ/+zW42wviz/9G8f2fo4uSnU7zXIKwlPjv+KPe6vD/BG8fwkHyPk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CaKZ++AAAA2wAAAA8AAAAAAAAAAAAAAAAAnwIAAGRy&#10;cy9kb3ducmV2LnhtbFBLBQYAAAAABAAEAPcAAACKAwAAAAA=&#10;">
                  <v:imagedata r:id="rId22" o:title="png"/>
                  <v:path arrowok="t"/>
                </v:shape>
                <w10:wrap type="square"/>
              </v:group>
            </w:pict>
          </mc:Fallback>
        </mc:AlternateContent>
      </w:r>
    </w:p>
    <w:p w:rsidR="004D3484" w:rsidRPr="004D3484" w:rsidRDefault="004D3484" w:rsidP="004D3484">
      <w:pPr>
        <w:jc w:val="center"/>
        <w:rPr>
          <w:b/>
          <w:sz w:val="32"/>
          <w:szCs w:val="32"/>
        </w:rPr>
      </w:pPr>
      <w:r w:rsidRPr="004D3484">
        <w:rPr>
          <w:b/>
          <w:sz w:val="32"/>
          <w:szCs w:val="32"/>
        </w:rPr>
        <w:lastRenderedPageBreak/>
        <w:t>A Message from our Board President</w:t>
      </w:r>
    </w:p>
    <w:p w:rsidR="004D3484" w:rsidRDefault="004D3484" w:rsidP="004D3484">
      <w:pPr>
        <w:rPr>
          <w:sz w:val="32"/>
          <w:szCs w:val="32"/>
        </w:rPr>
      </w:pPr>
    </w:p>
    <w:p w:rsidR="004D3484" w:rsidRDefault="004D3484" w:rsidP="004D3484">
      <w:pPr>
        <w:rPr>
          <w:sz w:val="32"/>
          <w:szCs w:val="32"/>
        </w:rPr>
      </w:pPr>
    </w:p>
    <w:p w:rsidR="004D3484" w:rsidRPr="00BA5E2B" w:rsidRDefault="004D3484" w:rsidP="004D3484">
      <w:pPr>
        <w:rPr>
          <w:sz w:val="32"/>
          <w:szCs w:val="32"/>
        </w:rPr>
      </w:pPr>
      <w:r w:rsidRPr="00BA5E2B">
        <w:rPr>
          <w:sz w:val="32"/>
          <w:szCs w:val="32"/>
        </w:rPr>
        <w:t>Let me start with thanking this incredible group gathered here this afternoon.  Your support of MVACL has been outstanding.</w:t>
      </w:r>
    </w:p>
    <w:p w:rsidR="004D3484" w:rsidRPr="00BA5E2B" w:rsidRDefault="004D3484" w:rsidP="004D3484">
      <w:pPr>
        <w:rPr>
          <w:sz w:val="32"/>
          <w:szCs w:val="32"/>
        </w:rPr>
      </w:pPr>
      <w:r w:rsidRPr="00BA5E2B">
        <w:rPr>
          <w:sz w:val="32"/>
          <w:szCs w:val="32"/>
        </w:rPr>
        <w:tab/>
        <w:t>The agency has been so fortunate to have dedicated and caring staff.  From Monica and her administration, to front line employees, every one gives their all plus to those that MVACL supports.  Thank you for guiding us.</w:t>
      </w:r>
    </w:p>
    <w:p w:rsidR="004D3484" w:rsidRPr="00BA5E2B" w:rsidRDefault="004D3484" w:rsidP="004D3484">
      <w:pPr>
        <w:rPr>
          <w:sz w:val="32"/>
          <w:szCs w:val="32"/>
        </w:rPr>
      </w:pPr>
      <w:r w:rsidRPr="00BA5E2B">
        <w:rPr>
          <w:sz w:val="32"/>
          <w:szCs w:val="32"/>
        </w:rPr>
        <w:t>Cor</w:t>
      </w:r>
      <w:r>
        <w:rPr>
          <w:sz w:val="32"/>
          <w:szCs w:val="32"/>
        </w:rPr>
        <w:t xml:space="preserve">inne, Edna, Jane, Joanne, </w:t>
      </w:r>
      <w:proofErr w:type="spellStart"/>
      <w:r>
        <w:rPr>
          <w:sz w:val="32"/>
          <w:szCs w:val="32"/>
        </w:rPr>
        <w:t>Lavina</w:t>
      </w:r>
      <w:proofErr w:type="spellEnd"/>
      <w:r w:rsidRPr="00BA5E2B">
        <w:rPr>
          <w:sz w:val="32"/>
          <w:szCs w:val="32"/>
        </w:rPr>
        <w:t xml:space="preserve"> and Rosemary………. What can I say?  You each bring unique talents and knowledge to the board group.  We have teachers, business people, parents and </w:t>
      </w:r>
      <w:proofErr w:type="spellStart"/>
      <w:r w:rsidRPr="00BA5E2B">
        <w:rPr>
          <w:sz w:val="32"/>
          <w:szCs w:val="32"/>
        </w:rPr>
        <w:t>self advocates</w:t>
      </w:r>
      <w:proofErr w:type="spellEnd"/>
      <w:r w:rsidRPr="00BA5E2B">
        <w:rPr>
          <w:sz w:val="32"/>
          <w:szCs w:val="32"/>
        </w:rPr>
        <w:t>.  All of the group wear more than one hat.  Everyone here is joined in the desire to see MVACL flo</w:t>
      </w:r>
      <w:r>
        <w:rPr>
          <w:sz w:val="32"/>
          <w:szCs w:val="32"/>
        </w:rPr>
        <w:t>u</w:t>
      </w:r>
      <w:r w:rsidRPr="00BA5E2B">
        <w:rPr>
          <w:sz w:val="32"/>
          <w:szCs w:val="32"/>
        </w:rPr>
        <w:t xml:space="preserve">rish.  Thank you all for your unwavering support of MVACL and its mission statement. </w:t>
      </w:r>
    </w:p>
    <w:p w:rsidR="004D3484" w:rsidRPr="00BA5E2B" w:rsidRDefault="004D3484" w:rsidP="004D3484">
      <w:pPr>
        <w:rPr>
          <w:sz w:val="32"/>
          <w:szCs w:val="32"/>
        </w:rPr>
      </w:pPr>
      <w:r w:rsidRPr="00BA5E2B">
        <w:rPr>
          <w:sz w:val="32"/>
          <w:szCs w:val="32"/>
        </w:rPr>
        <w:tab/>
        <w:t>While we were unable to proceed with the upgrades to the old candy s</w:t>
      </w:r>
      <w:r>
        <w:rPr>
          <w:sz w:val="32"/>
          <w:szCs w:val="32"/>
        </w:rPr>
        <w:t>tore,</w:t>
      </w:r>
      <w:r w:rsidRPr="00BA5E2B">
        <w:rPr>
          <w:sz w:val="32"/>
          <w:szCs w:val="32"/>
        </w:rPr>
        <w:t xml:space="preserve"> I am sure that the right project is headed our way.  We’ll know when we hear it.</w:t>
      </w:r>
    </w:p>
    <w:p w:rsidR="004D3484" w:rsidRPr="00BA5E2B" w:rsidRDefault="004D3484" w:rsidP="004D3484">
      <w:pPr>
        <w:rPr>
          <w:sz w:val="32"/>
          <w:szCs w:val="32"/>
        </w:rPr>
      </w:pPr>
      <w:r w:rsidRPr="00BA5E2B">
        <w:rPr>
          <w:sz w:val="32"/>
          <w:szCs w:val="32"/>
        </w:rPr>
        <w:t>Stay healthy, stay safe</w:t>
      </w:r>
      <w:r>
        <w:rPr>
          <w:sz w:val="32"/>
          <w:szCs w:val="32"/>
        </w:rPr>
        <w:t>!</w:t>
      </w:r>
    </w:p>
    <w:p w:rsidR="004D3484" w:rsidRPr="004D3484" w:rsidRDefault="004D3484" w:rsidP="004D3484">
      <w:pPr>
        <w:rPr>
          <w:rFonts w:ascii="Lucida Calligraphy" w:hAnsi="Lucida Calligraphy" w:cs="Arial"/>
          <w:sz w:val="32"/>
          <w:szCs w:val="32"/>
        </w:rPr>
      </w:pPr>
    </w:p>
    <w:p w:rsidR="004D3484" w:rsidRPr="004D3484" w:rsidRDefault="004D3484" w:rsidP="004D3484">
      <w:pPr>
        <w:rPr>
          <w:rFonts w:ascii="Lucida Calligraphy" w:hAnsi="Lucida Calligraphy" w:cs="Arial"/>
          <w:b/>
          <w:sz w:val="32"/>
          <w:szCs w:val="32"/>
        </w:rPr>
      </w:pPr>
      <w:r w:rsidRPr="004D3484">
        <w:rPr>
          <w:rFonts w:ascii="Lucida Calligraphy" w:hAnsi="Lucida Calligraphy" w:cs="Arial"/>
          <w:b/>
          <w:sz w:val="32"/>
          <w:szCs w:val="32"/>
        </w:rPr>
        <w:t>Bridget</w:t>
      </w:r>
    </w:p>
    <w:p w:rsidR="004D3484" w:rsidRDefault="004D3484" w:rsidP="004D3484">
      <w:pPr>
        <w:rPr>
          <w:rFonts w:ascii="Arial" w:hAnsi="Arial" w:cs="Arial"/>
          <w:sz w:val="24"/>
          <w:szCs w:val="24"/>
        </w:rPr>
      </w:pPr>
    </w:p>
    <w:p w:rsidR="004D3484" w:rsidRDefault="004D3484" w:rsidP="004D3484">
      <w:pPr>
        <w:rPr>
          <w:rFonts w:ascii="Arial" w:hAnsi="Arial" w:cs="Arial"/>
          <w:sz w:val="24"/>
          <w:szCs w:val="24"/>
        </w:rPr>
      </w:pPr>
    </w:p>
    <w:p w:rsidR="004D3484" w:rsidRDefault="004D3484" w:rsidP="004D3484">
      <w:pPr>
        <w:rPr>
          <w:rFonts w:ascii="Arial" w:hAnsi="Arial" w:cs="Arial"/>
          <w:sz w:val="24"/>
          <w:szCs w:val="24"/>
        </w:rPr>
      </w:pPr>
      <w:r w:rsidRPr="007412F5">
        <w:rPr>
          <w:rFonts w:ascii="Arial" w:hAnsi="Arial" w:cs="Arial"/>
          <w:sz w:val="24"/>
          <w:szCs w:val="24"/>
        </w:rPr>
        <w:lastRenderedPageBreak/>
        <w:t xml:space="preserve">Dear </w:t>
      </w:r>
      <w:r>
        <w:rPr>
          <w:rFonts w:ascii="Arial" w:hAnsi="Arial" w:cs="Arial"/>
          <w:sz w:val="24"/>
          <w:szCs w:val="24"/>
        </w:rPr>
        <w:t>Friends of MVACL</w:t>
      </w:r>
    </w:p>
    <w:p w:rsidR="004D3484" w:rsidRPr="007412F5" w:rsidRDefault="004D3484" w:rsidP="004D3484">
      <w:pPr>
        <w:rPr>
          <w:rFonts w:ascii="Arial" w:hAnsi="Arial" w:cs="Arial"/>
          <w:sz w:val="24"/>
          <w:szCs w:val="24"/>
        </w:rPr>
      </w:pPr>
      <w:r>
        <w:rPr>
          <w:rFonts w:ascii="Arial" w:hAnsi="Arial" w:cs="Arial"/>
          <w:sz w:val="24"/>
          <w:szCs w:val="24"/>
        </w:rPr>
        <w:t xml:space="preserve">It is my hope that the photo on this cover demonstrates that despite major challenges, celebrations and joy are alive and well. </w:t>
      </w:r>
    </w:p>
    <w:p w:rsidR="004D3484" w:rsidRDefault="004D3484" w:rsidP="004D3484">
      <w:pPr>
        <w:rPr>
          <w:rFonts w:ascii="Arial" w:hAnsi="Arial" w:cs="Arial"/>
          <w:sz w:val="24"/>
          <w:szCs w:val="24"/>
        </w:rPr>
      </w:pPr>
      <w:r w:rsidRPr="007412F5">
        <w:rPr>
          <w:rFonts w:ascii="Arial" w:hAnsi="Arial" w:cs="Arial"/>
          <w:sz w:val="24"/>
          <w:szCs w:val="24"/>
        </w:rPr>
        <w:t>In 2019 we worked with all of you to create a Strategic Plan that would take us through 2021</w:t>
      </w:r>
      <w:r>
        <w:rPr>
          <w:rFonts w:ascii="Arial" w:hAnsi="Arial" w:cs="Arial"/>
          <w:sz w:val="24"/>
          <w:szCs w:val="24"/>
        </w:rPr>
        <w:t>. The Key themes were:</w:t>
      </w:r>
    </w:p>
    <w:p w:rsidR="004D3484" w:rsidRPr="00B9099E" w:rsidRDefault="004D3484" w:rsidP="004D3484">
      <w:pPr>
        <w:pStyle w:val="ListParagraph"/>
        <w:numPr>
          <w:ilvl w:val="0"/>
          <w:numId w:val="1"/>
        </w:numPr>
        <w:rPr>
          <w:rFonts w:ascii="Arial" w:hAnsi="Arial" w:cs="Arial"/>
          <w:sz w:val="24"/>
          <w:szCs w:val="24"/>
        </w:rPr>
      </w:pPr>
      <w:r w:rsidRPr="00B9099E">
        <w:rPr>
          <w:rFonts w:ascii="Arial" w:hAnsi="Arial" w:cs="Arial"/>
          <w:sz w:val="24"/>
          <w:szCs w:val="24"/>
        </w:rPr>
        <w:t>Increase Training and Development Opportunities</w:t>
      </w:r>
    </w:p>
    <w:p w:rsidR="004D3484" w:rsidRPr="00B9099E" w:rsidRDefault="004D3484" w:rsidP="004D3484">
      <w:pPr>
        <w:pStyle w:val="ListParagraph"/>
        <w:numPr>
          <w:ilvl w:val="0"/>
          <w:numId w:val="1"/>
        </w:numPr>
        <w:rPr>
          <w:rFonts w:ascii="Arial" w:hAnsi="Arial" w:cs="Arial"/>
          <w:sz w:val="24"/>
          <w:szCs w:val="24"/>
        </w:rPr>
      </w:pPr>
      <w:r w:rsidRPr="00B9099E">
        <w:rPr>
          <w:rFonts w:ascii="Arial" w:hAnsi="Arial" w:cs="Arial"/>
          <w:sz w:val="24"/>
          <w:szCs w:val="24"/>
        </w:rPr>
        <w:t>Increase Community Understanding of Inclusion through Awareness and Education</w:t>
      </w:r>
    </w:p>
    <w:p w:rsidR="004D3484" w:rsidRDefault="004D3484" w:rsidP="004D3484">
      <w:pPr>
        <w:pStyle w:val="ListParagraph"/>
        <w:numPr>
          <w:ilvl w:val="0"/>
          <w:numId w:val="1"/>
        </w:numPr>
        <w:rPr>
          <w:rFonts w:ascii="Arial" w:hAnsi="Arial" w:cs="Arial"/>
          <w:sz w:val="24"/>
          <w:szCs w:val="24"/>
        </w:rPr>
      </w:pPr>
      <w:r w:rsidRPr="00611FF5">
        <w:rPr>
          <w:rFonts w:ascii="Arial" w:hAnsi="Arial" w:cs="Arial"/>
          <w:sz w:val="24"/>
          <w:szCs w:val="24"/>
        </w:rPr>
        <w:t>Provide Creative Solutions to Increase and Improve Service Provision</w:t>
      </w:r>
    </w:p>
    <w:p w:rsidR="004D3484" w:rsidRDefault="004D3484" w:rsidP="004D3484">
      <w:pPr>
        <w:rPr>
          <w:rFonts w:ascii="Arial" w:hAnsi="Arial" w:cs="Arial"/>
          <w:sz w:val="24"/>
          <w:szCs w:val="24"/>
        </w:rPr>
      </w:pPr>
      <w:r w:rsidRPr="00611FF5">
        <w:rPr>
          <w:rFonts w:ascii="Arial" w:hAnsi="Arial" w:cs="Arial"/>
          <w:sz w:val="24"/>
          <w:szCs w:val="24"/>
        </w:rPr>
        <w:t xml:space="preserve">Although we got off to a good start, in early </w:t>
      </w:r>
      <w:r w:rsidRPr="00611FF5">
        <w:rPr>
          <w:rFonts w:ascii="Arial" w:hAnsi="Arial" w:cs="Arial"/>
          <w:b/>
          <w:bCs/>
          <w:i/>
          <w:iCs/>
          <w:sz w:val="24"/>
          <w:szCs w:val="24"/>
        </w:rPr>
        <w:t>March 2020 the Pandemic hit</w:t>
      </w:r>
      <w:r>
        <w:rPr>
          <w:rFonts w:ascii="Arial" w:hAnsi="Arial" w:cs="Arial"/>
          <w:sz w:val="24"/>
          <w:szCs w:val="24"/>
        </w:rPr>
        <w:t>,</w:t>
      </w:r>
      <w:r w:rsidRPr="00611FF5">
        <w:rPr>
          <w:rFonts w:ascii="Arial" w:hAnsi="Arial" w:cs="Arial"/>
          <w:sz w:val="24"/>
          <w:szCs w:val="24"/>
        </w:rPr>
        <w:t xml:space="preserve"> putting many of our goals on the back burner.  For full details see the Video that provides further details of which objectives we met and which we </w:t>
      </w:r>
      <w:r>
        <w:rPr>
          <w:rFonts w:ascii="Arial" w:hAnsi="Arial" w:cs="Arial"/>
          <w:sz w:val="24"/>
          <w:szCs w:val="24"/>
        </w:rPr>
        <w:t>didn’t.</w:t>
      </w:r>
    </w:p>
    <w:p w:rsidR="004D3484" w:rsidRDefault="004D3484" w:rsidP="004D3484">
      <w:pPr>
        <w:rPr>
          <w:rFonts w:ascii="Arial" w:hAnsi="Arial" w:cs="Arial"/>
          <w:sz w:val="24"/>
          <w:szCs w:val="24"/>
        </w:rPr>
      </w:pPr>
      <w:r>
        <w:rPr>
          <w:rFonts w:ascii="Arial" w:hAnsi="Arial" w:cs="Arial"/>
          <w:sz w:val="24"/>
          <w:szCs w:val="24"/>
        </w:rPr>
        <w:t>Our first priority continues to be the safety, health and wellbeing of those we support and our staff.</w:t>
      </w:r>
    </w:p>
    <w:p w:rsidR="004D3484" w:rsidRDefault="004D3484" w:rsidP="004D3484">
      <w:pPr>
        <w:rPr>
          <w:rFonts w:ascii="Arial" w:hAnsi="Arial" w:cs="Arial"/>
          <w:sz w:val="24"/>
          <w:szCs w:val="24"/>
        </w:rPr>
      </w:pPr>
      <w:r>
        <w:rPr>
          <w:rFonts w:ascii="Arial" w:hAnsi="Arial" w:cs="Arial"/>
          <w:sz w:val="24"/>
          <w:szCs w:val="24"/>
        </w:rPr>
        <w:t xml:space="preserve">I’d like to focus here on the many remarkable things that happened between </w:t>
      </w:r>
      <w:r w:rsidRPr="00E92F5D">
        <w:rPr>
          <w:rFonts w:ascii="Arial" w:hAnsi="Arial" w:cs="Arial"/>
          <w:b/>
          <w:bCs/>
          <w:i/>
          <w:iCs/>
          <w:sz w:val="24"/>
          <w:szCs w:val="24"/>
        </w:rPr>
        <w:t>April 1</w:t>
      </w:r>
      <w:r w:rsidRPr="00E92F5D">
        <w:rPr>
          <w:rFonts w:ascii="Arial" w:hAnsi="Arial" w:cs="Arial"/>
          <w:b/>
          <w:bCs/>
          <w:i/>
          <w:iCs/>
          <w:sz w:val="24"/>
          <w:szCs w:val="24"/>
          <w:vertAlign w:val="superscript"/>
        </w:rPr>
        <w:t>st</w:t>
      </w:r>
      <w:r w:rsidRPr="00E92F5D">
        <w:rPr>
          <w:rFonts w:ascii="Arial" w:hAnsi="Arial" w:cs="Arial"/>
          <w:b/>
          <w:bCs/>
          <w:i/>
          <w:iCs/>
          <w:sz w:val="24"/>
          <w:szCs w:val="24"/>
        </w:rPr>
        <w:t xml:space="preserve"> 2021 and March 31</w:t>
      </w:r>
      <w:r w:rsidRPr="00E92F5D">
        <w:rPr>
          <w:rFonts w:ascii="Arial" w:hAnsi="Arial" w:cs="Arial"/>
          <w:b/>
          <w:bCs/>
          <w:i/>
          <w:iCs/>
          <w:sz w:val="24"/>
          <w:szCs w:val="24"/>
          <w:vertAlign w:val="superscript"/>
        </w:rPr>
        <w:t>st</w:t>
      </w:r>
      <w:r w:rsidRPr="00E92F5D">
        <w:rPr>
          <w:rFonts w:ascii="Arial" w:hAnsi="Arial" w:cs="Arial"/>
          <w:b/>
          <w:bCs/>
          <w:i/>
          <w:iCs/>
          <w:sz w:val="24"/>
          <w:szCs w:val="24"/>
        </w:rPr>
        <w:t>, 2022</w:t>
      </w:r>
      <w:r>
        <w:rPr>
          <w:rFonts w:ascii="Arial" w:hAnsi="Arial" w:cs="Arial"/>
          <w:sz w:val="24"/>
          <w:szCs w:val="24"/>
        </w:rPr>
        <w:t>.</w:t>
      </w:r>
    </w:p>
    <w:p w:rsidR="004D3484" w:rsidRPr="00D71035" w:rsidRDefault="004D3484" w:rsidP="004D3484">
      <w:pPr>
        <w:rPr>
          <w:rFonts w:ascii="Arial" w:hAnsi="Arial" w:cs="Arial"/>
          <w:sz w:val="24"/>
          <w:szCs w:val="24"/>
        </w:rPr>
      </w:pPr>
      <w:r w:rsidRPr="00D71035">
        <w:rPr>
          <w:rFonts w:ascii="Arial" w:hAnsi="Arial" w:cs="Arial"/>
          <w:sz w:val="24"/>
          <w:szCs w:val="24"/>
        </w:rPr>
        <w:t xml:space="preserve">It wasn’t until April 2021, into our second year of </w:t>
      </w:r>
      <w:proofErr w:type="spellStart"/>
      <w:r w:rsidRPr="00D71035">
        <w:rPr>
          <w:rFonts w:ascii="Arial" w:hAnsi="Arial" w:cs="Arial"/>
          <w:sz w:val="24"/>
          <w:szCs w:val="24"/>
        </w:rPr>
        <w:t>Covid</w:t>
      </w:r>
      <w:proofErr w:type="spellEnd"/>
      <w:r w:rsidRPr="00D71035">
        <w:rPr>
          <w:rFonts w:ascii="Arial" w:hAnsi="Arial" w:cs="Arial"/>
          <w:sz w:val="24"/>
          <w:szCs w:val="24"/>
        </w:rPr>
        <w:t xml:space="preserve">, that the vaccine was available to all those we support and our staff.   We had strong compliance with our effort to have the </w:t>
      </w:r>
      <w:r w:rsidRPr="00D71035">
        <w:rPr>
          <w:rFonts w:ascii="Arial" w:hAnsi="Arial" w:cs="Arial"/>
          <w:b/>
          <w:bCs/>
          <w:i/>
          <w:iCs/>
          <w:sz w:val="24"/>
          <w:szCs w:val="24"/>
        </w:rPr>
        <w:t>large majority of our MVACL community vaccinated</w:t>
      </w:r>
      <w:r w:rsidRPr="00D71035">
        <w:rPr>
          <w:rFonts w:ascii="Arial" w:hAnsi="Arial" w:cs="Arial"/>
          <w:sz w:val="24"/>
          <w:szCs w:val="24"/>
        </w:rPr>
        <w:t>.  All employees of MVACL worked incredibly hard throughout the year to keep those we support, themselves, and families safe.  We were thrill</w:t>
      </w:r>
      <w:r>
        <w:rPr>
          <w:rFonts w:ascii="Arial" w:hAnsi="Arial" w:cs="Arial"/>
          <w:sz w:val="24"/>
          <w:szCs w:val="24"/>
        </w:rPr>
        <w:t>ed that it wasn’t until late fall</w:t>
      </w:r>
      <w:r w:rsidRPr="00D71035">
        <w:rPr>
          <w:rFonts w:ascii="Arial" w:hAnsi="Arial" w:cs="Arial"/>
          <w:sz w:val="24"/>
          <w:szCs w:val="24"/>
        </w:rPr>
        <w:t xml:space="preserve"> 2021 </w:t>
      </w:r>
      <w:r>
        <w:rPr>
          <w:rFonts w:ascii="Arial" w:hAnsi="Arial" w:cs="Arial"/>
          <w:sz w:val="24"/>
          <w:szCs w:val="24"/>
        </w:rPr>
        <w:t>that we had our first</w:t>
      </w:r>
      <w:r w:rsidRPr="00D71035">
        <w:rPr>
          <w:rFonts w:ascii="Arial" w:hAnsi="Arial" w:cs="Arial"/>
          <w:sz w:val="24"/>
          <w:szCs w:val="24"/>
        </w:rPr>
        <w:t xml:space="preserve"> few cases of </w:t>
      </w:r>
      <w:proofErr w:type="spellStart"/>
      <w:r w:rsidRPr="00D71035">
        <w:rPr>
          <w:rFonts w:ascii="Arial" w:hAnsi="Arial" w:cs="Arial"/>
          <w:sz w:val="24"/>
          <w:szCs w:val="24"/>
        </w:rPr>
        <w:t>Covid</w:t>
      </w:r>
      <w:proofErr w:type="spellEnd"/>
      <w:r w:rsidRPr="00D71035">
        <w:rPr>
          <w:rFonts w:ascii="Arial" w:hAnsi="Arial" w:cs="Arial"/>
          <w:sz w:val="24"/>
          <w:szCs w:val="24"/>
        </w:rPr>
        <w:t xml:space="preserve">. Very early in January 2022, the Health Unit had declared our first outbreak.  </w:t>
      </w:r>
    </w:p>
    <w:p w:rsidR="004D3484" w:rsidRDefault="004D3484" w:rsidP="004D3484">
      <w:pPr>
        <w:rPr>
          <w:rFonts w:ascii="Arial" w:hAnsi="Arial" w:cs="Arial"/>
          <w:sz w:val="24"/>
          <w:szCs w:val="24"/>
        </w:rPr>
      </w:pPr>
      <w:r>
        <w:rPr>
          <w:rFonts w:ascii="Arial" w:hAnsi="Arial" w:cs="Arial"/>
          <w:sz w:val="24"/>
          <w:szCs w:val="24"/>
        </w:rPr>
        <w:t xml:space="preserve">The people we support, their families and our staff team worked diligently to ensure the best outcomes for all.  </w:t>
      </w:r>
      <w:r w:rsidRPr="00D71035">
        <w:rPr>
          <w:rFonts w:ascii="Arial" w:hAnsi="Arial" w:cs="Arial"/>
          <w:sz w:val="24"/>
          <w:szCs w:val="24"/>
        </w:rPr>
        <w:t>Although 6</w:t>
      </w:r>
      <w:r w:rsidRPr="0081544C">
        <w:rPr>
          <w:rFonts w:ascii="Arial" w:hAnsi="Arial" w:cs="Arial"/>
          <w:sz w:val="24"/>
          <w:szCs w:val="24"/>
          <w:highlight w:val="yellow"/>
        </w:rPr>
        <w:t xml:space="preserve"> </w:t>
      </w:r>
      <w:r w:rsidRPr="00D71035">
        <w:rPr>
          <w:rFonts w:ascii="Arial" w:hAnsi="Arial" w:cs="Arial"/>
          <w:sz w:val="24"/>
          <w:szCs w:val="24"/>
        </w:rPr>
        <w:t>supported people, and 25 staff tested</w:t>
      </w:r>
      <w:r>
        <w:rPr>
          <w:rFonts w:ascii="Arial" w:hAnsi="Arial" w:cs="Arial"/>
          <w:sz w:val="24"/>
          <w:szCs w:val="24"/>
        </w:rPr>
        <w:t xml:space="preserve"> positive during this period of time, none were gravely ill.  We had weathered 21 months without an outbreak.  </w:t>
      </w:r>
    </w:p>
    <w:p w:rsidR="004D3484" w:rsidRPr="00D71035" w:rsidRDefault="004D3484" w:rsidP="004D3484">
      <w:pPr>
        <w:rPr>
          <w:rFonts w:ascii="Arial" w:hAnsi="Arial" w:cs="Arial"/>
          <w:sz w:val="24"/>
          <w:szCs w:val="24"/>
        </w:rPr>
      </w:pPr>
      <w:r w:rsidRPr="00D71035">
        <w:rPr>
          <w:rFonts w:ascii="Arial" w:hAnsi="Arial" w:cs="Arial"/>
          <w:sz w:val="24"/>
          <w:szCs w:val="24"/>
        </w:rPr>
        <w:t>During this second year, people we support and their staff were very creative in their efforts to keep active and engaged. Staff and supported people helped to give back to the community by offering a free windshield washer fill up day as well as supplying our local grocery stores with coffee and doughnuts.</w:t>
      </w:r>
      <w:r>
        <w:rPr>
          <w:rFonts w:ascii="Arial" w:hAnsi="Arial" w:cs="Arial"/>
          <w:sz w:val="24"/>
          <w:szCs w:val="24"/>
        </w:rPr>
        <w:t xml:space="preserve"> We held a drive through BBQ for everyone. Supported people chose 5 local people who made a difference in their lives and presented them with gift certificates. </w:t>
      </w:r>
      <w:r w:rsidRPr="00D71035">
        <w:rPr>
          <w:rFonts w:ascii="Arial" w:hAnsi="Arial" w:cs="Arial"/>
          <w:sz w:val="24"/>
          <w:szCs w:val="24"/>
        </w:rPr>
        <w:t xml:space="preserve">Trips were taken to Algonquin Park, cottages were rented and slowly things started to open up allowing supported people to once again get out into the community.  </w:t>
      </w:r>
    </w:p>
    <w:p w:rsidR="004D3484" w:rsidRDefault="004D3484" w:rsidP="004D3484">
      <w:pPr>
        <w:rPr>
          <w:rFonts w:ascii="Arial" w:hAnsi="Arial" w:cs="Arial"/>
          <w:sz w:val="24"/>
          <w:szCs w:val="24"/>
        </w:rPr>
      </w:pPr>
    </w:p>
    <w:p w:rsidR="004D3484" w:rsidRDefault="004D3484" w:rsidP="004D3484">
      <w:pPr>
        <w:rPr>
          <w:rFonts w:ascii="Arial" w:hAnsi="Arial" w:cs="Arial"/>
          <w:sz w:val="24"/>
          <w:szCs w:val="24"/>
        </w:rPr>
      </w:pPr>
    </w:p>
    <w:p w:rsidR="004D3484" w:rsidRDefault="004D3484" w:rsidP="004D3484">
      <w:pPr>
        <w:rPr>
          <w:rFonts w:ascii="Arial" w:hAnsi="Arial" w:cs="Arial"/>
          <w:sz w:val="24"/>
          <w:szCs w:val="24"/>
        </w:rPr>
      </w:pPr>
    </w:p>
    <w:p w:rsidR="004D3484" w:rsidRDefault="004D3484" w:rsidP="004D3484">
      <w:pPr>
        <w:rPr>
          <w:rFonts w:ascii="Arial" w:hAnsi="Arial" w:cs="Arial"/>
          <w:sz w:val="24"/>
          <w:szCs w:val="24"/>
        </w:rPr>
      </w:pPr>
      <w:r>
        <w:rPr>
          <w:rFonts w:ascii="Arial" w:hAnsi="Arial" w:cs="Arial"/>
          <w:sz w:val="24"/>
          <w:szCs w:val="24"/>
        </w:rPr>
        <w:t xml:space="preserve">By the end of March, we still had staff on Leave due to </w:t>
      </w:r>
      <w:proofErr w:type="spellStart"/>
      <w:r>
        <w:rPr>
          <w:rFonts w:ascii="Arial" w:hAnsi="Arial" w:cs="Arial"/>
          <w:sz w:val="24"/>
          <w:szCs w:val="24"/>
        </w:rPr>
        <w:t>Covid</w:t>
      </w:r>
      <w:proofErr w:type="spellEnd"/>
      <w:r>
        <w:rPr>
          <w:rFonts w:ascii="Arial" w:hAnsi="Arial" w:cs="Arial"/>
          <w:sz w:val="24"/>
          <w:szCs w:val="24"/>
        </w:rPr>
        <w:t xml:space="preserve"> and we had a few resignations.  These were trying times for all.  Fortunately the $3/hr. Temporary Wage Enhancement remained in place from Oct. through the end of March.  </w:t>
      </w:r>
    </w:p>
    <w:p w:rsidR="004D3484" w:rsidRDefault="004D3484" w:rsidP="004D3484">
      <w:pPr>
        <w:rPr>
          <w:rFonts w:ascii="Arial" w:hAnsi="Arial" w:cs="Arial"/>
          <w:sz w:val="24"/>
          <w:szCs w:val="24"/>
        </w:rPr>
      </w:pPr>
      <w:r>
        <w:rPr>
          <w:rFonts w:ascii="Arial" w:hAnsi="Arial" w:cs="Arial"/>
          <w:sz w:val="24"/>
          <w:szCs w:val="24"/>
        </w:rPr>
        <w:t>We brought our 2</w:t>
      </w:r>
      <w:r w:rsidRPr="0081544C">
        <w:rPr>
          <w:rFonts w:ascii="Arial" w:hAnsi="Arial" w:cs="Arial"/>
          <w:sz w:val="24"/>
          <w:szCs w:val="24"/>
          <w:vertAlign w:val="superscript"/>
        </w:rPr>
        <w:t>nd</w:t>
      </w:r>
      <w:r>
        <w:rPr>
          <w:rFonts w:ascii="Arial" w:hAnsi="Arial" w:cs="Arial"/>
          <w:sz w:val="24"/>
          <w:szCs w:val="24"/>
        </w:rPr>
        <w:t xml:space="preserve"> person into service during </w:t>
      </w:r>
      <w:proofErr w:type="spellStart"/>
      <w:r>
        <w:rPr>
          <w:rFonts w:ascii="Arial" w:hAnsi="Arial" w:cs="Arial"/>
          <w:sz w:val="24"/>
          <w:szCs w:val="24"/>
        </w:rPr>
        <w:t>Covid</w:t>
      </w:r>
      <w:proofErr w:type="spellEnd"/>
      <w:r>
        <w:rPr>
          <w:rFonts w:ascii="Arial" w:hAnsi="Arial" w:cs="Arial"/>
          <w:sz w:val="24"/>
          <w:szCs w:val="24"/>
        </w:rPr>
        <w:t xml:space="preserve">, </w:t>
      </w:r>
      <w:r w:rsidRPr="00D71035">
        <w:rPr>
          <w:rFonts w:ascii="Arial" w:hAnsi="Arial" w:cs="Arial"/>
          <w:sz w:val="24"/>
          <w:szCs w:val="24"/>
        </w:rPr>
        <w:t>in February</w:t>
      </w:r>
      <w:r>
        <w:rPr>
          <w:rFonts w:ascii="Arial" w:hAnsi="Arial" w:cs="Arial"/>
          <w:sz w:val="24"/>
          <w:szCs w:val="24"/>
        </w:rPr>
        <w:t xml:space="preserve">.  We’re happy to say this young man is happy and is making new friends despite restrictions.  </w:t>
      </w:r>
    </w:p>
    <w:p w:rsidR="004D3484" w:rsidRDefault="004D3484" w:rsidP="004D3484">
      <w:pPr>
        <w:rPr>
          <w:rFonts w:ascii="Arial" w:hAnsi="Arial" w:cs="Arial"/>
          <w:sz w:val="24"/>
          <w:szCs w:val="24"/>
        </w:rPr>
      </w:pPr>
      <w:r>
        <w:rPr>
          <w:rFonts w:ascii="Arial" w:hAnsi="Arial" w:cs="Arial"/>
          <w:sz w:val="24"/>
          <w:szCs w:val="24"/>
        </w:rPr>
        <w:t xml:space="preserve">Plans to “repurpose” the old Candy store have remained on hold.  The space has been used regularly throughout the pandemic as an alternate meeting space when it has been too cold to meet outside, or while visitors to our Admin. </w:t>
      </w:r>
      <w:proofErr w:type="gramStart"/>
      <w:r>
        <w:rPr>
          <w:rFonts w:ascii="Arial" w:hAnsi="Arial" w:cs="Arial"/>
          <w:sz w:val="24"/>
          <w:szCs w:val="24"/>
        </w:rPr>
        <w:t>building</w:t>
      </w:r>
      <w:proofErr w:type="gramEnd"/>
      <w:r>
        <w:rPr>
          <w:rFonts w:ascii="Arial" w:hAnsi="Arial" w:cs="Arial"/>
          <w:sz w:val="24"/>
          <w:szCs w:val="24"/>
        </w:rPr>
        <w:t xml:space="preserve"> were restricted.  Work on our Killaloe location continues, and we look forward to our new partners sharing the space with us in April 2022. </w:t>
      </w:r>
    </w:p>
    <w:p w:rsidR="004D3484" w:rsidRDefault="004D3484" w:rsidP="004D3484">
      <w:pPr>
        <w:rPr>
          <w:rFonts w:ascii="Arial" w:hAnsi="Arial" w:cs="Arial"/>
          <w:sz w:val="24"/>
          <w:szCs w:val="24"/>
        </w:rPr>
      </w:pPr>
      <w:r>
        <w:rPr>
          <w:rFonts w:ascii="Arial" w:hAnsi="Arial" w:cs="Arial"/>
          <w:sz w:val="24"/>
          <w:szCs w:val="24"/>
        </w:rPr>
        <w:t xml:space="preserve">We continue to grow interest in our organization through our Website, Facebook and Instagram pages. Currently we have 385 followers on Facebook, as well as 107 followers in Instagram. We provide updates as well through our Newsletter and calendars.  Throughout 2021/22 we were active participants in the Madawaska Communities’ Circle of Health, Inclusion Renfrew County (our county DS planning table), the MCCH Ethics committee and the </w:t>
      </w:r>
      <w:r w:rsidRPr="00DE19F3">
        <w:rPr>
          <w:rFonts w:ascii="Arial" w:hAnsi="Arial" w:cs="Arial"/>
          <w:sz w:val="24"/>
          <w:szCs w:val="24"/>
        </w:rPr>
        <w:t>Barry’s Bay Rec Committee.</w:t>
      </w:r>
    </w:p>
    <w:p w:rsidR="004D3484" w:rsidRDefault="004D3484" w:rsidP="004D3484">
      <w:pPr>
        <w:rPr>
          <w:rFonts w:ascii="Arial" w:hAnsi="Arial" w:cs="Arial"/>
          <w:sz w:val="24"/>
          <w:szCs w:val="24"/>
        </w:rPr>
      </w:pPr>
      <w:r>
        <w:rPr>
          <w:rFonts w:ascii="Arial" w:hAnsi="Arial" w:cs="Arial"/>
          <w:sz w:val="24"/>
          <w:szCs w:val="24"/>
        </w:rPr>
        <w:t xml:space="preserve">We are learning to live with </w:t>
      </w:r>
      <w:proofErr w:type="spellStart"/>
      <w:r>
        <w:rPr>
          <w:rFonts w:ascii="Arial" w:hAnsi="Arial" w:cs="Arial"/>
          <w:sz w:val="24"/>
          <w:szCs w:val="24"/>
        </w:rPr>
        <w:t>Covid</w:t>
      </w:r>
      <w:proofErr w:type="spellEnd"/>
      <w:r>
        <w:rPr>
          <w:rFonts w:ascii="Arial" w:hAnsi="Arial" w:cs="Arial"/>
          <w:sz w:val="24"/>
          <w:szCs w:val="24"/>
        </w:rPr>
        <w:t xml:space="preserve"> and the changes it has brought.  In 2022 we will ask again for everyone’s help as we work to create a new Strategic Plan to set our course for the coming years. </w:t>
      </w:r>
    </w:p>
    <w:p w:rsidR="004D3484" w:rsidRDefault="004D3484" w:rsidP="004D3484">
      <w:pPr>
        <w:rPr>
          <w:rFonts w:ascii="Arial" w:hAnsi="Arial" w:cs="Arial"/>
          <w:sz w:val="24"/>
          <w:szCs w:val="24"/>
        </w:rPr>
      </w:pPr>
      <w:r>
        <w:rPr>
          <w:rFonts w:ascii="Arial" w:hAnsi="Arial" w:cs="Arial"/>
          <w:sz w:val="24"/>
          <w:szCs w:val="24"/>
        </w:rPr>
        <w:t>With gratitude to all who are a part of this journey,</w:t>
      </w:r>
    </w:p>
    <w:p w:rsidR="004D3484" w:rsidRDefault="004D3484" w:rsidP="004D3484">
      <w:pPr>
        <w:rPr>
          <w:rFonts w:ascii="Arial" w:hAnsi="Arial" w:cs="Arial"/>
          <w:sz w:val="24"/>
          <w:szCs w:val="24"/>
        </w:rPr>
      </w:pPr>
      <w:r>
        <w:rPr>
          <w:rFonts w:ascii="Arial" w:hAnsi="Arial" w:cs="Arial"/>
          <w:sz w:val="24"/>
          <w:szCs w:val="24"/>
        </w:rPr>
        <w:t>Monica</w:t>
      </w:r>
    </w:p>
    <w:p w:rsidR="004D3484" w:rsidRDefault="004D3484" w:rsidP="00D71035">
      <w:pPr>
        <w:spacing w:after="120" w:line="240" w:lineRule="auto"/>
        <w:jc w:val="center"/>
        <w:rPr>
          <w:rFonts w:ascii="Lucida Calligraphy" w:hAnsi="Lucida Calligraphy" w:cs="Arial"/>
          <w:sz w:val="32"/>
          <w:szCs w:val="32"/>
          <w:lang w:val="en-US"/>
        </w:rPr>
      </w:pPr>
    </w:p>
    <w:p w:rsidR="00D71035" w:rsidRDefault="00D71035" w:rsidP="00D71035">
      <w:pPr>
        <w:rPr>
          <w:rFonts w:ascii="Arial" w:hAnsi="Arial" w:cs="Arial"/>
          <w:sz w:val="24"/>
          <w:szCs w:val="24"/>
        </w:rPr>
      </w:pPr>
    </w:p>
    <w:p w:rsidR="00D71035" w:rsidRDefault="00D71035" w:rsidP="00D71035">
      <w:pPr>
        <w:rPr>
          <w:rFonts w:ascii="Arial" w:hAnsi="Arial" w:cs="Arial"/>
          <w:sz w:val="24"/>
          <w:szCs w:val="24"/>
        </w:rPr>
      </w:pPr>
    </w:p>
    <w:p w:rsidR="00D71035" w:rsidRDefault="00D71035" w:rsidP="00D71035">
      <w:pPr>
        <w:rPr>
          <w:rFonts w:ascii="Arial" w:hAnsi="Arial" w:cs="Arial"/>
          <w:sz w:val="24"/>
          <w:szCs w:val="24"/>
        </w:rPr>
      </w:pPr>
    </w:p>
    <w:p w:rsidR="00D71035" w:rsidRDefault="00D71035" w:rsidP="00D71035">
      <w:pPr>
        <w:rPr>
          <w:rFonts w:ascii="Arial" w:hAnsi="Arial" w:cs="Arial"/>
          <w:sz w:val="24"/>
          <w:szCs w:val="24"/>
        </w:rPr>
      </w:pPr>
    </w:p>
    <w:p w:rsidR="00D71035" w:rsidRDefault="00D71035" w:rsidP="00D71035">
      <w:pPr>
        <w:rPr>
          <w:rFonts w:ascii="Arial" w:hAnsi="Arial" w:cs="Arial"/>
          <w:sz w:val="24"/>
          <w:szCs w:val="24"/>
        </w:rPr>
      </w:pPr>
    </w:p>
    <w:p w:rsidR="00D71035" w:rsidRDefault="00D71035" w:rsidP="00D71035">
      <w:pPr>
        <w:rPr>
          <w:rFonts w:ascii="Arial" w:hAnsi="Arial" w:cs="Arial"/>
          <w:sz w:val="24"/>
          <w:szCs w:val="24"/>
        </w:rPr>
      </w:pPr>
    </w:p>
    <w:p w:rsidR="00D71035" w:rsidRDefault="00D71035" w:rsidP="00D71035">
      <w:pPr>
        <w:rPr>
          <w:rFonts w:ascii="Arial" w:hAnsi="Arial" w:cs="Arial"/>
          <w:sz w:val="24"/>
          <w:szCs w:val="24"/>
        </w:rPr>
      </w:pPr>
    </w:p>
    <w:p w:rsidR="00D71035" w:rsidRDefault="00D71035" w:rsidP="00D71035">
      <w:pPr>
        <w:rPr>
          <w:rFonts w:ascii="Arial" w:hAnsi="Arial" w:cs="Arial"/>
          <w:sz w:val="24"/>
          <w:szCs w:val="24"/>
        </w:rPr>
      </w:pPr>
    </w:p>
    <w:p w:rsidR="00DE19F3" w:rsidRDefault="00D71035" w:rsidP="00DE19F3">
      <w:pPr>
        <w:jc w:val="center"/>
        <w:rPr>
          <w:rFonts w:ascii="Arial" w:hAnsi="Arial" w:cs="Arial"/>
          <w:sz w:val="24"/>
          <w:szCs w:val="24"/>
        </w:rPr>
      </w:pPr>
      <w:r>
        <w:rPr>
          <w:noProof/>
          <w:lang w:eastAsia="en-CA"/>
        </w:rPr>
        <w:drawing>
          <wp:inline distT="0" distB="0" distL="0" distR="0" wp14:anchorId="12A717F9" wp14:editId="2F4F77F6">
            <wp:extent cx="8339959" cy="5501640"/>
            <wp:effectExtent l="38100" t="0" r="42545"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19F3" w:rsidRDefault="00DE19F3" w:rsidP="00DE19F3">
      <w:pPr>
        <w:jc w:val="center"/>
        <w:rPr>
          <w:rFonts w:ascii="Arial" w:hAnsi="Arial" w:cs="Arial"/>
          <w:sz w:val="24"/>
          <w:szCs w:val="24"/>
        </w:rPr>
      </w:pPr>
    </w:p>
    <w:p w:rsidR="00DE19F3" w:rsidRDefault="00DE19F3" w:rsidP="00DE19F3">
      <w:pPr>
        <w:jc w:val="center"/>
        <w:rPr>
          <w:rFonts w:ascii="Arial" w:hAnsi="Arial" w:cs="Arial"/>
          <w:sz w:val="24"/>
          <w:szCs w:val="24"/>
        </w:rPr>
      </w:pPr>
    </w:p>
    <w:p w:rsidR="00DE19F3" w:rsidRDefault="00D71035" w:rsidP="00DE19F3">
      <w:pPr>
        <w:jc w:val="center"/>
        <w:rPr>
          <w:rFonts w:ascii="Arial" w:hAnsi="Arial" w:cs="Arial"/>
          <w:sz w:val="24"/>
          <w:szCs w:val="24"/>
        </w:rPr>
      </w:pPr>
      <w:r>
        <w:rPr>
          <w:noProof/>
          <w:lang w:eastAsia="en-CA"/>
        </w:rPr>
        <w:drawing>
          <wp:inline distT="0" distB="0" distL="0" distR="0" wp14:anchorId="16B9DD4E" wp14:editId="736BB101">
            <wp:extent cx="8403021" cy="5407572"/>
            <wp:effectExtent l="0" t="0" r="17145"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E19F3" w:rsidRDefault="00DE19F3" w:rsidP="00DE19F3">
      <w:pPr>
        <w:jc w:val="center"/>
        <w:rPr>
          <w:rFonts w:ascii="Arial" w:hAnsi="Arial" w:cs="Arial"/>
          <w:sz w:val="24"/>
          <w:szCs w:val="24"/>
        </w:rPr>
      </w:pPr>
    </w:p>
    <w:p w:rsidR="00DE19F3" w:rsidRDefault="00DE19F3" w:rsidP="00DE19F3">
      <w:pPr>
        <w:jc w:val="center"/>
        <w:rPr>
          <w:rFonts w:ascii="Arial" w:hAnsi="Arial" w:cs="Arial"/>
          <w:sz w:val="24"/>
          <w:szCs w:val="24"/>
        </w:rPr>
      </w:pPr>
    </w:p>
    <w:p w:rsidR="00794F60" w:rsidRDefault="00D71035" w:rsidP="00DE19F3">
      <w:pPr>
        <w:jc w:val="center"/>
        <w:rPr>
          <w:rFonts w:ascii="Arial" w:hAnsi="Arial" w:cs="Arial"/>
          <w:sz w:val="24"/>
          <w:szCs w:val="24"/>
        </w:rPr>
      </w:pPr>
      <w:bookmarkStart w:id="0" w:name="_GoBack"/>
      <w:bookmarkEnd w:id="0"/>
      <w:r>
        <w:rPr>
          <w:noProof/>
          <w:lang w:eastAsia="en-CA"/>
        </w:rPr>
        <w:drawing>
          <wp:inline distT="0" distB="0" distL="0" distR="0" wp14:anchorId="057271FF" wp14:editId="128BF637">
            <wp:extent cx="8623738" cy="5344510"/>
            <wp:effectExtent l="0" t="0" r="6350"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94F60" w:rsidRDefault="00794F60" w:rsidP="00D71035">
      <w:pPr>
        <w:rPr>
          <w:rFonts w:ascii="Arial" w:hAnsi="Arial" w:cs="Arial"/>
          <w:sz w:val="24"/>
          <w:szCs w:val="24"/>
        </w:rPr>
      </w:pPr>
    </w:p>
    <w:p w:rsidR="00794F60" w:rsidRDefault="00794F60" w:rsidP="00D71035">
      <w:pPr>
        <w:rPr>
          <w:rFonts w:ascii="Arial" w:hAnsi="Arial" w:cs="Arial"/>
          <w:sz w:val="24"/>
          <w:szCs w:val="24"/>
        </w:rPr>
      </w:pPr>
    </w:p>
    <w:p w:rsidR="00794F60" w:rsidRDefault="00D71035" w:rsidP="00D71035">
      <w:pPr>
        <w:rPr>
          <w:rFonts w:ascii="Arial" w:hAnsi="Arial" w:cs="Arial"/>
          <w:sz w:val="24"/>
          <w:szCs w:val="24"/>
        </w:rPr>
      </w:pPr>
      <w:r>
        <w:rPr>
          <w:noProof/>
          <w:lang w:eastAsia="en-CA"/>
        </w:rPr>
        <w:drawing>
          <wp:inline distT="0" distB="0" distL="0" distR="0" wp14:anchorId="1E7166C3" wp14:editId="7F8004F4">
            <wp:extent cx="8623738" cy="5722882"/>
            <wp:effectExtent l="0" t="0" r="6350"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94F60" w:rsidRDefault="00794F60" w:rsidP="00D71035">
      <w:pPr>
        <w:rPr>
          <w:rFonts w:ascii="Arial" w:hAnsi="Arial" w:cs="Arial"/>
          <w:sz w:val="24"/>
          <w:szCs w:val="24"/>
        </w:rPr>
      </w:pPr>
    </w:p>
    <w:p w:rsidR="00D71035" w:rsidRDefault="00D71035" w:rsidP="00D71035">
      <w:pPr>
        <w:rPr>
          <w:rFonts w:ascii="Arial" w:hAnsi="Arial" w:cs="Arial"/>
          <w:sz w:val="24"/>
          <w:szCs w:val="24"/>
        </w:rPr>
      </w:pPr>
      <w:r>
        <w:rPr>
          <w:noProof/>
          <w:lang w:eastAsia="en-CA"/>
        </w:rPr>
        <w:drawing>
          <wp:inline distT="0" distB="0" distL="0" distR="0" wp14:anchorId="6D4AF4BB" wp14:editId="6F9B9FF1">
            <wp:extent cx="8544910" cy="5517931"/>
            <wp:effectExtent l="0" t="0" r="8890" b="69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94F60" w:rsidRDefault="00794F60" w:rsidP="00D71035">
      <w:pPr>
        <w:rPr>
          <w:rFonts w:ascii="Arial" w:hAnsi="Arial" w:cs="Arial"/>
          <w:sz w:val="24"/>
          <w:szCs w:val="24"/>
        </w:rPr>
      </w:pPr>
    </w:p>
    <w:p w:rsidR="00794F60" w:rsidRDefault="00794F60" w:rsidP="00D71035">
      <w:pPr>
        <w:rPr>
          <w:rFonts w:ascii="Arial" w:hAnsi="Arial" w:cs="Arial"/>
          <w:sz w:val="24"/>
          <w:szCs w:val="24"/>
        </w:rPr>
      </w:pPr>
    </w:p>
    <w:p w:rsidR="00D71035" w:rsidRPr="007412F5" w:rsidRDefault="00D71035" w:rsidP="00D71035">
      <w:pPr>
        <w:rPr>
          <w:rFonts w:ascii="Arial" w:hAnsi="Arial" w:cs="Arial"/>
          <w:sz w:val="24"/>
          <w:szCs w:val="24"/>
        </w:rPr>
      </w:pPr>
      <w:r>
        <w:rPr>
          <w:noProof/>
          <w:lang w:eastAsia="en-CA"/>
        </w:rPr>
        <w:drawing>
          <wp:inline distT="0" distB="0" distL="0" distR="0" wp14:anchorId="4053E40D" wp14:editId="6D60982B">
            <wp:extent cx="8292662" cy="5801710"/>
            <wp:effectExtent l="0" t="0" r="13335"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3299" w:rsidRDefault="00133299"/>
    <w:sectPr w:rsidR="00133299" w:rsidSect="002A016C">
      <w:pgSz w:w="15840" w:h="12240" w:orient="landscape"/>
      <w:pgMar w:top="1247"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A85487"/>
    <w:multiLevelType w:val="hybridMultilevel"/>
    <w:tmpl w:val="20E2D5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035"/>
    <w:rsid w:val="00133299"/>
    <w:rsid w:val="0037710E"/>
    <w:rsid w:val="004D3484"/>
    <w:rsid w:val="00794F60"/>
    <w:rsid w:val="00CB00BE"/>
    <w:rsid w:val="00D71035"/>
    <w:rsid w:val="00DE19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BB706BE-CA7F-4730-A985-79650FBBF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0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035"/>
    <w:pPr>
      <w:ind w:left="720"/>
      <w:contextualSpacing/>
    </w:pPr>
  </w:style>
  <w:style w:type="paragraph" w:styleId="BalloonText">
    <w:name w:val="Balloon Text"/>
    <w:basedOn w:val="Normal"/>
    <w:link w:val="BalloonTextChar"/>
    <w:uiPriority w:val="99"/>
    <w:semiHidden/>
    <w:unhideWhenUsed/>
    <w:rsid w:val="00DE19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9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5DB0FB46-56E5-40EB-90CB-33B86DF697B1"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jpeg"/><Relationship Id="rId24" Type="http://schemas.openxmlformats.org/officeDocument/2006/relationships/chart" Target="charts/chart2.xml"/><Relationship Id="rId5" Type="http://schemas.openxmlformats.org/officeDocument/2006/relationships/image" Target="media/image1.emf"/><Relationship Id="rId15" Type="http://schemas.openxmlformats.org/officeDocument/2006/relationships/image" Target="media/image9.pn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chart" Target="charts/chart5.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2.0747103581749245E-2"/>
          <c:y val="9.0030556706727466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'2021-22'!$A$16:$B$16</c:f>
              <c:strCache>
                <c:ptCount val="2"/>
                <c:pt idx="0">
                  <c:v>Salaries</c:v>
                </c:pt>
              </c:strCache>
            </c:strRef>
          </c:tx>
          <c:explosion val="12"/>
          <c:dPt>
            <c:idx val="12"/>
            <c:bubble3D val="0"/>
            <c:explosion val="10"/>
            <c:extLst xmlns:c16r2="http://schemas.microsoft.com/office/drawing/2015/06/chart">
              <c:ext xmlns:c16="http://schemas.microsoft.com/office/drawing/2014/chart" uri="{C3380CC4-5D6E-409C-BE32-E72D297353CC}">
                <c16:uniqueId val="{00000001-51CB-450E-A588-729428BF02EE}"/>
              </c:ext>
            </c:extLst>
          </c:dPt>
          <c:dLbls>
            <c:dLbl>
              <c:idx val="0"/>
              <c:layout>
                <c:manualLayout>
                  <c:x val="-3.5959912593864156E-2"/>
                  <c:y val="7.6263588788100342E-2"/>
                </c:manualLayout>
              </c:layou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2-51CB-450E-A588-729428BF02EE}"/>
                </c:ext>
                <c:ext xmlns:c15="http://schemas.microsoft.com/office/drawing/2012/chart" uri="{CE6537A1-D6FC-4f65-9D91-7224C49458BB}"/>
              </c:extLst>
            </c:dLbl>
            <c:dLbl>
              <c:idx val="1"/>
              <c:layout>
                <c:manualLayout>
                  <c:x val="-0.16857127707521408"/>
                  <c:y val="7.1548887967951377E-2"/>
                </c:manualLayout>
              </c:layou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3-51CB-450E-A588-729428BF02EE}"/>
                </c:ext>
                <c:ext xmlns:c15="http://schemas.microsoft.com/office/drawing/2012/chart" uri="{CE6537A1-D6FC-4f65-9D91-7224C49458BB}"/>
              </c:extLst>
            </c:dLbl>
            <c:dLbl>
              <c:idx val="2"/>
              <c:layout>
                <c:manualLayout>
                  <c:x val="-9.0913161921110569E-2"/>
                  <c:y val="-0.16103562689208198"/>
                </c:manualLayout>
              </c:layou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4-51CB-450E-A588-729428BF02EE}"/>
                </c:ext>
                <c:ext xmlns:c15="http://schemas.microsoft.com/office/drawing/2012/chart" uri="{CE6537A1-D6FC-4f65-9D91-7224C49458BB}"/>
              </c:extLst>
            </c:dLbl>
            <c:dLbl>
              <c:idx val="3"/>
              <c:layout>
                <c:manualLayout>
                  <c:x val="-7.4727021681531516E-2"/>
                  <c:y val="-0.18900849767500372"/>
                </c:manualLayout>
              </c:layout>
              <c:spPr>
                <a:noFill/>
                <a:ln>
                  <a:noFill/>
                </a:ln>
                <a:effectLst/>
              </c:spPr>
              <c:txPr>
                <a:bodyPr wrap="square" lIns="38100" tIns="19050" rIns="38100" bIns="19050" anchor="ctr">
                  <a:noAutofit/>
                </a:bodyPr>
                <a:lstStyle/>
                <a:p>
                  <a:pPr>
                    <a:defRPr/>
                  </a:pPr>
                  <a:endParaRPr lang="en-US"/>
                </a:p>
              </c:txPr>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5-51CB-450E-A588-729428BF02EE}"/>
                </c:ext>
                <c:ext xmlns:c15="http://schemas.microsoft.com/office/drawing/2012/chart" uri="{CE6537A1-D6FC-4f65-9D91-7224C49458BB}">
                  <c15:layout>
                    <c:manualLayout>
                      <c:w val="7.1870107145697693E-2"/>
                      <c:h val="9.378245614035087E-2"/>
                    </c:manualLayout>
                  </c15:layout>
                </c:ext>
              </c:extLst>
            </c:dLbl>
            <c:dLbl>
              <c:idx val="4"/>
              <c:layout>
                <c:manualLayout>
                  <c:x val="-0.15254012679694659"/>
                  <c:y val="-0.24442980585691612"/>
                </c:manualLayout>
              </c:layou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6-51CB-450E-A588-729428BF02EE}"/>
                </c:ext>
                <c:ext xmlns:c15="http://schemas.microsoft.com/office/drawing/2012/chart" uri="{CE6537A1-D6FC-4f65-9D91-7224C49458BB}"/>
              </c:extLst>
            </c:dLbl>
            <c:dLbl>
              <c:idx val="5"/>
              <c:layout>
                <c:manualLayout>
                  <c:x val="2.1617676937302267E-3"/>
                  <c:y val="-0.30809722138004408"/>
                </c:manualLayout>
              </c:layou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7-51CB-450E-A588-729428BF02EE}"/>
                </c:ext>
                <c:ext xmlns:c15="http://schemas.microsoft.com/office/drawing/2012/chart" uri="{CE6537A1-D6FC-4f65-9D91-7224C49458BB}"/>
              </c:extLst>
            </c:dLbl>
            <c:dLbl>
              <c:idx val="6"/>
              <c:layout>
                <c:manualLayout>
                  <c:x val="0.17554933595385885"/>
                  <c:y val="-0.28057286266460274"/>
                </c:manualLayout>
              </c:layou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8-51CB-450E-A588-729428BF02EE}"/>
                </c:ext>
                <c:ext xmlns:c15="http://schemas.microsoft.com/office/drawing/2012/chart" uri="{CE6537A1-D6FC-4f65-9D91-7224C49458BB}"/>
              </c:extLst>
            </c:dLbl>
            <c:dLbl>
              <c:idx val="8"/>
              <c:layout>
                <c:manualLayout>
                  <c:x val="5.7926716506408266E-2"/>
                  <c:y val="-0.18784136403795171"/>
                </c:manualLayout>
              </c:layou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9-51CB-450E-A588-729428BF02EE}"/>
                </c:ext>
                <c:ext xmlns:c15="http://schemas.microsoft.com/office/drawing/2012/chart" uri="{CE6537A1-D6FC-4f65-9D91-7224C49458BB}"/>
              </c:extLst>
            </c:dLbl>
            <c:dLbl>
              <c:idx val="10"/>
              <c:layout>
                <c:manualLayout>
                  <c:x val="8.8295041318887255E-2"/>
                  <c:y val="4.9594409785681387E-2"/>
                </c:manualLayout>
              </c:layout>
              <c:spPr>
                <a:noFill/>
                <a:ln>
                  <a:noFill/>
                </a:ln>
                <a:effectLst/>
              </c:spPr>
              <c:txPr>
                <a:bodyPr wrap="square" lIns="38100" tIns="19050" rIns="38100" bIns="19050" anchor="ctr">
                  <a:noAutofit/>
                </a:bodyPr>
                <a:lstStyle/>
                <a:p>
                  <a:pPr>
                    <a:defRPr/>
                  </a:pPr>
                  <a:endParaRPr lang="en-US"/>
                </a:p>
              </c:txPr>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A-51CB-450E-A588-729428BF02EE}"/>
                </c:ext>
                <c:ext xmlns:c15="http://schemas.microsoft.com/office/drawing/2012/chart" uri="{CE6537A1-D6FC-4f65-9D91-7224C49458BB}">
                  <c15:layout>
                    <c:manualLayout>
                      <c:w val="9.4703313600951397E-2"/>
                      <c:h val="9.7719353501864892E-2"/>
                    </c:manualLayout>
                  </c15:layout>
                </c:ext>
              </c:extLst>
            </c:dLbl>
            <c:dLbl>
              <c:idx val="11"/>
              <c:layout>
                <c:manualLayout>
                  <c:x val="9.8462929100686977E-2"/>
                  <c:y val="0.10179971104797976"/>
                </c:manualLayout>
              </c:layou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B-51CB-450E-A588-729428BF02EE}"/>
                </c:ext>
                <c:ext xmlns:c15="http://schemas.microsoft.com/office/drawing/2012/chart" uri="{CE6537A1-D6FC-4f65-9D91-7224C49458BB}"/>
              </c:extLst>
            </c:dLbl>
            <c:dLbl>
              <c:idx val="12"/>
              <c:layout>
                <c:manualLayout>
                  <c:x val="1.864264159450699E-2"/>
                  <c:y val="-1.9269091314317516E-3"/>
                </c:manualLayout>
              </c:layout>
              <c:showLegendKey val="1"/>
              <c:showVal val="0"/>
              <c:showCatName val="1"/>
              <c:showSerName val="0"/>
              <c:showPercent val="1"/>
              <c:showBubbleSize val="0"/>
              <c:extLst xmlns:c15="http://schemas.microsoft.com/office/drawing/2012/chart" xmlns:c16r2="http://schemas.microsoft.com/office/drawing/2015/06/chart">
                <c:ext xmlns:c16="http://schemas.microsoft.com/office/drawing/2014/chart" uri="{C3380CC4-5D6E-409C-BE32-E72D297353CC}">
                  <c16:uniqueId val="{00000001-51CB-450E-A588-729428BF02EE}"/>
                </c:ext>
                <c:ext xmlns:c15="http://schemas.microsoft.com/office/drawing/2012/chart" uri="{CE6537A1-D6FC-4f65-9D91-7224C49458BB}"/>
              </c:extLst>
            </c:dLbl>
            <c:dLbl>
              <c:idx val="13"/>
              <c:layout>
                <c:manualLayout>
                  <c:x val="2.9582250086037824E-2"/>
                  <c:y val="9.7086325293023704E-2"/>
                </c:manualLayout>
              </c:layou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C-51CB-450E-A588-729428BF02EE}"/>
                </c:ext>
                <c:ext xmlns:c15="http://schemas.microsoft.com/office/drawing/2012/chart" uri="{CE6537A1-D6FC-4f65-9D91-7224C49458BB}"/>
              </c:extLst>
            </c:dLbl>
            <c:dLbl>
              <c:idx val="14"/>
              <c:layout>
                <c:manualLayout>
                  <c:x val="5.8800989720034932E-2"/>
                  <c:y val="4.4226010210262179E-2"/>
                </c:manualLayout>
              </c:layou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D-51CB-450E-A588-729428BF02EE}"/>
                </c:ext>
                <c:ext xmlns:c15="http://schemas.microsoft.com/office/drawing/2012/chart" uri="{CE6537A1-D6FC-4f65-9D91-7224C49458BB}"/>
              </c:extLst>
            </c:dLbl>
            <c:spPr>
              <a:noFill/>
              <a:ln>
                <a:noFill/>
              </a:ln>
              <a:effectLst/>
            </c:spPr>
            <c:showLegendKey val="1"/>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'2021-22'!$C$15:$P$15</c:f>
              <c:strCache>
                <c:ptCount val="14"/>
                <c:pt idx="0">
                  <c:v>Activ</c:v>
                </c:pt>
                <c:pt idx="1">
                  <c:v>Admin</c:v>
                </c:pt>
                <c:pt idx="2">
                  <c:v>Casey</c:v>
                </c:pt>
                <c:pt idx="3">
                  <c:v>Casual</c:v>
                </c:pt>
                <c:pt idx="4">
                  <c:v>Inglis</c:v>
                </c:pt>
                <c:pt idx="5">
                  <c:v>Liberty</c:v>
                </c:pt>
                <c:pt idx="6">
                  <c:v>Murray</c:v>
                </c:pt>
                <c:pt idx="7">
                  <c:v>Needham</c:v>
                </c:pt>
                <c:pt idx="8">
                  <c:v>MPS</c:v>
                </c:pt>
                <c:pt idx="9">
                  <c:v>Pinecrest</c:v>
                </c:pt>
                <c:pt idx="10">
                  <c:v>Queen</c:v>
                </c:pt>
                <c:pt idx="11">
                  <c:v>Sandhill</c:v>
                </c:pt>
                <c:pt idx="12">
                  <c:v>INTSP</c:v>
                </c:pt>
                <c:pt idx="13">
                  <c:v>SIL</c:v>
                </c:pt>
              </c:strCache>
            </c:strRef>
          </c:cat>
          <c:val>
            <c:numRef>
              <c:f>'2021-22'!$C$16:$P$16</c:f>
              <c:numCache>
                <c:formatCode>#,##0.00</c:formatCode>
                <c:ptCount val="14"/>
                <c:pt idx="0">
                  <c:v>137518.79999999999</c:v>
                </c:pt>
                <c:pt idx="1">
                  <c:v>802345.18</c:v>
                </c:pt>
                <c:pt idx="2">
                  <c:v>254740.97</c:v>
                </c:pt>
                <c:pt idx="3">
                  <c:v>63538.59</c:v>
                </c:pt>
                <c:pt idx="4">
                  <c:v>399896.6</c:v>
                </c:pt>
                <c:pt idx="5">
                  <c:v>410113.29</c:v>
                </c:pt>
                <c:pt idx="6">
                  <c:v>375520.47</c:v>
                </c:pt>
                <c:pt idx="7">
                  <c:v>0</c:v>
                </c:pt>
                <c:pt idx="8">
                  <c:v>253089.57</c:v>
                </c:pt>
                <c:pt idx="9">
                  <c:v>370944.03</c:v>
                </c:pt>
                <c:pt idx="10">
                  <c:v>256127</c:v>
                </c:pt>
                <c:pt idx="11">
                  <c:v>274167.77999999997</c:v>
                </c:pt>
                <c:pt idx="12">
                  <c:v>22071.599999999999</c:v>
                </c:pt>
                <c:pt idx="13">
                  <c:v>112844.07</c:v>
                </c:pt>
              </c:numCache>
            </c:numRef>
          </c:val>
          <c:extLst xmlns:c16r2="http://schemas.microsoft.com/office/drawing/2015/06/chart">
            <c:ext xmlns:c16="http://schemas.microsoft.com/office/drawing/2014/chart" uri="{C3380CC4-5D6E-409C-BE32-E72D297353CC}">
              <c16:uniqueId val="{0000000E-51CB-450E-A588-729428BF02EE}"/>
            </c:ext>
          </c:extLst>
        </c:ser>
        <c:dLbls>
          <c:showLegendKey val="0"/>
          <c:showVal val="0"/>
          <c:showCatName val="0"/>
          <c:showSerName val="0"/>
          <c:showPercent val="0"/>
          <c:showBubbleSize val="0"/>
          <c:showLeaderLines val="0"/>
        </c:dLbls>
        <c:extLst xmlns:c16r2="http://schemas.microsoft.com/office/drawing/2015/06/chart"/>
      </c:pie3DChart>
      <c:spPr>
        <a:noFill/>
        <a:ln w="25400">
          <a:noFill/>
        </a:ln>
      </c:spPr>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236070013541298E-2"/>
          <c:y val="0"/>
          <c:w val="0.95194359829108965"/>
          <c:h val="0.92980238581288455"/>
        </c:manualLayout>
      </c:layout>
      <c:barChart>
        <c:barDir val="col"/>
        <c:grouping val="clustered"/>
        <c:varyColors val="0"/>
        <c:ser>
          <c:idx val="0"/>
          <c:order val="0"/>
          <c:tx>
            <c:strRef>
              <c:f>'2021-22'!$A$4:$B$4</c:f>
              <c:strCache>
                <c:ptCount val="2"/>
                <c:pt idx="0">
                  <c:v>Salaries</c:v>
                </c:pt>
              </c:strCache>
            </c:strRef>
          </c:tx>
          <c:invertIfNegative val="0"/>
          <c:dLbls>
            <c:dLbl>
              <c:idx val="7"/>
              <c:layout>
                <c:manualLayout>
                  <c:x val="3.7563660370674525E-2"/>
                  <c:y val="-2.61679790026246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0DB-4890-B197-8E6DC71D1A42}"/>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'2021-22'!$C$3:$J$3</c:f>
              <c:strCache>
                <c:ptCount val="8"/>
                <c:pt idx="0">
                  <c:v>DSS</c:v>
                </c:pt>
                <c:pt idx="1">
                  <c:v>DSP</c:v>
                </c:pt>
                <c:pt idx="2">
                  <c:v>ON</c:v>
                </c:pt>
                <c:pt idx="3">
                  <c:v>RC</c:v>
                </c:pt>
                <c:pt idx="4">
                  <c:v>Managers</c:v>
                </c:pt>
                <c:pt idx="5">
                  <c:v>ACA</c:v>
                </c:pt>
                <c:pt idx="6">
                  <c:v>Casual</c:v>
                </c:pt>
                <c:pt idx="7">
                  <c:v>CCAdmin</c:v>
                </c:pt>
              </c:strCache>
            </c:strRef>
          </c:cat>
          <c:val>
            <c:numRef>
              <c:f>'2021-22'!$C$4:$J$4</c:f>
              <c:numCache>
                <c:formatCode>#,##0.00</c:formatCode>
                <c:ptCount val="8"/>
                <c:pt idx="0">
                  <c:v>818409.04</c:v>
                </c:pt>
                <c:pt idx="1">
                  <c:v>1254197.21</c:v>
                </c:pt>
                <c:pt idx="2">
                  <c:v>344966.06</c:v>
                </c:pt>
                <c:pt idx="3">
                  <c:v>436490.45</c:v>
                </c:pt>
                <c:pt idx="4">
                  <c:v>423781.02</c:v>
                </c:pt>
                <c:pt idx="5">
                  <c:v>368325.17</c:v>
                </c:pt>
                <c:pt idx="6">
                  <c:v>71952.850000000006</c:v>
                </c:pt>
                <c:pt idx="7">
                  <c:v>14796.15</c:v>
                </c:pt>
              </c:numCache>
            </c:numRef>
          </c:val>
          <c:extLst xmlns:c16r2="http://schemas.microsoft.com/office/drawing/2015/06/chart">
            <c:ext xmlns:c16="http://schemas.microsoft.com/office/drawing/2014/chart" uri="{C3380CC4-5D6E-409C-BE32-E72D297353CC}">
              <c16:uniqueId val="{00000001-F0DB-4890-B197-8E6DC71D1A42}"/>
            </c:ext>
          </c:extLst>
        </c:ser>
        <c:ser>
          <c:idx val="1"/>
          <c:order val="1"/>
          <c:tx>
            <c:strRef>
              <c:f>'2020-21'!$A$5:$B$5</c:f>
              <c:strCache>
                <c:ptCount val="2"/>
                <c:pt idx="0">
                  <c:v>Benefits</c:v>
                </c:pt>
              </c:strCache>
            </c:strRef>
          </c:tx>
          <c:invertIfNegative val="0"/>
          <c:cat>
            <c:strRef>
              <c:f>'2021-22'!$C$3:$J$3</c:f>
              <c:strCache>
                <c:ptCount val="8"/>
                <c:pt idx="0">
                  <c:v>DSS</c:v>
                </c:pt>
                <c:pt idx="1">
                  <c:v>DSP</c:v>
                </c:pt>
                <c:pt idx="2">
                  <c:v>ON</c:v>
                </c:pt>
                <c:pt idx="3">
                  <c:v>RC</c:v>
                </c:pt>
                <c:pt idx="4">
                  <c:v>Managers</c:v>
                </c:pt>
                <c:pt idx="5">
                  <c:v>ACA</c:v>
                </c:pt>
                <c:pt idx="6">
                  <c:v>Casual</c:v>
                </c:pt>
                <c:pt idx="7">
                  <c:v>CCAdmin</c:v>
                </c:pt>
              </c:strCache>
            </c:strRef>
          </c:cat>
          <c:val>
            <c:numRef>
              <c:f>'2020-21'!$C$5:$J$5</c:f>
              <c:numCache>
                <c:formatCode>#,##0.00</c:formatCode>
                <c:ptCount val="8"/>
                <c:pt idx="0">
                  <c:v>54280.22</c:v>
                </c:pt>
                <c:pt idx="1">
                  <c:v>9215.25</c:v>
                </c:pt>
                <c:pt idx="2">
                  <c:v>3200</c:v>
                </c:pt>
                <c:pt idx="3">
                  <c:v>3890</c:v>
                </c:pt>
                <c:pt idx="4">
                  <c:v>18148.32</c:v>
                </c:pt>
                <c:pt idx="5">
                  <c:v>22419.24</c:v>
                </c:pt>
                <c:pt idx="6">
                  <c:v>0</c:v>
                </c:pt>
                <c:pt idx="7">
                  <c:v>0</c:v>
                </c:pt>
              </c:numCache>
            </c:numRef>
          </c:val>
          <c:extLst xmlns:c16r2="http://schemas.microsoft.com/office/drawing/2015/06/chart">
            <c:ext xmlns:c16="http://schemas.microsoft.com/office/drawing/2014/chart" uri="{C3380CC4-5D6E-409C-BE32-E72D297353CC}">
              <c16:uniqueId val="{00000002-F0DB-4890-B197-8E6DC71D1A42}"/>
            </c:ext>
          </c:extLst>
        </c:ser>
        <c:ser>
          <c:idx val="2"/>
          <c:order val="2"/>
          <c:tx>
            <c:strRef>
              <c:f>'2020-21'!$A$6:$B$6</c:f>
              <c:strCache>
                <c:ptCount val="2"/>
                <c:pt idx="0">
                  <c:v>ER Benefits</c:v>
                </c:pt>
              </c:strCache>
            </c:strRef>
          </c:tx>
          <c:invertIfNegative val="0"/>
          <c:cat>
            <c:strRef>
              <c:f>'2021-22'!$C$3:$J$3</c:f>
              <c:strCache>
                <c:ptCount val="8"/>
                <c:pt idx="0">
                  <c:v>DSS</c:v>
                </c:pt>
                <c:pt idx="1">
                  <c:v>DSP</c:v>
                </c:pt>
                <c:pt idx="2">
                  <c:v>ON</c:v>
                </c:pt>
                <c:pt idx="3">
                  <c:v>RC</c:v>
                </c:pt>
                <c:pt idx="4">
                  <c:v>Managers</c:v>
                </c:pt>
                <c:pt idx="5">
                  <c:v>ACA</c:v>
                </c:pt>
                <c:pt idx="6">
                  <c:v>Casual</c:v>
                </c:pt>
                <c:pt idx="7">
                  <c:v>CCAdmin</c:v>
                </c:pt>
              </c:strCache>
            </c:strRef>
          </c:cat>
          <c:val>
            <c:numRef>
              <c:f>'2020-21'!$C$6:$J$6</c:f>
              <c:numCache>
                <c:formatCode>#,##0.00</c:formatCode>
                <c:ptCount val="8"/>
                <c:pt idx="0">
                  <c:v>60083.02</c:v>
                </c:pt>
                <c:pt idx="1">
                  <c:v>96893.86</c:v>
                </c:pt>
                <c:pt idx="2">
                  <c:v>19656.82</c:v>
                </c:pt>
                <c:pt idx="3">
                  <c:v>30321.37</c:v>
                </c:pt>
                <c:pt idx="4">
                  <c:v>18213.82</c:v>
                </c:pt>
                <c:pt idx="5">
                  <c:v>23687.52</c:v>
                </c:pt>
                <c:pt idx="6">
                  <c:v>6341.73</c:v>
                </c:pt>
                <c:pt idx="7">
                  <c:v>1411.76</c:v>
                </c:pt>
              </c:numCache>
            </c:numRef>
          </c:val>
          <c:extLst xmlns:c16r2="http://schemas.microsoft.com/office/drawing/2015/06/chart">
            <c:ext xmlns:c16="http://schemas.microsoft.com/office/drawing/2014/chart" uri="{C3380CC4-5D6E-409C-BE32-E72D297353CC}">
              <c16:uniqueId val="{00000003-F0DB-4890-B197-8E6DC71D1A42}"/>
            </c:ext>
          </c:extLst>
        </c:ser>
        <c:ser>
          <c:idx val="3"/>
          <c:order val="3"/>
          <c:tx>
            <c:strRef>
              <c:f>'2020-21'!$A$7:$B$7</c:f>
              <c:strCache>
                <c:ptCount val="2"/>
                <c:pt idx="0">
                  <c:v>Train/Meeting, CPI,FA+CPR</c:v>
                </c:pt>
              </c:strCache>
            </c:strRef>
          </c:tx>
          <c:invertIfNegative val="0"/>
          <c:cat>
            <c:strRef>
              <c:f>'2021-22'!$C$3:$J$3</c:f>
              <c:strCache>
                <c:ptCount val="8"/>
                <c:pt idx="0">
                  <c:v>DSS</c:v>
                </c:pt>
                <c:pt idx="1">
                  <c:v>DSP</c:v>
                </c:pt>
                <c:pt idx="2">
                  <c:v>ON</c:v>
                </c:pt>
                <c:pt idx="3">
                  <c:v>RC</c:v>
                </c:pt>
                <c:pt idx="4">
                  <c:v>Managers</c:v>
                </c:pt>
                <c:pt idx="5">
                  <c:v>ACA</c:v>
                </c:pt>
                <c:pt idx="6">
                  <c:v>Casual</c:v>
                </c:pt>
                <c:pt idx="7">
                  <c:v>CCAdmin</c:v>
                </c:pt>
              </c:strCache>
            </c:strRef>
          </c:cat>
          <c:val>
            <c:numRef>
              <c:f>'2020-21'!$C$7:$J$7</c:f>
              <c:numCache>
                <c:formatCode>#,##0.00</c:formatCode>
                <c:ptCount val="8"/>
                <c:pt idx="0">
                  <c:v>2921.59</c:v>
                </c:pt>
                <c:pt idx="1">
                  <c:v>2759.56</c:v>
                </c:pt>
                <c:pt idx="2">
                  <c:v>726.67</c:v>
                </c:pt>
                <c:pt idx="3">
                  <c:v>1438.56</c:v>
                </c:pt>
                <c:pt idx="4">
                  <c:v>0</c:v>
                </c:pt>
                <c:pt idx="5">
                  <c:v>1375.42</c:v>
                </c:pt>
                <c:pt idx="6">
                  <c:v>153.72</c:v>
                </c:pt>
                <c:pt idx="7">
                  <c:v>0</c:v>
                </c:pt>
              </c:numCache>
            </c:numRef>
          </c:val>
          <c:extLst xmlns:c16r2="http://schemas.microsoft.com/office/drawing/2015/06/chart">
            <c:ext xmlns:c16="http://schemas.microsoft.com/office/drawing/2014/chart" uri="{C3380CC4-5D6E-409C-BE32-E72D297353CC}">
              <c16:uniqueId val="{00000004-F0DB-4890-B197-8E6DC71D1A42}"/>
            </c:ext>
          </c:extLst>
        </c:ser>
        <c:ser>
          <c:idx val="4"/>
          <c:order val="4"/>
          <c:tx>
            <c:strRef>
              <c:f>'2020-21'!$A$8:$B$8</c:f>
              <c:strCache>
                <c:ptCount val="2"/>
                <c:pt idx="0">
                  <c:v>WSIB</c:v>
                </c:pt>
              </c:strCache>
            </c:strRef>
          </c:tx>
          <c:invertIfNegative val="0"/>
          <c:cat>
            <c:strRef>
              <c:f>'2021-22'!$C$3:$J$3</c:f>
              <c:strCache>
                <c:ptCount val="8"/>
                <c:pt idx="0">
                  <c:v>DSS</c:v>
                </c:pt>
                <c:pt idx="1">
                  <c:v>DSP</c:v>
                </c:pt>
                <c:pt idx="2">
                  <c:v>ON</c:v>
                </c:pt>
                <c:pt idx="3">
                  <c:v>RC</c:v>
                </c:pt>
                <c:pt idx="4">
                  <c:v>Managers</c:v>
                </c:pt>
                <c:pt idx="5">
                  <c:v>ACA</c:v>
                </c:pt>
                <c:pt idx="6">
                  <c:v>Casual</c:v>
                </c:pt>
                <c:pt idx="7">
                  <c:v>CCAdmin</c:v>
                </c:pt>
              </c:strCache>
            </c:strRef>
          </c:cat>
          <c:val>
            <c:numRef>
              <c:f>'2020-21'!$C$8:$J$8</c:f>
              <c:numCache>
                <c:formatCode>#,##0.00</c:formatCode>
                <c:ptCount val="8"/>
                <c:pt idx="0">
                  <c:v>23375.98</c:v>
                </c:pt>
                <c:pt idx="1">
                  <c:v>36198.54</c:v>
                </c:pt>
                <c:pt idx="2">
                  <c:v>7634.75</c:v>
                </c:pt>
                <c:pt idx="3">
                  <c:v>11813.73</c:v>
                </c:pt>
                <c:pt idx="4">
                  <c:v>8691.02</c:v>
                </c:pt>
                <c:pt idx="5">
                  <c:v>10185.52</c:v>
                </c:pt>
                <c:pt idx="6">
                  <c:v>2396.16</c:v>
                </c:pt>
                <c:pt idx="7">
                  <c:v>559.4</c:v>
                </c:pt>
              </c:numCache>
            </c:numRef>
          </c:val>
          <c:extLst xmlns:c16r2="http://schemas.microsoft.com/office/drawing/2015/06/chart">
            <c:ext xmlns:c16="http://schemas.microsoft.com/office/drawing/2014/chart" uri="{C3380CC4-5D6E-409C-BE32-E72D297353CC}">
              <c16:uniqueId val="{00000005-F0DB-4890-B197-8E6DC71D1A42}"/>
            </c:ext>
          </c:extLst>
        </c:ser>
        <c:ser>
          <c:idx val="5"/>
          <c:order val="5"/>
          <c:tx>
            <c:strRef>
              <c:f>'2020-21'!$A$9:$B$9</c:f>
              <c:strCache>
                <c:ptCount val="2"/>
                <c:pt idx="0">
                  <c:v>OPSEU</c:v>
                </c:pt>
              </c:strCache>
            </c:strRef>
          </c:tx>
          <c:invertIfNegative val="0"/>
          <c:cat>
            <c:strRef>
              <c:f>'2021-22'!$C$3:$J$3</c:f>
              <c:strCache>
                <c:ptCount val="8"/>
                <c:pt idx="0">
                  <c:v>DSS</c:v>
                </c:pt>
                <c:pt idx="1">
                  <c:v>DSP</c:v>
                </c:pt>
                <c:pt idx="2">
                  <c:v>ON</c:v>
                </c:pt>
                <c:pt idx="3">
                  <c:v>RC</c:v>
                </c:pt>
                <c:pt idx="4">
                  <c:v>Managers</c:v>
                </c:pt>
                <c:pt idx="5">
                  <c:v>ACA</c:v>
                </c:pt>
                <c:pt idx="6">
                  <c:v>Casual</c:v>
                </c:pt>
                <c:pt idx="7">
                  <c:v>CCAdmin</c:v>
                </c:pt>
              </c:strCache>
            </c:strRef>
          </c:cat>
          <c:val>
            <c:numRef>
              <c:f>'2020-21'!$C$9:$J$9</c:f>
              <c:numCache>
                <c:formatCode>#,##0.00</c:formatCode>
                <c:ptCount val="8"/>
                <c:pt idx="0">
                  <c:v>10852.85</c:v>
                </c:pt>
                <c:pt idx="1">
                  <c:v>15917.03</c:v>
                </c:pt>
                <c:pt idx="2">
                  <c:v>4021.03</c:v>
                </c:pt>
                <c:pt idx="3">
                  <c:v>5585.7</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6-F0DB-4890-B197-8E6DC71D1A42}"/>
            </c:ext>
          </c:extLst>
        </c:ser>
        <c:ser>
          <c:idx val="6"/>
          <c:order val="6"/>
          <c:tx>
            <c:strRef>
              <c:f>'2020-21'!$A$10:$B$10</c:f>
              <c:strCache>
                <c:ptCount val="2"/>
                <c:pt idx="0">
                  <c:v>OPSEU</c:v>
                </c:pt>
              </c:strCache>
            </c:strRef>
          </c:tx>
          <c:invertIfNegative val="0"/>
          <c:cat>
            <c:strRef>
              <c:f>'2021-22'!$C$3:$J$3</c:f>
              <c:strCache>
                <c:ptCount val="8"/>
                <c:pt idx="0">
                  <c:v>DSS</c:v>
                </c:pt>
                <c:pt idx="1">
                  <c:v>DSP</c:v>
                </c:pt>
                <c:pt idx="2">
                  <c:v>ON</c:v>
                </c:pt>
                <c:pt idx="3">
                  <c:v>RC</c:v>
                </c:pt>
                <c:pt idx="4">
                  <c:v>Managers</c:v>
                </c:pt>
                <c:pt idx="5">
                  <c:v>ACA</c:v>
                </c:pt>
                <c:pt idx="6">
                  <c:v>Casual</c:v>
                </c:pt>
                <c:pt idx="7">
                  <c:v>CCAdmin</c:v>
                </c:pt>
              </c:strCache>
            </c:strRef>
          </c:cat>
          <c:val>
            <c:numRef>
              <c:f>'2020-21'!$C$10:$J$10</c:f>
              <c:numCache>
                <c:formatCode>General</c:formatCode>
                <c:ptCount val="8"/>
              </c:numCache>
            </c:numRef>
          </c:val>
          <c:extLst xmlns:c16r2="http://schemas.microsoft.com/office/drawing/2015/06/chart">
            <c:ext xmlns:c16="http://schemas.microsoft.com/office/drawing/2014/chart" uri="{C3380CC4-5D6E-409C-BE32-E72D297353CC}">
              <c16:uniqueId val="{00000007-F0DB-4890-B197-8E6DC71D1A42}"/>
            </c:ext>
          </c:extLst>
        </c:ser>
        <c:dLbls>
          <c:showLegendKey val="0"/>
          <c:showVal val="0"/>
          <c:showCatName val="0"/>
          <c:showSerName val="0"/>
          <c:showPercent val="0"/>
          <c:showBubbleSize val="0"/>
        </c:dLbls>
        <c:gapWidth val="150"/>
        <c:axId val="455661912"/>
        <c:axId val="455655248"/>
      </c:barChart>
      <c:catAx>
        <c:axId val="455661912"/>
        <c:scaling>
          <c:orientation val="minMax"/>
        </c:scaling>
        <c:delete val="0"/>
        <c:axPos val="b"/>
        <c:numFmt formatCode="#,##0.00" sourceLinked="0"/>
        <c:majorTickMark val="out"/>
        <c:minorTickMark val="out"/>
        <c:tickLblPos val="nextTo"/>
        <c:crossAx val="455655248"/>
        <c:crossesAt val="1000"/>
        <c:auto val="1"/>
        <c:lblAlgn val="ctr"/>
        <c:lblOffset val="100"/>
        <c:noMultiLvlLbl val="0"/>
      </c:catAx>
      <c:valAx>
        <c:axId val="455655248"/>
        <c:scaling>
          <c:orientation val="minMax"/>
        </c:scaling>
        <c:delete val="1"/>
        <c:axPos val="l"/>
        <c:majorGridlines/>
        <c:numFmt formatCode="#,##0" sourceLinked="0"/>
        <c:majorTickMark val="out"/>
        <c:minorTickMark val="none"/>
        <c:tickLblPos val="none"/>
        <c:crossAx val="455661912"/>
        <c:crossesAt val="1"/>
        <c:crossBetween val="between"/>
      </c:valAx>
      <c:spPr>
        <a:noFill/>
        <a:ln w="25400">
          <a:noFill/>
        </a:ln>
      </c:spPr>
    </c:plotArea>
    <c:legend>
      <c:legendPos val="r"/>
      <c:layout>
        <c:manualLayout>
          <c:xMode val="edge"/>
          <c:yMode val="edge"/>
          <c:x val="0.68266335987088678"/>
          <c:y val="4.1075431435377507E-2"/>
          <c:w val="0.26335424322300632"/>
          <c:h val="0.3999380527671008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Program Expenses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'2021-2022Revenue  (2)'!$C$1:$K$1</c:f>
              <c:strCache>
                <c:ptCount val="5"/>
                <c:pt idx="0">
                  <c:v>Residential </c:v>
                </c:pt>
                <c:pt idx="1">
                  <c:v>Comm/Part</c:v>
                </c:pt>
                <c:pt idx="2">
                  <c:v>Supported Ind Living </c:v>
                </c:pt>
                <c:pt idx="3">
                  <c:v>Respite</c:v>
                </c:pt>
                <c:pt idx="4">
                  <c:v>INTSP</c:v>
                </c:pt>
              </c:strCache>
              <c:extLst xmlns:c16r2="http://schemas.microsoft.com/office/drawing/2015/06/chart"/>
            </c:strRef>
          </c:cat>
          <c:val>
            <c:numRef>
              <c:f>'2021-2022Revenue  (2)'!$C$13:$J$13</c:f>
              <c:numCache>
                <c:formatCode>General</c:formatCode>
                <c:ptCount val="6"/>
                <c:pt idx="0">
                  <c:v>3760501</c:v>
                </c:pt>
                <c:pt idx="1">
                  <c:v>407206</c:v>
                </c:pt>
                <c:pt idx="2">
                  <c:v>396631</c:v>
                </c:pt>
                <c:pt idx="3">
                  <c:v>138699</c:v>
                </c:pt>
                <c:pt idx="4">
                  <c:v>536108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7019-421D-960F-45B6F75D1FC3}"/>
            </c:ext>
          </c:extLst>
        </c:ser>
        <c:dLbls>
          <c:showLegendKey val="0"/>
          <c:showVal val="0"/>
          <c:showCatName val="0"/>
          <c:showSerName val="0"/>
          <c:showPercent val="1"/>
          <c:showBubbleSize val="0"/>
          <c:showLeaderLines val="1"/>
        </c:dLbls>
      </c:pie3DChart>
    </c:plotArea>
    <c:legend>
      <c:legendPos val="t"/>
      <c:legendEntry>
        <c:idx val="5"/>
        <c:delete val="1"/>
      </c:legendEntry>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Revenue</a:t>
            </a:r>
          </a:p>
        </c:rich>
      </c:tx>
      <c:layout>
        <c:manualLayout>
          <c:xMode val="edge"/>
          <c:yMode val="edge"/>
          <c:x val="0.41756526757684703"/>
          <c:y val="0"/>
        </c:manualLayout>
      </c:layout>
      <c:overlay val="0"/>
    </c:title>
    <c:autoTitleDeleted val="0"/>
    <c:view3D>
      <c:rotX val="30"/>
      <c:rotY val="6"/>
      <c:rAngAx val="0"/>
    </c:view3D>
    <c:floor>
      <c:thickness val="0"/>
    </c:floor>
    <c:sideWall>
      <c:thickness val="0"/>
    </c:sideWall>
    <c:backWall>
      <c:thickness val="0"/>
    </c:backWall>
    <c:plotArea>
      <c:layout/>
      <c:pie3DChart>
        <c:varyColors val="1"/>
        <c:ser>
          <c:idx val="0"/>
          <c:order val="0"/>
          <c:explosion val="25"/>
          <c:dPt>
            <c:idx val="4"/>
            <c:bubble3D val="0"/>
            <c:extLst xmlns:c16r2="http://schemas.microsoft.com/office/drawing/2015/06/chart">
              <c:ext xmlns:c16="http://schemas.microsoft.com/office/drawing/2014/chart" uri="{C3380CC4-5D6E-409C-BE32-E72D297353CC}">
                <c16:uniqueId val="{00000000-43C8-42D1-9387-E425AA5160FB}"/>
              </c:ext>
            </c:extLst>
          </c:dPt>
          <c:dPt>
            <c:idx val="6"/>
            <c:bubble3D val="0"/>
            <c:explosion val="24"/>
            <c:extLst xmlns:c16r2="http://schemas.microsoft.com/office/drawing/2015/06/chart">
              <c:ext xmlns:c16="http://schemas.microsoft.com/office/drawing/2014/chart" uri="{C3380CC4-5D6E-409C-BE32-E72D297353CC}">
                <c16:uniqueId val="{00000002-43C8-42D1-9387-E425AA5160FB}"/>
              </c:ext>
            </c:extLst>
          </c:dPt>
          <c:dLbls>
            <c:dLbl>
              <c:idx val="0"/>
              <c:layout>
                <c:manualLayout>
                  <c:x val="-0.16806722689075632"/>
                  <c:y val="-0.1536599794825370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3C8-42D1-9387-E425AA5160FB}"/>
                </c:ext>
                <c:ext xmlns:c15="http://schemas.microsoft.com/office/drawing/2012/chart" uri="{CE6537A1-D6FC-4f65-9D91-7224C49458BB}"/>
              </c:extLst>
            </c:dLbl>
            <c:dLbl>
              <c:idx val="1"/>
              <c:layout>
                <c:manualLayout>
                  <c:x val="-0.10037348272642392"/>
                  <c:y val="3.7622261240094902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43C8-42D1-9387-E425AA5160FB}"/>
                </c:ext>
                <c:ext xmlns:c15="http://schemas.microsoft.com/office/drawing/2012/chart" uri="{CE6537A1-D6FC-4f65-9D91-7224C49458BB}"/>
              </c:extLst>
            </c:dLbl>
            <c:dLbl>
              <c:idx val="2"/>
              <c:layout>
                <c:manualLayout>
                  <c:x val="-2.8011204481792718E-2"/>
                  <c:y val="0.1504890449603796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3C8-42D1-9387-E425AA5160FB}"/>
                </c:ext>
                <c:ext xmlns:c15="http://schemas.microsoft.com/office/drawing/2012/chart" uri="{CE6537A1-D6FC-4f65-9D91-7224C49458BB}"/>
              </c:extLst>
            </c:dLbl>
            <c:dLbl>
              <c:idx val="3"/>
              <c:layout>
                <c:manualLayout>
                  <c:x val="0.10037348272642391"/>
                  <c:y val="0.11286678372028471"/>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43C8-42D1-9387-E425AA5160FB}"/>
                </c:ext>
                <c:ext xmlns:c15="http://schemas.microsoft.com/office/drawing/2012/chart" uri="{CE6537A1-D6FC-4f65-9D91-7224C49458BB}"/>
              </c:extLst>
            </c:dLbl>
            <c:dLbl>
              <c:idx val="4"/>
              <c:layout>
                <c:manualLayout>
                  <c:x val="-0.14005602240896359"/>
                  <c:y val="-7.900674860419928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43C8-42D1-9387-E425AA5160FB}"/>
                </c:ext>
                <c:ext xmlns:c15="http://schemas.microsoft.com/office/drawing/2012/chart" uri="{CE6537A1-D6FC-4f65-9D91-7224C49458BB}"/>
              </c:extLst>
            </c:dLbl>
            <c:dLbl>
              <c:idx val="5"/>
              <c:layout>
                <c:manualLayout>
                  <c:x val="0.16339869281045752"/>
                  <c:y val="0.3122647682927876"/>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3C8-42D1-9387-E425AA5160FB}"/>
                </c:ext>
                <c:ext xmlns:c15="http://schemas.microsoft.com/office/drawing/2012/chart" uri="{CE6537A1-D6FC-4f65-9D91-7224C49458BB}"/>
              </c:extLst>
            </c:dLbl>
            <c:dLbl>
              <c:idx val="6"/>
              <c:layout>
                <c:manualLayout>
                  <c:x val="6.5359477124182927E-2"/>
                  <c:y val="2.257335674405692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43C8-42D1-9387-E425AA5160FB}"/>
                </c:ext>
                <c:ext xmlns:c15="http://schemas.microsoft.com/office/drawing/2012/chart" uri="{CE6537A1-D6FC-4f65-9D91-7224C49458BB}"/>
              </c:extLst>
            </c:dLbl>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'2021-2022Revenue  (2)'!$A$18:$A$24</c:f>
              <c:strCache>
                <c:ptCount val="7"/>
                <c:pt idx="0">
                  <c:v>MCSS</c:v>
                </c:pt>
                <c:pt idx="1">
                  <c:v>Summer Program </c:v>
                </c:pt>
                <c:pt idx="2">
                  <c:v>Capacity Funding </c:v>
                </c:pt>
                <c:pt idx="3">
                  <c:v>PerDiem</c:v>
                </c:pt>
                <c:pt idx="4">
                  <c:v>Ind Funding/Passports </c:v>
                </c:pt>
                <c:pt idx="5">
                  <c:v>COVID Pandemic/TWE</c:v>
                </c:pt>
                <c:pt idx="6">
                  <c:v>COVID CRRF</c:v>
                </c:pt>
              </c:strCache>
            </c:strRef>
          </c:cat>
          <c:val>
            <c:numRef>
              <c:f>'2021-2022Revenue  (2)'!$K$18:$K$24</c:f>
              <c:numCache>
                <c:formatCode>General</c:formatCode>
                <c:ptCount val="7"/>
                <c:pt idx="0">
                  <c:v>4425481</c:v>
                </c:pt>
                <c:pt idx="1">
                  <c:v>3723</c:v>
                </c:pt>
                <c:pt idx="2">
                  <c:v>61334</c:v>
                </c:pt>
                <c:pt idx="3">
                  <c:v>243277</c:v>
                </c:pt>
                <c:pt idx="4">
                  <c:v>36022</c:v>
                </c:pt>
                <c:pt idx="5">
                  <c:v>428057</c:v>
                </c:pt>
                <c:pt idx="6">
                  <c:v>13615</c:v>
                </c:pt>
              </c:numCache>
            </c:numRef>
          </c:val>
          <c:extLst xmlns:c16r2="http://schemas.microsoft.com/office/drawing/2015/06/chart">
            <c:ext xmlns:c16="http://schemas.microsoft.com/office/drawing/2014/chart" uri="{C3380CC4-5D6E-409C-BE32-E72D297353CC}">
              <c16:uniqueId val="{00000008-43C8-42D1-9387-E425AA5160FB}"/>
            </c:ext>
          </c:extLst>
        </c:ser>
        <c:dLbls>
          <c:showLegendKey val="0"/>
          <c:showVal val="0"/>
          <c:showCatName val="0"/>
          <c:showSerName val="0"/>
          <c:showPercent val="0"/>
          <c:showBubbleSize val="0"/>
          <c:showLeaderLines val="0"/>
        </c:dLbls>
      </c:pie3DChart>
    </c:plotArea>
    <c:plotVisOnly val="0"/>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Program Expenses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'2021-2022Revenue  (2)'!$C$1:$K$1</c:f>
              <c:strCache>
                <c:ptCount val="5"/>
                <c:pt idx="0">
                  <c:v>Residential </c:v>
                </c:pt>
                <c:pt idx="1">
                  <c:v>Comm/Part</c:v>
                </c:pt>
                <c:pt idx="2">
                  <c:v>Supported Ind Living </c:v>
                </c:pt>
                <c:pt idx="3">
                  <c:v>Respite</c:v>
                </c:pt>
                <c:pt idx="4">
                  <c:v>INTSP</c:v>
                </c:pt>
              </c:strCache>
              <c:extLst xmlns:c16r2="http://schemas.microsoft.com/office/drawing/2015/06/chart"/>
            </c:strRef>
          </c:cat>
          <c:val>
            <c:numRef>
              <c:f>'2021-2022Revenue  (2)'!$C$13:$J$13</c:f>
              <c:numCache>
                <c:formatCode>General</c:formatCode>
                <c:ptCount val="6"/>
                <c:pt idx="0">
                  <c:v>3760501</c:v>
                </c:pt>
                <c:pt idx="1">
                  <c:v>407206</c:v>
                </c:pt>
                <c:pt idx="2">
                  <c:v>396631</c:v>
                </c:pt>
                <c:pt idx="3">
                  <c:v>138699</c:v>
                </c:pt>
                <c:pt idx="4">
                  <c:v>536108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D370-4B95-A370-EFE07A232881}"/>
            </c:ext>
          </c:extLst>
        </c:ser>
        <c:dLbls>
          <c:showLegendKey val="0"/>
          <c:showVal val="0"/>
          <c:showCatName val="0"/>
          <c:showSerName val="0"/>
          <c:showPercent val="1"/>
          <c:showBubbleSize val="0"/>
          <c:showLeaderLines val="1"/>
        </c:dLbls>
      </c:pie3DChart>
    </c:plotArea>
    <c:legend>
      <c:legendPos val="t"/>
      <c:legendEntry>
        <c:idx val="5"/>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Operating Expenses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05551862050403E-2"/>
          <c:y val="0.15167908412426442"/>
          <c:w val="0.96111111111111114"/>
          <c:h val="0.48375838436862389"/>
        </c:manualLayout>
      </c:layout>
      <c:pie3DChart>
        <c:varyColors val="1"/>
        <c:ser>
          <c:idx val="0"/>
          <c:order val="0"/>
          <c:explosion val="30"/>
          <c:dPt>
            <c:idx val="0"/>
            <c:bubble3D val="0"/>
            <c:explosion val="22"/>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069-4B95-84C3-8814C06FCF7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069-4B95-84C3-8814C06FCF7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069-4B95-84C3-8814C06FCF7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069-4B95-84C3-8814C06FCF76}"/>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2069-4B95-84C3-8814C06FCF76}"/>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2069-4B95-84C3-8814C06FCF76}"/>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2069-4B95-84C3-8814C06FCF76}"/>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2069-4B95-84C3-8814C06FCF76}"/>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2069-4B95-84C3-8814C06FCF76}"/>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2069-4B95-84C3-8814C06FCF76}"/>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2069-4B95-84C3-8814C06FCF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'2021-2022Revenue  (2)'!$A$2:$A$12</c:f>
              <c:strCache>
                <c:ptCount val="11"/>
                <c:pt idx="0">
                  <c:v>Salaries </c:v>
                </c:pt>
                <c:pt idx="1">
                  <c:v>Covid Pandemic/TWE</c:v>
                </c:pt>
                <c:pt idx="2">
                  <c:v>Benefits </c:v>
                </c:pt>
                <c:pt idx="3">
                  <c:v>travel/Training </c:v>
                </c:pt>
                <c:pt idx="4">
                  <c:v>Occupancy costs</c:v>
                </c:pt>
                <c:pt idx="5">
                  <c:v>Client related</c:v>
                </c:pt>
                <c:pt idx="6">
                  <c:v>Passports</c:v>
                </c:pt>
                <c:pt idx="7">
                  <c:v>COVID Expenses</c:v>
                </c:pt>
                <c:pt idx="8">
                  <c:v>Other </c:v>
                </c:pt>
                <c:pt idx="9">
                  <c:v>PFR</c:v>
                </c:pt>
                <c:pt idx="10">
                  <c:v>Allocated Admin</c:v>
                </c:pt>
              </c:strCache>
            </c:strRef>
          </c:cat>
          <c:val>
            <c:numRef>
              <c:f>'2021-2022Revenue  (2)'!$K$2:$K$12</c:f>
              <c:numCache>
                <c:formatCode>General</c:formatCode>
                <c:ptCount val="11"/>
                <c:pt idx="0">
                  <c:v>2950103</c:v>
                </c:pt>
                <c:pt idx="2">
                  <c:v>407921</c:v>
                </c:pt>
                <c:pt idx="3">
                  <c:v>55860</c:v>
                </c:pt>
                <c:pt idx="4">
                  <c:v>521846</c:v>
                </c:pt>
                <c:pt idx="5">
                  <c:v>334218</c:v>
                </c:pt>
                <c:pt idx="8">
                  <c:v>46052</c:v>
                </c:pt>
                <c:pt idx="9">
                  <c:v>74649</c:v>
                </c:pt>
                <c:pt idx="10">
                  <c:v>446051</c:v>
                </c:pt>
              </c:numCache>
            </c:numRef>
          </c:val>
          <c:extLst xmlns:c16r2="http://schemas.microsoft.com/office/drawing/2015/06/chart">
            <c:ext xmlns:c16="http://schemas.microsoft.com/office/drawing/2014/chart" uri="{C3380CC4-5D6E-409C-BE32-E72D297353CC}">
              <c16:uniqueId val="{00000016-2069-4B95-84C3-8814C06FCF76}"/>
            </c:ext>
          </c:extLst>
        </c:ser>
        <c:ser>
          <c:idx val="1"/>
          <c:order val="1"/>
          <c:explosion val="25"/>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8-2069-4B95-84C3-8814C06FCF76}"/>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A-2069-4B95-84C3-8814C06FCF7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C-2069-4B95-84C3-8814C06FCF7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E-2069-4B95-84C3-8814C06FCF76}"/>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0-2069-4B95-84C3-8814C06FCF76}"/>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2-2069-4B95-84C3-8814C06FCF76}"/>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4-2069-4B95-84C3-8814C06FCF76}"/>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6-2069-4B95-84C3-8814C06FCF76}"/>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8-2069-4B95-84C3-8814C06FCF76}"/>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A-2069-4B95-84C3-8814C06FCF76}"/>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2C-2069-4B95-84C3-8814C06FCF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'2021-2022Revenue  (2)'!$A$2:$A$12</c:f>
              <c:strCache>
                <c:ptCount val="11"/>
                <c:pt idx="0">
                  <c:v>Salaries </c:v>
                </c:pt>
                <c:pt idx="1">
                  <c:v>Covid Pandemic/TWE</c:v>
                </c:pt>
                <c:pt idx="2">
                  <c:v>Benefits </c:v>
                </c:pt>
                <c:pt idx="3">
                  <c:v>travel/Training </c:v>
                </c:pt>
                <c:pt idx="4">
                  <c:v>Occupancy costs</c:v>
                </c:pt>
                <c:pt idx="5">
                  <c:v>Client related</c:v>
                </c:pt>
                <c:pt idx="6">
                  <c:v>Passports</c:v>
                </c:pt>
                <c:pt idx="7">
                  <c:v>COVID Expenses</c:v>
                </c:pt>
                <c:pt idx="8">
                  <c:v>Other </c:v>
                </c:pt>
                <c:pt idx="9">
                  <c:v>PFR</c:v>
                </c:pt>
                <c:pt idx="10">
                  <c:v>Allocated Admin</c:v>
                </c:pt>
              </c:strCache>
            </c:strRef>
          </c:cat>
          <c:val>
            <c:numRef>
              <c:f>'2021-2022Revenue  (2)'!$B$2:$B$12</c:f>
              <c:numCache>
                <c:formatCode>General</c:formatCode>
                <c:ptCount val="11"/>
              </c:numCache>
            </c:numRef>
          </c:val>
          <c:extLst xmlns:c16r2="http://schemas.microsoft.com/office/drawing/2015/06/chart">
            <c:ext xmlns:c16="http://schemas.microsoft.com/office/drawing/2014/chart" uri="{C3380CC4-5D6E-409C-BE32-E72D297353CC}">
              <c16:uniqueId val="{0000002D-2069-4B95-84C3-8814C06FCF76}"/>
            </c:ext>
          </c:extLst>
        </c:ser>
        <c:dLbls>
          <c:showLegendKey val="0"/>
          <c:showVal val="0"/>
          <c:showCatName val="0"/>
          <c:showSerName val="0"/>
          <c:showPercent val="1"/>
          <c:showBubbleSize val="0"/>
          <c:showLeaderLines val="1"/>
        </c:dLbls>
      </c:pie3DChart>
      <c:spPr>
        <a:noFill/>
        <a:ln>
          <a:noFill/>
        </a:ln>
        <a:effectLst/>
      </c:spPr>
    </c:plotArea>
    <c:legend>
      <c:legendPos val="b"/>
      <c:legendEntry>
        <c:idx val="6"/>
        <c:delete val="1"/>
      </c:legendEntry>
      <c:layout>
        <c:manualLayout>
          <c:xMode val="edge"/>
          <c:yMode val="edge"/>
          <c:x val="0.13131489166636243"/>
          <c:y val="0.76488931171521302"/>
          <c:w val="0.72497741589485842"/>
          <c:h val="0.16014785437883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50</TotalTime>
  <Pages>12</Pages>
  <Words>862</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Reception</dc:creator>
  <cp:keywords/>
  <dc:description/>
  <cp:lastModifiedBy>Reception</cp:lastModifiedBy>
  <cp:revision>4</cp:revision>
  <cp:lastPrinted>2022-10-24T19:15:00Z</cp:lastPrinted>
  <dcterms:created xsi:type="dcterms:W3CDTF">2022-10-24T19:05:00Z</dcterms:created>
  <dcterms:modified xsi:type="dcterms:W3CDTF">2022-10-25T12:03:00Z</dcterms:modified>
</cp:coreProperties>
</file>